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90E54" w14:textId="2E534DD7" w:rsidR="00906096" w:rsidRPr="004A0915" w:rsidRDefault="00F57201" w:rsidP="00426010">
      <w:pPr>
        <w:pStyle w:val="ae"/>
        <w:rPr>
          <w:lang w:val="en-US"/>
        </w:rPr>
      </w:pPr>
      <w:r w:rsidRPr="004A0915">
        <w:rPr>
          <w:b w:val="0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7909E" w14:textId="77777777" w:rsidR="00523002" w:rsidRPr="004A0915" w:rsidRDefault="001525ED" w:rsidP="00523002">
      <w:pPr>
        <w:jc w:val="center"/>
        <w:rPr>
          <w:b/>
          <w:sz w:val="28"/>
          <w:u w:val="single"/>
          <w:lang w:val="bg-BG"/>
        </w:rPr>
      </w:pPr>
      <w:r w:rsidRPr="004A0915">
        <w:rPr>
          <w:b/>
          <w:sz w:val="28"/>
          <w:u w:val="single"/>
          <w:lang w:val="bg-BG"/>
        </w:rPr>
        <w:t>О Б Щ И Н С К И   С Ъ В Е Т- С И М Е О Н О В Г Р А Д</w:t>
      </w:r>
    </w:p>
    <w:p w14:paraId="73115712" w14:textId="77777777" w:rsidR="00C9569D" w:rsidRPr="004A0915" w:rsidRDefault="00C9569D" w:rsidP="009C4F07">
      <w:pPr>
        <w:rPr>
          <w:sz w:val="28"/>
          <w:lang w:val="bg-BG"/>
        </w:rPr>
      </w:pPr>
    </w:p>
    <w:p w14:paraId="2371E459" w14:textId="77777777" w:rsidR="00523002" w:rsidRPr="004A0915" w:rsidRDefault="004D44EF" w:rsidP="00CF28D9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>П</w:t>
      </w:r>
      <w:r w:rsidR="00523002" w:rsidRPr="004A0915">
        <w:rPr>
          <w:b/>
          <w:sz w:val="28"/>
          <w:lang w:val="bg-BG"/>
        </w:rPr>
        <w:t xml:space="preserve"> Р О Т О К О Л</w:t>
      </w:r>
    </w:p>
    <w:p w14:paraId="6351DF28" w14:textId="6644E4CF" w:rsidR="00523002" w:rsidRPr="004A0915" w:rsidRDefault="00523002" w:rsidP="00523002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 xml:space="preserve">№ </w:t>
      </w:r>
      <w:r w:rsidR="00656868" w:rsidRPr="004A0915">
        <w:rPr>
          <w:b/>
          <w:sz w:val="28"/>
          <w:lang w:val="bg-BG"/>
        </w:rPr>
        <w:t>1</w:t>
      </w:r>
      <w:r w:rsidR="00174575">
        <w:rPr>
          <w:b/>
          <w:sz w:val="28"/>
          <w:lang w:val="en-US"/>
        </w:rPr>
        <w:t>8</w:t>
      </w:r>
      <w:r w:rsidR="00ED326E" w:rsidRPr="004A0915">
        <w:rPr>
          <w:b/>
          <w:sz w:val="28"/>
          <w:lang w:val="bg-BG"/>
        </w:rPr>
        <w:t xml:space="preserve">/ </w:t>
      </w:r>
      <w:r w:rsidR="00174575">
        <w:rPr>
          <w:b/>
          <w:sz w:val="28"/>
          <w:lang w:val="bg-BG"/>
        </w:rPr>
        <w:t>19</w:t>
      </w:r>
      <w:r w:rsidR="00610E73" w:rsidRPr="004A0915">
        <w:rPr>
          <w:b/>
          <w:sz w:val="28"/>
          <w:lang w:val="bg-BG"/>
        </w:rPr>
        <w:t>.</w:t>
      </w:r>
      <w:r w:rsidR="00174575">
        <w:rPr>
          <w:b/>
          <w:sz w:val="28"/>
          <w:lang w:val="en-US"/>
        </w:rPr>
        <w:t>05</w:t>
      </w:r>
      <w:r w:rsidR="00E52DCB" w:rsidRPr="004A0915">
        <w:rPr>
          <w:b/>
          <w:sz w:val="28"/>
          <w:lang w:val="en-US"/>
        </w:rPr>
        <w:t>.</w:t>
      </w:r>
      <w:r w:rsidR="003D37E4" w:rsidRPr="004A0915">
        <w:rPr>
          <w:b/>
          <w:sz w:val="28"/>
          <w:lang w:val="bg-BG"/>
        </w:rPr>
        <w:t>202</w:t>
      </w:r>
      <w:r w:rsidR="0013787F" w:rsidRPr="004A0915">
        <w:rPr>
          <w:b/>
          <w:sz w:val="28"/>
          <w:lang w:val="en-US"/>
        </w:rPr>
        <w:t>5</w:t>
      </w:r>
      <w:r w:rsidR="00CF28D9" w:rsidRPr="004A0915">
        <w:rPr>
          <w:b/>
          <w:sz w:val="28"/>
          <w:lang w:val="bg-BG"/>
        </w:rPr>
        <w:t>г.</w:t>
      </w:r>
    </w:p>
    <w:p w14:paraId="52694C0C" w14:textId="77777777" w:rsidR="00C9569D" w:rsidRPr="004A0915" w:rsidRDefault="00C9569D" w:rsidP="00E02152">
      <w:pPr>
        <w:rPr>
          <w:lang w:val="bg-BG"/>
        </w:rPr>
      </w:pPr>
    </w:p>
    <w:p w14:paraId="0B41F970" w14:textId="5A96EA29" w:rsidR="00980B03" w:rsidRPr="004A0915" w:rsidRDefault="00695B15" w:rsidP="0046709B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На </w:t>
      </w:r>
      <w:r w:rsidR="00174575">
        <w:rPr>
          <w:sz w:val="24"/>
          <w:szCs w:val="24"/>
          <w:lang w:val="bg-BG"/>
        </w:rPr>
        <w:t>19</w:t>
      </w:r>
      <w:r w:rsidR="009D02E5" w:rsidRPr="004A0915">
        <w:rPr>
          <w:sz w:val="24"/>
          <w:szCs w:val="24"/>
          <w:lang w:val="bg-BG"/>
        </w:rPr>
        <w:t>.</w:t>
      </w:r>
      <w:r w:rsidR="00174575">
        <w:rPr>
          <w:sz w:val="24"/>
          <w:szCs w:val="24"/>
          <w:lang w:val="en-US"/>
        </w:rPr>
        <w:t>05</w:t>
      </w:r>
      <w:r w:rsidR="005261EE" w:rsidRPr="004A0915">
        <w:rPr>
          <w:sz w:val="24"/>
          <w:szCs w:val="24"/>
          <w:lang w:val="en-US"/>
        </w:rPr>
        <w:t>.</w:t>
      </w:r>
      <w:r w:rsidR="003D37E4" w:rsidRPr="004A0915">
        <w:rPr>
          <w:sz w:val="24"/>
          <w:szCs w:val="24"/>
          <w:lang w:val="bg-BG"/>
        </w:rPr>
        <w:t>202</w:t>
      </w:r>
      <w:r w:rsidR="0013787F" w:rsidRPr="004A0915">
        <w:rPr>
          <w:sz w:val="24"/>
          <w:szCs w:val="24"/>
          <w:lang w:val="en-US"/>
        </w:rPr>
        <w:t>5</w:t>
      </w:r>
      <w:r w:rsidR="00D25D56" w:rsidRPr="004A0915">
        <w:rPr>
          <w:sz w:val="24"/>
          <w:szCs w:val="24"/>
          <w:lang w:val="bg-BG"/>
        </w:rPr>
        <w:t xml:space="preserve"> </w:t>
      </w:r>
      <w:r w:rsidR="008B03D3" w:rsidRPr="004A0915">
        <w:rPr>
          <w:sz w:val="24"/>
          <w:szCs w:val="24"/>
          <w:lang w:val="bg-BG"/>
        </w:rPr>
        <w:t xml:space="preserve">година </w:t>
      </w:r>
      <w:r w:rsidR="00790FF2" w:rsidRPr="004A0915">
        <w:rPr>
          <w:sz w:val="24"/>
          <w:szCs w:val="24"/>
          <w:lang w:val="bg-BG"/>
        </w:rPr>
        <w:t xml:space="preserve">се проведе </w:t>
      </w:r>
      <w:r w:rsidR="00853000">
        <w:rPr>
          <w:sz w:val="24"/>
          <w:szCs w:val="24"/>
          <w:lang w:val="bg-BG"/>
        </w:rPr>
        <w:t>седем</w:t>
      </w:r>
      <w:r w:rsidR="007F5175" w:rsidRPr="004A0915">
        <w:rPr>
          <w:sz w:val="24"/>
          <w:szCs w:val="24"/>
          <w:lang w:val="bg-BG"/>
        </w:rPr>
        <w:t>надесе</w:t>
      </w:r>
      <w:r w:rsidR="00304713" w:rsidRPr="004A0915">
        <w:rPr>
          <w:sz w:val="24"/>
          <w:szCs w:val="24"/>
          <w:lang w:val="bg-BG"/>
        </w:rPr>
        <w:t>тото</w:t>
      </w:r>
      <w:r w:rsidR="008D6F23" w:rsidRPr="004A0915">
        <w:rPr>
          <w:sz w:val="24"/>
          <w:szCs w:val="24"/>
          <w:lang w:val="bg-BG"/>
        </w:rPr>
        <w:t xml:space="preserve"> </w:t>
      </w:r>
      <w:r w:rsidR="00523002" w:rsidRPr="004A0915">
        <w:rPr>
          <w:sz w:val="24"/>
          <w:szCs w:val="24"/>
          <w:lang w:val="bg-BG"/>
        </w:rPr>
        <w:t>заседание на Общински съвет Симеоновград</w:t>
      </w:r>
      <w:r w:rsidR="00683077" w:rsidRPr="004A0915">
        <w:rPr>
          <w:sz w:val="24"/>
          <w:szCs w:val="24"/>
          <w:lang w:val="bg-BG"/>
        </w:rPr>
        <w:t>.</w:t>
      </w:r>
    </w:p>
    <w:p w14:paraId="23A8FE98" w14:textId="0B3A36D6" w:rsidR="008F5228" w:rsidRPr="004A0915" w:rsidRDefault="00695B15" w:rsidP="008F5228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От общо 1</w:t>
      </w:r>
      <w:r w:rsidR="008D6F23" w:rsidRPr="004A0915">
        <w:rPr>
          <w:sz w:val="24"/>
          <w:szCs w:val="24"/>
          <w:lang w:val="bg-BG"/>
        </w:rPr>
        <w:t>3</w:t>
      </w:r>
      <w:r w:rsidR="00523002" w:rsidRPr="004A0915">
        <w:rPr>
          <w:sz w:val="24"/>
          <w:szCs w:val="24"/>
          <w:lang w:val="bg-BG"/>
        </w:rPr>
        <w:t xml:space="preserve"> общински съветни</w:t>
      </w:r>
      <w:r w:rsidRPr="004A0915">
        <w:rPr>
          <w:sz w:val="24"/>
          <w:szCs w:val="24"/>
          <w:lang w:val="bg-BG"/>
        </w:rPr>
        <w:t>ци</w:t>
      </w:r>
      <w:r w:rsidR="00DB0BEA" w:rsidRPr="004A0915">
        <w:rPr>
          <w:sz w:val="24"/>
          <w:szCs w:val="24"/>
          <w:lang w:val="bg-BG"/>
        </w:rPr>
        <w:t>,</w:t>
      </w:r>
      <w:r w:rsidR="0016281D" w:rsidRPr="004A0915">
        <w:rPr>
          <w:sz w:val="24"/>
          <w:szCs w:val="24"/>
          <w:lang w:val="bg-BG"/>
        </w:rPr>
        <w:t xml:space="preserve"> на заседанието присъстваха</w:t>
      </w:r>
      <w:r w:rsidRPr="004A0915">
        <w:rPr>
          <w:sz w:val="24"/>
          <w:szCs w:val="24"/>
          <w:lang w:val="bg-BG"/>
        </w:rPr>
        <w:t xml:space="preserve"> 1</w:t>
      </w:r>
      <w:r w:rsidR="009D02E5" w:rsidRPr="004A0915">
        <w:rPr>
          <w:sz w:val="24"/>
          <w:szCs w:val="24"/>
          <w:lang w:val="bg-BG"/>
        </w:rPr>
        <w:t>3</w:t>
      </w:r>
      <w:r w:rsidR="008A0726" w:rsidRPr="004A0915">
        <w:rPr>
          <w:sz w:val="24"/>
          <w:szCs w:val="24"/>
          <w:lang w:val="bg-BG"/>
        </w:rPr>
        <w:t>.</w:t>
      </w:r>
      <w:r w:rsidR="005765E7" w:rsidRPr="004A0915">
        <w:rPr>
          <w:sz w:val="24"/>
          <w:szCs w:val="24"/>
          <w:lang w:val="en-US"/>
        </w:rPr>
        <w:t xml:space="preserve"> </w:t>
      </w:r>
    </w:p>
    <w:p w14:paraId="7DE803B0" w14:textId="253BD860" w:rsidR="008D6F23" w:rsidRPr="004A0915" w:rsidRDefault="008D6F23" w:rsidP="00EA04CF">
      <w:pPr>
        <w:ind w:firstLine="720"/>
        <w:jc w:val="both"/>
        <w:rPr>
          <w:sz w:val="24"/>
          <w:szCs w:val="24"/>
          <w:lang w:val="bg-BG"/>
        </w:rPr>
      </w:pPr>
    </w:p>
    <w:p w14:paraId="57ED0608" w14:textId="239EACF7" w:rsidR="0004142C" w:rsidRPr="004A0915" w:rsidRDefault="00CA4800" w:rsidP="0046709B">
      <w:pPr>
        <w:pStyle w:val="a8"/>
        <w:ind w:firstLine="720"/>
        <w:jc w:val="both"/>
        <w:rPr>
          <w:sz w:val="24"/>
          <w:lang w:val="bg-BG"/>
        </w:rPr>
      </w:pPr>
      <w:r w:rsidRPr="004A0915">
        <w:rPr>
          <w:sz w:val="24"/>
        </w:rPr>
        <w:t>На заседанието присъстваха още:</w:t>
      </w:r>
      <w:r w:rsidR="001C43ED" w:rsidRPr="004A0915">
        <w:rPr>
          <w:sz w:val="24"/>
          <w:lang w:val="bg-BG"/>
        </w:rPr>
        <w:t xml:space="preserve"> </w:t>
      </w:r>
      <w:r w:rsidR="00AE1C45" w:rsidRPr="004A0915">
        <w:rPr>
          <w:sz w:val="24"/>
          <w:lang w:val="bg-BG"/>
        </w:rPr>
        <w:t>Кмет</w:t>
      </w:r>
      <w:r w:rsidR="00CC6983" w:rsidRPr="004A0915">
        <w:rPr>
          <w:sz w:val="24"/>
          <w:lang w:val="bg-BG"/>
        </w:rPr>
        <w:t>ът</w:t>
      </w:r>
      <w:r w:rsidR="00AE1C45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r w:rsidR="00AE1C45" w:rsidRPr="004A0915">
        <w:rPr>
          <w:sz w:val="24"/>
          <w:lang w:val="bg-BG"/>
        </w:rPr>
        <w:t xml:space="preserve">бщината, </w:t>
      </w:r>
      <w:r w:rsidR="00F94F46" w:rsidRPr="004A0915">
        <w:rPr>
          <w:sz w:val="24"/>
          <w:lang w:val="bg-BG"/>
        </w:rPr>
        <w:t xml:space="preserve"> </w:t>
      </w:r>
      <w:r w:rsidR="002A520F" w:rsidRPr="004A0915">
        <w:rPr>
          <w:sz w:val="24"/>
          <w:lang w:val="bg-BG"/>
        </w:rPr>
        <w:t>Заместник-кмет</w:t>
      </w:r>
      <w:r w:rsidR="00436397" w:rsidRPr="004A0915">
        <w:rPr>
          <w:sz w:val="24"/>
          <w:lang w:val="bg-BG"/>
        </w:rPr>
        <w:t>а</w:t>
      </w:r>
      <w:r w:rsidR="002A520F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r w:rsidR="002A520F" w:rsidRPr="004A0915">
        <w:rPr>
          <w:sz w:val="24"/>
          <w:lang w:val="bg-BG"/>
        </w:rPr>
        <w:t>бщина</w:t>
      </w:r>
      <w:r w:rsidR="00436397" w:rsidRPr="004A0915">
        <w:rPr>
          <w:sz w:val="24"/>
          <w:lang w:val="bg-BG"/>
        </w:rPr>
        <w:t>та</w:t>
      </w:r>
      <w:r w:rsidR="002A520F" w:rsidRPr="004A0915">
        <w:rPr>
          <w:sz w:val="24"/>
          <w:lang w:val="bg-BG"/>
        </w:rPr>
        <w:t xml:space="preserve">, </w:t>
      </w:r>
      <w:r w:rsidR="00763978" w:rsidRPr="004A0915">
        <w:rPr>
          <w:sz w:val="24"/>
        </w:rPr>
        <w:t xml:space="preserve"> </w:t>
      </w:r>
      <w:r w:rsidR="00E92F40" w:rsidRPr="004A0915">
        <w:rPr>
          <w:sz w:val="24"/>
          <w:lang w:val="ru-RU"/>
        </w:rPr>
        <w:t>Секретар</w:t>
      </w:r>
      <w:r w:rsidR="00436397" w:rsidRPr="004A0915">
        <w:rPr>
          <w:sz w:val="24"/>
          <w:lang w:val="ru-RU"/>
        </w:rPr>
        <w:t>я</w:t>
      </w:r>
      <w:r w:rsidR="00E92F40" w:rsidRPr="004A0915">
        <w:rPr>
          <w:sz w:val="24"/>
          <w:lang w:val="ru-RU"/>
        </w:rPr>
        <w:t xml:space="preserve"> на община</w:t>
      </w:r>
      <w:r w:rsidR="00436397" w:rsidRPr="004A0915">
        <w:rPr>
          <w:sz w:val="24"/>
          <w:lang w:val="ru-RU"/>
        </w:rPr>
        <w:t>та</w:t>
      </w:r>
      <w:r w:rsidR="00165293" w:rsidRPr="004A0915">
        <w:rPr>
          <w:sz w:val="24"/>
          <w:lang w:val="ru-RU"/>
        </w:rPr>
        <w:t xml:space="preserve">, </w:t>
      </w:r>
      <w:r w:rsidR="004D44EF" w:rsidRPr="004A0915">
        <w:rPr>
          <w:sz w:val="24"/>
          <w:lang w:val="bg-BG"/>
        </w:rPr>
        <w:t xml:space="preserve">Директор на дирекция </w:t>
      </w:r>
      <w:r w:rsidR="00AD35B9" w:rsidRPr="004A0915">
        <w:rPr>
          <w:sz w:val="24"/>
          <w:lang w:val="bg-BG"/>
        </w:rPr>
        <w:t>„ЕАОСАО”</w:t>
      </w:r>
      <w:r w:rsidR="00CC6983" w:rsidRPr="004A0915">
        <w:rPr>
          <w:sz w:val="24"/>
          <w:lang w:val="ru-RU"/>
        </w:rPr>
        <w:t>, кметове на кметства и</w:t>
      </w:r>
      <w:r w:rsidR="00693C4A" w:rsidRPr="004A0915">
        <w:rPr>
          <w:sz w:val="24"/>
          <w:lang w:val="ru-RU"/>
        </w:rPr>
        <w:t xml:space="preserve"> </w:t>
      </w:r>
      <w:r w:rsidR="00AF4711" w:rsidRPr="004A0915">
        <w:rPr>
          <w:sz w:val="24"/>
          <w:lang w:val="ru-RU"/>
        </w:rPr>
        <w:t>кметски наместници</w:t>
      </w:r>
      <w:r w:rsidRPr="004A0915">
        <w:rPr>
          <w:sz w:val="24"/>
        </w:rPr>
        <w:t>.</w:t>
      </w:r>
    </w:p>
    <w:p w14:paraId="529265C1" w14:textId="592F8DCB" w:rsidR="00A56D9A" w:rsidRPr="004A0915" w:rsidRDefault="00A56D9A" w:rsidP="00A56D9A">
      <w:pPr>
        <w:ind w:firstLine="720"/>
        <w:rPr>
          <w:sz w:val="24"/>
          <w:lang w:val="bg-BG"/>
        </w:rPr>
      </w:pPr>
      <w:bookmarkStart w:id="0" w:name="_Hlk106368399"/>
      <w:r w:rsidRPr="004A0915">
        <w:rPr>
          <w:b/>
          <w:sz w:val="24"/>
          <w:lang w:val="bg-BG"/>
        </w:rPr>
        <w:t>Председател на ОбС</w:t>
      </w:r>
      <w:r w:rsidRPr="004A0915">
        <w:rPr>
          <w:sz w:val="24"/>
          <w:lang w:val="bg-BG"/>
        </w:rPr>
        <w:t xml:space="preserve">: Уважаеми госпожи и господа общински съветници,  уважаеми </w:t>
      </w:r>
      <w:r w:rsidR="00174575">
        <w:rPr>
          <w:sz w:val="24"/>
          <w:lang w:val="bg-BG"/>
        </w:rPr>
        <w:t>кметски наместници, откривам 18</w:t>
      </w:r>
      <w:r w:rsidRPr="004A0915">
        <w:rPr>
          <w:sz w:val="24"/>
          <w:lang w:val="bg-BG"/>
        </w:rPr>
        <w:t>-то заседание на Общински съвет Симеоновград.</w:t>
      </w:r>
    </w:p>
    <w:p w14:paraId="6FC54FD4" w14:textId="4EF9987C" w:rsidR="00A56D9A" w:rsidRPr="004A0915" w:rsidRDefault="00A56D9A" w:rsidP="00A56D9A">
      <w:pPr>
        <w:ind w:firstLine="720"/>
        <w:rPr>
          <w:b/>
          <w:sz w:val="24"/>
          <w:szCs w:val="24"/>
        </w:rPr>
      </w:pPr>
      <w:r w:rsidRPr="004A0915">
        <w:rPr>
          <w:sz w:val="24"/>
          <w:lang w:val="bg-BG"/>
        </w:rPr>
        <w:t>В законоустановения срок са Ви предоставени материали с проекта за дневен ред за днешното заседание. Разгледали сте го. Който е съгласен с така направеното предложение</w:t>
      </w:r>
      <w:r w:rsidR="00853000">
        <w:rPr>
          <w:sz w:val="24"/>
          <w:lang w:val="bg-BG"/>
        </w:rPr>
        <w:t xml:space="preserve"> за дневен ред</w:t>
      </w:r>
      <w:r w:rsidRPr="004A0915">
        <w:rPr>
          <w:sz w:val="24"/>
          <w:lang w:val="bg-BG"/>
        </w:rPr>
        <w:t xml:space="preserve">, моля да гласува. </w:t>
      </w:r>
    </w:p>
    <w:p w14:paraId="7F947392" w14:textId="25E346A0" w:rsidR="00A56D9A" w:rsidRPr="004A0915" w:rsidRDefault="00A56D9A" w:rsidP="00A56D9A">
      <w:pPr>
        <w:ind w:firstLine="708"/>
        <w:jc w:val="both"/>
        <w:rPr>
          <w:sz w:val="24"/>
          <w:lang w:val="bg-BG"/>
        </w:rPr>
      </w:pPr>
      <w:r w:rsidRPr="004A0915">
        <w:rPr>
          <w:sz w:val="24"/>
          <w:lang w:val="bg-BG"/>
        </w:rPr>
        <w:t>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</w:t>
      </w:r>
    </w:p>
    <w:p w14:paraId="32E58391" w14:textId="4BF7D171" w:rsidR="00A56D9A" w:rsidRPr="004A0915" w:rsidRDefault="00A56D9A" w:rsidP="0062607E">
      <w:pPr>
        <w:jc w:val="both"/>
        <w:rPr>
          <w:sz w:val="24"/>
          <w:lang w:val="en-US"/>
        </w:rPr>
      </w:pPr>
      <w:r w:rsidRPr="004A0915">
        <w:rPr>
          <w:sz w:val="24"/>
          <w:lang w:val="bg-BG"/>
        </w:rPr>
        <w:t>ОбС със 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 прие </w:t>
      </w:r>
      <w:r w:rsidR="001110AC">
        <w:rPr>
          <w:sz w:val="24"/>
          <w:lang w:val="bg-BG"/>
        </w:rPr>
        <w:t xml:space="preserve">седемнадесетото </w:t>
      </w:r>
      <w:r w:rsidRPr="004A0915">
        <w:rPr>
          <w:sz w:val="24"/>
          <w:lang w:val="bg-BG"/>
        </w:rPr>
        <w:t>заседание на ОбС да протече при следния.</w:t>
      </w:r>
    </w:p>
    <w:p w14:paraId="766102BD" w14:textId="77777777" w:rsidR="00174575" w:rsidRDefault="00174575" w:rsidP="00174575">
      <w:pPr>
        <w:ind w:left="-360" w:hanging="360"/>
        <w:jc w:val="center"/>
        <w:rPr>
          <w:b/>
          <w:sz w:val="24"/>
          <w:szCs w:val="24"/>
          <w:lang w:val="bg-BG"/>
        </w:rPr>
      </w:pPr>
      <w:r w:rsidRPr="008124E5">
        <w:rPr>
          <w:b/>
          <w:sz w:val="24"/>
          <w:szCs w:val="24"/>
          <w:lang w:val="bg-BG"/>
        </w:rPr>
        <w:t>ДНЕВЕН РЕД:</w:t>
      </w:r>
    </w:p>
    <w:p w14:paraId="02B3096B" w14:textId="77777777" w:rsidR="00174575" w:rsidRDefault="00174575" w:rsidP="00174575">
      <w:pPr>
        <w:jc w:val="center"/>
        <w:rPr>
          <w:b/>
          <w:sz w:val="24"/>
          <w:szCs w:val="24"/>
          <w:lang w:val="bg-BG"/>
        </w:rPr>
      </w:pPr>
    </w:p>
    <w:p w14:paraId="3E27A84C" w14:textId="2FD74C8F" w:rsidR="00174575" w:rsidRPr="00FA4CE3" w:rsidRDefault="00174575" w:rsidP="00174575">
      <w:pPr>
        <w:ind w:firstLine="708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</w:t>
      </w:r>
      <w:r w:rsidRPr="00D34237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2220</w:t>
      </w:r>
      <w:r w:rsidRPr="00D34237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08</w:t>
      </w:r>
      <w:r w:rsidRPr="00D34237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05</w:t>
      </w:r>
      <w:r w:rsidRPr="00D34237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5</w:t>
      </w:r>
      <w:r w:rsidRPr="00D34237">
        <w:rPr>
          <w:sz w:val="24"/>
          <w:szCs w:val="24"/>
          <w:lang w:val="bg-BG"/>
        </w:rPr>
        <w:t xml:space="preserve">г. от  Милена Георгиева Рангелова-кмет на Община </w:t>
      </w:r>
      <w:r w:rsidRPr="00A918CD">
        <w:rPr>
          <w:sz w:val="24"/>
          <w:szCs w:val="24"/>
          <w:lang w:val="bg-BG"/>
        </w:rPr>
        <w:t xml:space="preserve">Симеоновград </w:t>
      </w:r>
      <w:r w:rsidRPr="00A918CD">
        <w:rPr>
          <w:b/>
          <w:sz w:val="24"/>
          <w:szCs w:val="24"/>
          <w:u w:val="single"/>
          <w:lang w:val="bg-BG"/>
        </w:rPr>
        <w:t>относно:</w:t>
      </w:r>
      <w:r w:rsidRPr="00801F11">
        <w:rPr>
          <w:b/>
          <w:bCs/>
          <w:sz w:val="24"/>
          <w:szCs w:val="24"/>
          <w:lang w:val="bg-BG"/>
        </w:rPr>
        <w:t xml:space="preserve"> </w:t>
      </w:r>
      <w:r w:rsidRPr="00FA4CE3">
        <w:rPr>
          <w:b/>
          <w:sz w:val="24"/>
          <w:szCs w:val="24"/>
          <w:lang w:val="bg-BG"/>
        </w:rPr>
        <w:t>Приемане на Културен календар на Община Симеоновград</w:t>
      </w:r>
      <w:r>
        <w:rPr>
          <w:b/>
          <w:sz w:val="24"/>
          <w:szCs w:val="24"/>
          <w:lang w:val="en-US"/>
        </w:rPr>
        <w:t xml:space="preserve"> </w:t>
      </w:r>
      <w:r w:rsidRPr="00FA4CE3">
        <w:rPr>
          <w:b/>
          <w:sz w:val="24"/>
          <w:szCs w:val="24"/>
          <w:lang w:val="bg-BG"/>
        </w:rPr>
        <w:t>за 2025 година</w:t>
      </w:r>
    </w:p>
    <w:p w14:paraId="12703B7C" w14:textId="77777777" w:rsidR="00174575" w:rsidRDefault="00174575" w:rsidP="00174575">
      <w:pPr>
        <w:jc w:val="both"/>
        <w:rPr>
          <w:b/>
          <w:bCs/>
          <w:sz w:val="24"/>
          <w:szCs w:val="24"/>
          <w:lang w:val="bg-BG"/>
        </w:rPr>
      </w:pPr>
    </w:p>
    <w:p w14:paraId="76A6CFA6" w14:textId="4917A11A" w:rsidR="00174575" w:rsidRPr="00547FA4" w:rsidRDefault="00174575" w:rsidP="00174575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2015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28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>Община</w:t>
      </w:r>
      <w:r>
        <w:rPr>
          <w:sz w:val="24"/>
          <w:szCs w:val="24"/>
          <w:lang w:val="bg-BG"/>
        </w:rPr>
        <w:t xml:space="preserve"> </w:t>
      </w:r>
      <w:r w:rsidRPr="00A57DED">
        <w:rPr>
          <w:sz w:val="24"/>
          <w:szCs w:val="24"/>
          <w:lang w:val="bg-BG"/>
        </w:rPr>
        <w:t xml:space="preserve">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 w:rsidRPr="00547FA4">
        <w:rPr>
          <w:b/>
          <w:sz w:val="24"/>
          <w:szCs w:val="24"/>
          <w:lang w:val="bg-BG"/>
        </w:rPr>
        <w:t>: Приемане бюджет на общината за 202</w:t>
      </w:r>
      <w:r w:rsidRPr="00547FA4">
        <w:rPr>
          <w:b/>
          <w:sz w:val="24"/>
          <w:szCs w:val="24"/>
          <w:lang w:val="en-US"/>
        </w:rPr>
        <w:t>5</w:t>
      </w:r>
      <w:r w:rsidRPr="00547FA4">
        <w:rPr>
          <w:b/>
          <w:sz w:val="24"/>
          <w:szCs w:val="24"/>
          <w:lang w:val="bg-BG"/>
        </w:rPr>
        <w:t xml:space="preserve"> година</w:t>
      </w:r>
    </w:p>
    <w:p w14:paraId="7878F7B5" w14:textId="77777777" w:rsidR="00174575" w:rsidRPr="00280081" w:rsidRDefault="00174575" w:rsidP="00174575">
      <w:pPr>
        <w:jc w:val="both"/>
        <w:rPr>
          <w:b/>
          <w:bCs/>
          <w:sz w:val="24"/>
          <w:szCs w:val="24"/>
          <w:lang w:val="bg-BG"/>
        </w:rPr>
      </w:pPr>
    </w:p>
    <w:p w14:paraId="53C3C3E1" w14:textId="77777777" w:rsidR="00174575" w:rsidRDefault="00174575" w:rsidP="00174575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</w:t>
      </w:r>
      <w:r w:rsidRPr="00A918C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2312</w:t>
      </w:r>
      <w:r w:rsidRPr="00A918C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918C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05</w:t>
      </w:r>
      <w:r w:rsidRPr="00A918C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5</w:t>
      </w:r>
      <w:r w:rsidRPr="00A918CD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Pr="00A918CD">
        <w:rPr>
          <w:b/>
          <w:sz w:val="24"/>
          <w:szCs w:val="24"/>
          <w:u w:val="single"/>
          <w:lang w:val="bg-BG"/>
        </w:rPr>
        <w:t>относно:</w:t>
      </w:r>
      <w:r w:rsidRPr="00A918CD">
        <w:rPr>
          <w:b/>
          <w:sz w:val="24"/>
          <w:szCs w:val="24"/>
        </w:rPr>
        <w:t xml:space="preserve"> </w:t>
      </w:r>
      <w:r w:rsidRPr="00C12119">
        <w:rPr>
          <w:b/>
          <w:sz w:val="24"/>
          <w:szCs w:val="24"/>
        </w:rPr>
        <w:t>Приемане на Общинска програма за закрила на детето за 2025 година</w:t>
      </w:r>
    </w:p>
    <w:p w14:paraId="183E6296" w14:textId="77777777" w:rsidR="00174575" w:rsidRDefault="00174575" w:rsidP="00174575">
      <w:pPr>
        <w:jc w:val="both"/>
        <w:rPr>
          <w:b/>
          <w:sz w:val="24"/>
          <w:szCs w:val="24"/>
          <w:lang w:val="en-US"/>
        </w:rPr>
      </w:pPr>
    </w:p>
    <w:p w14:paraId="2C58D1C9" w14:textId="77777777" w:rsidR="00174575" w:rsidRPr="00C12119" w:rsidRDefault="00174575" w:rsidP="00174575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</w:t>
      </w:r>
      <w:bookmarkStart w:id="1" w:name="_Hlk198552383"/>
      <w:r>
        <w:rPr>
          <w:sz w:val="24"/>
          <w:szCs w:val="24"/>
          <w:lang w:val="bg-BG"/>
        </w:rPr>
        <w:t>4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2311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 xml:space="preserve">Община 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 w:rsidRPr="00A57DED">
        <w:rPr>
          <w:sz w:val="24"/>
          <w:lang w:val="bg-BG"/>
        </w:rPr>
        <w:t xml:space="preserve"> </w:t>
      </w:r>
      <w:r w:rsidRPr="00C12119">
        <w:rPr>
          <w:b/>
          <w:sz w:val="24"/>
          <w:szCs w:val="24"/>
          <w:lang w:val="bg-BG"/>
        </w:rPr>
        <w:t>Насрочване на редовно неприсъствено заседание на Общото събрание на Асоциацията по ВиК на обособената територия, обслужвана от ,, Водоснабдяване и канализация‘‘ ЕООД- Хасково на 05.06.2025г.</w:t>
      </w:r>
    </w:p>
    <w:bookmarkEnd w:id="1"/>
    <w:p w14:paraId="6674D5D2" w14:textId="77777777" w:rsidR="00174575" w:rsidRDefault="00174575" w:rsidP="00174575">
      <w:pPr>
        <w:ind w:firstLine="720"/>
        <w:jc w:val="both"/>
        <w:rPr>
          <w:b/>
          <w:sz w:val="24"/>
          <w:szCs w:val="24"/>
          <w:lang w:val="bg-BG"/>
        </w:rPr>
      </w:pPr>
    </w:p>
    <w:p w14:paraId="2B3BD645" w14:textId="77777777" w:rsidR="00174575" w:rsidRDefault="00174575" w:rsidP="00174575">
      <w:pPr>
        <w:ind w:firstLine="720"/>
        <w:jc w:val="both"/>
        <w:rPr>
          <w:b/>
          <w:sz w:val="24"/>
          <w:szCs w:val="24"/>
          <w:lang w:val="bg-BG"/>
        </w:rPr>
      </w:pPr>
    </w:p>
    <w:p w14:paraId="3197EE02" w14:textId="77777777" w:rsidR="00174575" w:rsidRPr="00F26B38" w:rsidRDefault="00174575" w:rsidP="00174575">
      <w:pPr>
        <w:ind w:firstLine="720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2310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 xml:space="preserve">Община 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>
        <w:rPr>
          <w:b/>
          <w:sz w:val="24"/>
          <w:szCs w:val="24"/>
          <w:u w:val="single"/>
          <w:lang w:val="bg-BG"/>
        </w:rPr>
        <w:t xml:space="preserve">: </w:t>
      </w:r>
      <w:r>
        <w:rPr>
          <w:sz w:val="24"/>
          <w:lang w:val="bg-BG"/>
        </w:rPr>
        <w:t xml:space="preserve"> </w:t>
      </w:r>
      <w:r w:rsidRPr="006776C3">
        <w:rPr>
          <w:b/>
          <w:sz w:val="24"/>
          <w:szCs w:val="24"/>
          <w:lang w:val="bg-BG"/>
        </w:rPr>
        <w:t>Отче</w:t>
      </w:r>
      <w:r>
        <w:rPr>
          <w:b/>
          <w:sz w:val="24"/>
          <w:szCs w:val="24"/>
          <w:lang w:val="bg-BG"/>
        </w:rPr>
        <w:t>т за изпълнение на приетите от О</w:t>
      </w:r>
      <w:r w:rsidRPr="006776C3">
        <w:rPr>
          <w:b/>
          <w:sz w:val="24"/>
          <w:szCs w:val="24"/>
          <w:lang w:val="bg-BG"/>
        </w:rPr>
        <w:t>бщински съвет решения</w:t>
      </w:r>
      <w:r>
        <w:rPr>
          <w:b/>
          <w:sz w:val="24"/>
          <w:szCs w:val="24"/>
          <w:lang w:val="bg-BG"/>
        </w:rPr>
        <w:t>.</w:t>
      </w:r>
    </w:p>
    <w:p w14:paraId="2C928D82" w14:textId="77777777" w:rsidR="00174575" w:rsidRPr="00461ED5" w:rsidRDefault="00174575" w:rsidP="00174575">
      <w:pPr>
        <w:pStyle w:val="aa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D4B7258" w14:textId="77777777" w:rsidR="00174575" w:rsidRDefault="00174575" w:rsidP="00174575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  <w:lang w:val="bg-BG"/>
        </w:rPr>
        <w:t>6</w:t>
      </w:r>
      <w:r w:rsidRPr="001E70DD">
        <w:rPr>
          <w:sz w:val="24"/>
          <w:szCs w:val="24"/>
          <w:lang w:val="bg-BG"/>
        </w:rPr>
        <w:t>.</w:t>
      </w:r>
      <w:r w:rsidRPr="00A918CD">
        <w:rPr>
          <w:sz w:val="24"/>
          <w:szCs w:val="24"/>
          <w:lang w:val="bg-BG"/>
        </w:rPr>
        <w:t xml:space="preserve"> Питания и Предложения.</w:t>
      </w:r>
    </w:p>
    <w:p w14:paraId="7CA14EE1" w14:textId="7C8A902D" w:rsidR="0062607E" w:rsidRPr="004A0915" w:rsidRDefault="0062607E" w:rsidP="00AE2776">
      <w:pPr>
        <w:rPr>
          <w:b/>
          <w:sz w:val="24"/>
          <w:szCs w:val="24"/>
          <w:lang w:val="en-US"/>
        </w:rPr>
      </w:pPr>
    </w:p>
    <w:p w14:paraId="0F3ED4E7" w14:textId="77777777" w:rsidR="0062607E" w:rsidRPr="004A0915" w:rsidRDefault="0062607E" w:rsidP="009D02E5">
      <w:pPr>
        <w:ind w:left="-360" w:hanging="360"/>
        <w:jc w:val="center"/>
        <w:rPr>
          <w:b/>
          <w:sz w:val="24"/>
          <w:szCs w:val="24"/>
          <w:lang w:val="en-US"/>
        </w:rPr>
      </w:pPr>
    </w:p>
    <w:p w14:paraId="087E319E" w14:textId="198BFBBB" w:rsidR="0062607E" w:rsidRDefault="0062607E" w:rsidP="009D02E5">
      <w:pPr>
        <w:ind w:left="-360" w:hanging="360"/>
        <w:jc w:val="center"/>
        <w:rPr>
          <w:b/>
          <w:sz w:val="24"/>
          <w:szCs w:val="24"/>
          <w:lang w:val="en-US"/>
        </w:rPr>
      </w:pPr>
    </w:p>
    <w:p w14:paraId="2A44F779" w14:textId="7B4AFAE9" w:rsidR="00174575" w:rsidRDefault="00174575" w:rsidP="009D02E5">
      <w:pPr>
        <w:ind w:left="-360" w:hanging="360"/>
        <w:jc w:val="center"/>
        <w:rPr>
          <w:b/>
          <w:sz w:val="24"/>
          <w:szCs w:val="24"/>
          <w:lang w:val="en-US"/>
        </w:rPr>
      </w:pPr>
    </w:p>
    <w:p w14:paraId="0688B0CA" w14:textId="3A16E910" w:rsidR="00174575" w:rsidRDefault="00174575" w:rsidP="009D02E5">
      <w:pPr>
        <w:ind w:left="-360" w:hanging="360"/>
        <w:jc w:val="center"/>
        <w:rPr>
          <w:b/>
          <w:sz w:val="24"/>
          <w:szCs w:val="24"/>
          <w:lang w:val="en-US"/>
        </w:rPr>
      </w:pPr>
    </w:p>
    <w:p w14:paraId="1BF7CD93" w14:textId="77777777" w:rsidR="00174575" w:rsidRPr="004A0915" w:rsidRDefault="00174575" w:rsidP="009D02E5">
      <w:pPr>
        <w:ind w:left="-360" w:hanging="360"/>
        <w:jc w:val="center"/>
        <w:rPr>
          <w:b/>
          <w:sz w:val="24"/>
          <w:szCs w:val="24"/>
          <w:lang w:val="en-US"/>
        </w:rPr>
      </w:pPr>
    </w:p>
    <w:p w14:paraId="7617276C" w14:textId="77777777" w:rsidR="00D73E97" w:rsidRPr="004A0915" w:rsidRDefault="00D73E97" w:rsidP="00D73E97">
      <w:pPr>
        <w:ind w:left="-360" w:hanging="360"/>
        <w:jc w:val="center"/>
        <w:rPr>
          <w:b/>
          <w:sz w:val="24"/>
          <w:szCs w:val="24"/>
          <w:lang w:val="bg-BG"/>
        </w:rPr>
      </w:pPr>
    </w:p>
    <w:p w14:paraId="732A2401" w14:textId="77777777" w:rsidR="009B0426" w:rsidRPr="004A0915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  <w:r w:rsidR="004B2EF1" w:rsidRPr="004A0915">
        <w:rPr>
          <w:b/>
          <w:sz w:val="24"/>
          <w:szCs w:val="24"/>
          <w:lang w:val="bg-BG"/>
        </w:rPr>
        <w:t>ПО ПЪРВА ТОЧКА ОТ ДНЕВНИЯ РЕД:</w:t>
      </w:r>
    </w:p>
    <w:p w14:paraId="5CFF8F76" w14:textId="5884A13A" w:rsidR="00EA04CF" w:rsidRPr="004A0915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</w:p>
    <w:p w14:paraId="176BF207" w14:textId="77777777" w:rsidR="00CC6D1F" w:rsidRPr="004A0915" w:rsidRDefault="00EA04CF" w:rsidP="00CC6D1F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</w:p>
    <w:p w14:paraId="1C898ED9" w14:textId="6C53570C" w:rsidR="00174575" w:rsidRDefault="00174575" w:rsidP="00174575">
      <w:pPr>
        <w:ind w:firstLine="708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1</w:t>
      </w:r>
      <w:r w:rsidRPr="00D34237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2220</w:t>
      </w:r>
      <w:r w:rsidRPr="00D34237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08</w:t>
      </w:r>
      <w:r w:rsidRPr="00D34237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05</w:t>
      </w:r>
      <w:r w:rsidRPr="00D34237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5</w:t>
      </w:r>
      <w:r w:rsidRPr="00D34237">
        <w:rPr>
          <w:sz w:val="24"/>
          <w:szCs w:val="24"/>
          <w:lang w:val="bg-BG"/>
        </w:rPr>
        <w:t xml:space="preserve">г. от  Милена Георгиева Рангелова-кмет на Община </w:t>
      </w:r>
      <w:r w:rsidRPr="00A918CD">
        <w:rPr>
          <w:sz w:val="24"/>
          <w:szCs w:val="24"/>
          <w:lang w:val="bg-BG"/>
        </w:rPr>
        <w:t xml:space="preserve">Симеоновград </w:t>
      </w:r>
      <w:r w:rsidRPr="00A918CD">
        <w:rPr>
          <w:b/>
          <w:sz w:val="24"/>
          <w:szCs w:val="24"/>
          <w:u w:val="single"/>
          <w:lang w:val="bg-BG"/>
        </w:rPr>
        <w:t>относно:</w:t>
      </w:r>
      <w:r w:rsidRPr="00801F11">
        <w:rPr>
          <w:b/>
          <w:bCs/>
          <w:sz w:val="24"/>
          <w:szCs w:val="24"/>
          <w:lang w:val="bg-BG"/>
        </w:rPr>
        <w:t xml:space="preserve"> </w:t>
      </w:r>
      <w:r w:rsidRPr="00FA4CE3">
        <w:rPr>
          <w:b/>
          <w:sz w:val="24"/>
          <w:szCs w:val="24"/>
          <w:lang w:val="bg-BG"/>
        </w:rPr>
        <w:t>Приемане на Културен календар на Община Симеоновград</w:t>
      </w:r>
      <w:r>
        <w:rPr>
          <w:b/>
          <w:sz w:val="24"/>
          <w:szCs w:val="24"/>
          <w:lang w:val="en-US"/>
        </w:rPr>
        <w:t xml:space="preserve"> </w:t>
      </w:r>
      <w:r w:rsidRPr="00FA4CE3">
        <w:rPr>
          <w:b/>
          <w:sz w:val="24"/>
          <w:szCs w:val="24"/>
          <w:lang w:val="bg-BG"/>
        </w:rPr>
        <w:t>за 2025 година</w:t>
      </w:r>
      <w:r>
        <w:rPr>
          <w:b/>
          <w:sz w:val="24"/>
          <w:szCs w:val="24"/>
          <w:lang w:val="en-US"/>
        </w:rPr>
        <w:t>.</w:t>
      </w:r>
    </w:p>
    <w:p w14:paraId="543F65EA" w14:textId="77777777" w:rsidR="00174575" w:rsidRPr="00174575" w:rsidRDefault="00174575" w:rsidP="00174575">
      <w:pPr>
        <w:ind w:firstLine="708"/>
        <w:jc w:val="both"/>
        <w:rPr>
          <w:b/>
          <w:sz w:val="24"/>
          <w:szCs w:val="24"/>
          <w:lang w:val="en-US"/>
        </w:rPr>
      </w:pPr>
    </w:p>
    <w:p w14:paraId="42DAA8C2" w14:textId="44CEA933" w:rsidR="00FD0C0E" w:rsidRPr="00207EBC" w:rsidRDefault="00796E70" w:rsidP="00796E7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4A27B6" w:rsidRPr="004A0915">
        <w:rPr>
          <w:b/>
          <w:sz w:val="24"/>
          <w:szCs w:val="24"/>
          <w:lang w:val="bg-BG"/>
        </w:rPr>
        <w:t xml:space="preserve"> </w:t>
      </w:r>
      <w:r w:rsidR="009B75B5" w:rsidRPr="004A0915">
        <w:rPr>
          <w:b/>
          <w:sz w:val="24"/>
          <w:szCs w:val="24"/>
        </w:rPr>
        <w:t xml:space="preserve">Председател на ОбС:” </w:t>
      </w:r>
      <w:r w:rsidR="009B75B5" w:rsidRPr="004A0915">
        <w:rPr>
          <w:sz w:val="24"/>
          <w:szCs w:val="24"/>
        </w:rPr>
        <w:t xml:space="preserve">Колеги, разглеждаме </w:t>
      </w:r>
      <w:bookmarkEnd w:id="0"/>
      <w:r w:rsidR="00174575">
        <w:rPr>
          <w:sz w:val="24"/>
          <w:szCs w:val="24"/>
          <w:lang w:val="bg-BG"/>
        </w:rPr>
        <w:t xml:space="preserve">Докладна записка с </w:t>
      </w:r>
      <w:r w:rsidR="00174575" w:rsidRPr="00D34237">
        <w:rPr>
          <w:sz w:val="24"/>
          <w:szCs w:val="24"/>
          <w:lang w:val="bg-BG"/>
        </w:rPr>
        <w:t>вх.№ С-</w:t>
      </w:r>
      <w:r w:rsidR="00174575">
        <w:rPr>
          <w:sz w:val="24"/>
          <w:szCs w:val="24"/>
          <w:lang w:val="bg-BG"/>
        </w:rPr>
        <w:t>2220</w:t>
      </w:r>
      <w:r w:rsidR="00174575" w:rsidRPr="00D34237">
        <w:rPr>
          <w:sz w:val="24"/>
          <w:szCs w:val="24"/>
          <w:lang w:val="bg-BG"/>
        </w:rPr>
        <w:t>/</w:t>
      </w:r>
      <w:r w:rsidR="00174575">
        <w:rPr>
          <w:sz w:val="24"/>
          <w:szCs w:val="24"/>
          <w:lang w:val="bg-BG"/>
        </w:rPr>
        <w:t>08</w:t>
      </w:r>
      <w:r w:rsidR="00174575" w:rsidRPr="00D34237">
        <w:rPr>
          <w:sz w:val="24"/>
          <w:szCs w:val="24"/>
          <w:lang w:val="bg-BG"/>
        </w:rPr>
        <w:t>.</w:t>
      </w:r>
      <w:r w:rsidR="00174575">
        <w:rPr>
          <w:sz w:val="24"/>
          <w:szCs w:val="24"/>
          <w:lang w:val="bg-BG"/>
        </w:rPr>
        <w:t>05</w:t>
      </w:r>
      <w:r w:rsidR="00174575" w:rsidRPr="00D34237">
        <w:rPr>
          <w:sz w:val="24"/>
          <w:szCs w:val="24"/>
          <w:lang w:val="bg-BG"/>
        </w:rPr>
        <w:t>.202</w:t>
      </w:r>
      <w:r w:rsidR="00174575">
        <w:rPr>
          <w:sz w:val="24"/>
          <w:szCs w:val="24"/>
          <w:lang w:val="bg-BG"/>
        </w:rPr>
        <w:t>5</w:t>
      </w:r>
      <w:r w:rsidR="00174575" w:rsidRPr="00D34237">
        <w:rPr>
          <w:sz w:val="24"/>
          <w:szCs w:val="24"/>
          <w:lang w:val="bg-BG"/>
        </w:rPr>
        <w:t xml:space="preserve">г. от  Милена Георгиева Рангелова-кмет на Община </w:t>
      </w:r>
      <w:r w:rsidR="00174575" w:rsidRPr="00A918CD">
        <w:rPr>
          <w:sz w:val="24"/>
          <w:szCs w:val="24"/>
          <w:lang w:val="bg-BG"/>
        </w:rPr>
        <w:t xml:space="preserve">Симеоновград </w:t>
      </w:r>
      <w:r w:rsidR="00174575" w:rsidRPr="00174575">
        <w:rPr>
          <w:sz w:val="24"/>
          <w:szCs w:val="24"/>
          <w:u w:val="single"/>
          <w:lang w:val="bg-BG"/>
        </w:rPr>
        <w:t>относно:</w:t>
      </w:r>
      <w:r w:rsidR="00174575" w:rsidRPr="00174575">
        <w:rPr>
          <w:bCs/>
          <w:sz w:val="24"/>
          <w:szCs w:val="24"/>
          <w:lang w:val="bg-BG"/>
        </w:rPr>
        <w:t xml:space="preserve"> </w:t>
      </w:r>
      <w:r w:rsidR="00174575" w:rsidRPr="00174575">
        <w:rPr>
          <w:sz w:val="24"/>
          <w:szCs w:val="24"/>
          <w:lang w:val="bg-BG"/>
        </w:rPr>
        <w:t>Приемане на Културен календар на Община Симеоновград</w:t>
      </w:r>
      <w:r w:rsidR="00174575" w:rsidRPr="00174575">
        <w:rPr>
          <w:sz w:val="24"/>
          <w:szCs w:val="24"/>
          <w:lang w:val="en-US"/>
        </w:rPr>
        <w:t xml:space="preserve"> </w:t>
      </w:r>
      <w:r w:rsidR="00174575" w:rsidRPr="00174575">
        <w:rPr>
          <w:sz w:val="24"/>
          <w:szCs w:val="24"/>
          <w:lang w:val="bg-BG"/>
        </w:rPr>
        <w:t>за 2025 година</w:t>
      </w:r>
      <w:r w:rsidR="002351EF">
        <w:rPr>
          <w:b/>
          <w:sz w:val="24"/>
          <w:szCs w:val="24"/>
          <w:lang w:val="bg-BG"/>
        </w:rPr>
        <w:t xml:space="preserve">. </w:t>
      </w:r>
      <w:r w:rsidR="00FD0C0E">
        <w:rPr>
          <w:sz w:val="24"/>
          <w:szCs w:val="24"/>
          <w:lang w:val="bg-BG"/>
        </w:rPr>
        <w:t>Тази докладна записка е гледана от</w:t>
      </w:r>
      <w:r w:rsidR="00174575">
        <w:rPr>
          <w:sz w:val="24"/>
          <w:szCs w:val="24"/>
          <w:lang w:val="bg-BG"/>
        </w:rPr>
        <w:t xml:space="preserve"> постоянната комисия по </w:t>
      </w:r>
      <w:r w:rsidR="00174575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2351EF">
        <w:rPr>
          <w:b/>
          <w:sz w:val="24"/>
          <w:szCs w:val="24"/>
          <w:lang w:val="bg-BG"/>
        </w:rPr>
        <w:t xml:space="preserve"> </w:t>
      </w:r>
      <w:r w:rsidR="00FD0C0E"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 w:rsidR="00FD0C0E">
        <w:rPr>
          <w:sz w:val="24"/>
          <w:szCs w:val="24"/>
          <w:lang w:val="bg-BG"/>
        </w:rPr>
        <w:t xml:space="preserve">постоянната комисия по </w:t>
      </w:r>
      <w:r w:rsidR="00FD0C0E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30602918" w14:textId="77777777" w:rsidR="00796E70" w:rsidRDefault="00796E70" w:rsidP="00796E7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FD0C0E" w:rsidRPr="002855B2">
        <w:rPr>
          <w:b/>
          <w:sz w:val="24"/>
          <w:szCs w:val="24"/>
          <w:lang w:val="bg-BG"/>
        </w:rPr>
        <w:t xml:space="preserve">Иван </w:t>
      </w:r>
      <w:r w:rsidR="00FD0C0E">
        <w:rPr>
          <w:b/>
          <w:sz w:val="24"/>
          <w:szCs w:val="24"/>
          <w:lang w:val="bg-BG"/>
        </w:rPr>
        <w:t>Фералиев</w:t>
      </w:r>
      <w:r w:rsidR="00FD0C0E" w:rsidRPr="002855B2">
        <w:rPr>
          <w:b/>
          <w:sz w:val="24"/>
          <w:szCs w:val="24"/>
          <w:lang w:val="bg-BG"/>
        </w:rPr>
        <w:t>:</w:t>
      </w:r>
      <w:r w:rsidR="00FD0C0E">
        <w:rPr>
          <w:b/>
          <w:sz w:val="24"/>
          <w:szCs w:val="24"/>
          <w:lang w:val="bg-BG"/>
        </w:rPr>
        <w:t xml:space="preserve"> </w:t>
      </w:r>
      <w:r w:rsidR="00FD0C0E">
        <w:rPr>
          <w:sz w:val="24"/>
          <w:szCs w:val="24"/>
          <w:lang w:val="bg-BG"/>
        </w:rPr>
        <w:t xml:space="preserve">Постоянната комисия по </w:t>
      </w:r>
      <w:r w:rsidR="00FD0C0E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FD0C0E">
        <w:rPr>
          <w:b/>
          <w:sz w:val="24"/>
          <w:szCs w:val="24"/>
          <w:lang w:val="bg-BG"/>
        </w:rPr>
        <w:t xml:space="preserve"> </w:t>
      </w:r>
      <w:r w:rsidR="00FD0C0E">
        <w:rPr>
          <w:sz w:val="24"/>
          <w:szCs w:val="24"/>
          <w:lang w:val="bg-BG"/>
        </w:rPr>
        <w:t xml:space="preserve">разгледа и обсъди докладна записка с </w:t>
      </w:r>
      <w:r w:rsidR="002351EF" w:rsidRPr="00D34237">
        <w:rPr>
          <w:sz w:val="24"/>
          <w:szCs w:val="24"/>
          <w:lang w:val="bg-BG"/>
        </w:rPr>
        <w:t>вх.№ С-</w:t>
      </w:r>
      <w:r w:rsidR="002351EF">
        <w:rPr>
          <w:sz w:val="24"/>
          <w:szCs w:val="24"/>
          <w:lang w:val="bg-BG"/>
        </w:rPr>
        <w:t>2220</w:t>
      </w:r>
      <w:r w:rsidR="002351EF" w:rsidRPr="00D34237">
        <w:rPr>
          <w:sz w:val="24"/>
          <w:szCs w:val="24"/>
          <w:lang w:val="bg-BG"/>
        </w:rPr>
        <w:t>/</w:t>
      </w:r>
      <w:r w:rsidR="002351EF">
        <w:rPr>
          <w:sz w:val="24"/>
          <w:szCs w:val="24"/>
          <w:lang w:val="bg-BG"/>
        </w:rPr>
        <w:t>08</w:t>
      </w:r>
      <w:r w:rsidR="002351EF" w:rsidRPr="00D34237">
        <w:rPr>
          <w:sz w:val="24"/>
          <w:szCs w:val="24"/>
          <w:lang w:val="bg-BG"/>
        </w:rPr>
        <w:t>.</w:t>
      </w:r>
      <w:r w:rsidR="002351EF">
        <w:rPr>
          <w:sz w:val="24"/>
          <w:szCs w:val="24"/>
          <w:lang w:val="bg-BG"/>
        </w:rPr>
        <w:t>05</w:t>
      </w:r>
      <w:r w:rsidR="002351EF" w:rsidRPr="00D34237">
        <w:rPr>
          <w:sz w:val="24"/>
          <w:szCs w:val="24"/>
          <w:lang w:val="bg-BG"/>
        </w:rPr>
        <w:t>.202</w:t>
      </w:r>
      <w:r w:rsidR="002351EF">
        <w:rPr>
          <w:sz w:val="24"/>
          <w:szCs w:val="24"/>
          <w:lang w:val="bg-BG"/>
        </w:rPr>
        <w:t>5</w:t>
      </w:r>
      <w:r w:rsidR="002351EF" w:rsidRPr="00D34237">
        <w:rPr>
          <w:sz w:val="24"/>
          <w:szCs w:val="24"/>
          <w:lang w:val="bg-BG"/>
        </w:rPr>
        <w:t>г.</w:t>
      </w:r>
      <w:r w:rsidR="00FD0C0E">
        <w:rPr>
          <w:sz w:val="24"/>
          <w:szCs w:val="24"/>
          <w:lang w:val="bg-BG"/>
        </w:rPr>
        <w:t xml:space="preserve"> и с </w:t>
      </w:r>
      <w:r w:rsidR="00FD0C0E">
        <w:rPr>
          <w:sz w:val="24"/>
          <w:szCs w:val="24"/>
          <w:lang w:val="en-US"/>
        </w:rPr>
        <w:t>5</w:t>
      </w:r>
      <w:r w:rsidR="00FD0C0E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B57422A" w14:textId="15E3EBD0" w:rsidR="00FD0C0E" w:rsidRPr="00796E70" w:rsidRDefault="00796E70" w:rsidP="00796E7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FD0C0E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FD0C0E">
        <w:rPr>
          <w:color w:val="000000" w:themeColor="text1"/>
          <w:sz w:val="24"/>
          <w:szCs w:val="24"/>
          <w:lang w:val="bg-BG"/>
        </w:rPr>
        <w:t xml:space="preserve"> </w:t>
      </w:r>
      <w:r w:rsidR="002351EF">
        <w:rPr>
          <w:color w:val="000000" w:themeColor="text1"/>
          <w:sz w:val="24"/>
          <w:szCs w:val="24"/>
          <w:lang w:val="bg-BG"/>
        </w:rPr>
        <w:t>Давам думата на г-жа Рангелова!‘‘</w:t>
      </w:r>
    </w:p>
    <w:p w14:paraId="0CD4EFDB" w14:textId="330EE4D1" w:rsidR="00FD0C0E" w:rsidRPr="00955514" w:rsidRDefault="00796E70" w:rsidP="00796E70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FD0C0E" w:rsidRPr="00955514">
        <w:rPr>
          <w:b/>
          <w:sz w:val="24"/>
          <w:szCs w:val="24"/>
          <w:lang w:val="bg-BG"/>
        </w:rPr>
        <w:t>Кмет на община:</w:t>
      </w:r>
      <w:r w:rsidR="00FD0C0E" w:rsidRPr="00955514">
        <w:rPr>
          <w:sz w:val="24"/>
          <w:szCs w:val="24"/>
          <w:lang w:val="bg-BG"/>
        </w:rPr>
        <w:t>‘‘</w:t>
      </w:r>
      <w:r w:rsidR="00FD0C0E">
        <w:rPr>
          <w:sz w:val="24"/>
          <w:szCs w:val="24"/>
          <w:lang w:val="bg-BG"/>
        </w:rPr>
        <w:t>Нямам какво да добавя!‘‘</w:t>
      </w:r>
    </w:p>
    <w:p w14:paraId="60026C1D" w14:textId="3DD40575" w:rsidR="00FD0C0E" w:rsidRPr="00052473" w:rsidRDefault="00796E70" w:rsidP="00796E70">
      <w:pPr>
        <w:jc w:val="both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FD0C0E" w:rsidRPr="0048153B">
        <w:rPr>
          <w:b/>
          <w:sz w:val="24"/>
          <w:szCs w:val="24"/>
          <w:lang w:val="bg-BG"/>
        </w:rPr>
        <w:t>Председател на ОбС:</w:t>
      </w:r>
      <w:r w:rsidR="00FD0C0E">
        <w:rPr>
          <w:b/>
          <w:sz w:val="24"/>
          <w:szCs w:val="24"/>
          <w:lang w:val="bg-BG"/>
        </w:rPr>
        <w:t xml:space="preserve"> </w:t>
      </w:r>
      <w:r w:rsidR="00FD0C0E" w:rsidRPr="0048153B">
        <w:rPr>
          <w:b/>
          <w:sz w:val="24"/>
          <w:szCs w:val="24"/>
          <w:lang w:val="bg-BG"/>
        </w:rPr>
        <w:t>”</w:t>
      </w:r>
      <w:r w:rsidR="00FD0C0E" w:rsidRPr="0048153B">
        <w:rPr>
          <w:sz w:val="24"/>
          <w:szCs w:val="24"/>
          <w:lang w:val="bg-BG"/>
        </w:rPr>
        <w:t>Благодаря! Има ли общински съветници, които желаят да вземат думата?</w:t>
      </w:r>
      <w:r w:rsidR="00FD0C0E">
        <w:rPr>
          <w:sz w:val="24"/>
          <w:szCs w:val="24"/>
          <w:lang w:val="bg-BG"/>
        </w:rPr>
        <w:t xml:space="preserve"> Няма! Преминаваме към гласуване на  </w:t>
      </w:r>
      <w:r w:rsidR="002351EF" w:rsidRPr="00D34237">
        <w:rPr>
          <w:sz w:val="24"/>
          <w:szCs w:val="24"/>
          <w:lang w:val="bg-BG"/>
        </w:rPr>
        <w:t>вх.№ С-</w:t>
      </w:r>
      <w:r w:rsidR="002351EF">
        <w:rPr>
          <w:sz w:val="24"/>
          <w:szCs w:val="24"/>
          <w:lang w:val="bg-BG"/>
        </w:rPr>
        <w:t>2220</w:t>
      </w:r>
      <w:r w:rsidR="002351EF" w:rsidRPr="00D34237">
        <w:rPr>
          <w:sz w:val="24"/>
          <w:szCs w:val="24"/>
          <w:lang w:val="bg-BG"/>
        </w:rPr>
        <w:t>/</w:t>
      </w:r>
      <w:r w:rsidR="002351EF">
        <w:rPr>
          <w:sz w:val="24"/>
          <w:szCs w:val="24"/>
          <w:lang w:val="bg-BG"/>
        </w:rPr>
        <w:t>08</w:t>
      </w:r>
      <w:r w:rsidR="002351EF" w:rsidRPr="00D34237">
        <w:rPr>
          <w:sz w:val="24"/>
          <w:szCs w:val="24"/>
          <w:lang w:val="bg-BG"/>
        </w:rPr>
        <w:t>.</w:t>
      </w:r>
      <w:r w:rsidR="002351EF">
        <w:rPr>
          <w:sz w:val="24"/>
          <w:szCs w:val="24"/>
          <w:lang w:val="bg-BG"/>
        </w:rPr>
        <w:t>05</w:t>
      </w:r>
      <w:r w:rsidR="002351EF" w:rsidRPr="00D34237">
        <w:rPr>
          <w:sz w:val="24"/>
          <w:szCs w:val="24"/>
          <w:lang w:val="bg-BG"/>
        </w:rPr>
        <w:t>.202</w:t>
      </w:r>
      <w:r w:rsidR="002351EF">
        <w:rPr>
          <w:sz w:val="24"/>
          <w:szCs w:val="24"/>
          <w:lang w:val="bg-BG"/>
        </w:rPr>
        <w:t>5</w:t>
      </w:r>
      <w:r w:rsidR="002351EF" w:rsidRPr="00D34237">
        <w:rPr>
          <w:sz w:val="24"/>
          <w:szCs w:val="24"/>
          <w:lang w:val="bg-BG"/>
        </w:rPr>
        <w:t xml:space="preserve">г. от  Милена Георгиева Рангелова-кмет на Община </w:t>
      </w:r>
      <w:r w:rsidR="002351EF" w:rsidRPr="00A918CD">
        <w:rPr>
          <w:sz w:val="24"/>
          <w:szCs w:val="24"/>
          <w:lang w:val="bg-BG"/>
        </w:rPr>
        <w:t xml:space="preserve">Симеоновград </w:t>
      </w:r>
      <w:r w:rsidR="002351EF" w:rsidRPr="002351EF">
        <w:rPr>
          <w:sz w:val="24"/>
          <w:szCs w:val="24"/>
          <w:u w:val="single"/>
          <w:lang w:val="bg-BG"/>
        </w:rPr>
        <w:t>относно:</w:t>
      </w:r>
      <w:r w:rsidR="002351EF" w:rsidRPr="002351EF">
        <w:rPr>
          <w:bCs/>
          <w:sz w:val="24"/>
          <w:szCs w:val="24"/>
          <w:lang w:val="bg-BG"/>
        </w:rPr>
        <w:t xml:space="preserve"> </w:t>
      </w:r>
      <w:r w:rsidR="002351EF" w:rsidRPr="002351EF">
        <w:rPr>
          <w:sz w:val="24"/>
          <w:szCs w:val="24"/>
          <w:lang w:val="bg-BG"/>
        </w:rPr>
        <w:t>Приемане на Културен календар на Община Симеоновград</w:t>
      </w:r>
      <w:r w:rsidR="002351EF" w:rsidRPr="002351EF">
        <w:rPr>
          <w:sz w:val="24"/>
          <w:szCs w:val="24"/>
          <w:lang w:val="en-US"/>
        </w:rPr>
        <w:t xml:space="preserve"> </w:t>
      </w:r>
      <w:r w:rsidR="002351EF" w:rsidRPr="002351EF">
        <w:rPr>
          <w:sz w:val="24"/>
          <w:szCs w:val="24"/>
          <w:lang w:val="bg-BG"/>
        </w:rPr>
        <w:t>за 2025 година</w:t>
      </w:r>
      <w:r w:rsidR="002351EF" w:rsidRPr="002351EF">
        <w:rPr>
          <w:sz w:val="24"/>
          <w:szCs w:val="24"/>
          <w:lang w:val="en-US"/>
        </w:rPr>
        <w:t>.</w:t>
      </w:r>
      <w:r w:rsidR="00774318" w:rsidRPr="002351EF">
        <w:rPr>
          <w:bCs/>
          <w:sz w:val="24"/>
          <w:szCs w:val="24"/>
          <w:lang w:val="bg-BG"/>
        </w:rPr>
        <w:t xml:space="preserve"> </w:t>
      </w:r>
      <w:r w:rsidR="00FD0C0E" w:rsidRPr="00052473">
        <w:rPr>
          <w:color w:val="000000" w:themeColor="text1"/>
          <w:sz w:val="24"/>
          <w:szCs w:val="24"/>
          <w:lang w:val="bg-BG"/>
        </w:rPr>
        <w:t>Който</w:t>
      </w:r>
      <w:r w:rsidR="00FD0C0E">
        <w:rPr>
          <w:color w:val="000000" w:themeColor="text1"/>
          <w:sz w:val="24"/>
          <w:szCs w:val="24"/>
          <w:lang w:val="bg-BG"/>
        </w:rPr>
        <w:t xml:space="preserve"> е съгласен, </w:t>
      </w:r>
      <w:r w:rsidR="00FD0C0E">
        <w:rPr>
          <w:sz w:val="24"/>
          <w:szCs w:val="24"/>
          <w:lang w:val="bg-BG"/>
        </w:rPr>
        <w:t>моля да гласува и да отрази вота си в бланка за поименно гласуване. Обявявам резултата.</w:t>
      </w:r>
    </w:p>
    <w:p w14:paraId="57FA8048" w14:textId="77777777" w:rsidR="00FD0C0E" w:rsidRDefault="00FD0C0E" w:rsidP="00FD0C0E">
      <w:pPr>
        <w:ind w:firstLine="708"/>
        <w:jc w:val="both"/>
        <w:rPr>
          <w:bCs/>
          <w:sz w:val="24"/>
          <w:szCs w:val="24"/>
          <w:lang w:val="bg-BG"/>
        </w:rPr>
      </w:pPr>
    </w:p>
    <w:p w14:paraId="40182BA3" w14:textId="77777777" w:rsidR="00FD0C0E" w:rsidRDefault="00FD0C0E" w:rsidP="00FD0C0E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13 гласа „за”, 0”против”, 0”възд.се”</w:t>
      </w:r>
    </w:p>
    <w:p w14:paraId="7A4EF21D" w14:textId="77777777" w:rsidR="00FD0C0E" w:rsidRDefault="00FD0C0E" w:rsidP="00FD0C0E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ОбС с 13 гласа „за”, 0”против”, 0”възд.се” прие</w:t>
      </w:r>
    </w:p>
    <w:p w14:paraId="41AB43F0" w14:textId="77777777" w:rsidR="00FD0C0E" w:rsidRDefault="00FD0C0E" w:rsidP="00FD0C0E">
      <w:pPr>
        <w:ind w:firstLine="720"/>
        <w:jc w:val="both"/>
        <w:rPr>
          <w:sz w:val="24"/>
          <w:szCs w:val="24"/>
          <w:lang w:val="bg-BG"/>
        </w:rPr>
      </w:pPr>
    </w:p>
    <w:p w14:paraId="604BD450" w14:textId="3CD30102" w:rsidR="00D25A90" w:rsidRPr="004A0915" w:rsidRDefault="00D25A90" w:rsidP="00FD0C0E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581CDE1F" w14:textId="77777777" w:rsidR="00D25A90" w:rsidRPr="004A0915" w:rsidRDefault="00D25A90" w:rsidP="00D25A90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66823C07" w14:textId="77777777" w:rsidR="00D25A90" w:rsidRPr="004A0915" w:rsidRDefault="00D25A90" w:rsidP="00D25A90">
      <w:pPr>
        <w:jc w:val="both"/>
        <w:rPr>
          <w:sz w:val="24"/>
          <w:szCs w:val="24"/>
          <w:lang w:val="bg-BG"/>
        </w:rPr>
      </w:pPr>
    </w:p>
    <w:p w14:paraId="5DE4BFB4" w14:textId="7EC614BF" w:rsidR="006E164B" w:rsidRPr="007C2C90" w:rsidRDefault="006E164B" w:rsidP="006E164B">
      <w:pPr>
        <w:rPr>
          <w:b/>
          <w:sz w:val="24"/>
          <w:szCs w:val="24"/>
          <w:lang w:val="bg-BG"/>
        </w:rPr>
      </w:pPr>
      <w:r>
        <w:rPr>
          <w:b/>
          <w:color w:val="FF0000"/>
          <w:sz w:val="24"/>
          <w:szCs w:val="24"/>
          <w:lang w:val="bg-BG"/>
        </w:rPr>
        <w:t xml:space="preserve">                                                    </w:t>
      </w:r>
      <w:r w:rsidR="00D25A90" w:rsidRPr="00774318">
        <w:rPr>
          <w:b/>
          <w:color w:val="FF0000"/>
          <w:sz w:val="24"/>
          <w:szCs w:val="24"/>
          <w:lang w:val="bg-BG"/>
        </w:rPr>
        <w:t xml:space="preserve">  </w:t>
      </w: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en-US"/>
        </w:rPr>
        <w:t>40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2B9B491D" w14:textId="77777777" w:rsidR="006E164B" w:rsidRPr="007C2C90" w:rsidRDefault="006E164B" w:rsidP="006E164B">
      <w:pPr>
        <w:jc w:val="center"/>
        <w:rPr>
          <w:b/>
          <w:sz w:val="24"/>
          <w:szCs w:val="24"/>
          <w:lang w:val="bg-BG"/>
        </w:rPr>
      </w:pPr>
    </w:p>
    <w:p w14:paraId="7F50A683" w14:textId="77777777" w:rsidR="006E164B" w:rsidRDefault="006E164B" w:rsidP="006E164B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№1</w:t>
      </w:r>
      <w:r>
        <w:rPr>
          <w:b/>
          <w:sz w:val="24"/>
          <w:szCs w:val="24"/>
          <w:lang w:val="en-US"/>
        </w:rPr>
        <w:t>8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5410ECA5" w14:textId="77777777" w:rsidR="006E164B" w:rsidRPr="007C2C90" w:rsidRDefault="006E164B" w:rsidP="006E164B">
      <w:pPr>
        <w:jc w:val="center"/>
        <w:rPr>
          <w:b/>
          <w:sz w:val="24"/>
          <w:szCs w:val="24"/>
          <w:lang w:val="bg-BG"/>
        </w:rPr>
      </w:pPr>
    </w:p>
    <w:p w14:paraId="285355ED" w14:textId="77777777" w:rsidR="006E164B" w:rsidRPr="00103523" w:rsidRDefault="006E164B" w:rsidP="006E164B">
      <w:pPr>
        <w:rPr>
          <w:sz w:val="24"/>
          <w:szCs w:val="24"/>
          <w:lang w:val="bg-BG"/>
        </w:rPr>
      </w:pPr>
      <w:r w:rsidRPr="00103523">
        <w:rPr>
          <w:sz w:val="24"/>
          <w:szCs w:val="24"/>
          <w:lang w:val="bg-BG"/>
        </w:rPr>
        <w:t xml:space="preserve">        На основание чл. 21,  ал.1,  т.23  от ЗМСМА, Общински съвет Симеоновград</w:t>
      </w:r>
    </w:p>
    <w:p w14:paraId="201432BA" w14:textId="77777777" w:rsidR="006E164B" w:rsidRPr="00103523" w:rsidRDefault="006E164B" w:rsidP="006E164B">
      <w:pPr>
        <w:rPr>
          <w:sz w:val="24"/>
          <w:szCs w:val="24"/>
          <w:lang w:val="bg-BG"/>
        </w:rPr>
      </w:pPr>
      <w:r w:rsidRPr="00103523">
        <w:rPr>
          <w:sz w:val="24"/>
          <w:szCs w:val="24"/>
          <w:lang w:val="bg-BG"/>
        </w:rPr>
        <w:t xml:space="preserve">         </w:t>
      </w:r>
    </w:p>
    <w:p w14:paraId="41EAC3F1" w14:textId="77777777" w:rsidR="006E164B" w:rsidRPr="00103523" w:rsidRDefault="006E164B" w:rsidP="006E164B">
      <w:pPr>
        <w:rPr>
          <w:b/>
          <w:sz w:val="24"/>
          <w:szCs w:val="24"/>
          <w:lang w:val="bg-BG"/>
        </w:rPr>
      </w:pPr>
      <w:r w:rsidRPr="00103523">
        <w:rPr>
          <w:b/>
          <w:sz w:val="24"/>
          <w:szCs w:val="24"/>
          <w:lang w:val="bg-BG"/>
        </w:rPr>
        <w:t xml:space="preserve">                                                                 Р Е Ш И:</w:t>
      </w:r>
    </w:p>
    <w:p w14:paraId="666BBB22" w14:textId="77777777" w:rsidR="006E164B" w:rsidRPr="00103523" w:rsidRDefault="006E164B" w:rsidP="006E164B">
      <w:pPr>
        <w:rPr>
          <w:sz w:val="24"/>
          <w:szCs w:val="24"/>
          <w:lang w:val="bg-BG"/>
        </w:rPr>
      </w:pPr>
    </w:p>
    <w:p w14:paraId="4DF6E53C" w14:textId="77777777" w:rsidR="006E164B" w:rsidRPr="00103523" w:rsidRDefault="006E164B" w:rsidP="006E164B">
      <w:pPr>
        <w:rPr>
          <w:sz w:val="24"/>
          <w:szCs w:val="24"/>
          <w:lang w:val="en-US"/>
        </w:rPr>
      </w:pPr>
      <w:r w:rsidRPr="00103523">
        <w:rPr>
          <w:sz w:val="24"/>
          <w:szCs w:val="24"/>
          <w:lang w:val="bg-BG"/>
        </w:rPr>
        <w:t xml:space="preserve">     </w:t>
      </w:r>
      <w:r w:rsidRPr="00103523">
        <w:rPr>
          <w:sz w:val="24"/>
          <w:szCs w:val="24"/>
          <w:lang w:val="bg-BG"/>
        </w:rPr>
        <w:tab/>
        <w:t xml:space="preserve"> Общински съвет Симеоновград  приема  Културен календар за 2025 година</w:t>
      </w:r>
    </w:p>
    <w:p w14:paraId="13C51F7E" w14:textId="77777777" w:rsidR="006E164B" w:rsidRPr="00D972E0" w:rsidRDefault="006E164B" w:rsidP="006E164B">
      <w:pPr>
        <w:rPr>
          <w:sz w:val="24"/>
          <w:szCs w:val="24"/>
          <w:lang w:val="bg-BG"/>
        </w:rPr>
      </w:pPr>
      <w:r w:rsidRPr="00D972E0">
        <w:rPr>
          <w:sz w:val="24"/>
          <w:szCs w:val="24"/>
          <w:lang w:val="bg-BG"/>
        </w:rPr>
        <w:t xml:space="preserve"> </w:t>
      </w:r>
    </w:p>
    <w:p w14:paraId="1248F19A" w14:textId="333B0E62" w:rsidR="00CC6D1F" w:rsidRDefault="00CC6D1F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7BA393AC" w14:textId="7E0E2973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0591E10" w14:textId="04E52201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65563F14" w14:textId="26D527F1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5A6A0B50" w14:textId="7E9EF9FD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33E963AF" w14:textId="06748124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3E8AF3C2" w14:textId="782027D0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4A45BDD" w14:textId="54635BFE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2CCF179" w14:textId="4854ADF3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73A22641" w14:textId="6D1660F1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E91F6DD" w14:textId="6C17E9D6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6C72B358" w14:textId="77777777" w:rsidR="006E164B" w:rsidRPr="004A0915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B8520DB" w14:textId="1844BA3B" w:rsidR="00663508" w:rsidRPr="004A0915" w:rsidRDefault="007D7A4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</w:t>
      </w:r>
      <w:bookmarkStart w:id="2" w:name="_Hlk192076273"/>
      <w:r w:rsidR="00C55D7C" w:rsidRPr="004A0915">
        <w:rPr>
          <w:b/>
          <w:sz w:val="24"/>
          <w:szCs w:val="24"/>
          <w:lang w:val="bg-BG"/>
        </w:rPr>
        <w:t xml:space="preserve">ПО ВТОРА ТОЧКА ОТ </w:t>
      </w:r>
      <w:r w:rsidR="00160355" w:rsidRPr="004A0915">
        <w:rPr>
          <w:b/>
          <w:sz w:val="24"/>
          <w:szCs w:val="24"/>
          <w:lang w:val="bg-BG"/>
        </w:rPr>
        <w:t>ДНЕВНИЯ РЕД:</w:t>
      </w:r>
      <w:r w:rsidR="00663508" w:rsidRPr="004A0915">
        <w:rPr>
          <w:b/>
          <w:sz w:val="24"/>
          <w:szCs w:val="24"/>
          <w:lang w:val="bg-BG"/>
        </w:rPr>
        <w:tab/>
      </w:r>
    </w:p>
    <w:p w14:paraId="6FBB86A2" w14:textId="77777777" w:rsidR="00C9569D" w:rsidRPr="004A0915" w:rsidRDefault="00C9569D" w:rsidP="007D7A4A">
      <w:pPr>
        <w:jc w:val="both"/>
        <w:rPr>
          <w:b/>
          <w:sz w:val="24"/>
          <w:szCs w:val="24"/>
          <w:lang w:val="bg-BG"/>
        </w:rPr>
      </w:pPr>
    </w:p>
    <w:p w14:paraId="262A6A74" w14:textId="41A97423" w:rsidR="002C0106" w:rsidRPr="006E164B" w:rsidRDefault="002351EF" w:rsidP="002C0106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2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2015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28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4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>Община</w:t>
      </w:r>
      <w:r>
        <w:rPr>
          <w:sz w:val="24"/>
          <w:szCs w:val="24"/>
          <w:lang w:val="bg-BG"/>
        </w:rPr>
        <w:t xml:space="preserve"> </w:t>
      </w:r>
      <w:r w:rsidRPr="00A57DED">
        <w:rPr>
          <w:sz w:val="24"/>
          <w:szCs w:val="24"/>
          <w:lang w:val="bg-BG"/>
        </w:rPr>
        <w:t xml:space="preserve">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 w:rsidRPr="00547FA4">
        <w:rPr>
          <w:b/>
          <w:sz w:val="24"/>
          <w:szCs w:val="24"/>
          <w:lang w:val="bg-BG"/>
        </w:rPr>
        <w:t>: Приемане бюджет на общината за 202</w:t>
      </w:r>
      <w:r w:rsidRPr="00547FA4">
        <w:rPr>
          <w:b/>
          <w:sz w:val="24"/>
          <w:szCs w:val="24"/>
          <w:lang w:val="en-US"/>
        </w:rPr>
        <w:t>5</w:t>
      </w:r>
      <w:r w:rsidRPr="00547FA4">
        <w:rPr>
          <w:b/>
          <w:sz w:val="24"/>
          <w:szCs w:val="24"/>
          <w:lang w:val="bg-BG"/>
        </w:rPr>
        <w:t xml:space="preserve"> година</w:t>
      </w:r>
      <w:r>
        <w:rPr>
          <w:b/>
          <w:sz w:val="24"/>
          <w:szCs w:val="24"/>
          <w:lang w:val="bg-BG"/>
        </w:rPr>
        <w:t>.</w:t>
      </w:r>
    </w:p>
    <w:p w14:paraId="792A8E86" w14:textId="4DCD0B62" w:rsidR="00290869" w:rsidRPr="004A0915" w:rsidRDefault="000818D4" w:rsidP="002C0106">
      <w:pPr>
        <w:jc w:val="both"/>
        <w:rPr>
          <w:b/>
          <w:bCs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         </w:t>
      </w:r>
    </w:p>
    <w:p w14:paraId="62CF5432" w14:textId="3767A4DF" w:rsidR="000B03A8" w:rsidRPr="002351EF" w:rsidRDefault="000B03A8" w:rsidP="009263A5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</w:t>
      </w:r>
      <w:r w:rsidR="00565A3A" w:rsidRPr="004A0915">
        <w:rPr>
          <w:b/>
          <w:sz w:val="24"/>
          <w:szCs w:val="24"/>
          <w:lang w:val="bg-BG"/>
        </w:rPr>
        <w:t xml:space="preserve">   </w:t>
      </w:r>
      <w:r w:rsidR="00AA3546" w:rsidRPr="004A0915">
        <w:rPr>
          <w:b/>
          <w:sz w:val="24"/>
          <w:szCs w:val="24"/>
        </w:rPr>
        <w:t xml:space="preserve">Председател на ОбС:” </w:t>
      </w:r>
      <w:r w:rsidR="00AA3546" w:rsidRPr="004A0915">
        <w:rPr>
          <w:sz w:val="24"/>
          <w:szCs w:val="24"/>
        </w:rPr>
        <w:t xml:space="preserve">Колеги, разглеждаме </w:t>
      </w:r>
      <w:r w:rsidR="00747150" w:rsidRPr="004A0915">
        <w:rPr>
          <w:sz w:val="24"/>
          <w:szCs w:val="24"/>
          <w:lang w:val="bg-BG"/>
        </w:rPr>
        <w:t xml:space="preserve">Докладна записка </w:t>
      </w:r>
      <w:bookmarkStart w:id="3" w:name="_Hlk159574161"/>
      <w:r w:rsidR="002351EF" w:rsidRPr="00A57DED">
        <w:rPr>
          <w:sz w:val="24"/>
          <w:szCs w:val="24"/>
          <w:lang w:val="bg-BG"/>
        </w:rPr>
        <w:t>вх.№ С-</w:t>
      </w:r>
      <w:r w:rsidR="002351EF">
        <w:rPr>
          <w:sz w:val="24"/>
          <w:szCs w:val="24"/>
          <w:lang w:val="bg-BG"/>
        </w:rPr>
        <w:t>2015</w:t>
      </w:r>
      <w:r w:rsidR="002351EF" w:rsidRPr="00A57DED">
        <w:rPr>
          <w:sz w:val="24"/>
          <w:szCs w:val="24"/>
          <w:lang w:val="bg-BG"/>
        </w:rPr>
        <w:t>/</w:t>
      </w:r>
      <w:r w:rsidR="002351EF">
        <w:rPr>
          <w:sz w:val="24"/>
          <w:szCs w:val="24"/>
          <w:lang w:val="bg-BG"/>
        </w:rPr>
        <w:t>28</w:t>
      </w:r>
      <w:r w:rsidR="002351EF" w:rsidRPr="00A57DED">
        <w:rPr>
          <w:sz w:val="24"/>
          <w:szCs w:val="24"/>
          <w:lang w:val="bg-BG"/>
        </w:rPr>
        <w:t>.</w:t>
      </w:r>
      <w:r w:rsidR="002351EF">
        <w:rPr>
          <w:sz w:val="24"/>
          <w:szCs w:val="24"/>
          <w:lang w:val="en-US"/>
        </w:rPr>
        <w:t>0</w:t>
      </w:r>
      <w:r w:rsidR="002351EF">
        <w:rPr>
          <w:sz w:val="24"/>
          <w:szCs w:val="24"/>
          <w:lang w:val="bg-BG"/>
        </w:rPr>
        <w:t>4</w:t>
      </w:r>
      <w:r w:rsidR="002351EF" w:rsidRPr="00A57DED">
        <w:rPr>
          <w:sz w:val="24"/>
          <w:szCs w:val="24"/>
          <w:lang w:val="bg-BG"/>
        </w:rPr>
        <w:t>.202</w:t>
      </w:r>
      <w:r w:rsidR="002351EF">
        <w:rPr>
          <w:sz w:val="24"/>
          <w:szCs w:val="24"/>
          <w:lang w:val="en-US"/>
        </w:rPr>
        <w:t>5</w:t>
      </w:r>
      <w:r w:rsidR="002351EF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2351EF">
        <w:rPr>
          <w:sz w:val="24"/>
          <w:szCs w:val="24"/>
          <w:lang w:val="en-US"/>
        </w:rPr>
        <w:t xml:space="preserve"> </w:t>
      </w:r>
      <w:r w:rsidR="002351EF" w:rsidRPr="00A57DED">
        <w:rPr>
          <w:sz w:val="24"/>
          <w:szCs w:val="24"/>
          <w:lang w:val="bg-BG"/>
        </w:rPr>
        <w:t>Община</w:t>
      </w:r>
      <w:r w:rsidR="002351EF">
        <w:rPr>
          <w:sz w:val="24"/>
          <w:szCs w:val="24"/>
          <w:lang w:val="bg-BG"/>
        </w:rPr>
        <w:t xml:space="preserve"> </w:t>
      </w:r>
      <w:r w:rsidR="002351EF" w:rsidRPr="00A57DED">
        <w:rPr>
          <w:sz w:val="24"/>
          <w:szCs w:val="24"/>
          <w:lang w:val="bg-BG"/>
        </w:rPr>
        <w:t xml:space="preserve">Симеоновград </w:t>
      </w:r>
      <w:r w:rsidR="002351EF" w:rsidRPr="002351EF">
        <w:rPr>
          <w:sz w:val="24"/>
          <w:szCs w:val="24"/>
          <w:u w:val="single"/>
          <w:lang w:val="bg-BG"/>
        </w:rPr>
        <w:t>относно</w:t>
      </w:r>
      <w:r w:rsidR="002351EF" w:rsidRPr="002351EF">
        <w:rPr>
          <w:sz w:val="24"/>
          <w:szCs w:val="24"/>
          <w:lang w:val="bg-BG"/>
        </w:rPr>
        <w:t>: Приемане бюджет на общината за 202</w:t>
      </w:r>
      <w:r w:rsidR="002351EF" w:rsidRPr="002351EF">
        <w:rPr>
          <w:sz w:val="24"/>
          <w:szCs w:val="24"/>
          <w:lang w:val="en-US"/>
        </w:rPr>
        <w:t>5</w:t>
      </w:r>
      <w:r w:rsidR="002351EF" w:rsidRPr="002351EF">
        <w:rPr>
          <w:sz w:val="24"/>
          <w:szCs w:val="24"/>
          <w:lang w:val="bg-BG"/>
        </w:rPr>
        <w:t xml:space="preserve"> година.</w:t>
      </w:r>
      <w:r w:rsidR="009263A5">
        <w:rPr>
          <w:b/>
          <w:bCs/>
          <w:sz w:val="24"/>
          <w:lang w:val="bg-BG"/>
        </w:rPr>
        <w:t xml:space="preserve">  </w:t>
      </w:r>
      <w:r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>
        <w:rPr>
          <w:sz w:val="24"/>
          <w:szCs w:val="24"/>
          <w:lang w:val="bg-BG"/>
        </w:rPr>
        <w:t xml:space="preserve"> Г-жа Теодоринка Иванова.</w:t>
      </w:r>
    </w:p>
    <w:p w14:paraId="46DDDDA7" w14:textId="3215090B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 w:rsidR="000B03A8">
        <w:rPr>
          <w:b/>
          <w:sz w:val="24"/>
          <w:szCs w:val="24"/>
          <w:lang w:val="bg-BG"/>
        </w:rPr>
        <w:t>Теодоринка Ивано</w:t>
      </w:r>
      <w:r w:rsidR="000B03A8" w:rsidRPr="00162A3B">
        <w:rPr>
          <w:b/>
          <w:sz w:val="24"/>
          <w:szCs w:val="24"/>
          <w:lang w:val="bg-BG"/>
        </w:rPr>
        <w:t>ва</w:t>
      </w:r>
      <w:r w:rsidR="000B03A8">
        <w:rPr>
          <w:sz w:val="24"/>
          <w:szCs w:val="24"/>
          <w:lang w:val="bg-BG"/>
        </w:rPr>
        <w:t xml:space="preserve">:” Постоянната комисия по </w:t>
      </w:r>
      <w:r w:rsidR="000B03A8"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 w:rsidR="000B03A8">
        <w:rPr>
          <w:sz w:val="24"/>
          <w:szCs w:val="24"/>
          <w:lang w:val="bg-BG"/>
        </w:rPr>
        <w:t xml:space="preserve">разгледа и обсъди докладна записка с </w:t>
      </w:r>
      <w:r w:rsidR="002351EF" w:rsidRPr="00A57DED">
        <w:rPr>
          <w:sz w:val="24"/>
          <w:szCs w:val="24"/>
          <w:lang w:val="bg-BG"/>
        </w:rPr>
        <w:t>вх.№ С-</w:t>
      </w:r>
      <w:r w:rsidR="002351EF">
        <w:rPr>
          <w:sz w:val="24"/>
          <w:szCs w:val="24"/>
          <w:lang w:val="bg-BG"/>
        </w:rPr>
        <w:t>2015</w:t>
      </w:r>
      <w:r w:rsidR="002351EF" w:rsidRPr="00A57DED">
        <w:rPr>
          <w:sz w:val="24"/>
          <w:szCs w:val="24"/>
          <w:lang w:val="bg-BG"/>
        </w:rPr>
        <w:t>/</w:t>
      </w:r>
      <w:r w:rsidR="002351EF">
        <w:rPr>
          <w:sz w:val="24"/>
          <w:szCs w:val="24"/>
          <w:lang w:val="bg-BG"/>
        </w:rPr>
        <w:t>28</w:t>
      </w:r>
      <w:r w:rsidR="002351EF" w:rsidRPr="00A57DED">
        <w:rPr>
          <w:sz w:val="24"/>
          <w:szCs w:val="24"/>
          <w:lang w:val="bg-BG"/>
        </w:rPr>
        <w:t>.</w:t>
      </w:r>
      <w:r w:rsidR="002351EF">
        <w:rPr>
          <w:sz w:val="24"/>
          <w:szCs w:val="24"/>
          <w:lang w:val="en-US"/>
        </w:rPr>
        <w:t>0</w:t>
      </w:r>
      <w:r w:rsidR="002351EF">
        <w:rPr>
          <w:sz w:val="24"/>
          <w:szCs w:val="24"/>
          <w:lang w:val="bg-BG"/>
        </w:rPr>
        <w:t>4</w:t>
      </w:r>
      <w:r w:rsidR="002351EF" w:rsidRPr="00A57DED">
        <w:rPr>
          <w:sz w:val="24"/>
          <w:szCs w:val="24"/>
          <w:lang w:val="bg-BG"/>
        </w:rPr>
        <w:t>.202</w:t>
      </w:r>
      <w:r w:rsidR="002351EF">
        <w:rPr>
          <w:sz w:val="24"/>
          <w:szCs w:val="24"/>
          <w:lang w:val="en-US"/>
        </w:rPr>
        <w:t>5</w:t>
      </w:r>
      <w:r w:rsidR="002351EF" w:rsidRPr="00A57DED">
        <w:rPr>
          <w:sz w:val="24"/>
          <w:szCs w:val="24"/>
          <w:lang w:val="bg-BG"/>
        </w:rPr>
        <w:t>г</w:t>
      </w:r>
      <w:r w:rsidR="000B03A8" w:rsidRPr="00A57DED">
        <w:rPr>
          <w:sz w:val="24"/>
          <w:szCs w:val="24"/>
          <w:lang w:val="bg-BG"/>
        </w:rPr>
        <w:t>.</w:t>
      </w:r>
      <w:r w:rsidR="000B03A8" w:rsidRPr="00D34237">
        <w:rPr>
          <w:sz w:val="24"/>
          <w:szCs w:val="24"/>
          <w:lang w:val="bg-BG"/>
        </w:rPr>
        <w:t xml:space="preserve"> </w:t>
      </w:r>
      <w:r w:rsidR="000B03A8" w:rsidRPr="009E55EB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0B03A8">
        <w:rPr>
          <w:sz w:val="24"/>
          <w:szCs w:val="24"/>
          <w:lang w:val="en-US"/>
        </w:rPr>
        <w:t>4</w:t>
      </w:r>
      <w:r w:rsidR="0001467A">
        <w:rPr>
          <w:sz w:val="24"/>
          <w:szCs w:val="24"/>
          <w:lang w:val="bg-BG"/>
        </w:rPr>
        <w:t xml:space="preserve"> гласа „за”, 1”против”, 0</w:t>
      </w:r>
      <w:r w:rsidR="000B03A8">
        <w:rPr>
          <w:sz w:val="24"/>
          <w:szCs w:val="24"/>
          <w:lang w:val="bg-BG"/>
        </w:rPr>
        <w:t>”възд.се” я приема.</w:t>
      </w:r>
    </w:p>
    <w:p w14:paraId="488D2131" w14:textId="7E9DA2FA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0B03A8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0B03A8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350B669D" w14:textId="77777777" w:rsidR="00B604FB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    </w:t>
      </w:r>
      <w:r w:rsidR="000B03A8" w:rsidRPr="00162A3B">
        <w:rPr>
          <w:b/>
          <w:sz w:val="24"/>
          <w:szCs w:val="24"/>
          <w:lang w:val="bg-BG"/>
        </w:rPr>
        <w:t>Даниела Деспова</w:t>
      </w:r>
      <w:r w:rsidR="000B03A8"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2351EF" w:rsidRPr="00A57DED">
        <w:rPr>
          <w:sz w:val="24"/>
          <w:szCs w:val="24"/>
          <w:lang w:val="bg-BG"/>
        </w:rPr>
        <w:t>вх.№ С-</w:t>
      </w:r>
      <w:r w:rsidR="002351EF">
        <w:rPr>
          <w:sz w:val="24"/>
          <w:szCs w:val="24"/>
          <w:lang w:val="bg-BG"/>
        </w:rPr>
        <w:t>2015</w:t>
      </w:r>
      <w:r w:rsidR="002351EF" w:rsidRPr="00A57DED">
        <w:rPr>
          <w:sz w:val="24"/>
          <w:szCs w:val="24"/>
          <w:lang w:val="bg-BG"/>
        </w:rPr>
        <w:t>/</w:t>
      </w:r>
      <w:r w:rsidR="002351EF">
        <w:rPr>
          <w:sz w:val="24"/>
          <w:szCs w:val="24"/>
          <w:lang w:val="bg-BG"/>
        </w:rPr>
        <w:t>28</w:t>
      </w:r>
      <w:r w:rsidR="002351EF" w:rsidRPr="00A57DED">
        <w:rPr>
          <w:sz w:val="24"/>
          <w:szCs w:val="24"/>
          <w:lang w:val="bg-BG"/>
        </w:rPr>
        <w:t>.</w:t>
      </w:r>
      <w:r w:rsidR="002351EF">
        <w:rPr>
          <w:sz w:val="24"/>
          <w:szCs w:val="24"/>
          <w:lang w:val="en-US"/>
        </w:rPr>
        <w:t>0</w:t>
      </w:r>
      <w:r w:rsidR="002351EF">
        <w:rPr>
          <w:sz w:val="24"/>
          <w:szCs w:val="24"/>
          <w:lang w:val="bg-BG"/>
        </w:rPr>
        <w:t>4</w:t>
      </w:r>
      <w:r w:rsidR="002351EF" w:rsidRPr="00A57DED">
        <w:rPr>
          <w:sz w:val="24"/>
          <w:szCs w:val="24"/>
          <w:lang w:val="bg-BG"/>
        </w:rPr>
        <w:t>.202</w:t>
      </w:r>
      <w:r w:rsidR="002351EF">
        <w:rPr>
          <w:sz w:val="24"/>
          <w:szCs w:val="24"/>
          <w:lang w:val="en-US"/>
        </w:rPr>
        <w:t>5</w:t>
      </w:r>
      <w:r w:rsidR="002351EF" w:rsidRPr="00A57DED">
        <w:rPr>
          <w:sz w:val="24"/>
          <w:szCs w:val="24"/>
          <w:lang w:val="bg-BG"/>
        </w:rPr>
        <w:t>г</w:t>
      </w:r>
      <w:r w:rsidR="000B03A8" w:rsidRPr="00A57DED">
        <w:rPr>
          <w:sz w:val="24"/>
          <w:szCs w:val="24"/>
          <w:lang w:val="bg-BG"/>
        </w:rPr>
        <w:t>.</w:t>
      </w:r>
      <w:r w:rsidR="000B03A8">
        <w:rPr>
          <w:sz w:val="24"/>
          <w:szCs w:val="24"/>
          <w:lang w:val="bg-BG"/>
        </w:rPr>
        <w:t xml:space="preserve"> и с </w:t>
      </w:r>
      <w:r w:rsidR="00AF5CFE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5C53415" w14:textId="2406D44D" w:rsidR="000B03A8" w:rsidRDefault="000B03A8" w:rsidP="000B03A8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696BD4A1" w14:textId="06721946" w:rsidR="000B03A8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0B03A8" w:rsidRPr="002855B2">
        <w:rPr>
          <w:b/>
          <w:sz w:val="24"/>
          <w:szCs w:val="24"/>
          <w:lang w:val="bg-BG"/>
        </w:rPr>
        <w:t>Иван Илчев: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 w:rsidR="000B03A8">
        <w:rPr>
          <w:sz w:val="24"/>
          <w:szCs w:val="24"/>
          <w:lang w:val="bg-BG"/>
        </w:rPr>
        <w:t xml:space="preserve"> разгледа и обсъди докладна записка с </w:t>
      </w:r>
      <w:r w:rsidR="00AF5CFE" w:rsidRPr="00A57DED">
        <w:rPr>
          <w:sz w:val="24"/>
          <w:szCs w:val="24"/>
          <w:lang w:val="bg-BG"/>
        </w:rPr>
        <w:t>вх.№ С-</w:t>
      </w:r>
      <w:r w:rsidR="00AF5CFE">
        <w:rPr>
          <w:sz w:val="24"/>
          <w:szCs w:val="24"/>
          <w:lang w:val="bg-BG"/>
        </w:rPr>
        <w:t>2015</w:t>
      </w:r>
      <w:r w:rsidR="00AF5CFE" w:rsidRPr="00A57DED">
        <w:rPr>
          <w:sz w:val="24"/>
          <w:szCs w:val="24"/>
          <w:lang w:val="bg-BG"/>
        </w:rPr>
        <w:t>/</w:t>
      </w:r>
      <w:r w:rsidR="00AF5CFE">
        <w:rPr>
          <w:sz w:val="24"/>
          <w:szCs w:val="24"/>
          <w:lang w:val="bg-BG"/>
        </w:rPr>
        <w:t>28</w:t>
      </w:r>
      <w:r w:rsidR="00AF5CFE" w:rsidRPr="00A57DED">
        <w:rPr>
          <w:sz w:val="24"/>
          <w:szCs w:val="24"/>
          <w:lang w:val="bg-BG"/>
        </w:rPr>
        <w:t>.</w:t>
      </w:r>
      <w:r w:rsidR="00AF5CFE">
        <w:rPr>
          <w:sz w:val="24"/>
          <w:szCs w:val="24"/>
          <w:lang w:val="en-US"/>
        </w:rPr>
        <w:t>0</w:t>
      </w:r>
      <w:r w:rsidR="00AF5CFE">
        <w:rPr>
          <w:sz w:val="24"/>
          <w:szCs w:val="24"/>
          <w:lang w:val="bg-BG"/>
        </w:rPr>
        <w:t>4</w:t>
      </w:r>
      <w:r w:rsidR="00AF5CFE" w:rsidRPr="00A57DED">
        <w:rPr>
          <w:sz w:val="24"/>
          <w:szCs w:val="24"/>
          <w:lang w:val="bg-BG"/>
        </w:rPr>
        <w:t>.202</w:t>
      </w:r>
      <w:r w:rsidR="00AF5CFE">
        <w:rPr>
          <w:sz w:val="24"/>
          <w:szCs w:val="24"/>
          <w:lang w:val="en-US"/>
        </w:rPr>
        <w:t>5</w:t>
      </w:r>
      <w:r w:rsidR="00AF5CFE" w:rsidRPr="00A57DED">
        <w:rPr>
          <w:sz w:val="24"/>
          <w:szCs w:val="24"/>
          <w:lang w:val="bg-BG"/>
        </w:rPr>
        <w:t>г</w:t>
      </w:r>
      <w:r w:rsidR="000B03A8" w:rsidRPr="00A57DED">
        <w:rPr>
          <w:sz w:val="24"/>
          <w:szCs w:val="24"/>
          <w:lang w:val="bg-BG"/>
        </w:rPr>
        <w:t xml:space="preserve">. </w:t>
      </w:r>
      <w:r w:rsidR="000B03A8">
        <w:rPr>
          <w:sz w:val="24"/>
          <w:szCs w:val="24"/>
          <w:lang w:val="bg-BG"/>
        </w:rPr>
        <w:t xml:space="preserve"> и с </w:t>
      </w:r>
      <w:r w:rsidR="000B03A8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8C91DDF" w14:textId="1EC6F604" w:rsidR="000B03A8" w:rsidRPr="00207EBC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704960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0B03A8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0B03A8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68BD7BF" w14:textId="4DC1E221" w:rsidR="000B03A8" w:rsidRPr="002855B2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 w:rsidR="00704960">
        <w:rPr>
          <w:b/>
          <w:sz w:val="24"/>
          <w:szCs w:val="24"/>
          <w:lang w:val="bg-BG"/>
        </w:rPr>
        <w:t xml:space="preserve"> </w:t>
      </w:r>
      <w:r w:rsidR="000B03A8" w:rsidRPr="002855B2">
        <w:rPr>
          <w:b/>
          <w:sz w:val="24"/>
          <w:szCs w:val="24"/>
          <w:lang w:val="bg-BG"/>
        </w:rPr>
        <w:t xml:space="preserve">Иван </w:t>
      </w:r>
      <w:r w:rsidR="000B03A8">
        <w:rPr>
          <w:b/>
          <w:sz w:val="24"/>
          <w:szCs w:val="24"/>
          <w:lang w:val="bg-BG"/>
        </w:rPr>
        <w:t>Фералиев</w:t>
      </w:r>
      <w:r w:rsidR="000B03A8" w:rsidRPr="002855B2">
        <w:rPr>
          <w:b/>
          <w:sz w:val="24"/>
          <w:szCs w:val="24"/>
          <w:lang w:val="bg-BG"/>
        </w:rPr>
        <w:t>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разгледа и обсъди докладна записка с </w:t>
      </w:r>
      <w:r w:rsidR="00AF5CFE" w:rsidRPr="00A57DED">
        <w:rPr>
          <w:sz w:val="24"/>
          <w:szCs w:val="24"/>
          <w:lang w:val="bg-BG"/>
        </w:rPr>
        <w:t>вх.№ С-</w:t>
      </w:r>
      <w:r w:rsidR="00AF5CFE">
        <w:rPr>
          <w:sz w:val="24"/>
          <w:szCs w:val="24"/>
          <w:lang w:val="bg-BG"/>
        </w:rPr>
        <w:t>2015</w:t>
      </w:r>
      <w:r w:rsidR="00AF5CFE" w:rsidRPr="00A57DED">
        <w:rPr>
          <w:sz w:val="24"/>
          <w:szCs w:val="24"/>
          <w:lang w:val="bg-BG"/>
        </w:rPr>
        <w:t>/</w:t>
      </w:r>
      <w:r w:rsidR="00AF5CFE">
        <w:rPr>
          <w:sz w:val="24"/>
          <w:szCs w:val="24"/>
          <w:lang w:val="bg-BG"/>
        </w:rPr>
        <w:t>28</w:t>
      </w:r>
      <w:r w:rsidR="00AF5CFE" w:rsidRPr="00A57DED">
        <w:rPr>
          <w:sz w:val="24"/>
          <w:szCs w:val="24"/>
          <w:lang w:val="bg-BG"/>
        </w:rPr>
        <w:t>.</w:t>
      </w:r>
      <w:r w:rsidR="00AF5CFE">
        <w:rPr>
          <w:sz w:val="24"/>
          <w:szCs w:val="24"/>
          <w:lang w:val="en-US"/>
        </w:rPr>
        <w:t>0</w:t>
      </w:r>
      <w:r w:rsidR="00AF5CFE">
        <w:rPr>
          <w:sz w:val="24"/>
          <w:szCs w:val="24"/>
          <w:lang w:val="bg-BG"/>
        </w:rPr>
        <w:t>4</w:t>
      </w:r>
      <w:r w:rsidR="00AF5CFE" w:rsidRPr="00A57DED">
        <w:rPr>
          <w:sz w:val="24"/>
          <w:szCs w:val="24"/>
          <w:lang w:val="bg-BG"/>
        </w:rPr>
        <w:t>.202</w:t>
      </w:r>
      <w:r w:rsidR="00AF5CFE">
        <w:rPr>
          <w:sz w:val="24"/>
          <w:szCs w:val="24"/>
          <w:lang w:val="en-US"/>
        </w:rPr>
        <w:t>5</w:t>
      </w:r>
      <w:r w:rsidR="00AF5CFE" w:rsidRPr="00A57DED">
        <w:rPr>
          <w:sz w:val="24"/>
          <w:szCs w:val="24"/>
          <w:lang w:val="bg-BG"/>
        </w:rPr>
        <w:t>г</w:t>
      </w:r>
      <w:r w:rsidR="00AF5CFE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и с </w:t>
      </w:r>
      <w:r w:rsidR="000B03A8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1DA46994" w14:textId="77777777" w:rsidR="00302501" w:rsidRDefault="00B2391E" w:rsidP="00302501">
      <w:pPr>
        <w:rPr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</w:t>
      </w:r>
      <w:r w:rsidR="00B604FB">
        <w:rPr>
          <w:b/>
          <w:color w:val="000000" w:themeColor="text1"/>
          <w:sz w:val="24"/>
          <w:szCs w:val="24"/>
          <w:lang w:val="bg-BG"/>
        </w:rPr>
        <w:t xml:space="preserve">   </w:t>
      </w: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0B03A8">
        <w:rPr>
          <w:color w:val="000000" w:themeColor="text1"/>
          <w:sz w:val="24"/>
          <w:szCs w:val="24"/>
          <w:lang w:val="bg-BG"/>
        </w:rPr>
        <w:t xml:space="preserve"> Давам думата на г-жа Трифонова за разяснение на докладната.</w:t>
      </w:r>
    </w:p>
    <w:p w14:paraId="517572F9" w14:textId="11DA429F" w:rsidR="00215ED8" w:rsidRPr="00215ED8" w:rsidRDefault="00302501" w:rsidP="00302501">
      <w:pPr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en-US"/>
        </w:rPr>
        <w:t xml:space="preserve">     </w:t>
      </w:r>
      <w:r w:rsidR="00B604FB" w:rsidRPr="00302501">
        <w:rPr>
          <w:b/>
          <w:color w:val="FF0000"/>
          <w:sz w:val="24"/>
          <w:szCs w:val="24"/>
          <w:lang w:val="bg-BG"/>
        </w:rPr>
        <w:t xml:space="preserve">  </w:t>
      </w:r>
      <w:r w:rsidR="000B03A8" w:rsidRPr="00302501">
        <w:rPr>
          <w:b/>
          <w:sz w:val="24"/>
          <w:szCs w:val="24"/>
          <w:lang w:val="bg-BG"/>
        </w:rPr>
        <w:t xml:space="preserve">Антоанета Трифонова: </w:t>
      </w:r>
      <w:r w:rsidR="00215ED8" w:rsidRPr="00302501">
        <w:rPr>
          <w:bCs/>
          <w:sz w:val="24"/>
          <w:szCs w:val="24"/>
        </w:rPr>
        <w:t>Общинският бюджет за 2025 г. отново се приема със закъснение.</w:t>
      </w:r>
      <w:r w:rsidR="00215ED8" w:rsidRPr="00302501">
        <w:rPr>
          <w:sz w:val="24"/>
          <w:szCs w:val="24"/>
        </w:rPr>
        <w:br/>
      </w:r>
      <w:r>
        <w:rPr>
          <w:sz w:val="24"/>
          <w:szCs w:val="24"/>
          <w:lang w:val="bg-BG"/>
        </w:rPr>
        <w:t>Поради з</w:t>
      </w:r>
      <w:r w:rsidR="00215ED8" w:rsidRPr="00302501">
        <w:rPr>
          <w:sz w:val="24"/>
          <w:szCs w:val="24"/>
        </w:rPr>
        <w:t>абавянето в приемането на Закона за държавн</w:t>
      </w:r>
      <w:r>
        <w:rPr>
          <w:sz w:val="24"/>
          <w:szCs w:val="24"/>
        </w:rPr>
        <w:t xml:space="preserve">ия бюджет от Народното събрание. </w:t>
      </w:r>
      <w:r w:rsidR="00215ED8" w:rsidRPr="00302501">
        <w:rPr>
          <w:sz w:val="24"/>
          <w:szCs w:val="24"/>
        </w:rPr>
        <w:t>Основните акценти включват повишени стандарти за всички делегирани от държавата дейности.</w:t>
      </w:r>
      <w:r w:rsidRPr="00302501">
        <w:rPr>
          <w:color w:val="000000" w:themeColor="text1"/>
          <w:sz w:val="24"/>
          <w:szCs w:val="24"/>
          <w:lang w:val="en-US"/>
        </w:rPr>
        <w:t xml:space="preserve"> </w:t>
      </w:r>
      <w:r w:rsidR="00215ED8" w:rsidRPr="00215ED8">
        <w:rPr>
          <w:sz w:val="24"/>
          <w:szCs w:val="24"/>
          <w:lang w:val="bg-BG"/>
        </w:rPr>
        <w:t>Средствата за общинските пътища остават без промяна. Значително увеличение се наблюдава при изравнителната субсидия – с 243 хил. лв., както и при капиталовите разходи – с 40 хил. лв. спрямо предходната година. Един от съществените фактори, влияещи върху бюджета, е увеличението на минималната работна заплата, което от 1 януари 2025 г. е 1070 лв.</w:t>
      </w:r>
      <w:r w:rsidRPr="00302501">
        <w:rPr>
          <w:color w:val="000000" w:themeColor="text1"/>
          <w:sz w:val="24"/>
          <w:szCs w:val="24"/>
          <w:lang w:val="en-US"/>
        </w:rPr>
        <w:t xml:space="preserve"> </w:t>
      </w:r>
      <w:r w:rsidR="00215ED8" w:rsidRPr="00215ED8">
        <w:rPr>
          <w:sz w:val="24"/>
          <w:szCs w:val="24"/>
          <w:lang w:val="bg-BG"/>
        </w:rPr>
        <w:t>Продължава предоставянето на социалната услуга „Асистентска подкрепа“ без заплащане на такса от страна на потребителите, като стандартът за тази делегирана дейност е увеличен.</w:t>
      </w:r>
      <w:r w:rsidRPr="00302501">
        <w:rPr>
          <w:color w:val="000000" w:themeColor="text1"/>
          <w:sz w:val="24"/>
          <w:szCs w:val="24"/>
          <w:lang w:val="en-US"/>
        </w:rPr>
        <w:t xml:space="preserve"> </w:t>
      </w:r>
      <w:r w:rsidR="00215ED8" w:rsidRPr="00215ED8">
        <w:rPr>
          <w:sz w:val="24"/>
          <w:szCs w:val="24"/>
          <w:lang w:val="bg-BG"/>
        </w:rPr>
        <w:t>Извън стандартните пера като възнаграждения, осигуровки и издръжка, основен акцент в бюджета остават капиталовите разходи. През настоящата година предстои финализирането на два важни обекта, финансирани от Държавен фонд „Земеделие“ – ремонтът на сградата на общината и проект, свързан с хранителните водопроводи.</w:t>
      </w:r>
      <w:r>
        <w:rPr>
          <w:color w:val="000000" w:themeColor="text1"/>
          <w:sz w:val="24"/>
          <w:szCs w:val="24"/>
          <w:lang w:val="bg-BG"/>
        </w:rPr>
        <w:t xml:space="preserve"> </w:t>
      </w:r>
      <w:r w:rsidR="00215ED8" w:rsidRPr="00215ED8">
        <w:rPr>
          <w:sz w:val="24"/>
          <w:szCs w:val="24"/>
          <w:lang w:val="bg-BG"/>
        </w:rPr>
        <w:t>Съществено натоварване на бюджета представляват разходите за поддръжка на язовири и съпътстващата документация. Това са средства, които биха могли да се насочат към други нужди, но законовите изисквания задължават общината да ги поддържа в изискуемото състояние.</w:t>
      </w:r>
      <w:r w:rsidRPr="00302501">
        <w:rPr>
          <w:sz w:val="24"/>
          <w:szCs w:val="24"/>
          <w:lang w:val="en-US"/>
        </w:rPr>
        <w:t xml:space="preserve"> </w:t>
      </w:r>
      <w:r w:rsidR="00215ED8" w:rsidRPr="00215ED8">
        <w:rPr>
          <w:sz w:val="24"/>
          <w:szCs w:val="24"/>
          <w:lang w:val="bg-BG"/>
        </w:rPr>
        <w:t>Очаква ни много работа. Да сме живи и здрави, за да реализираме планираното през 2025 година. Готова съм да отговарям на вашите въпроси.Ако желаете, мога да оформя текста и като официално изявление, съобщение за уебсайт или публикация за социални мрежи.</w:t>
      </w:r>
    </w:p>
    <w:p w14:paraId="02ED9389" w14:textId="6DFDA994" w:rsidR="002C0106" w:rsidRPr="0001467A" w:rsidRDefault="002C0106" w:rsidP="0001467A">
      <w:pPr>
        <w:rPr>
          <w:color w:val="FF0000"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</w:t>
      </w:r>
      <w:r w:rsidR="006E164B">
        <w:rPr>
          <w:b/>
          <w:sz w:val="24"/>
          <w:szCs w:val="24"/>
          <w:lang w:val="bg-BG"/>
        </w:rPr>
        <w:t xml:space="preserve">    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="00AF5CFE">
        <w:rPr>
          <w:bCs/>
          <w:sz w:val="24"/>
          <w:szCs w:val="24"/>
          <w:lang w:val="bg-BG"/>
        </w:rPr>
        <w:t>Давам думата на г-н Георгиев</w:t>
      </w:r>
      <w:r w:rsidRPr="004A0915">
        <w:rPr>
          <w:bCs/>
          <w:sz w:val="24"/>
          <w:szCs w:val="24"/>
          <w:lang w:val="bg-BG"/>
        </w:rPr>
        <w:t>.</w:t>
      </w:r>
    </w:p>
    <w:p w14:paraId="59A9B9F5" w14:textId="435AA914" w:rsidR="00880F31" w:rsidRPr="00880F31" w:rsidRDefault="00880F31" w:rsidP="00880F31">
      <w:pPr>
        <w:pStyle w:val="af1"/>
        <w:ind w:firstLine="0"/>
        <w:jc w:val="left"/>
        <w:rPr>
          <w:color w:val="auto"/>
        </w:rPr>
      </w:pPr>
      <w:r>
        <w:rPr>
          <w:bCs/>
        </w:rPr>
        <w:lastRenderedPageBreak/>
        <w:t xml:space="preserve">        </w:t>
      </w:r>
      <w:r w:rsidR="00AF5CFE">
        <w:rPr>
          <w:b/>
        </w:rPr>
        <w:t>Никола Георгиев</w:t>
      </w:r>
      <w:r w:rsidR="002C0106" w:rsidRPr="00880F31">
        <w:t xml:space="preserve">: </w:t>
      </w:r>
      <w:r w:rsidRPr="00880F31">
        <w:rPr>
          <w:bCs/>
          <w:color w:val="auto"/>
        </w:rPr>
        <w:t>Общината има спечелени проекти на стойно</w:t>
      </w:r>
      <w:r>
        <w:rPr>
          <w:bCs/>
          <w:color w:val="auto"/>
        </w:rPr>
        <w:t>ст около 40 милиона лева, които</w:t>
      </w:r>
      <w:r w:rsidRPr="00880F31">
        <w:rPr>
          <w:bCs/>
          <w:color w:val="auto"/>
        </w:rPr>
        <w:t>предстои да бъдат реализирани.</w:t>
      </w:r>
      <w:r w:rsidRPr="00880F31">
        <w:rPr>
          <w:color w:val="auto"/>
        </w:rPr>
        <w:t>Това са средства, които ще постъпят по вече одобрени проектни предложения, подадени от общинската администрация. Това е изключително постижение и резултат от целенасочената и упорита работа на екипа, който подготвя и управлява проектите.</w:t>
      </w:r>
      <w:r w:rsidRPr="00880F31">
        <w:t xml:space="preserve">Само допреди няколко години, когато в общината влизаха 10 милиона лева по проекти, това се възприемаше като историческо събитие — празнуваше се, биеха се камбани. Днес, когато става дума за четири пъти по-голяма сума, е съвсем уместно да се запитаме: </w:t>
      </w:r>
      <w:r w:rsidRPr="00880F31">
        <w:rPr>
          <w:bCs/>
        </w:rPr>
        <w:t>какво трябва да направим, за да отдадем дължимото на това постижение?</w:t>
      </w:r>
      <w:r>
        <w:t xml:space="preserve"> </w:t>
      </w:r>
      <w:r w:rsidRPr="00880F31">
        <w:t>Тези 40 милиона лева не са просто цифра — те представляват възможност за значимо подобрение на инфраструктурата, социалните услуги, образованието и качеството на живот в нашата община. Това е успех, с който трябва да се гордеем.</w:t>
      </w:r>
    </w:p>
    <w:p w14:paraId="313BC219" w14:textId="6B8CF2B8" w:rsidR="002C0106" w:rsidRPr="004A0915" w:rsidRDefault="002C0106" w:rsidP="002C010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</w:t>
      </w:r>
      <w:r w:rsidR="006E164B">
        <w:rPr>
          <w:b/>
          <w:sz w:val="24"/>
          <w:szCs w:val="24"/>
          <w:lang w:val="bg-BG"/>
        </w:rPr>
        <w:t xml:space="preserve">   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 w:rsidRPr="004A0915">
        <w:rPr>
          <w:sz w:val="24"/>
          <w:szCs w:val="24"/>
          <w:lang w:val="bg-BG"/>
        </w:rPr>
        <w:t>Давам думата на г-жа Трифонова“</w:t>
      </w:r>
    </w:p>
    <w:p w14:paraId="04CD80AC" w14:textId="78C2AD49" w:rsidR="00B2391E" w:rsidRPr="00E34334" w:rsidRDefault="002C0106" w:rsidP="00B2391E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4A0915">
        <w:rPr>
          <w:b/>
          <w:bCs/>
          <w:sz w:val="24"/>
          <w:szCs w:val="24"/>
          <w:lang w:val="bg-BG"/>
        </w:rPr>
        <w:t xml:space="preserve">    </w:t>
      </w:r>
      <w:r w:rsidR="006E164B">
        <w:rPr>
          <w:b/>
          <w:bCs/>
          <w:sz w:val="24"/>
          <w:szCs w:val="24"/>
          <w:lang w:val="bg-BG"/>
        </w:rPr>
        <w:t xml:space="preserve">       </w:t>
      </w:r>
      <w:r w:rsidRPr="004A0915">
        <w:rPr>
          <w:b/>
          <w:bCs/>
          <w:sz w:val="24"/>
          <w:szCs w:val="24"/>
          <w:lang w:val="bg-BG"/>
        </w:rPr>
        <w:t xml:space="preserve">Антоанета Трифонова: </w:t>
      </w:r>
      <w:r w:rsidR="00E34334">
        <w:rPr>
          <w:bCs/>
          <w:sz w:val="24"/>
          <w:szCs w:val="24"/>
          <w:lang w:val="bg-BG"/>
        </w:rPr>
        <w:t>Нямали сме 10 милиона до сега.</w:t>
      </w:r>
    </w:p>
    <w:p w14:paraId="257AE1C9" w14:textId="77777777" w:rsidR="00880F31" w:rsidRDefault="00AF5CFE" w:rsidP="00880F31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="006E164B">
        <w:rPr>
          <w:sz w:val="24"/>
          <w:szCs w:val="24"/>
          <w:lang w:val="bg-BG"/>
        </w:rPr>
        <w:t xml:space="preserve">   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Деспова</w:t>
      </w:r>
      <w:r w:rsidRPr="004A0915">
        <w:rPr>
          <w:sz w:val="24"/>
          <w:szCs w:val="24"/>
          <w:lang w:val="bg-BG"/>
        </w:rPr>
        <w:t>“</w:t>
      </w:r>
    </w:p>
    <w:p w14:paraId="4F31A7DC" w14:textId="5AA263DE" w:rsidR="00880F31" w:rsidRPr="00880F31" w:rsidRDefault="00AF5CFE" w:rsidP="00880109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Даниела Деспо</w:t>
      </w:r>
      <w:r w:rsidRPr="004A0915">
        <w:rPr>
          <w:b/>
          <w:bCs/>
          <w:sz w:val="24"/>
          <w:szCs w:val="24"/>
          <w:lang w:val="bg-BG"/>
        </w:rPr>
        <w:t>ва:</w:t>
      </w:r>
      <w:r w:rsidR="00E34334">
        <w:rPr>
          <w:b/>
          <w:bCs/>
          <w:sz w:val="24"/>
          <w:szCs w:val="24"/>
          <w:lang w:val="bg-BG"/>
        </w:rPr>
        <w:t xml:space="preserve"> </w:t>
      </w:r>
      <w:r w:rsidR="00880F31" w:rsidRPr="00880109">
        <w:rPr>
          <w:bCs/>
          <w:sz w:val="24"/>
          <w:szCs w:val="24"/>
        </w:rPr>
        <w:t>Бюджетът за 2025 г. е добре структуриран, премислен и представен с висока степен на професионализъм.</w:t>
      </w:r>
      <w:r w:rsidR="00880109">
        <w:rPr>
          <w:sz w:val="24"/>
          <w:szCs w:val="24"/>
        </w:rPr>
        <w:t xml:space="preserve"> </w:t>
      </w:r>
      <w:r w:rsidR="00880F31" w:rsidRPr="00880109">
        <w:rPr>
          <w:sz w:val="24"/>
          <w:szCs w:val="24"/>
        </w:rPr>
        <w:t>Работата по изготвянето на един такъв бюджет изисква сериозни усилия и отговорност. Особено важно е, че той е съобразен както с нуждите на жителите в града, така и с тези в селата от общината.</w:t>
      </w:r>
      <w:r w:rsidR="00880109">
        <w:rPr>
          <w:sz w:val="24"/>
          <w:szCs w:val="24"/>
          <w:lang w:val="bg-BG"/>
        </w:rPr>
        <w:t xml:space="preserve"> </w:t>
      </w:r>
      <w:r w:rsidR="00880F31" w:rsidRPr="00880F31">
        <w:rPr>
          <w:sz w:val="24"/>
          <w:szCs w:val="24"/>
          <w:lang w:val="bg-BG"/>
        </w:rPr>
        <w:t>Разпределението на средствата е направено така, че да отговаря на най-належащите приоритети. Финансовият план е балансиран, устойчив и ориентиран към реалните нужди на хората.</w:t>
      </w:r>
      <w:r w:rsidR="00880109">
        <w:rPr>
          <w:sz w:val="24"/>
          <w:szCs w:val="24"/>
          <w:lang w:val="bg-BG"/>
        </w:rPr>
        <w:t xml:space="preserve"> </w:t>
      </w:r>
      <w:r w:rsidR="00880F31" w:rsidRPr="00880F31">
        <w:rPr>
          <w:bCs/>
          <w:sz w:val="24"/>
          <w:szCs w:val="24"/>
          <w:lang w:val="bg-BG"/>
        </w:rPr>
        <w:t>Поздравявам целия екип за изготвянето и представянето на този бюджет!</w:t>
      </w:r>
      <w:r w:rsidR="00880F31" w:rsidRPr="00880F31">
        <w:rPr>
          <w:sz w:val="24"/>
          <w:szCs w:val="24"/>
          <w:lang w:val="bg-BG"/>
        </w:rPr>
        <w:t xml:space="preserve"> Това е ясен знак, че се работи с визия и грижа за развитието на общината и благосъстоянието на нейните жители.</w:t>
      </w:r>
    </w:p>
    <w:p w14:paraId="125F4772" w14:textId="314DB965" w:rsidR="00565A3A" w:rsidRPr="00406D1C" w:rsidRDefault="00B2391E" w:rsidP="00880F3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2266F6" w:rsidRPr="004A0915">
        <w:rPr>
          <w:sz w:val="24"/>
          <w:szCs w:val="24"/>
          <w:lang w:val="bg-BG"/>
        </w:rPr>
        <w:t xml:space="preserve">  </w:t>
      </w:r>
      <w:r w:rsidR="00340B82" w:rsidRPr="004A0915">
        <w:rPr>
          <w:sz w:val="24"/>
          <w:szCs w:val="24"/>
          <w:lang w:val="bg-BG"/>
        </w:rPr>
        <w:t xml:space="preserve"> </w:t>
      </w:r>
      <w:r w:rsidR="006E164B">
        <w:rPr>
          <w:sz w:val="24"/>
          <w:szCs w:val="24"/>
          <w:lang w:val="bg-BG"/>
        </w:rPr>
        <w:t xml:space="preserve">       </w:t>
      </w:r>
      <w:r w:rsidR="002266F6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2266F6" w:rsidRPr="004A0915">
        <w:rPr>
          <w:sz w:val="24"/>
          <w:szCs w:val="24"/>
          <w:lang w:val="bg-BG"/>
        </w:rPr>
        <w:t>„Благодаря!</w:t>
      </w:r>
      <w:r w:rsidR="002266F6" w:rsidRPr="004A0915">
        <w:rPr>
          <w:b/>
          <w:sz w:val="24"/>
          <w:szCs w:val="24"/>
          <w:lang w:val="bg-BG"/>
        </w:rPr>
        <w:t xml:space="preserve"> </w:t>
      </w:r>
      <w:r w:rsidR="002266F6"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 w:rsidR="00565A3A" w:rsidRPr="004A0915">
        <w:rPr>
          <w:sz w:val="24"/>
          <w:szCs w:val="24"/>
          <w:lang w:val="bg-BG"/>
        </w:rPr>
        <w:t xml:space="preserve">Няма! Преминаваме към гласуване на </w:t>
      </w:r>
      <w:r w:rsidR="00406D1C">
        <w:rPr>
          <w:sz w:val="24"/>
          <w:szCs w:val="24"/>
          <w:lang w:val="bg-BG"/>
        </w:rPr>
        <w:t>д</w:t>
      </w:r>
      <w:r w:rsidR="00406D1C" w:rsidRPr="00A57DED">
        <w:rPr>
          <w:sz w:val="24"/>
          <w:szCs w:val="24"/>
          <w:lang w:val="bg-BG"/>
        </w:rPr>
        <w:t>окладна записка вх.№ С-</w:t>
      </w:r>
      <w:r w:rsidR="00406D1C">
        <w:rPr>
          <w:sz w:val="24"/>
          <w:szCs w:val="24"/>
          <w:lang w:val="bg-BG"/>
        </w:rPr>
        <w:t>2015</w:t>
      </w:r>
      <w:r w:rsidR="00406D1C" w:rsidRPr="00A57DED">
        <w:rPr>
          <w:sz w:val="24"/>
          <w:szCs w:val="24"/>
          <w:lang w:val="bg-BG"/>
        </w:rPr>
        <w:t>/</w:t>
      </w:r>
      <w:r w:rsidR="00406D1C">
        <w:rPr>
          <w:sz w:val="24"/>
          <w:szCs w:val="24"/>
          <w:lang w:val="bg-BG"/>
        </w:rPr>
        <w:t>28</w:t>
      </w:r>
      <w:r w:rsidR="00406D1C" w:rsidRPr="00A57DED">
        <w:rPr>
          <w:sz w:val="24"/>
          <w:szCs w:val="24"/>
          <w:lang w:val="bg-BG"/>
        </w:rPr>
        <w:t>.</w:t>
      </w:r>
      <w:r w:rsidR="00406D1C">
        <w:rPr>
          <w:sz w:val="24"/>
          <w:szCs w:val="24"/>
          <w:lang w:val="en-US"/>
        </w:rPr>
        <w:t>0</w:t>
      </w:r>
      <w:r w:rsidR="00406D1C">
        <w:rPr>
          <w:sz w:val="24"/>
          <w:szCs w:val="24"/>
          <w:lang w:val="bg-BG"/>
        </w:rPr>
        <w:t>4</w:t>
      </w:r>
      <w:r w:rsidR="00406D1C" w:rsidRPr="00A57DED">
        <w:rPr>
          <w:sz w:val="24"/>
          <w:szCs w:val="24"/>
          <w:lang w:val="bg-BG"/>
        </w:rPr>
        <w:t>.202</w:t>
      </w:r>
      <w:r w:rsidR="00406D1C">
        <w:rPr>
          <w:sz w:val="24"/>
          <w:szCs w:val="24"/>
          <w:lang w:val="en-US"/>
        </w:rPr>
        <w:t>5</w:t>
      </w:r>
      <w:r w:rsidR="00406D1C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406D1C">
        <w:rPr>
          <w:sz w:val="24"/>
          <w:szCs w:val="24"/>
          <w:lang w:val="en-US"/>
        </w:rPr>
        <w:t xml:space="preserve"> </w:t>
      </w:r>
      <w:r w:rsidR="00406D1C" w:rsidRPr="00A57DED">
        <w:rPr>
          <w:sz w:val="24"/>
          <w:szCs w:val="24"/>
          <w:lang w:val="bg-BG"/>
        </w:rPr>
        <w:t>Община</w:t>
      </w:r>
      <w:r w:rsidR="00406D1C">
        <w:rPr>
          <w:sz w:val="24"/>
          <w:szCs w:val="24"/>
          <w:lang w:val="bg-BG"/>
        </w:rPr>
        <w:t xml:space="preserve"> </w:t>
      </w:r>
      <w:r w:rsidR="00406D1C" w:rsidRPr="00A57DED">
        <w:rPr>
          <w:sz w:val="24"/>
          <w:szCs w:val="24"/>
          <w:lang w:val="bg-BG"/>
        </w:rPr>
        <w:t xml:space="preserve">Симеоновград </w:t>
      </w:r>
      <w:r w:rsidR="00406D1C" w:rsidRPr="00406D1C">
        <w:rPr>
          <w:sz w:val="24"/>
          <w:szCs w:val="24"/>
          <w:u w:val="single"/>
          <w:lang w:val="bg-BG"/>
        </w:rPr>
        <w:t>относно</w:t>
      </w:r>
      <w:r w:rsidR="00406D1C" w:rsidRPr="00406D1C">
        <w:rPr>
          <w:sz w:val="24"/>
          <w:szCs w:val="24"/>
          <w:lang w:val="bg-BG"/>
        </w:rPr>
        <w:t>: Приемане бюджет на общината за 202</w:t>
      </w:r>
      <w:r w:rsidR="00406D1C" w:rsidRPr="00406D1C">
        <w:rPr>
          <w:sz w:val="24"/>
          <w:szCs w:val="24"/>
          <w:lang w:val="en-US"/>
        </w:rPr>
        <w:t>5</w:t>
      </w:r>
      <w:r w:rsidR="00406D1C" w:rsidRPr="00406D1C">
        <w:rPr>
          <w:sz w:val="24"/>
          <w:szCs w:val="24"/>
          <w:lang w:val="bg-BG"/>
        </w:rPr>
        <w:t xml:space="preserve"> година</w:t>
      </w:r>
      <w:r w:rsidR="00406D1C">
        <w:rPr>
          <w:b/>
          <w:sz w:val="24"/>
          <w:szCs w:val="24"/>
          <w:lang w:val="bg-BG"/>
        </w:rPr>
        <w:t xml:space="preserve">. </w:t>
      </w:r>
      <w:r>
        <w:rPr>
          <w:b/>
          <w:bCs/>
          <w:sz w:val="24"/>
          <w:lang w:val="bg-BG"/>
        </w:rPr>
        <w:t xml:space="preserve"> </w:t>
      </w:r>
      <w:r w:rsidR="00565A3A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22778F9" w14:textId="77777777" w:rsidR="00E326AD" w:rsidRPr="004A0915" w:rsidRDefault="00E326AD" w:rsidP="007D7A4A">
      <w:pPr>
        <w:jc w:val="both"/>
        <w:rPr>
          <w:bCs/>
          <w:sz w:val="24"/>
          <w:szCs w:val="24"/>
          <w:lang w:val="bg-BG"/>
        </w:rPr>
      </w:pPr>
    </w:p>
    <w:p w14:paraId="21078F99" w14:textId="4A458A70" w:rsidR="00425E54" w:rsidRPr="004A0915" w:rsidRDefault="00E326AD" w:rsidP="007D7A4A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="00655531" w:rsidRPr="004A0915">
        <w:rPr>
          <w:sz w:val="24"/>
          <w:szCs w:val="24"/>
          <w:lang w:val="bg-BG"/>
        </w:rPr>
        <w:t xml:space="preserve">         </w:t>
      </w:r>
      <w:r w:rsidR="00425E54" w:rsidRPr="004A0915">
        <w:rPr>
          <w:sz w:val="24"/>
          <w:szCs w:val="24"/>
          <w:lang w:val="bg-BG"/>
        </w:rPr>
        <w:t>1</w:t>
      </w:r>
      <w:r w:rsidR="00456EF2" w:rsidRPr="004A0915">
        <w:rPr>
          <w:sz w:val="24"/>
          <w:szCs w:val="24"/>
          <w:lang w:val="bg-BG"/>
        </w:rPr>
        <w:t>3</w:t>
      </w:r>
      <w:r w:rsidR="00747150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0035F" w:rsidRPr="004A0915">
        <w:rPr>
          <w:sz w:val="24"/>
          <w:szCs w:val="24"/>
          <w:lang w:val="en-US"/>
        </w:rPr>
        <w:t>0</w:t>
      </w:r>
      <w:r w:rsidR="00425E54" w:rsidRPr="004A0915">
        <w:rPr>
          <w:sz w:val="24"/>
          <w:szCs w:val="24"/>
          <w:lang w:val="bg-BG"/>
        </w:rPr>
        <w:t>”възд.се”</w:t>
      </w:r>
      <w:r w:rsidR="00A93DDD" w:rsidRPr="004A0915">
        <w:rPr>
          <w:sz w:val="24"/>
          <w:szCs w:val="24"/>
          <w:lang w:val="bg-BG"/>
        </w:rPr>
        <w:t xml:space="preserve">, </w:t>
      </w:r>
    </w:p>
    <w:p w14:paraId="5B76F9CC" w14:textId="789A3EA4" w:rsidR="00A11E32" w:rsidRPr="004A0915" w:rsidRDefault="003363A5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</w:t>
      </w:r>
      <w:r w:rsidR="00425E54" w:rsidRPr="004A0915">
        <w:rPr>
          <w:sz w:val="24"/>
          <w:szCs w:val="24"/>
          <w:lang w:val="bg-BG"/>
        </w:rPr>
        <w:t>ОбС с 1</w:t>
      </w:r>
      <w:r w:rsidR="00456EF2" w:rsidRPr="004A0915">
        <w:rPr>
          <w:sz w:val="24"/>
          <w:szCs w:val="24"/>
          <w:lang w:val="bg-BG"/>
        </w:rPr>
        <w:t>3</w:t>
      </w:r>
      <w:r w:rsidR="00EA1C7C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0035F" w:rsidRPr="004A0915">
        <w:rPr>
          <w:sz w:val="24"/>
          <w:szCs w:val="24"/>
          <w:lang w:val="en-US"/>
        </w:rPr>
        <w:t>0</w:t>
      </w:r>
      <w:r w:rsidR="00425E54" w:rsidRPr="004A0915">
        <w:rPr>
          <w:sz w:val="24"/>
          <w:szCs w:val="24"/>
          <w:lang w:val="bg-BG"/>
        </w:rPr>
        <w:t>”възд.се”</w:t>
      </w:r>
      <w:r w:rsidR="00C45EF9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>прие</w:t>
      </w:r>
      <w:r w:rsidR="006B198F" w:rsidRPr="004A0915">
        <w:rPr>
          <w:sz w:val="24"/>
          <w:szCs w:val="24"/>
          <w:lang w:val="bg-BG"/>
        </w:rPr>
        <w:t xml:space="preserve"> </w:t>
      </w:r>
    </w:p>
    <w:p w14:paraId="743C721F" w14:textId="77777777" w:rsidR="00E225B5" w:rsidRPr="004A0915" w:rsidRDefault="00E225B5" w:rsidP="007D7A4A">
      <w:pPr>
        <w:jc w:val="both"/>
        <w:rPr>
          <w:sz w:val="24"/>
          <w:szCs w:val="24"/>
          <w:lang w:val="bg-BG"/>
        </w:rPr>
      </w:pPr>
    </w:p>
    <w:p w14:paraId="2B61D43B" w14:textId="6228C5F1" w:rsidR="00F92DEB" w:rsidRPr="004A0915" w:rsidRDefault="00F92DEB" w:rsidP="007D7A4A">
      <w:pPr>
        <w:jc w:val="both"/>
        <w:rPr>
          <w:sz w:val="24"/>
          <w:szCs w:val="24"/>
          <w:lang w:val="en-US"/>
        </w:rPr>
      </w:pPr>
    </w:p>
    <w:bookmarkEnd w:id="3"/>
    <w:p w14:paraId="700B0E65" w14:textId="77777777" w:rsidR="00971238" w:rsidRPr="007C2C90" w:rsidRDefault="007C3830" w:rsidP="00971238">
      <w:pPr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  <w:bookmarkEnd w:id="2"/>
    </w:p>
    <w:p w14:paraId="73342389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en-US"/>
        </w:rPr>
        <w:t>41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32443FDF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</w:p>
    <w:p w14:paraId="7F5326A6" w14:textId="77777777" w:rsidR="00971238" w:rsidRDefault="00971238" w:rsidP="00971238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№1</w:t>
      </w:r>
      <w:r>
        <w:rPr>
          <w:b/>
          <w:sz w:val="24"/>
          <w:szCs w:val="24"/>
          <w:lang w:val="en-US"/>
        </w:rPr>
        <w:t>8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33FEA9F0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</w:p>
    <w:p w14:paraId="4BCA2AF0" w14:textId="77777777" w:rsidR="00971238" w:rsidRPr="003229E7" w:rsidRDefault="00971238" w:rsidP="00971238">
      <w:pPr>
        <w:jc w:val="center"/>
        <w:rPr>
          <w:b/>
          <w:sz w:val="24"/>
          <w:szCs w:val="24"/>
          <w:lang w:val="bg-BG"/>
        </w:rPr>
      </w:pPr>
      <w:r w:rsidRPr="00103523">
        <w:rPr>
          <w:sz w:val="24"/>
          <w:szCs w:val="24"/>
          <w:lang w:val="bg-BG"/>
        </w:rPr>
        <w:t xml:space="preserve">        </w:t>
      </w:r>
      <w:r>
        <w:rPr>
          <w:b/>
          <w:sz w:val="24"/>
          <w:szCs w:val="24"/>
          <w:lang w:val="bg-BG"/>
        </w:rPr>
        <w:t>Н</w:t>
      </w:r>
      <w:r w:rsidRPr="003229E7">
        <w:rPr>
          <w:b/>
          <w:sz w:val="24"/>
          <w:szCs w:val="24"/>
          <w:lang w:val="bg-BG"/>
        </w:rPr>
        <w:t>а основание чл.52 ал.1 и чл.21 ал.1 т.6 и във връзка с чл.27 ал.4 и ал.5 от ЗМСМА,  чл.94 ал.2 и ал.3 и чл.39 от ЗПФ, ,  Общински съвет</w:t>
      </w:r>
      <w:r>
        <w:rPr>
          <w:b/>
          <w:sz w:val="24"/>
          <w:szCs w:val="24"/>
          <w:lang w:val="bg-BG"/>
        </w:rPr>
        <w:t xml:space="preserve"> Симеоновград</w:t>
      </w:r>
      <w:r w:rsidRPr="003229E7">
        <w:rPr>
          <w:b/>
          <w:sz w:val="24"/>
          <w:szCs w:val="24"/>
          <w:lang w:val="bg-BG"/>
        </w:rPr>
        <w:t>:</w:t>
      </w:r>
    </w:p>
    <w:p w14:paraId="25DE0F5B" w14:textId="77777777" w:rsidR="00971238" w:rsidRPr="003229E7" w:rsidRDefault="00971238" w:rsidP="00971238">
      <w:pPr>
        <w:jc w:val="both"/>
        <w:rPr>
          <w:sz w:val="24"/>
          <w:szCs w:val="24"/>
          <w:lang w:val="bg-BG"/>
        </w:rPr>
      </w:pPr>
    </w:p>
    <w:p w14:paraId="52FFEB8D" w14:textId="77777777" w:rsidR="00971238" w:rsidRPr="003229E7" w:rsidRDefault="00971238" w:rsidP="00971238">
      <w:pPr>
        <w:jc w:val="center"/>
        <w:rPr>
          <w:b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>Р Е Ш  И :</w:t>
      </w:r>
    </w:p>
    <w:p w14:paraId="3EFC63BA" w14:textId="77777777" w:rsidR="00971238" w:rsidRPr="003229E7" w:rsidRDefault="00971238" w:rsidP="00971238">
      <w:pPr>
        <w:tabs>
          <w:tab w:val="left" w:pos="7845"/>
        </w:tabs>
        <w:jc w:val="both"/>
        <w:rPr>
          <w:b/>
          <w:color w:val="FF0000"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</w:t>
      </w:r>
    </w:p>
    <w:p w14:paraId="738AB8CC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      </w:t>
      </w:r>
      <w:r w:rsidRPr="003229E7">
        <w:rPr>
          <w:b/>
          <w:sz w:val="24"/>
          <w:szCs w:val="24"/>
          <w:lang w:val="bg-BG"/>
        </w:rPr>
        <w:t xml:space="preserve"> 1</w:t>
      </w:r>
      <w:r w:rsidRPr="003229E7">
        <w:rPr>
          <w:b/>
          <w:i/>
          <w:sz w:val="24"/>
          <w:szCs w:val="24"/>
          <w:lang w:val="bg-BG"/>
        </w:rPr>
        <w:t xml:space="preserve">.Приема бюджет на Община Симеоновград по приходната и разходна част за 2025  година в размер на </w:t>
      </w:r>
      <w:r w:rsidRPr="003229E7">
        <w:rPr>
          <w:b/>
          <w:i/>
          <w:sz w:val="24"/>
          <w:szCs w:val="24"/>
          <w:lang w:val="ru-RU"/>
        </w:rPr>
        <w:t>16 725 375 лв.</w:t>
      </w:r>
      <w:r w:rsidRPr="003229E7">
        <w:rPr>
          <w:b/>
          <w:i/>
          <w:sz w:val="24"/>
          <w:szCs w:val="24"/>
          <w:lang w:val="bg-BG"/>
        </w:rPr>
        <w:t xml:space="preserve"> , както следва: Приложение № 1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2250"/>
        <w:gridCol w:w="1440"/>
      </w:tblGrid>
      <w:tr w:rsidR="00971238" w:rsidRPr="003229E7" w14:paraId="1E13A088" w14:textId="77777777" w:rsidTr="003E0F17">
        <w:tc>
          <w:tcPr>
            <w:tcW w:w="5130" w:type="dxa"/>
          </w:tcPr>
          <w:p w14:paraId="2BE06F55" w14:textId="77777777" w:rsidR="00971238" w:rsidRPr="003229E7" w:rsidRDefault="00971238" w:rsidP="003E0F17">
            <w:pPr>
              <w:tabs>
                <w:tab w:val="left" w:pos="3282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Наименование на раздела</w:t>
            </w:r>
            <w:r w:rsidRPr="003229E7">
              <w:rPr>
                <w:b/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5C1BE838" w14:textId="77777777" w:rsidR="00971238" w:rsidRPr="003229E7" w:rsidRDefault="00971238" w:rsidP="003E0F17">
            <w:pPr>
              <w:rPr>
                <w:b/>
                <w:i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А.ПО ПРИХОДА</w:t>
            </w:r>
          </w:p>
        </w:tc>
        <w:tc>
          <w:tcPr>
            <w:tcW w:w="1440" w:type="dxa"/>
          </w:tcPr>
          <w:p w14:paraId="35A88C1A" w14:textId="77777777" w:rsidR="00971238" w:rsidRPr="003229E7" w:rsidRDefault="00971238" w:rsidP="003E0F17">
            <w:pPr>
              <w:jc w:val="right"/>
              <w:rPr>
                <w:b/>
                <w:i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ru-RU"/>
              </w:rPr>
              <w:t>16 725 375</w:t>
            </w:r>
          </w:p>
        </w:tc>
      </w:tr>
      <w:tr w:rsidR="00971238" w:rsidRPr="003229E7" w14:paraId="476E37FF" w14:textId="77777777" w:rsidTr="003E0F17">
        <w:tc>
          <w:tcPr>
            <w:tcW w:w="5130" w:type="dxa"/>
          </w:tcPr>
          <w:p w14:paraId="72024823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І.Приходи за делегирани държавни дейности</w:t>
            </w:r>
          </w:p>
        </w:tc>
        <w:tc>
          <w:tcPr>
            <w:tcW w:w="2250" w:type="dxa"/>
          </w:tcPr>
          <w:p w14:paraId="5C965289" w14:textId="77777777" w:rsidR="00971238" w:rsidRPr="003229E7" w:rsidRDefault="00971238" w:rsidP="003E0F17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DE93A4C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10 830 259</w:t>
            </w:r>
          </w:p>
        </w:tc>
      </w:tr>
      <w:tr w:rsidR="00971238" w:rsidRPr="003229E7" w14:paraId="28931E17" w14:textId="77777777" w:rsidTr="003E0F17">
        <w:tc>
          <w:tcPr>
            <w:tcW w:w="5130" w:type="dxa"/>
          </w:tcPr>
          <w:p w14:paraId="6A6708ED" w14:textId="77777777" w:rsidR="00971238" w:rsidRPr="003229E7" w:rsidRDefault="00971238" w:rsidP="003E0F17">
            <w:pPr>
              <w:tabs>
                <w:tab w:val="left" w:pos="3378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1.Обща допълваща субсидия</w:t>
            </w:r>
            <w:r w:rsidRPr="003229E7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2250" w:type="dxa"/>
          </w:tcPr>
          <w:p w14:paraId="0DCE5D65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0E19161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ru-RU"/>
              </w:rPr>
              <w:t>9 968 647</w:t>
            </w:r>
          </w:p>
        </w:tc>
      </w:tr>
      <w:tr w:rsidR="00971238" w:rsidRPr="003229E7" w14:paraId="2FD9CD08" w14:textId="77777777" w:rsidTr="003E0F17">
        <w:tc>
          <w:tcPr>
            <w:tcW w:w="5130" w:type="dxa"/>
          </w:tcPr>
          <w:p w14:paraId="2EF628C1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2.Преходен остатък от 2024</w:t>
            </w:r>
          </w:p>
        </w:tc>
        <w:tc>
          <w:tcPr>
            <w:tcW w:w="2250" w:type="dxa"/>
          </w:tcPr>
          <w:p w14:paraId="34864A22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ED6C1E9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863 566</w:t>
            </w:r>
          </w:p>
        </w:tc>
      </w:tr>
      <w:tr w:rsidR="00971238" w:rsidRPr="003229E7" w14:paraId="56E89D32" w14:textId="77777777" w:rsidTr="003E0F17">
        <w:tc>
          <w:tcPr>
            <w:tcW w:w="5130" w:type="dxa"/>
          </w:tcPr>
          <w:p w14:paraId="519B6706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3.Преходен остатък по ОПРЧР § 88</w:t>
            </w:r>
          </w:p>
        </w:tc>
        <w:tc>
          <w:tcPr>
            <w:tcW w:w="2250" w:type="dxa"/>
          </w:tcPr>
          <w:p w14:paraId="51CC3715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269FBAB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-18 380</w:t>
            </w:r>
          </w:p>
        </w:tc>
      </w:tr>
      <w:tr w:rsidR="00971238" w:rsidRPr="003229E7" w14:paraId="495D249A" w14:textId="77777777" w:rsidTr="003E0F17">
        <w:tc>
          <w:tcPr>
            <w:tcW w:w="5130" w:type="dxa"/>
          </w:tcPr>
          <w:p w14:paraId="34E36B5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4.Възстановен ВБЗ от СЕС</w:t>
            </w:r>
          </w:p>
        </w:tc>
        <w:tc>
          <w:tcPr>
            <w:tcW w:w="2250" w:type="dxa"/>
          </w:tcPr>
          <w:p w14:paraId="1399E331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1AD8893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25 568</w:t>
            </w:r>
          </w:p>
        </w:tc>
      </w:tr>
      <w:tr w:rsidR="00971238" w:rsidRPr="003229E7" w14:paraId="7B79A8DF" w14:textId="77777777" w:rsidTr="003E0F17">
        <w:tc>
          <w:tcPr>
            <w:tcW w:w="5130" w:type="dxa"/>
          </w:tcPr>
          <w:p w14:paraId="1552007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5.Чужди средства по §93-10</w:t>
            </w:r>
          </w:p>
        </w:tc>
        <w:tc>
          <w:tcPr>
            <w:tcW w:w="2250" w:type="dxa"/>
          </w:tcPr>
          <w:p w14:paraId="05E79006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F8CE6A9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-9 142</w:t>
            </w:r>
          </w:p>
        </w:tc>
      </w:tr>
      <w:tr w:rsidR="00971238" w:rsidRPr="003229E7" w14:paraId="24E39B2C" w14:textId="77777777" w:rsidTr="003E0F17">
        <w:tc>
          <w:tcPr>
            <w:tcW w:w="5130" w:type="dxa"/>
          </w:tcPr>
          <w:p w14:paraId="05507E28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ІІ.Приходи за местни дейности</w:t>
            </w:r>
          </w:p>
        </w:tc>
        <w:tc>
          <w:tcPr>
            <w:tcW w:w="2250" w:type="dxa"/>
          </w:tcPr>
          <w:p w14:paraId="7C0483D8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442E1F7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5 895 116</w:t>
            </w:r>
          </w:p>
        </w:tc>
      </w:tr>
      <w:tr w:rsidR="00971238" w:rsidRPr="003229E7" w14:paraId="519CF8D8" w14:textId="77777777" w:rsidTr="003E0F17">
        <w:tc>
          <w:tcPr>
            <w:tcW w:w="5130" w:type="dxa"/>
          </w:tcPr>
          <w:p w14:paraId="4AC4A3AD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lastRenderedPageBreak/>
              <w:t>1.Имуществени  данъци</w:t>
            </w:r>
          </w:p>
        </w:tc>
        <w:tc>
          <w:tcPr>
            <w:tcW w:w="2250" w:type="dxa"/>
          </w:tcPr>
          <w:p w14:paraId="74C802A1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819D213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620 000</w:t>
            </w:r>
          </w:p>
        </w:tc>
      </w:tr>
      <w:tr w:rsidR="00971238" w:rsidRPr="003229E7" w14:paraId="594358A0" w14:textId="77777777" w:rsidTr="003E0F17">
        <w:tc>
          <w:tcPr>
            <w:tcW w:w="5130" w:type="dxa"/>
          </w:tcPr>
          <w:p w14:paraId="0E035D6C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2.Неданъчни приходи</w:t>
            </w:r>
          </w:p>
        </w:tc>
        <w:tc>
          <w:tcPr>
            <w:tcW w:w="2250" w:type="dxa"/>
          </w:tcPr>
          <w:p w14:paraId="3223C1BD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0CC50C5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1 958 210</w:t>
            </w:r>
          </w:p>
        </w:tc>
      </w:tr>
      <w:tr w:rsidR="00971238" w:rsidRPr="003229E7" w14:paraId="24355A6E" w14:textId="77777777" w:rsidTr="003E0F17">
        <w:tc>
          <w:tcPr>
            <w:tcW w:w="5130" w:type="dxa"/>
          </w:tcPr>
          <w:p w14:paraId="07ABE1C6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3.Обща изравнителна субсидия</w:t>
            </w:r>
          </w:p>
        </w:tc>
        <w:tc>
          <w:tcPr>
            <w:tcW w:w="2250" w:type="dxa"/>
          </w:tcPr>
          <w:p w14:paraId="68010EC4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BA06AFE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1 453 300</w:t>
            </w:r>
          </w:p>
        </w:tc>
      </w:tr>
      <w:tr w:rsidR="00971238" w:rsidRPr="003229E7" w14:paraId="5C4AB24A" w14:textId="77777777" w:rsidTr="003E0F17">
        <w:tc>
          <w:tcPr>
            <w:tcW w:w="5130" w:type="dxa"/>
          </w:tcPr>
          <w:p w14:paraId="2DDB04BB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4.Целева субсидия за КВ</w:t>
            </w:r>
          </w:p>
        </w:tc>
        <w:tc>
          <w:tcPr>
            <w:tcW w:w="2250" w:type="dxa"/>
          </w:tcPr>
          <w:p w14:paraId="46513A72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53C1051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728 000</w:t>
            </w:r>
          </w:p>
        </w:tc>
      </w:tr>
      <w:tr w:rsidR="00971238" w:rsidRPr="003229E7" w14:paraId="6A4D625F" w14:textId="77777777" w:rsidTr="003E0F17">
        <w:tc>
          <w:tcPr>
            <w:tcW w:w="5130" w:type="dxa"/>
          </w:tcPr>
          <w:p w14:paraId="38A6A9EF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5.Зимно поддържане на общински пътища</w:t>
            </w:r>
          </w:p>
        </w:tc>
        <w:tc>
          <w:tcPr>
            <w:tcW w:w="2250" w:type="dxa"/>
          </w:tcPr>
          <w:p w14:paraId="6CD202A0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FBB94E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37 200</w:t>
            </w:r>
          </w:p>
        </w:tc>
      </w:tr>
      <w:tr w:rsidR="00971238" w:rsidRPr="003229E7" w14:paraId="6C4814F8" w14:textId="77777777" w:rsidTr="003E0F17">
        <w:tc>
          <w:tcPr>
            <w:tcW w:w="5130" w:type="dxa"/>
          </w:tcPr>
          <w:p w14:paraId="35C3D6A4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6.Други целеви разходи за местни дейности</w:t>
            </w:r>
          </w:p>
        </w:tc>
        <w:tc>
          <w:tcPr>
            <w:tcW w:w="2250" w:type="dxa"/>
          </w:tcPr>
          <w:p w14:paraId="350E1C48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95FD3AA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63 100</w:t>
            </w:r>
          </w:p>
        </w:tc>
      </w:tr>
      <w:tr w:rsidR="00971238" w:rsidRPr="003229E7" w14:paraId="03465098" w14:textId="77777777" w:rsidTr="003E0F17">
        <w:tc>
          <w:tcPr>
            <w:tcW w:w="5130" w:type="dxa"/>
          </w:tcPr>
          <w:p w14:paraId="245963CF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7.Заеми от други банки /нето</w:t>
            </w:r>
          </w:p>
        </w:tc>
        <w:tc>
          <w:tcPr>
            <w:tcW w:w="2250" w:type="dxa"/>
          </w:tcPr>
          <w:p w14:paraId="1456BD7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EAF39B9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 xml:space="preserve">-182 952  </w:t>
            </w:r>
          </w:p>
        </w:tc>
      </w:tr>
      <w:tr w:rsidR="00971238" w:rsidRPr="003229E7" w14:paraId="324454DC" w14:textId="77777777" w:rsidTr="003E0F17">
        <w:tc>
          <w:tcPr>
            <w:tcW w:w="5130" w:type="dxa"/>
          </w:tcPr>
          <w:p w14:paraId="3B8E774A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8.Трансфери между бюджети</w:t>
            </w:r>
          </w:p>
        </w:tc>
        <w:tc>
          <w:tcPr>
            <w:tcW w:w="2250" w:type="dxa"/>
          </w:tcPr>
          <w:p w14:paraId="638321D5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8B5D1F4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-186 547</w:t>
            </w:r>
          </w:p>
        </w:tc>
      </w:tr>
      <w:tr w:rsidR="00971238" w:rsidRPr="003229E7" w14:paraId="7634DC33" w14:textId="77777777" w:rsidTr="003E0F17">
        <w:tc>
          <w:tcPr>
            <w:tcW w:w="5130" w:type="dxa"/>
          </w:tcPr>
          <w:p w14:paraId="02783FE3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9.Предоставени трансфери към СЕС</w:t>
            </w:r>
          </w:p>
        </w:tc>
        <w:tc>
          <w:tcPr>
            <w:tcW w:w="2250" w:type="dxa"/>
          </w:tcPr>
          <w:p w14:paraId="5A379146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0CD11E9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- 337 822</w:t>
            </w:r>
          </w:p>
        </w:tc>
      </w:tr>
      <w:tr w:rsidR="00971238" w:rsidRPr="003229E7" w14:paraId="7E544011" w14:textId="77777777" w:rsidTr="003E0F17">
        <w:tc>
          <w:tcPr>
            <w:tcW w:w="5130" w:type="dxa"/>
          </w:tcPr>
          <w:p w14:paraId="64F09872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10.Възстановен ВБЗ от СЕС</w:t>
            </w:r>
          </w:p>
        </w:tc>
        <w:tc>
          <w:tcPr>
            <w:tcW w:w="2250" w:type="dxa"/>
          </w:tcPr>
          <w:p w14:paraId="7D153A6E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26F992E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 xml:space="preserve">118 284  </w:t>
            </w:r>
          </w:p>
        </w:tc>
      </w:tr>
      <w:tr w:rsidR="00971238" w:rsidRPr="003229E7" w14:paraId="421C631E" w14:textId="77777777" w:rsidTr="003E0F17">
        <w:tc>
          <w:tcPr>
            <w:tcW w:w="5130" w:type="dxa"/>
          </w:tcPr>
          <w:p w14:paraId="012ABB86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11.Преходен остатък от 20</w:t>
            </w:r>
            <w:r w:rsidRPr="003229E7">
              <w:rPr>
                <w:sz w:val="24"/>
                <w:szCs w:val="24"/>
                <w:lang w:val="ru-RU"/>
              </w:rPr>
              <w:t>24</w:t>
            </w:r>
            <w:r w:rsidRPr="003229E7">
              <w:rPr>
                <w:sz w:val="24"/>
                <w:szCs w:val="24"/>
                <w:lang w:val="bg-BG"/>
              </w:rPr>
              <w:t xml:space="preserve"> г</w:t>
            </w:r>
          </w:p>
        </w:tc>
        <w:tc>
          <w:tcPr>
            <w:tcW w:w="2250" w:type="dxa"/>
          </w:tcPr>
          <w:p w14:paraId="5F68B428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ED45060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1 624 343</w:t>
            </w:r>
          </w:p>
        </w:tc>
      </w:tr>
      <w:tr w:rsidR="00971238" w:rsidRPr="003229E7" w14:paraId="54881C6E" w14:textId="77777777" w:rsidTr="003E0F17">
        <w:tc>
          <w:tcPr>
            <w:tcW w:w="5130" w:type="dxa"/>
          </w:tcPr>
          <w:p w14:paraId="5613537C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E7690DE" w14:textId="77777777" w:rsidR="00971238" w:rsidRPr="003229E7" w:rsidRDefault="00971238" w:rsidP="003E0F17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5A05FCD" w14:textId="77777777" w:rsidR="00971238" w:rsidRPr="003229E7" w:rsidRDefault="00971238" w:rsidP="003E0F17">
            <w:pPr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</w:tr>
      <w:tr w:rsidR="00971238" w:rsidRPr="003229E7" w14:paraId="2BB0D111" w14:textId="77777777" w:rsidTr="003E0F17">
        <w:tc>
          <w:tcPr>
            <w:tcW w:w="5130" w:type="dxa"/>
          </w:tcPr>
          <w:p w14:paraId="04B78374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F3AA44D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Б.ПО  РАЗХОДА</w:t>
            </w:r>
          </w:p>
        </w:tc>
        <w:tc>
          <w:tcPr>
            <w:tcW w:w="1440" w:type="dxa"/>
          </w:tcPr>
          <w:p w14:paraId="57BDE96D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ru-RU"/>
              </w:rPr>
              <w:t>16 725 375</w:t>
            </w:r>
          </w:p>
        </w:tc>
      </w:tr>
      <w:tr w:rsidR="00971238" w:rsidRPr="003229E7" w14:paraId="0CE4F29C" w14:textId="77777777" w:rsidTr="003E0F17">
        <w:tc>
          <w:tcPr>
            <w:tcW w:w="5130" w:type="dxa"/>
          </w:tcPr>
          <w:p w14:paraId="3951442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І.Разходи за  делегирани държавни дейности</w:t>
            </w:r>
          </w:p>
        </w:tc>
        <w:tc>
          <w:tcPr>
            <w:tcW w:w="2250" w:type="dxa"/>
          </w:tcPr>
          <w:p w14:paraId="7DB16BBA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A7EC8AA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10 830 259</w:t>
            </w:r>
          </w:p>
        </w:tc>
      </w:tr>
      <w:tr w:rsidR="00971238" w:rsidRPr="003229E7" w14:paraId="44BB5154" w14:textId="77777777" w:rsidTr="003E0F17">
        <w:tc>
          <w:tcPr>
            <w:tcW w:w="5130" w:type="dxa"/>
          </w:tcPr>
          <w:p w14:paraId="463BFDC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1.От държавни трансфери</w:t>
            </w:r>
          </w:p>
        </w:tc>
        <w:tc>
          <w:tcPr>
            <w:tcW w:w="2250" w:type="dxa"/>
          </w:tcPr>
          <w:p w14:paraId="06836A21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A8B1541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ru-RU"/>
              </w:rPr>
              <w:t>9 968 647</w:t>
            </w:r>
          </w:p>
        </w:tc>
      </w:tr>
      <w:tr w:rsidR="00971238" w:rsidRPr="003229E7" w14:paraId="5547B02F" w14:textId="77777777" w:rsidTr="003E0F17">
        <w:tc>
          <w:tcPr>
            <w:tcW w:w="5130" w:type="dxa"/>
          </w:tcPr>
          <w:p w14:paraId="612BE0F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2.От преходен остатък от 2024 г.</w:t>
            </w:r>
          </w:p>
        </w:tc>
        <w:tc>
          <w:tcPr>
            <w:tcW w:w="2250" w:type="dxa"/>
          </w:tcPr>
          <w:p w14:paraId="6B61B785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1ECA6314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863 566</w:t>
            </w:r>
          </w:p>
        </w:tc>
      </w:tr>
      <w:tr w:rsidR="00971238" w:rsidRPr="003229E7" w14:paraId="35E9AE8D" w14:textId="77777777" w:rsidTr="003E0F17">
        <w:tc>
          <w:tcPr>
            <w:tcW w:w="5130" w:type="dxa"/>
          </w:tcPr>
          <w:p w14:paraId="3A3EE49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3.От преходен остатък по ОПРЧР §88</w:t>
            </w:r>
          </w:p>
        </w:tc>
        <w:tc>
          <w:tcPr>
            <w:tcW w:w="2250" w:type="dxa"/>
          </w:tcPr>
          <w:p w14:paraId="19D3ABA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86CEDBF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-18 380</w:t>
            </w:r>
          </w:p>
        </w:tc>
      </w:tr>
      <w:tr w:rsidR="00971238" w:rsidRPr="003229E7" w14:paraId="3B980788" w14:textId="77777777" w:rsidTr="003E0F17">
        <w:tc>
          <w:tcPr>
            <w:tcW w:w="5130" w:type="dxa"/>
          </w:tcPr>
          <w:p w14:paraId="60DA1BD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4.Възстановен ВБЗ</w:t>
            </w:r>
          </w:p>
        </w:tc>
        <w:tc>
          <w:tcPr>
            <w:tcW w:w="2250" w:type="dxa"/>
          </w:tcPr>
          <w:p w14:paraId="2A6B8916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A76D36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25 568</w:t>
            </w:r>
          </w:p>
        </w:tc>
      </w:tr>
      <w:tr w:rsidR="00971238" w:rsidRPr="003229E7" w14:paraId="41F24AAF" w14:textId="77777777" w:rsidTr="003E0F17">
        <w:tc>
          <w:tcPr>
            <w:tcW w:w="5130" w:type="dxa"/>
          </w:tcPr>
          <w:p w14:paraId="5265B76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5.Чужди средства по §93-10</w:t>
            </w:r>
          </w:p>
        </w:tc>
        <w:tc>
          <w:tcPr>
            <w:tcW w:w="2250" w:type="dxa"/>
          </w:tcPr>
          <w:p w14:paraId="233A0A2B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4A4D0FE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-9 142</w:t>
            </w:r>
          </w:p>
        </w:tc>
      </w:tr>
      <w:tr w:rsidR="00971238" w:rsidRPr="003229E7" w14:paraId="2CD722CD" w14:textId="77777777" w:rsidTr="003E0F17">
        <w:tc>
          <w:tcPr>
            <w:tcW w:w="5130" w:type="dxa"/>
          </w:tcPr>
          <w:p w14:paraId="0727EE13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21E501DB" w14:textId="77777777" w:rsidR="00971238" w:rsidRPr="003229E7" w:rsidRDefault="00971238" w:rsidP="003E0F17">
            <w:pPr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984F5D0" w14:textId="77777777" w:rsidR="00971238" w:rsidRPr="003229E7" w:rsidRDefault="00971238" w:rsidP="003E0F17">
            <w:pPr>
              <w:jc w:val="right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</w:tr>
      <w:tr w:rsidR="00971238" w:rsidRPr="003229E7" w14:paraId="37F2D2A3" w14:textId="77777777" w:rsidTr="003E0F17">
        <w:tc>
          <w:tcPr>
            <w:tcW w:w="5130" w:type="dxa"/>
          </w:tcPr>
          <w:p w14:paraId="545EDE13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  <w:r w:rsidRPr="003229E7">
              <w:rPr>
                <w:color w:val="FF0000"/>
                <w:sz w:val="24"/>
                <w:szCs w:val="24"/>
                <w:lang w:val="bg-BG"/>
              </w:rPr>
              <w:t xml:space="preserve">   </w:t>
            </w:r>
          </w:p>
        </w:tc>
        <w:tc>
          <w:tcPr>
            <w:tcW w:w="2250" w:type="dxa"/>
          </w:tcPr>
          <w:p w14:paraId="567A634E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В т.ч. по дейности</w:t>
            </w:r>
          </w:p>
        </w:tc>
        <w:tc>
          <w:tcPr>
            <w:tcW w:w="1440" w:type="dxa"/>
          </w:tcPr>
          <w:p w14:paraId="30409076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863 566</w:t>
            </w:r>
          </w:p>
        </w:tc>
      </w:tr>
      <w:tr w:rsidR="00971238" w:rsidRPr="003229E7" w14:paraId="5303E894" w14:textId="77777777" w:rsidTr="003E0F17">
        <w:tc>
          <w:tcPr>
            <w:tcW w:w="5130" w:type="dxa"/>
          </w:tcPr>
          <w:p w14:paraId="798793E6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141D2D7" w14:textId="77777777" w:rsidR="00971238" w:rsidRPr="003229E7" w:rsidRDefault="00971238" w:rsidP="003E0F17">
            <w:pPr>
              <w:tabs>
                <w:tab w:val="left" w:pos="960"/>
              </w:tabs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1/122</w:t>
            </w:r>
            <w:r w:rsidRPr="003229E7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1440" w:type="dxa"/>
          </w:tcPr>
          <w:p w14:paraId="35427EB6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78 407</w:t>
            </w:r>
          </w:p>
        </w:tc>
      </w:tr>
      <w:tr w:rsidR="00971238" w:rsidRPr="003229E7" w14:paraId="112610A3" w14:textId="77777777" w:rsidTr="003E0F17">
        <w:tc>
          <w:tcPr>
            <w:tcW w:w="5130" w:type="dxa"/>
          </w:tcPr>
          <w:p w14:paraId="57FE5526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315756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1/239</w:t>
            </w:r>
          </w:p>
        </w:tc>
        <w:tc>
          <w:tcPr>
            <w:tcW w:w="1440" w:type="dxa"/>
          </w:tcPr>
          <w:p w14:paraId="7946187B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25 980</w:t>
            </w:r>
          </w:p>
        </w:tc>
      </w:tr>
      <w:tr w:rsidR="00971238" w:rsidRPr="003229E7" w14:paraId="6603E6A6" w14:textId="77777777" w:rsidTr="003E0F17">
        <w:tc>
          <w:tcPr>
            <w:tcW w:w="5130" w:type="dxa"/>
          </w:tcPr>
          <w:p w14:paraId="7C58EAB1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7A30925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1/282</w:t>
            </w:r>
          </w:p>
        </w:tc>
        <w:tc>
          <w:tcPr>
            <w:tcW w:w="1440" w:type="dxa"/>
          </w:tcPr>
          <w:p w14:paraId="346A1DB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0</w:t>
            </w:r>
          </w:p>
        </w:tc>
      </w:tr>
      <w:tr w:rsidR="00971238" w:rsidRPr="003229E7" w14:paraId="5389DE42" w14:textId="77777777" w:rsidTr="003E0F17">
        <w:tc>
          <w:tcPr>
            <w:tcW w:w="5130" w:type="dxa"/>
          </w:tcPr>
          <w:p w14:paraId="3EB46C56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2AACE6A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1/322</w:t>
            </w:r>
          </w:p>
        </w:tc>
        <w:tc>
          <w:tcPr>
            <w:tcW w:w="1440" w:type="dxa"/>
          </w:tcPr>
          <w:p w14:paraId="46194C1D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 xml:space="preserve">       597 289</w:t>
            </w:r>
          </w:p>
        </w:tc>
      </w:tr>
      <w:tr w:rsidR="00971238" w:rsidRPr="003229E7" w14:paraId="3F13A52C" w14:textId="77777777" w:rsidTr="003E0F17">
        <w:tc>
          <w:tcPr>
            <w:tcW w:w="5130" w:type="dxa"/>
          </w:tcPr>
          <w:p w14:paraId="6B206F21" w14:textId="77777777" w:rsidR="00971238" w:rsidRPr="003229E7" w:rsidRDefault="00971238" w:rsidP="003E0F17">
            <w:pPr>
              <w:jc w:val="right"/>
              <w:rPr>
                <w:color w:val="FF0000"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В т.ч.</w:t>
            </w:r>
          </w:p>
        </w:tc>
        <w:tc>
          <w:tcPr>
            <w:tcW w:w="2250" w:type="dxa"/>
          </w:tcPr>
          <w:p w14:paraId="5654271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1/322/88-03</w:t>
            </w:r>
          </w:p>
        </w:tc>
        <w:tc>
          <w:tcPr>
            <w:tcW w:w="1440" w:type="dxa"/>
          </w:tcPr>
          <w:p w14:paraId="756BAE89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18 380</w:t>
            </w:r>
          </w:p>
        </w:tc>
      </w:tr>
      <w:tr w:rsidR="00971238" w:rsidRPr="003229E7" w14:paraId="1290DEAA" w14:textId="77777777" w:rsidTr="003E0F17">
        <w:tc>
          <w:tcPr>
            <w:tcW w:w="5130" w:type="dxa"/>
          </w:tcPr>
          <w:p w14:paraId="6FB455EF" w14:textId="77777777" w:rsidR="00971238" w:rsidRPr="003229E7" w:rsidRDefault="00971238" w:rsidP="003E0F17">
            <w:pPr>
              <w:jc w:val="right"/>
              <w:rPr>
                <w:color w:val="FF0000"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В т.ч.</w:t>
            </w:r>
          </w:p>
        </w:tc>
        <w:tc>
          <w:tcPr>
            <w:tcW w:w="2250" w:type="dxa"/>
          </w:tcPr>
          <w:p w14:paraId="7451A09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1/322/93-10</w:t>
            </w:r>
          </w:p>
        </w:tc>
        <w:tc>
          <w:tcPr>
            <w:tcW w:w="1440" w:type="dxa"/>
          </w:tcPr>
          <w:p w14:paraId="7A89C67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9 142</w:t>
            </w:r>
          </w:p>
        </w:tc>
      </w:tr>
      <w:tr w:rsidR="00971238" w:rsidRPr="003229E7" w14:paraId="0EECE454" w14:textId="77777777" w:rsidTr="003E0F17">
        <w:tc>
          <w:tcPr>
            <w:tcW w:w="5130" w:type="dxa"/>
          </w:tcPr>
          <w:p w14:paraId="5ABAE238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E855C9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1/431</w:t>
            </w:r>
          </w:p>
        </w:tc>
        <w:tc>
          <w:tcPr>
            <w:tcW w:w="1440" w:type="dxa"/>
          </w:tcPr>
          <w:p w14:paraId="6D3E6D1D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30 220</w:t>
            </w:r>
          </w:p>
        </w:tc>
      </w:tr>
      <w:tr w:rsidR="00971238" w:rsidRPr="003229E7" w14:paraId="50B21E06" w14:textId="77777777" w:rsidTr="003E0F17">
        <w:tc>
          <w:tcPr>
            <w:tcW w:w="5130" w:type="dxa"/>
          </w:tcPr>
          <w:p w14:paraId="3100287C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6E1DD8D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1/437</w:t>
            </w:r>
          </w:p>
        </w:tc>
        <w:tc>
          <w:tcPr>
            <w:tcW w:w="1440" w:type="dxa"/>
          </w:tcPr>
          <w:p w14:paraId="0A14880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4 064</w:t>
            </w:r>
          </w:p>
        </w:tc>
      </w:tr>
      <w:tr w:rsidR="00971238" w:rsidRPr="003229E7" w14:paraId="28676DD9" w14:textId="77777777" w:rsidTr="003E0F17">
        <w:tc>
          <w:tcPr>
            <w:tcW w:w="5130" w:type="dxa"/>
          </w:tcPr>
          <w:p w14:paraId="5C36A498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75541F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1/526</w:t>
            </w:r>
          </w:p>
        </w:tc>
        <w:tc>
          <w:tcPr>
            <w:tcW w:w="1440" w:type="dxa"/>
          </w:tcPr>
          <w:p w14:paraId="5CCFBBE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45 830</w:t>
            </w:r>
          </w:p>
        </w:tc>
      </w:tr>
      <w:tr w:rsidR="00971238" w:rsidRPr="003229E7" w14:paraId="04FD8148" w14:textId="77777777" w:rsidTr="003E0F17">
        <w:tc>
          <w:tcPr>
            <w:tcW w:w="5130" w:type="dxa"/>
          </w:tcPr>
          <w:p w14:paraId="22EDDFC5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1AAE5C6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1/532</w:t>
            </w:r>
          </w:p>
        </w:tc>
        <w:tc>
          <w:tcPr>
            <w:tcW w:w="1440" w:type="dxa"/>
          </w:tcPr>
          <w:p w14:paraId="2E1C0BCD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1 139</w:t>
            </w:r>
          </w:p>
        </w:tc>
      </w:tr>
      <w:tr w:rsidR="00971238" w:rsidRPr="003229E7" w14:paraId="005B180D" w14:textId="77777777" w:rsidTr="003E0F17">
        <w:tc>
          <w:tcPr>
            <w:tcW w:w="5130" w:type="dxa"/>
          </w:tcPr>
          <w:p w14:paraId="0C55576A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1073016" w14:textId="77777777" w:rsidR="00971238" w:rsidRPr="003229E7" w:rsidRDefault="00971238" w:rsidP="003E0F17">
            <w:pPr>
              <w:tabs>
                <w:tab w:val="left" w:pos="983"/>
              </w:tabs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1/550</w:t>
            </w:r>
            <w:r w:rsidRPr="003229E7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1440" w:type="dxa"/>
          </w:tcPr>
          <w:p w14:paraId="4BCC86C5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41 655</w:t>
            </w:r>
          </w:p>
        </w:tc>
      </w:tr>
      <w:tr w:rsidR="00971238" w:rsidRPr="003229E7" w14:paraId="5D6E762B" w14:textId="77777777" w:rsidTr="003E0F17">
        <w:tc>
          <w:tcPr>
            <w:tcW w:w="5130" w:type="dxa"/>
          </w:tcPr>
          <w:p w14:paraId="41B64E17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9DE980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1/561</w:t>
            </w:r>
          </w:p>
        </w:tc>
        <w:tc>
          <w:tcPr>
            <w:tcW w:w="1440" w:type="dxa"/>
          </w:tcPr>
          <w:p w14:paraId="3B7A49D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18 608</w:t>
            </w:r>
          </w:p>
        </w:tc>
      </w:tr>
      <w:tr w:rsidR="00971238" w:rsidRPr="003229E7" w14:paraId="0C027808" w14:textId="77777777" w:rsidTr="003E0F17">
        <w:tc>
          <w:tcPr>
            <w:tcW w:w="5130" w:type="dxa"/>
          </w:tcPr>
          <w:p w14:paraId="71B84601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562944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1/562</w:t>
            </w:r>
          </w:p>
        </w:tc>
        <w:tc>
          <w:tcPr>
            <w:tcW w:w="1440" w:type="dxa"/>
          </w:tcPr>
          <w:p w14:paraId="71DED0F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15 969</w:t>
            </w:r>
          </w:p>
        </w:tc>
      </w:tr>
      <w:tr w:rsidR="00971238" w:rsidRPr="003229E7" w14:paraId="292A3D1A" w14:textId="77777777" w:rsidTr="003E0F17">
        <w:tc>
          <w:tcPr>
            <w:tcW w:w="5130" w:type="dxa"/>
          </w:tcPr>
          <w:p w14:paraId="55C393A9" w14:textId="77777777" w:rsidR="00971238" w:rsidRPr="003229E7" w:rsidRDefault="00971238" w:rsidP="003E0F17">
            <w:pPr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4B04A28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1/713</w:t>
            </w:r>
          </w:p>
        </w:tc>
        <w:tc>
          <w:tcPr>
            <w:tcW w:w="1440" w:type="dxa"/>
          </w:tcPr>
          <w:p w14:paraId="0BDC9AC5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4 405</w:t>
            </w:r>
          </w:p>
        </w:tc>
      </w:tr>
      <w:tr w:rsidR="00971238" w:rsidRPr="003229E7" w14:paraId="5F5D9FAE" w14:textId="77777777" w:rsidTr="003E0F17">
        <w:tc>
          <w:tcPr>
            <w:tcW w:w="5130" w:type="dxa"/>
          </w:tcPr>
          <w:p w14:paraId="5476D78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ІІ.За местни дейности</w:t>
            </w:r>
          </w:p>
        </w:tc>
        <w:tc>
          <w:tcPr>
            <w:tcW w:w="2250" w:type="dxa"/>
          </w:tcPr>
          <w:p w14:paraId="6E36272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E892BAF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5 895 116</w:t>
            </w:r>
          </w:p>
        </w:tc>
      </w:tr>
      <w:tr w:rsidR="00971238" w:rsidRPr="003229E7" w14:paraId="13BDEDFC" w14:textId="77777777" w:rsidTr="003E0F17">
        <w:tc>
          <w:tcPr>
            <w:tcW w:w="5130" w:type="dxa"/>
          </w:tcPr>
          <w:p w14:paraId="25C3BE83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 xml:space="preserve">в т.ч. </w:t>
            </w:r>
          </w:p>
          <w:p w14:paraId="61707B6F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Дофинансиране на държавни дейности от местни приходи</w:t>
            </w:r>
          </w:p>
        </w:tc>
        <w:tc>
          <w:tcPr>
            <w:tcW w:w="2250" w:type="dxa"/>
          </w:tcPr>
          <w:p w14:paraId="333C34F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7C94AFD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</w:p>
          <w:p w14:paraId="704EA286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168 810</w:t>
            </w:r>
          </w:p>
        </w:tc>
      </w:tr>
      <w:tr w:rsidR="00971238" w:rsidRPr="003229E7" w14:paraId="5A893AB8" w14:textId="77777777" w:rsidTr="003E0F17">
        <w:tc>
          <w:tcPr>
            <w:tcW w:w="5130" w:type="dxa"/>
          </w:tcPr>
          <w:p w14:paraId="785FA766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1.От имуществени  данъци</w:t>
            </w:r>
          </w:p>
        </w:tc>
        <w:tc>
          <w:tcPr>
            <w:tcW w:w="2250" w:type="dxa"/>
          </w:tcPr>
          <w:p w14:paraId="08A5DF81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E7C1D9F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620 000</w:t>
            </w:r>
          </w:p>
        </w:tc>
      </w:tr>
      <w:tr w:rsidR="00971238" w:rsidRPr="003229E7" w14:paraId="3C201DB8" w14:textId="77777777" w:rsidTr="003E0F17">
        <w:tc>
          <w:tcPr>
            <w:tcW w:w="5130" w:type="dxa"/>
          </w:tcPr>
          <w:p w14:paraId="5D9E9C81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2.От неданъчни приходи</w:t>
            </w:r>
          </w:p>
        </w:tc>
        <w:tc>
          <w:tcPr>
            <w:tcW w:w="2250" w:type="dxa"/>
          </w:tcPr>
          <w:p w14:paraId="28E6DDC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BD6D7C3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1 958 210</w:t>
            </w:r>
          </w:p>
        </w:tc>
      </w:tr>
      <w:tr w:rsidR="00971238" w:rsidRPr="003229E7" w14:paraId="01E76A29" w14:textId="77777777" w:rsidTr="003E0F17">
        <w:tc>
          <w:tcPr>
            <w:tcW w:w="5130" w:type="dxa"/>
          </w:tcPr>
          <w:p w14:paraId="3720F96E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3.От обща изравнителна субсидия</w:t>
            </w:r>
          </w:p>
        </w:tc>
        <w:tc>
          <w:tcPr>
            <w:tcW w:w="2250" w:type="dxa"/>
          </w:tcPr>
          <w:p w14:paraId="070DC5C9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66954CF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1 453 300</w:t>
            </w:r>
          </w:p>
        </w:tc>
      </w:tr>
      <w:tr w:rsidR="00971238" w:rsidRPr="003229E7" w14:paraId="16779437" w14:textId="77777777" w:rsidTr="003E0F17">
        <w:tc>
          <w:tcPr>
            <w:tcW w:w="5130" w:type="dxa"/>
          </w:tcPr>
          <w:p w14:paraId="25E05C05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4.Целева субсидия за МД</w:t>
            </w:r>
          </w:p>
        </w:tc>
        <w:tc>
          <w:tcPr>
            <w:tcW w:w="2250" w:type="dxa"/>
          </w:tcPr>
          <w:p w14:paraId="2B36FD58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7A1D50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63 100</w:t>
            </w:r>
          </w:p>
        </w:tc>
      </w:tr>
      <w:tr w:rsidR="00971238" w:rsidRPr="003229E7" w14:paraId="610250FC" w14:textId="77777777" w:rsidTr="003E0F17">
        <w:tc>
          <w:tcPr>
            <w:tcW w:w="5130" w:type="dxa"/>
          </w:tcPr>
          <w:p w14:paraId="047DCDE3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5.За зимно поддръжане от РБ</w:t>
            </w:r>
          </w:p>
        </w:tc>
        <w:tc>
          <w:tcPr>
            <w:tcW w:w="2250" w:type="dxa"/>
          </w:tcPr>
          <w:p w14:paraId="69503103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44753F18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37 200</w:t>
            </w:r>
          </w:p>
        </w:tc>
      </w:tr>
      <w:tr w:rsidR="00971238" w:rsidRPr="003229E7" w14:paraId="10B55FF0" w14:textId="77777777" w:rsidTr="003E0F17">
        <w:tc>
          <w:tcPr>
            <w:tcW w:w="5130" w:type="dxa"/>
          </w:tcPr>
          <w:p w14:paraId="30E9C883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6.От целева субсидия за КВ от РБ</w:t>
            </w:r>
          </w:p>
        </w:tc>
        <w:tc>
          <w:tcPr>
            <w:tcW w:w="2250" w:type="dxa"/>
          </w:tcPr>
          <w:p w14:paraId="13BE11D3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7DBE8305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728 000</w:t>
            </w:r>
          </w:p>
        </w:tc>
      </w:tr>
      <w:tr w:rsidR="00971238" w:rsidRPr="003229E7" w14:paraId="30E01A19" w14:textId="77777777" w:rsidTr="003E0F17">
        <w:tc>
          <w:tcPr>
            <w:tcW w:w="5130" w:type="dxa"/>
          </w:tcPr>
          <w:p w14:paraId="192E3D40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7.Заеми от други банки /нето</w:t>
            </w:r>
          </w:p>
        </w:tc>
        <w:tc>
          <w:tcPr>
            <w:tcW w:w="2250" w:type="dxa"/>
          </w:tcPr>
          <w:p w14:paraId="1DF08988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FD8F29C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 xml:space="preserve">-182 952  </w:t>
            </w:r>
          </w:p>
        </w:tc>
      </w:tr>
      <w:tr w:rsidR="00971238" w:rsidRPr="003229E7" w14:paraId="368DE25C" w14:textId="77777777" w:rsidTr="003E0F17">
        <w:tc>
          <w:tcPr>
            <w:tcW w:w="5130" w:type="dxa"/>
          </w:tcPr>
          <w:p w14:paraId="2055F93E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8.Трансфери между бюджети</w:t>
            </w:r>
          </w:p>
        </w:tc>
        <w:tc>
          <w:tcPr>
            <w:tcW w:w="2250" w:type="dxa"/>
          </w:tcPr>
          <w:p w14:paraId="1D476FEE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589DBDF9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-186 547</w:t>
            </w:r>
          </w:p>
        </w:tc>
      </w:tr>
      <w:tr w:rsidR="00971238" w:rsidRPr="003229E7" w14:paraId="1DF03CA8" w14:textId="77777777" w:rsidTr="003E0F17">
        <w:tc>
          <w:tcPr>
            <w:tcW w:w="5130" w:type="dxa"/>
          </w:tcPr>
          <w:p w14:paraId="7C31A249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9.Предоставени трансфери към СЕС</w:t>
            </w:r>
          </w:p>
        </w:tc>
        <w:tc>
          <w:tcPr>
            <w:tcW w:w="2250" w:type="dxa"/>
          </w:tcPr>
          <w:p w14:paraId="172BB392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0294B4FF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- 337 822</w:t>
            </w:r>
          </w:p>
        </w:tc>
      </w:tr>
      <w:tr w:rsidR="00971238" w:rsidRPr="003229E7" w14:paraId="011EB6D6" w14:textId="77777777" w:rsidTr="003E0F17">
        <w:tc>
          <w:tcPr>
            <w:tcW w:w="5130" w:type="dxa"/>
          </w:tcPr>
          <w:p w14:paraId="2453BE58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10.Възстановен ВБЗ от СЕС</w:t>
            </w:r>
          </w:p>
        </w:tc>
        <w:tc>
          <w:tcPr>
            <w:tcW w:w="2250" w:type="dxa"/>
          </w:tcPr>
          <w:p w14:paraId="3BBA011F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69C9E337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 xml:space="preserve">118 284  </w:t>
            </w:r>
          </w:p>
        </w:tc>
      </w:tr>
      <w:tr w:rsidR="00971238" w:rsidRPr="003229E7" w14:paraId="1E37E160" w14:textId="77777777" w:rsidTr="003E0F17">
        <w:tc>
          <w:tcPr>
            <w:tcW w:w="5130" w:type="dxa"/>
          </w:tcPr>
          <w:p w14:paraId="1258DAE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9.Преходен остатък от 20</w:t>
            </w:r>
            <w:r w:rsidRPr="003229E7">
              <w:rPr>
                <w:sz w:val="24"/>
                <w:szCs w:val="24"/>
                <w:lang w:val="ru-RU"/>
              </w:rPr>
              <w:t>24</w:t>
            </w:r>
            <w:r w:rsidRPr="003229E7">
              <w:rPr>
                <w:sz w:val="24"/>
                <w:szCs w:val="24"/>
                <w:lang w:val="bg-BG"/>
              </w:rPr>
              <w:t xml:space="preserve"> г</w:t>
            </w:r>
          </w:p>
        </w:tc>
        <w:tc>
          <w:tcPr>
            <w:tcW w:w="2250" w:type="dxa"/>
          </w:tcPr>
          <w:p w14:paraId="75D29B5E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2B9F6D7B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1 624 343</w:t>
            </w:r>
          </w:p>
        </w:tc>
      </w:tr>
      <w:tr w:rsidR="00971238" w:rsidRPr="003229E7" w14:paraId="3E2EA85C" w14:textId="77777777" w:rsidTr="003E0F17">
        <w:tc>
          <w:tcPr>
            <w:tcW w:w="5130" w:type="dxa"/>
          </w:tcPr>
          <w:p w14:paraId="60CDE39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55A1B94D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40" w:type="dxa"/>
          </w:tcPr>
          <w:p w14:paraId="384EB2D0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971238" w:rsidRPr="003229E7" w14:paraId="0654DE1C" w14:textId="77777777" w:rsidTr="003E0F17">
        <w:tc>
          <w:tcPr>
            <w:tcW w:w="5130" w:type="dxa"/>
          </w:tcPr>
          <w:p w14:paraId="1EFDA04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2F96E0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В т.ч. по дейности</w:t>
            </w:r>
          </w:p>
        </w:tc>
        <w:tc>
          <w:tcPr>
            <w:tcW w:w="1440" w:type="dxa"/>
          </w:tcPr>
          <w:p w14:paraId="35FEAD8E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1 624 343</w:t>
            </w:r>
          </w:p>
        </w:tc>
      </w:tr>
      <w:tr w:rsidR="00971238" w:rsidRPr="003229E7" w14:paraId="639CD4F4" w14:textId="77777777" w:rsidTr="003E0F17">
        <w:tc>
          <w:tcPr>
            <w:tcW w:w="5130" w:type="dxa"/>
          </w:tcPr>
          <w:p w14:paraId="00D9812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333CC31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2/998/0098</w:t>
            </w:r>
          </w:p>
        </w:tc>
        <w:tc>
          <w:tcPr>
            <w:tcW w:w="1440" w:type="dxa"/>
          </w:tcPr>
          <w:p w14:paraId="3D14D785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1 585 882</w:t>
            </w:r>
          </w:p>
        </w:tc>
      </w:tr>
      <w:tr w:rsidR="00971238" w:rsidRPr="003229E7" w14:paraId="221945D5" w14:textId="77777777" w:rsidTr="003E0F17">
        <w:tc>
          <w:tcPr>
            <w:tcW w:w="5130" w:type="dxa"/>
          </w:tcPr>
          <w:p w14:paraId="12A28FA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16E9D1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2/606/10-20</w:t>
            </w:r>
          </w:p>
        </w:tc>
        <w:tc>
          <w:tcPr>
            <w:tcW w:w="1440" w:type="dxa"/>
          </w:tcPr>
          <w:p w14:paraId="0B8C5804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5 442</w:t>
            </w:r>
          </w:p>
        </w:tc>
      </w:tr>
      <w:tr w:rsidR="00971238" w:rsidRPr="003229E7" w14:paraId="103EF67E" w14:textId="77777777" w:rsidTr="003E0F17">
        <w:tc>
          <w:tcPr>
            <w:tcW w:w="5130" w:type="dxa"/>
          </w:tcPr>
          <w:p w14:paraId="3E98BA1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50" w:type="dxa"/>
          </w:tcPr>
          <w:p w14:paraId="0427949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2/832/10-20</w:t>
            </w:r>
          </w:p>
        </w:tc>
        <w:tc>
          <w:tcPr>
            <w:tcW w:w="1440" w:type="dxa"/>
          </w:tcPr>
          <w:p w14:paraId="7D7BC4E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33 019</w:t>
            </w:r>
          </w:p>
        </w:tc>
      </w:tr>
    </w:tbl>
    <w:p w14:paraId="5A830861" w14:textId="77777777" w:rsidR="00971238" w:rsidRPr="003229E7" w:rsidRDefault="00971238" w:rsidP="00971238">
      <w:pPr>
        <w:jc w:val="both"/>
        <w:rPr>
          <w:color w:val="FF0000"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3690"/>
      </w:tblGrid>
      <w:tr w:rsidR="00971238" w:rsidRPr="003229E7" w14:paraId="0896551C" w14:textId="77777777" w:rsidTr="003E0F17">
        <w:tc>
          <w:tcPr>
            <w:tcW w:w="5130" w:type="dxa"/>
          </w:tcPr>
          <w:p w14:paraId="6FE54B73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Общо разход разпределен по функции</w:t>
            </w:r>
          </w:p>
        </w:tc>
        <w:tc>
          <w:tcPr>
            <w:tcW w:w="3690" w:type="dxa"/>
          </w:tcPr>
          <w:p w14:paraId="4A8C6F4A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ru-RU"/>
              </w:rPr>
              <w:t>16 725 375</w:t>
            </w:r>
          </w:p>
        </w:tc>
      </w:tr>
      <w:tr w:rsidR="00971238" w:rsidRPr="003229E7" w14:paraId="60A8C541" w14:textId="77777777" w:rsidTr="003E0F17">
        <w:tc>
          <w:tcPr>
            <w:tcW w:w="5130" w:type="dxa"/>
          </w:tcPr>
          <w:p w14:paraId="0A4BC3E1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1.Общи и държавни служби</w:t>
            </w:r>
          </w:p>
        </w:tc>
        <w:tc>
          <w:tcPr>
            <w:tcW w:w="3690" w:type="dxa"/>
          </w:tcPr>
          <w:p w14:paraId="17A644C4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2 470 639</w:t>
            </w:r>
          </w:p>
        </w:tc>
      </w:tr>
      <w:tr w:rsidR="00971238" w:rsidRPr="003229E7" w14:paraId="3F711925" w14:textId="77777777" w:rsidTr="003E0F17">
        <w:tc>
          <w:tcPr>
            <w:tcW w:w="5130" w:type="dxa"/>
          </w:tcPr>
          <w:p w14:paraId="45A43557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2.Отбрана и сигурност</w:t>
            </w:r>
          </w:p>
        </w:tc>
        <w:tc>
          <w:tcPr>
            <w:tcW w:w="3690" w:type="dxa"/>
          </w:tcPr>
          <w:p w14:paraId="479F2591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220 378</w:t>
            </w:r>
          </w:p>
        </w:tc>
      </w:tr>
      <w:tr w:rsidR="00971238" w:rsidRPr="003229E7" w14:paraId="7B978C60" w14:textId="77777777" w:rsidTr="003E0F17">
        <w:tc>
          <w:tcPr>
            <w:tcW w:w="5130" w:type="dxa"/>
          </w:tcPr>
          <w:p w14:paraId="70DE88BD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3.Образование</w:t>
            </w:r>
          </w:p>
        </w:tc>
        <w:tc>
          <w:tcPr>
            <w:tcW w:w="3690" w:type="dxa"/>
          </w:tcPr>
          <w:p w14:paraId="2430B4DF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7 400 525</w:t>
            </w:r>
          </w:p>
        </w:tc>
      </w:tr>
      <w:tr w:rsidR="00971238" w:rsidRPr="003229E7" w14:paraId="3A7A8AA0" w14:textId="77777777" w:rsidTr="003E0F17">
        <w:tc>
          <w:tcPr>
            <w:tcW w:w="5130" w:type="dxa"/>
          </w:tcPr>
          <w:p w14:paraId="7FF13602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4.Здравеопазване</w:t>
            </w:r>
          </w:p>
        </w:tc>
        <w:tc>
          <w:tcPr>
            <w:tcW w:w="3690" w:type="dxa"/>
          </w:tcPr>
          <w:p w14:paraId="63B1E3BC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630 549</w:t>
            </w:r>
          </w:p>
        </w:tc>
      </w:tr>
      <w:tr w:rsidR="00971238" w:rsidRPr="003229E7" w14:paraId="45D669C8" w14:textId="77777777" w:rsidTr="003E0F17">
        <w:tc>
          <w:tcPr>
            <w:tcW w:w="5130" w:type="dxa"/>
          </w:tcPr>
          <w:p w14:paraId="0A24E21D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5.Социално осигуряване и грижи</w:t>
            </w:r>
          </w:p>
        </w:tc>
        <w:tc>
          <w:tcPr>
            <w:tcW w:w="3690" w:type="dxa"/>
          </w:tcPr>
          <w:p w14:paraId="440318AC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1 185 379</w:t>
            </w:r>
          </w:p>
        </w:tc>
      </w:tr>
      <w:tr w:rsidR="00971238" w:rsidRPr="003229E7" w14:paraId="593BCC77" w14:textId="77777777" w:rsidTr="003E0F17">
        <w:tc>
          <w:tcPr>
            <w:tcW w:w="5130" w:type="dxa"/>
          </w:tcPr>
          <w:p w14:paraId="4DA4FBB1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6.Жилищно строителство, БКС и околна среда</w:t>
            </w:r>
          </w:p>
        </w:tc>
        <w:tc>
          <w:tcPr>
            <w:tcW w:w="3690" w:type="dxa"/>
          </w:tcPr>
          <w:p w14:paraId="4D588D91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2 045 546</w:t>
            </w:r>
          </w:p>
        </w:tc>
      </w:tr>
      <w:tr w:rsidR="00971238" w:rsidRPr="003229E7" w14:paraId="3286FC57" w14:textId="77777777" w:rsidTr="003E0F17">
        <w:tc>
          <w:tcPr>
            <w:tcW w:w="5130" w:type="dxa"/>
          </w:tcPr>
          <w:p w14:paraId="661FD46F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7.Дейности по почивно, културно, религ. дело</w:t>
            </w:r>
          </w:p>
        </w:tc>
        <w:tc>
          <w:tcPr>
            <w:tcW w:w="3690" w:type="dxa"/>
          </w:tcPr>
          <w:p w14:paraId="6E25930B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543 248</w:t>
            </w:r>
          </w:p>
        </w:tc>
      </w:tr>
      <w:tr w:rsidR="00971238" w:rsidRPr="003229E7" w14:paraId="10A3ABE8" w14:textId="77777777" w:rsidTr="003E0F17">
        <w:tc>
          <w:tcPr>
            <w:tcW w:w="5130" w:type="dxa"/>
          </w:tcPr>
          <w:p w14:paraId="7F8B6C72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8.Икономически дейности и услуги</w:t>
            </w:r>
          </w:p>
        </w:tc>
        <w:tc>
          <w:tcPr>
            <w:tcW w:w="3690" w:type="dxa"/>
          </w:tcPr>
          <w:p w14:paraId="22CC3F43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410 589</w:t>
            </w:r>
          </w:p>
        </w:tc>
      </w:tr>
      <w:tr w:rsidR="00971238" w:rsidRPr="003229E7" w14:paraId="3F6405C4" w14:textId="77777777" w:rsidTr="003E0F17">
        <w:tc>
          <w:tcPr>
            <w:tcW w:w="5130" w:type="dxa"/>
          </w:tcPr>
          <w:p w14:paraId="7206B074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9.Други</w:t>
            </w:r>
          </w:p>
        </w:tc>
        <w:tc>
          <w:tcPr>
            <w:tcW w:w="3690" w:type="dxa"/>
          </w:tcPr>
          <w:p w14:paraId="05AC55CB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11 853</w:t>
            </w:r>
          </w:p>
        </w:tc>
      </w:tr>
      <w:tr w:rsidR="00971238" w:rsidRPr="003229E7" w14:paraId="0257F3CC" w14:textId="77777777" w:rsidTr="003E0F17">
        <w:tc>
          <w:tcPr>
            <w:tcW w:w="5130" w:type="dxa"/>
          </w:tcPr>
          <w:p w14:paraId="7B3E12CE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10.Резерв</w:t>
            </w:r>
          </w:p>
        </w:tc>
        <w:tc>
          <w:tcPr>
            <w:tcW w:w="3690" w:type="dxa"/>
          </w:tcPr>
          <w:p w14:paraId="17646A8A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1 806 669</w:t>
            </w:r>
          </w:p>
        </w:tc>
      </w:tr>
    </w:tbl>
    <w:p w14:paraId="03308D6A" w14:textId="77777777" w:rsidR="00971238" w:rsidRPr="003229E7" w:rsidRDefault="00971238" w:rsidP="00971238">
      <w:pPr>
        <w:jc w:val="both"/>
        <w:rPr>
          <w:color w:val="FF0000"/>
          <w:sz w:val="24"/>
          <w:szCs w:val="24"/>
          <w:lang w:val="bg-BG"/>
        </w:rPr>
      </w:pPr>
      <w:r w:rsidRPr="003229E7">
        <w:rPr>
          <w:color w:val="FF0000"/>
          <w:sz w:val="24"/>
          <w:szCs w:val="24"/>
          <w:lang w:val="bg-BG"/>
        </w:rPr>
        <w:t xml:space="preserve">        </w:t>
      </w:r>
      <w:r w:rsidRPr="003229E7">
        <w:rPr>
          <w:b/>
          <w:color w:val="FF0000"/>
          <w:sz w:val="24"/>
          <w:szCs w:val="24"/>
          <w:lang w:val="bg-BG"/>
        </w:rPr>
        <w:t xml:space="preserve">       </w:t>
      </w:r>
    </w:p>
    <w:p w14:paraId="78ADC6BE" w14:textId="77777777" w:rsidR="00971238" w:rsidRPr="003229E7" w:rsidRDefault="00971238" w:rsidP="00971238">
      <w:pPr>
        <w:ind w:right="-288"/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ru-RU"/>
        </w:rPr>
        <w:t xml:space="preserve">                  </w:t>
      </w:r>
      <w:r w:rsidRPr="003229E7">
        <w:rPr>
          <w:b/>
          <w:sz w:val="24"/>
          <w:szCs w:val="24"/>
          <w:lang w:val="bg-BG"/>
        </w:rPr>
        <w:t xml:space="preserve">  </w:t>
      </w:r>
      <w:r w:rsidRPr="003229E7">
        <w:rPr>
          <w:b/>
          <w:sz w:val="24"/>
          <w:szCs w:val="24"/>
          <w:lang w:val="ru-RU"/>
        </w:rPr>
        <w:t>2</w:t>
      </w:r>
      <w:r w:rsidRPr="003229E7">
        <w:rPr>
          <w:b/>
          <w:i/>
          <w:sz w:val="24"/>
          <w:szCs w:val="24"/>
          <w:lang w:val="bg-BG"/>
        </w:rPr>
        <w:t>.Одобрява индикативен годишен разчет за сметките за средства</w:t>
      </w:r>
    </w:p>
    <w:p w14:paraId="3DAE5071" w14:textId="77777777" w:rsidR="00971238" w:rsidRPr="003229E7" w:rsidRDefault="00971238" w:rsidP="00971238">
      <w:pPr>
        <w:ind w:right="-288"/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от Европейския съюз  за 202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bg-BG"/>
        </w:rPr>
        <w:t xml:space="preserve"> г. , съгласно Приложение № </w:t>
      </w:r>
      <w:r w:rsidRPr="003229E7">
        <w:rPr>
          <w:b/>
          <w:i/>
          <w:sz w:val="24"/>
          <w:szCs w:val="24"/>
          <w:lang w:val="ru-RU"/>
        </w:rPr>
        <w:t>2.</w:t>
      </w:r>
    </w:p>
    <w:p w14:paraId="6350E720" w14:textId="77777777" w:rsidR="00971238" w:rsidRPr="003229E7" w:rsidRDefault="00971238" w:rsidP="00971238">
      <w:pPr>
        <w:jc w:val="both"/>
        <w:rPr>
          <w:b/>
          <w:color w:val="FF0000"/>
          <w:lang w:val="bg-BG" w:eastAsia="en-US"/>
        </w:rPr>
      </w:pPr>
    </w:p>
    <w:p w14:paraId="31BF9BE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 </w:t>
      </w:r>
      <w:r w:rsidRPr="003229E7">
        <w:rPr>
          <w:b/>
          <w:sz w:val="24"/>
          <w:szCs w:val="24"/>
          <w:lang w:val="ru-RU"/>
        </w:rPr>
        <w:t>3</w:t>
      </w:r>
      <w:r w:rsidRPr="003229E7">
        <w:rPr>
          <w:b/>
          <w:i/>
          <w:sz w:val="24"/>
          <w:szCs w:val="24"/>
          <w:lang w:val="bg-BG"/>
        </w:rPr>
        <w:t>.Приема бюджетите на второспепенните разпоредители във Функция “Образование” във връзка с прилагане системата  на делегирани бюджети за 20</w:t>
      </w:r>
      <w:r w:rsidRPr="003229E7">
        <w:rPr>
          <w:b/>
          <w:i/>
          <w:sz w:val="24"/>
          <w:szCs w:val="24"/>
          <w:lang w:val="ru-RU"/>
        </w:rPr>
        <w:t>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ru-RU"/>
        </w:rPr>
        <w:t xml:space="preserve"> </w:t>
      </w:r>
      <w:r w:rsidRPr="003229E7">
        <w:rPr>
          <w:b/>
          <w:i/>
          <w:sz w:val="24"/>
          <w:szCs w:val="24"/>
          <w:lang w:val="bg-BG"/>
        </w:rPr>
        <w:t xml:space="preserve">година, съгласно  Приложение № </w:t>
      </w:r>
      <w:r w:rsidRPr="003229E7">
        <w:rPr>
          <w:b/>
          <w:i/>
          <w:sz w:val="24"/>
          <w:szCs w:val="24"/>
          <w:lang w:val="ru-RU"/>
        </w:rPr>
        <w:t>3.</w:t>
      </w:r>
    </w:p>
    <w:p w14:paraId="1ECDC31E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</w:p>
    <w:p w14:paraId="56C31E94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             </w:t>
      </w:r>
      <w:r w:rsidRPr="003229E7">
        <w:rPr>
          <w:b/>
          <w:sz w:val="24"/>
          <w:szCs w:val="24"/>
          <w:lang w:val="bg-BG"/>
        </w:rPr>
        <w:t>4</w:t>
      </w:r>
      <w:r w:rsidRPr="003229E7">
        <w:rPr>
          <w:b/>
          <w:i/>
          <w:sz w:val="24"/>
          <w:szCs w:val="24"/>
          <w:lang w:val="bg-BG"/>
        </w:rPr>
        <w:t>.Приема план за капиталовите радходи на общината за 2025 г.:</w:t>
      </w:r>
      <w:r w:rsidRPr="003229E7">
        <w:rPr>
          <w:b/>
          <w:sz w:val="24"/>
          <w:szCs w:val="24"/>
          <w:lang w:val="bg-BG"/>
        </w:rPr>
        <w:t xml:space="preserve"> </w:t>
      </w:r>
    </w:p>
    <w:p w14:paraId="1678F4F3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-  по бюджета общо </w:t>
      </w:r>
      <w:r w:rsidRPr="003229E7">
        <w:rPr>
          <w:b/>
          <w:sz w:val="24"/>
          <w:szCs w:val="24"/>
          <w:lang w:val="bg-BG"/>
        </w:rPr>
        <w:t xml:space="preserve">1 415 206 </w:t>
      </w:r>
      <w:r w:rsidRPr="003229E7">
        <w:rPr>
          <w:b/>
          <w:i/>
          <w:sz w:val="24"/>
          <w:szCs w:val="24"/>
          <w:lang w:val="bg-BG"/>
        </w:rPr>
        <w:t>лева, съгласно  Приложение № 4 , от които:</w:t>
      </w:r>
    </w:p>
    <w:p w14:paraId="3959D84F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       -</w:t>
      </w:r>
      <w:r w:rsidRPr="003229E7">
        <w:rPr>
          <w:b/>
          <w:sz w:val="24"/>
          <w:szCs w:val="24"/>
          <w:lang w:val="bg-BG"/>
        </w:rPr>
        <w:t>от РБ……………………………………………...…… 728 000 лв.за обекти:</w:t>
      </w:r>
    </w:p>
    <w:p w14:paraId="46CC13DC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379"/>
        <w:gridCol w:w="1417"/>
      </w:tblGrid>
      <w:tr w:rsidR="00971238" w:rsidRPr="003229E7" w14:paraId="3228BB85" w14:textId="77777777" w:rsidTr="003E0F17">
        <w:tc>
          <w:tcPr>
            <w:tcW w:w="1418" w:type="dxa"/>
          </w:tcPr>
          <w:p w14:paraId="1E22AB80" w14:textId="77777777" w:rsidR="00971238" w:rsidRPr="003229E7" w:rsidRDefault="00971238" w:rsidP="003E0F17">
            <w:pPr>
              <w:jc w:val="both"/>
              <w:rPr>
                <w:b/>
                <w:lang w:val="bg-BG"/>
              </w:rPr>
            </w:pPr>
            <w:r w:rsidRPr="003229E7">
              <w:rPr>
                <w:b/>
                <w:lang w:val="bg-BG"/>
              </w:rPr>
              <w:t>Всичко:</w:t>
            </w:r>
          </w:p>
        </w:tc>
        <w:tc>
          <w:tcPr>
            <w:tcW w:w="6379" w:type="dxa"/>
          </w:tcPr>
          <w:p w14:paraId="331A1967" w14:textId="77777777" w:rsidR="00971238" w:rsidRPr="003229E7" w:rsidRDefault="00971238" w:rsidP="003E0F17">
            <w:pPr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 xml:space="preserve">І. Целева субсидия от РБ за </w:t>
            </w:r>
            <w:r w:rsidRPr="003229E7">
              <w:rPr>
                <w:b/>
                <w:sz w:val="24"/>
                <w:szCs w:val="24"/>
                <w:lang w:val="en-US"/>
              </w:rPr>
              <w:t>202</w:t>
            </w:r>
            <w:r w:rsidRPr="003229E7">
              <w:rPr>
                <w:b/>
                <w:sz w:val="24"/>
                <w:szCs w:val="24"/>
                <w:lang w:val="bg-BG"/>
              </w:rPr>
              <w:t>5 година</w:t>
            </w:r>
            <w:r w:rsidRPr="003229E7"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1417" w:type="dxa"/>
          </w:tcPr>
          <w:p w14:paraId="0B4D5E56" w14:textId="77777777" w:rsidR="00971238" w:rsidRPr="003229E7" w:rsidRDefault="00971238" w:rsidP="003E0F17">
            <w:pPr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3229E7">
              <w:rPr>
                <w:b/>
                <w:bCs/>
                <w:sz w:val="24"/>
                <w:szCs w:val="24"/>
                <w:lang w:val="bg-BG"/>
              </w:rPr>
              <w:t>728 000</w:t>
            </w:r>
          </w:p>
        </w:tc>
      </w:tr>
      <w:tr w:rsidR="00971238" w:rsidRPr="003229E7" w14:paraId="2E559CD9" w14:textId="77777777" w:rsidTr="003E0F17">
        <w:tc>
          <w:tcPr>
            <w:tcW w:w="1418" w:type="dxa"/>
          </w:tcPr>
          <w:p w14:paraId="5FAEB295" w14:textId="77777777" w:rsidR="00971238" w:rsidRPr="003229E7" w:rsidRDefault="00971238" w:rsidP="003E0F17">
            <w:pPr>
              <w:rPr>
                <w:sz w:val="18"/>
                <w:szCs w:val="18"/>
                <w:lang w:val="bg-BG"/>
              </w:rPr>
            </w:pPr>
            <w:r w:rsidRPr="003229E7">
              <w:rPr>
                <w:sz w:val="18"/>
                <w:szCs w:val="18"/>
                <w:lang w:val="bg-BG"/>
              </w:rPr>
              <w:t>2/603/51-00</w:t>
            </w:r>
          </w:p>
        </w:tc>
        <w:tc>
          <w:tcPr>
            <w:tcW w:w="6379" w:type="dxa"/>
          </w:tcPr>
          <w:p w14:paraId="4C05F31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Подмяна на водопроводна мрежа и основен ремонт на ул.„Иван Вазов“ гр. Симеоновград</w:t>
            </w:r>
          </w:p>
          <w:p w14:paraId="1B4BA7F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ЕТАП 1: „Подмяна на водопроводна мрежа  на ул.„Иван Вазов“               гр. Симеоновград – СМР и СН</w:t>
            </w:r>
          </w:p>
        </w:tc>
        <w:tc>
          <w:tcPr>
            <w:tcW w:w="1417" w:type="dxa"/>
            <w:vAlign w:val="center"/>
          </w:tcPr>
          <w:p w14:paraId="4076F303" w14:textId="77777777" w:rsidR="00971238" w:rsidRPr="003229E7" w:rsidRDefault="00971238" w:rsidP="003E0F17">
            <w:pPr>
              <w:jc w:val="right"/>
              <w:rPr>
                <w:bCs/>
                <w:iCs/>
                <w:sz w:val="24"/>
                <w:szCs w:val="24"/>
                <w:highlight w:val="yellow"/>
                <w:lang w:val="bg-BG"/>
              </w:rPr>
            </w:pPr>
            <w:r w:rsidRPr="003229E7">
              <w:rPr>
                <w:bCs/>
                <w:iCs/>
                <w:sz w:val="24"/>
                <w:szCs w:val="24"/>
                <w:lang w:val="bg-BG"/>
              </w:rPr>
              <w:t>340 000</w:t>
            </w:r>
          </w:p>
        </w:tc>
      </w:tr>
      <w:tr w:rsidR="00971238" w:rsidRPr="003229E7" w14:paraId="3C3AF2EA" w14:textId="77777777" w:rsidTr="003E0F17">
        <w:tc>
          <w:tcPr>
            <w:tcW w:w="1418" w:type="dxa"/>
          </w:tcPr>
          <w:p w14:paraId="256EF3BF" w14:textId="77777777" w:rsidR="00971238" w:rsidRPr="003229E7" w:rsidRDefault="00971238" w:rsidP="003E0F17">
            <w:pPr>
              <w:rPr>
                <w:sz w:val="18"/>
                <w:szCs w:val="18"/>
                <w:lang w:val="bg-BG"/>
              </w:rPr>
            </w:pPr>
            <w:r w:rsidRPr="003229E7">
              <w:rPr>
                <w:sz w:val="18"/>
                <w:szCs w:val="18"/>
                <w:lang w:val="bg-BG"/>
              </w:rPr>
              <w:t>2/619/51-00</w:t>
            </w:r>
          </w:p>
        </w:tc>
        <w:tc>
          <w:tcPr>
            <w:tcW w:w="6379" w:type="dxa"/>
          </w:tcPr>
          <w:p w14:paraId="2C89A1B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Основен ремонт на общинска сграда „Младежки дом“ -проектиране, АН, СМР и СН.</w:t>
            </w:r>
          </w:p>
        </w:tc>
        <w:tc>
          <w:tcPr>
            <w:tcW w:w="1417" w:type="dxa"/>
            <w:vAlign w:val="center"/>
          </w:tcPr>
          <w:p w14:paraId="370E5761" w14:textId="77777777" w:rsidR="00971238" w:rsidRPr="003229E7" w:rsidRDefault="00971238" w:rsidP="003E0F17">
            <w:pPr>
              <w:jc w:val="right"/>
              <w:rPr>
                <w:bCs/>
                <w:iCs/>
                <w:sz w:val="24"/>
                <w:szCs w:val="24"/>
                <w:highlight w:val="yellow"/>
                <w:lang w:val="bg-BG"/>
              </w:rPr>
            </w:pPr>
            <w:r w:rsidRPr="003229E7">
              <w:rPr>
                <w:bCs/>
                <w:iCs/>
                <w:sz w:val="24"/>
                <w:szCs w:val="24"/>
                <w:lang w:val="bg-BG"/>
              </w:rPr>
              <w:t>388 000</w:t>
            </w:r>
          </w:p>
        </w:tc>
      </w:tr>
    </w:tbl>
    <w:p w14:paraId="3C85CA35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8"/>
        <w:gridCol w:w="3150"/>
      </w:tblGrid>
      <w:tr w:rsidR="00971238" w:rsidRPr="003229E7" w14:paraId="599A6F1F" w14:textId="77777777" w:rsidTr="003E0F17">
        <w:tc>
          <w:tcPr>
            <w:tcW w:w="6138" w:type="dxa"/>
          </w:tcPr>
          <w:p w14:paraId="73AB2CDE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2.Собствени бюджетни средства- в т.ч. :</w:t>
            </w:r>
          </w:p>
        </w:tc>
        <w:tc>
          <w:tcPr>
            <w:tcW w:w="3150" w:type="dxa"/>
          </w:tcPr>
          <w:p w14:paraId="08E523C8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687 206</w:t>
            </w:r>
          </w:p>
        </w:tc>
      </w:tr>
      <w:tr w:rsidR="00971238" w:rsidRPr="003229E7" w14:paraId="105BDBB6" w14:textId="77777777" w:rsidTr="003E0F17">
        <w:tc>
          <w:tcPr>
            <w:tcW w:w="6138" w:type="dxa"/>
          </w:tcPr>
          <w:p w14:paraId="14A5CC56" w14:textId="77777777" w:rsidR="00971238" w:rsidRPr="003229E7" w:rsidRDefault="00971238" w:rsidP="003E0F17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а/собствени приходи</w:t>
            </w:r>
          </w:p>
        </w:tc>
        <w:tc>
          <w:tcPr>
            <w:tcW w:w="3150" w:type="dxa"/>
          </w:tcPr>
          <w:p w14:paraId="379CAB13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Cs/>
                <w:iCs/>
                <w:sz w:val="24"/>
                <w:szCs w:val="24"/>
                <w:lang w:val="bg-BG"/>
              </w:rPr>
              <w:t>622 010</w:t>
            </w:r>
          </w:p>
        </w:tc>
      </w:tr>
      <w:tr w:rsidR="00971238" w:rsidRPr="003229E7" w14:paraId="62146F47" w14:textId="77777777" w:rsidTr="003E0F17">
        <w:tc>
          <w:tcPr>
            <w:tcW w:w="6138" w:type="dxa"/>
          </w:tcPr>
          <w:p w14:paraId="2F08867F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в/собствени средства на училища</w:t>
            </w:r>
          </w:p>
        </w:tc>
        <w:tc>
          <w:tcPr>
            <w:tcW w:w="3150" w:type="dxa"/>
          </w:tcPr>
          <w:p w14:paraId="751C8482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65 196</w:t>
            </w:r>
          </w:p>
        </w:tc>
      </w:tr>
      <w:tr w:rsidR="00971238" w:rsidRPr="003229E7" w14:paraId="1EF9223C" w14:textId="77777777" w:rsidTr="003E0F17">
        <w:tc>
          <w:tcPr>
            <w:tcW w:w="6138" w:type="dxa"/>
          </w:tcPr>
          <w:p w14:paraId="44FDE0F7" w14:textId="77777777" w:rsidR="00971238" w:rsidRPr="003229E7" w:rsidRDefault="00971238" w:rsidP="003E0F17">
            <w:pPr>
              <w:jc w:val="both"/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3.Други източници</w:t>
            </w:r>
          </w:p>
        </w:tc>
        <w:tc>
          <w:tcPr>
            <w:tcW w:w="3150" w:type="dxa"/>
          </w:tcPr>
          <w:p w14:paraId="5AAC4C54" w14:textId="77777777" w:rsidR="00971238" w:rsidRPr="003229E7" w:rsidRDefault="00971238" w:rsidP="003E0F17">
            <w:pPr>
              <w:jc w:val="right"/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0</w:t>
            </w:r>
          </w:p>
        </w:tc>
      </w:tr>
    </w:tbl>
    <w:p w14:paraId="56A32AF7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</w:t>
      </w:r>
    </w:p>
    <w:p w14:paraId="4CB43765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и план по СЕС с източник ДФ”З” 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8"/>
        <w:gridCol w:w="3150"/>
      </w:tblGrid>
      <w:tr w:rsidR="00971238" w:rsidRPr="003229E7" w14:paraId="047D89EF" w14:textId="77777777" w:rsidTr="003E0F17">
        <w:tc>
          <w:tcPr>
            <w:tcW w:w="6138" w:type="dxa"/>
          </w:tcPr>
          <w:p w14:paraId="38BE0C96" w14:textId="77777777" w:rsidR="00971238" w:rsidRPr="003229E7" w:rsidRDefault="00971238" w:rsidP="003E0F17">
            <w:pPr>
              <w:tabs>
                <w:tab w:val="left" w:pos="3822"/>
              </w:tabs>
              <w:jc w:val="both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1.Държавен фонд „Земеделие”</w:t>
            </w:r>
            <w:r w:rsidRPr="003229E7">
              <w:rPr>
                <w:b/>
                <w:sz w:val="24"/>
                <w:szCs w:val="24"/>
                <w:lang w:val="bg-BG"/>
              </w:rPr>
              <w:tab/>
            </w:r>
          </w:p>
        </w:tc>
        <w:tc>
          <w:tcPr>
            <w:tcW w:w="3150" w:type="dxa"/>
          </w:tcPr>
          <w:p w14:paraId="6DF5A9BC" w14:textId="77777777" w:rsidR="00971238" w:rsidRPr="003229E7" w:rsidRDefault="00971238" w:rsidP="003E0F17">
            <w:pPr>
              <w:jc w:val="right"/>
              <w:rPr>
                <w:b/>
                <w:sz w:val="24"/>
                <w:szCs w:val="24"/>
                <w:lang w:val="bg-BG"/>
              </w:rPr>
            </w:pPr>
            <w:r w:rsidRPr="003229E7">
              <w:rPr>
                <w:b/>
                <w:sz w:val="24"/>
                <w:szCs w:val="24"/>
                <w:lang w:val="bg-BG"/>
              </w:rPr>
              <w:t>2 675 901</w:t>
            </w:r>
          </w:p>
        </w:tc>
      </w:tr>
    </w:tbl>
    <w:p w14:paraId="5F215A62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</w:p>
    <w:p w14:paraId="1D954329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highlight w:val="yellow"/>
          <w:lang w:val="bg-BG"/>
        </w:rPr>
        <w:t xml:space="preserve">   </w:t>
      </w:r>
    </w:p>
    <w:p w14:paraId="023E4268" w14:textId="77777777" w:rsidR="00971238" w:rsidRPr="003229E7" w:rsidRDefault="00971238" w:rsidP="00971238">
      <w:pPr>
        <w:jc w:val="both"/>
        <w:rPr>
          <w:b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              </w:t>
      </w:r>
      <w:r w:rsidRPr="003229E7">
        <w:rPr>
          <w:b/>
          <w:sz w:val="24"/>
          <w:szCs w:val="24"/>
          <w:lang w:val="bg-BG"/>
        </w:rPr>
        <w:t>5</w:t>
      </w:r>
      <w:r w:rsidRPr="003229E7">
        <w:rPr>
          <w:b/>
          <w:i/>
          <w:sz w:val="24"/>
          <w:szCs w:val="24"/>
          <w:lang w:val="bg-BG"/>
        </w:rPr>
        <w:t>.Утвърждава списъци на длъжностите, които имат право на транспортни разходи за сметка на общинския бюджет за 202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bg-BG"/>
        </w:rPr>
        <w:t xml:space="preserve"> г, съгласно Приложение № 5,  като определя размер  100  % от действителните  разходи. </w:t>
      </w:r>
    </w:p>
    <w:p w14:paraId="29864056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</w:t>
      </w:r>
    </w:p>
    <w:p w14:paraId="1E5EF1B2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lastRenderedPageBreak/>
        <w:t xml:space="preserve">                    6.Определя</w:t>
      </w:r>
      <w:r w:rsidRPr="003229E7">
        <w:rPr>
          <w:b/>
          <w:sz w:val="24"/>
          <w:szCs w:val="24"/>
          <w:lang w:val="bg-BG"/>
        </w:rPr>
        <w:t xml:space="preserve"> </w:t>
      </w:r>
      <w:r w:rsidRPr="003229E7">
        <w:rPr>
          <w:b/>
          <w:i/>
          <w:sz w:val="24"/>
          <w:szCs w:val="24"/>
          <w:lang w:val="bg-BG"/>
        </w:rPr>
        <w:t>средствата за подпомагане на спортните клубове в размер на 33 500  лв., съгласно Приложение № 6.</w:t>
      </w:r>
    </w:p>
    <w:p w14:paraId="3B6B0AF6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14905C48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7. Утвърждава размера  на просрочените задължения от 2024 година-396 874</w:t>
      </w:r>
      <w:r w:rsidRPr="003229E7">
        <w:rPr>
          <w:b/>
          <w:sz w:val="24"/>
          <w:szCs w:val="24"/>
          <w:lang w:val="bg-BG"/>
        </w:rPr>
        <w:t xml:space="preserve"> </w:t>
      </w:r>
      <w:r w:rsidRPr="003229E7">
        <w:rPr>
          <w:b/>
          <w:i/>
          <w:sz w:val="24"/>
          <w:szCs w:val="24"/>
          <w:lang w:val="bg-BG"/>
        </w:rPr>
        <w:t xml:space="preserve">лв. и план-графика по който да бъдат разплатени от бюджета за 2025 година за сметка на местни приходи и трансфери по видове и размера на просрочените вземания, които ще се съберат в размер на </w:t>
      </w:r>
      <w:r w:rsidRPr="003229E7">
        <w:rPr>
          <w:rFonts w:ascii="Arial" w:hAnsi="Arial" w:cs="Arial"/>
          <w:b/>
          <w:bCs/>
          <w:lang w:val="bg-BG"/>
        </w:rPr>
        <w:t xml:space="preserve"> </w:t>
      </w:r>
      <w:r w:rsidRPr="003229E7">
        <w:rPr>
          <w:b/>
          <w:bCs/>
          <w:sz w:val="24"/>
          <w:szCs w:val="24"/>
          <w:lang w:val="bg-BG"/>
        </w:rPr>
        <w:t>164 224</w:t>
      </w:r>
      <w:r w:rsidRPr="003229E7">
        <w:rPr>
          <w:rFonts w:ascii="Arial" w:hAnsi="Arial" w:cs="Arial"/>
          <w:b/>
          <w:bCs/>
          <w:lang w:val="bg-BG"/>
        </w:rPr>
        <w:t xml:space="preserve">  </w:t>
      </w:r>
      <w:r w:rsidRPr="003229E7">
        <w:rPr>
          <w:b/>
          <w:i/>
          <w:sz w:val="24"/>
          <w:szCs w:val="24"/>
          <w:lang w:val="bg-BG"/>
        </w:rPr>
        <w:t>лв., съгласно Приложение № 7.</w:t>
      </w:r>
    </w:p>
    <w:p w14:paraId="0130F2A1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 w:eastAsia="en-US"/>
        </w:rPr>
      </w:pPr>
    </w:p>
    <w:p w14:paraId="4DD8AE0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</w:t>
      </w:r>
      <w:r w:rsidRPr="003229E7">
        <w:rPr>
          <w:b/>
          <w:sz w:val="24"/>
          <w:szCs w:val="24"/>
          <w:lang w:val="bg-BG"/>
        </w:rPr>
        <w:t xml:space="preserve">   8</w:t>
      </w:r>
      <w:r w:rsidRPr="003229E7">
        <w:rPr>
          <w:b/>
          <w:i/>
          <w:sz w:val="24"/>
          <w:szCs w:val="24"/>
          <w:lang w:val="bg-BG"/>
        </w:rPr>
        <w:t>.Определя годишният размер по плащанията по общинския дълг и определя максимален размер по него  към 31.12.202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bg-BG"/>
        </w:rPr>
        <w:t xml:space="preserve"> и утвърждава намерение за поемане на нов дълг през 202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bg-BG"/>
        </w:rPr>
        <w:t xml:space="preserve"> г., както следва:</w:t>
      </w:r>
    </w:p>
    <w:p w14:paraId="0C9839F4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46F3FF8F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</w:t>
      </w:r>
      <w:r w:rsidRPr="003229E7">
        <w:rPr>
          <w:i/>
          <w:sz w:val="24"/>
          <w:szCs w:val="24"/>
          <w:lang w:val="bg-BG"/>
        </w:rPr>
        <w:t>-</w:t>
      </w:r>
      <w:r w:rsidRPr="003229E7">
        <w:rPr>
          <w:sz w:val="24"/>
          <w:szCs w:val="24"/>
          <w:lang w:val="bg-BG"/>
        </w:rPr>
        <w:t xml:space="preserve"> </w:t>
      </w:r>
      <w:r w:rsidRPr="003229E7">
        <w:rPr>
          <w:i/>
          <w:sz w:val="24"/>
          <w:szCs w:val="24"/>
          <w:lang w:val="bg-BG"/>
        </w:rPr>
        <w:t xml:space="preserve">по кредит от ОББ АД за поет дългосрочен общински дълг в размер на </w:t>
      </w:r>
      <w:r w:rsidRPr="003229E7">
        <w:rPr>
          <w:b/>
          <w:sz w:val="24"/>
          <w:szCs w:val="24"/>
          <w:lang w:val="bg-BG"/>
        </w:rPr>
        <w:t xml:space="preserve">1 494 088  </w:t>
      </w:r>
      <w:r w:rsidRPr="003229E7">
        <w:rPr>
          <w:i/>
          <w:sz w:val="24"/>
          <w:szCs w:val="24"/>
          <w:lang w:val="bg-BG"/>
        </w:rPr>
        <w:t>лв. по  инвестиционна програма:</w:t>
      </w:r>
    </w:p>
    <w:p w14:paraId="199FFA73" w14:textId="77777777" w:rsidR="00971238" w:rsidRPr="003229E7" w:rsidRDefault="00971238" w:rsidP="00971238">
      <w:pPr>
        <w:numPr>
          <w:ilvl w:val="0"/>
          <w:numId w:val="3"/>
        </w:numPr>
        <w:jc w:val="both"/>
        <w:rPr>
          <w:i/>
          <w:sz w:val="24"/>
          <w:szCs w:val="24"/>
          <w:lang w:val="bg-BG"/>
        </w:rPr>
      </w:pPr>
      <w:r w:rsidRPr="003229E7">
        <w:rPr>
          <w:i/>
          <w:sz w:val="24"/>
          <w:szCs w:val="24"/>
          <w:lang w:val="bg-BG"/>
        </w:rPr>
        <w:t>по  погасителен план за 202</w:t>
      </w:r>
      <w:r w:rsidRPr="003229E7">
        <w:rPr>
          <w:i/>
          <w:sz w:val="24"/>
          <w:szCs w:val="24"/>
          <w:lang w:val="en-US"/>
        </w:rPr>
        <w:t>5</w:t>
      </w:r>
      <w:r w:rsidRPr="003229E7">
        <w:rPr>
          <w:i/>
          <w:sz w:val="24"/>
          <w:szCs w:val="24"/>
          <w:lang w:val="bg-BG"/>
        </w:rPr>
        <w:t xml:space="preserve"> г. - </w:t>
      </w:r>
      <w:r w:rsidRPr="003229E7">
        <w:rPr>
          <w:b/>
          <w:i/>
          <w:sz w:val="24"/>
          <w:szCs w:val="24"/>
          <w:lang w:val="bg-BG"/>
        </w:rPr>
        <w:t>182 952,00 лв</w:t>
      </w:r>
      <w:r w:rsidRPr="003229E7">
        <w:rPr>
          <w:i/>
          <w:sz w:val="24"/>
          <w:szCs w:val="24"/>
          <w:lang w:val="bg-BG"/>
        </w:rPr>
        <w:t>., както следва: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240"/>
        <w:gridCol w:w="2700"/>
      </w:tblGrid>
      <w:tr w:rsidR="00971238" w:rsidRPr="003229E7" w14:paraId="019D4976" w14:textId="77777777" w:rsidTr="003E0F1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DE07" w14:textId="77777777" w:rsidR="00971238" w:rsidRPr="003229E7" w:rsidRDefault="00971238" w:rsidP="003E0F17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3229E7">
              <w:rPr>
                <w:b/>
                <w:sz w:val="22"/>
                <w:szCs w:val="22"/>
                <w:lang w:val="bg-BG"/>
              </w:rPr>
              <w:t>Размер на дълга</w:t>
            </w:r>
          </w:p>
          <w:p w14:paraId="2AED7AA0" w14:textId="77777777" w:rsidR="00971238" w:rsidRPr="003229E7" w:rsidRDefault="00971238" w:rsidP="003E0F17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3229E7">
              <w:rPr>
                <w:b/>
                <w:sz w:val="22"/>
                <w:szCs w:val="22"/>
                <w:lang w:val="bg-BG"/>
              </w:rPr>
              <w:t>на 01.01.202</w:t>
            </w:r>
            <w:r w:rsidRPr="003229E7">
              <w:rPr>
                <w:b/>
                <w:sz w:val="22"/>
                <w:szCs w:val="22"/>
                <w:lang w:val="en-US"/>
              </w:rPr>
              <w:t>5</w:t>
            </w:r>
            <w:r w:rsidRPr="003229E7">
              <w:rPr>
                <w:b/>
                <w:sz w:val="22"/>
                <w:szCs w:val="22"/>
                <w:lang w:val="bg-BG"/>
              </w:rPr>
              <w:t xml:space="preserve"> г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1BEC" w14:textId="77777777" w:rsidR="00971238" w:rsidRPr="003229E7" w:rsidRDefault="00971238" w:rsidP="003E0F17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3229E7">
              <w:rPr>
                <w:b/>
                <w:sz w:val="22"/>
                <w:szCs w:val="22"/>
                <w:lang w:val="bg-BG"/>
              </w:rPr>
              <w:t>Погашения по дълга през 2024 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17BB" w14:textId="77777777" w:rsidR="00971238" w:rsidRPr="003229E7" w:rsidRDefault="00971238" w:rsidP="003E0F17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3229E7">
              <w:rPr>
                <w:b/>
                <w:sz w:val="22"/>
                <w:szCs w:val="22"/>
                <w:lang w:val="bg-BG"/>
              </w:rPr>
              <w:t>Максимален размер по дълга на 31.12.202</w:t>
            </w:r>
            <w:r w:rsidRPr="003229E7">
              <w:rPr>
                <w:b/>
                <w:sz w:val="22"/>
                <w:szCs w:val="22"/>
                <w:lang w:val="en-US"/>
              </w:rPr>
              <w:t>5</w:t>
            </w:r>
            <w:r w:rsidRPr="003229E7">
              <w:rPr>
                <w:b/>
                <w:sz w:val="22"/>
                <w:szCs w:val="22"/>
                <w:lang w:val="bg-BG"/>
              </w:rPr>
              <w:t xml:space="preserve"> г</w:t>
            </w:r>
          </w:p>
        </w:tc>
      </w:tr>
      <w:tr w:rsidR="00971238" w:rsidRPr="003229E7" w14:paraId="18416510" w14:textId="77777777" w:rsidTr="003E0F1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F655" w14:textId="77777777" w:rsidR="00971238" w:rsidRPr="003229E7" w:rsidRDefault="00971238" w:rsidP="003E0F17">
            <w:pPr>
              <w:jc w:val="center"/>
              <w:rPr>
                <w:sz w:val="24"/>
                <w:szCs w:val="24"/>
                <w:lang w:val="en-US"/>
              </w:rPr>
            </w:pPr>
            <w:r w:rsidRPr="003229E7">
              <w:rPr>
                <w:sz w:val="24"/>
                <w:szCs w:val="24"/>
                <w:lang w:val="en-US"/>
              </w:rPr>
              <w:t>533 590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D2C7" w14:textId="77777777" w:rsidR="00971238" w:rsidRPr="003229E7" w:rsidRDefault="00971238" w:rsidP="003E0F17">
            <w:pPr>
              <w:jc w:val="center"/>
              <w:rPr>
                <w:sz w:val="24"/>
                <w:szCs w:val="24"/>
                <w:lang w:val="bg-BG"/>
              </w:rPr>
            </w:pPr>
            <w:r w:rsidRPr="003229E7">
              <w:rPr>
                <w:sz w:val="24"/>
                <w:szCs w:val="24"/>
                <w:lang w:val="bg-BG"/>
              </w:rPr>
              <w:t>182 952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E9A" w14:textId="77777777" w:rsidR="00971238" w:rsidRPr="003229E7" w:rsidRDefault="00971238" w:rsidP="003E0F17">
            <w:pPr>
              <w:jc w:val="center"/>
              <w:rPr>
                <w:sz w:val="24"/>
                <w:szCs w:val="24"/>
                <w:lang w:val="en-US"/>
              </w:rPr>
            </w:pPr>
            <w:r w:rsidRPr="003229E7">
              <w:rPr>
                <w:sz w:val="24"/>
                <w:szCs w:val="24"/>
                <w:lang w:val="en-US"/>
              </w:rPr>
              <w:t>350 638</w:t>
            </w:r>
          </w:p>
        </w:tc>
      </w:tr>
    </w:tbl>
    <w:p w14:paraId="1FCEC57F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  <w:r w:rsidRPr="003229E7">
        <w:rPr>
          <w:i/>
          <w:sz w:val="24"/>
          <w:szCs w:val="24"/>
          <w:lang w:val="bg-BG"/>
        </w:rPr>
        <w:t xml:space="preserve">         </w:t>
      </w:r>
    </w:p>
    <w:p w14:paraId="5A7B52D5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  <w:r w:rsidRPr="003229E7">
        <w:rPr>
          <w:i/>
          <w:sz w:val="24"/>
          <w:szCs w:val="24"/>
          <w:lang w:val="bg-BG"/>
        </w:rPr>
        <w:t xml:space="preserve">                - през 2025 г.Общински съвет </w:t>
      </w:r>
      <w:r w:rsidRPr="003229E7">
        <w:rPr>
          <w:b/>
          <w:i/>
          <w:sz w:val="24"/>
          <w:szCs w:val="24"/>
          <w:u w:val="single"/>
          <w:lang w:val="bg-BG"/>
        </w:rPr>
        <w:t>няма намерение</w:t>
      </w:r>
      <w:r w:rsidRPr="003229E7">
        <w:rPr>
          <w:i/>
          <w:sz w:val="24"/>
          <w:szCs w:val="24"/>
          <w:lang w:val="bg-BG"/>
        </w:rPr>
        <w:t xml:space="preserve"> за поемане на нов дълг. </w:t>
      </w:r>
    </w:p>
    <w:p w14:paraId="482589F9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</w:p>
    <w:p w14:paraId="632AF21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 9</w:t>
      </w:r>
      <w:r w:rsidRPr="003229E7">
        <w:rPr>
          <w:b/>
          <w:i/>
          <w:sz w:val="24"/>
          <w:szCs w:val="24"/>
          <w:lang w:val="bg-BG"/>
        </w:rPr>
        <w:t>.Утвърждава размер на представителните разходи -  12 460 лв., от които: Кмет на община – 8 280 лв., Председател на ОбС – 4 140 лв.</w:t>
      </w:r>
    </w:p>
    <w:p w14:paraId="01956380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5B16D980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             </w:t>
      </w:r>
      <w:r w:rsidRPr="003229E7">
        <w:rPr>
          <w:b/>
          <w:sz w:val="24"/>
          <w:szCs w:val="24"/>
          <w:lang w:val="bg-BG"/>
        </w:rPr>
        <w:t>10</w:t>
      </w:r>
      <w:r w:rsidRPr="003229E7">
        <w:rPr>
          <w:b/>
          <w:i/>
          <w:sz w:val="24"/>
          <w:szCs w:val="24"/>
          <w:lang w:val="bg-BG"/>
        </w:rPr>
        <w:t>.Определя социално битови разходи на персонала в размер на  3 % на база фактически разходи за основни заплата, които да се изплащат по ведомост към заплатите.</w:t>
      </w:r>
    </w:p>
    <w:p w14:paraId="16A2DF97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01686BD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             </w:t>
      </w:r>
      <w:r w:rsidRPr="003229E7">
        <w:rPr>
          <w:b/>
          <w:sz w:val="24"/>
          <w:szCs w:val="24"/>
          <w:lang w:val="bg-BG"/>
        </w:rPr>
        <w:t>11</w:t>
      </w:r>
      <w:r w:rsidRPr="003229E7">
        <w:rPr>
          <w:b/>
          <w:i/>
          <w:sz w:val="24"/>
          <w:szCs w:val="24"/>
          <w:lang w:val="bg-BG"/>
        </w:rPr>
        <w:t>.Определя разходи за работно облекло на работещите по трудови правоотношения в общината в размер на 150 лв., като вида на облеклото се определи със заповед на работодателя.</w:t>
      </w:r>
    </w:p>
    <w:p w14:paraId="1DFEC61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520335A7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 12.</w:t>
      </w:r>
      <w:r w:rsidRPr="003229E7">
        <w:rPr>
          <w:b/>
          <w:i/>
          <w:sz w:val="24"/>
          <w:szCs w:val="24"/>
          <w:lang w:val="bg-BG"/>
        </w:rPr>
        <w:t>Утвърждава численост на персонала, СБРЗ и годишен Фонд”РЗ, разпределен по месечно от 01.01.202</w:t>
      </w:r>
      <w:r w:rsidRPr="003229E7">
        <w:rPr>
          <w:b/>
          <w:i/>
          <w:sz w:val="24"/>
          <w:szCs w:val="24"/>
          <w:lang w:val="en-US"/>
        </w:rPr>
        <w:t>5</w:t>
      </w:r>
      <w:r w:rsidRPr="003229E7">
        <w:rPr>
          <w:b/>
          <w:i/>
          <w:sz w:val="24"/>
          <w:szCs w:val="24"/>
          <w:lang w:val="bg-BG"/>
        </w:rPr>
        <w:t xml:space="preserve"> г. на работещите в държавни дейности и в местни дейности - списъчен състав, както следва: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766"/>
        <w:gridCol w:w="2529"/>
        <w:gridCol w:w="3084"/>
      </w:tblGrid>
      <w:tr w:rsidR="00971238" w:rsidRPr="003229E7" w14:paraId="09544193" w14:textId="77777777" w:rsidTr="003E0F17">
        <w:tc>
          <w:tcPr>
            <w:tcW w:w="1659" w:type="dxa"/>
          </w:tcPr>
          <w:p w14:paraId="602E3B5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766" w:type="dxa"/>
          </w:tcPr>
          <w:p w14:paraId="68A68D4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529" w:type="dxa"/>
          </w:tcPr>
          <w:p w14:paraId="5887E5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70762C0B" w14:textId="77777777" w:rsidR="00971238" w:rsidRPr="003229E7" w:rsidRDefault="00971238" w:rsidP="003E0F17">
            <w:pPr>
              <w:jc w:val="center"/>
              <w:rPr>
                <w:b/>
                <w:i/>
                <w:lang w:val="en-US"/>
              </w:rPr>
            </w:pPr>
            <w:r w:rsidRPr="003229E7">
              <w:rPr>
                <w:b/>
                <w:i/>
                <w:lang w:val="bg-BG"/>
              </w:rPr>
              <w:t>01.01.202</w:t>
            </w:r>
            <w:r w:rsidRPr="003229E7">
              <w:rPr>
                <w:b/>
                <w:i/>
                <w:lang w:val="en-US"/>
              </w:rPr>
              <w:t>5</w:t>
            </w:r>
          </w:p>
        </w:tc>
        <w:tc>
          <w:tcPr>
            <w:tcW w:w="3084" w:type="dxa"/>
          </w:tcPr>
          <w:p w14:paraId="0084A25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7B55100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</w:t>
            </w:r>
            <w:r w:rsidRPr="003229E7">
              <w:rPr>
                <w:b/>
                <w:i/>
                <w:lang w:val="en-US"/>
              </w:rPr>
              <w:t>5</w:t>
            </w:r>
            <w:r w:rsidRPr="003229E7">
              <w:rPr>
                <w:b/>
                <w:i/>
                <w:lang w:val="bg-BG"/>
              </w:rPr>
              <w:t xml:space="preserve"> г</w:t>
            </w:r>
          </w:p>
        </w:tc>
      </w:tr>
      <w:tr w:rsidR="00971238" w:rsidRPr="003229E7" w14:paraId="0F88A423" w14:textId="77777777" w:rsidTr="003E0F17">
        <w:tc>
          <w:tcPr>
            <w:tcW w:w="1659" w:type="dxa"/>
          </w:tcPr>
          <w:p w14:paraId="0064547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</w:t>
            </w:r>
          </w:p>
          <w:p w14:paraId="2407EA5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766" w:type="dxa"/>
          </w:tcPr>
          <w:p w14:paraId="5EB6A29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Общинска </w:t>
            </w:r>
          </w:p>
          <w:p w14:paraId="1F87600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администрация</w:t>
            </w:r>
          </w:p>
        </w:tc>
        <w:tc>
          <w:tcPr>
            <w:tcW w:w="2529" w:type="dxa"/>
          </w:tcPr>
          <w:p w14:paraId="277CC89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927F19D" w14:textId="77777777" w:rsidR="00971238" w:rsidRPr="003229E7" w:rsidRDefault="00971238" w:rsidP="003E0F17">
            <w:pPr>
              <w:jc w:val="center"/>
              <w:rPr>
                <w:b/>
                <w:i/>
                <w:lang w:val="en-US"/>
              </w:rPr>
            </w:pPr>
            <w:r w:rsidRPr="003229E7">
              <w:rPr>
                <w:b/>
                <w:i/>
                <w:lang w:val="bg-BG"/>
              </w:rPr>
              <w:t>4</w:t>
            </w:r>
            <w:r w:rsidRPr="003229E7">
              <w:rPr>
                <w:b/>
                <w:i/>
                <w:lang w:val="en-US"/>
              </w:rPr>
              <w:t>9</w:t>
            </w:r>
          </w:p>
        </w:tc>
        <w:tc>
          <w:tcPr>
            <w:tcW w:w="3084" w:type="dxa"/>
          </w:tcPr>
          <w:p w14:paraId="0C6D0D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E9A465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en-US"/>
              </w:rPr>
              <w:t>2</w:t>
            </w:r>
            <w:r w:rsidRPr="003229E7">
              <w:rPr>
                <w:b/>
                <w:i/>
                <w:lang w:val="bg-BG"/>
              </w:rPr>
              <w:t> 081,36</w:t>
            </w:r>
          </w:p>
        </w:tc>
      </w:tr>
    </w:tbl>
    <w:p w14:paraId="080D9F38" w14:textId="77777777" w:rsidR="00971238" w:rsidRPr="003229E7" w:rsidRDefault="00971238" w:rsidP="00971238">
      <w:pPr>
        <w:jc w:val="center"/>
        <w:rPr>
          <w:b/>
          <w:i/>
          <w:sz w:val="24"/>
          <w:szCs w:val="24"/>
          <w:lang w:val="bg-BG"/>
        </w:rPr>
      </w:pPr>
    </w:p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696"/>
        <w:gridCol w:w="77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971238" w:rsidRPr="003229E7" w14:paraId="683EF7C3" w14:textId="77777777" w:rsidTr="003E0F17">
        <w:tc>
          <w:tcPr>
            <w:tcW w:w="1014" w:type="dxa"/>
          </w:tcPr>
          <w:p w14:paraId="0DA1EC4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7F23DD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96" w:type="dxa"/>
          </w:tcPr>
          <w:p w14:paraId="433AC64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776" w:type="dxa"/>
          </w:tcPr>
          <w:p w14:paraId="40D590F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96" w:type="dxa"/>
          </w:tcPr>
          <w:p w14:paraId="5C26771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96" w:type="dxa"/>
          </w:tcPr>
          <w:p w14:paraId="4AB4A69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96" w:type="dxa"/>
          </w:tcPr>
          <w:p w14:paraId="0F68EAB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96" w:type="dxa"/>
          </w:tcPr>
          <w:p w14:paraId="470251B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96" w:type="dxa"/>
          </w:tcPr>
          <w:p w14:paraId="3F05B96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96" w:type="dxa"/>
          </w:tcPr>
          <w:p w14:paraId="59A5F7F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96" w:type="dxa"/>
          </w:tcPr>
          <w:p w14:paraId="4F27636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96" w:type="dxa"/>
          </w:tcPr>
          <w:p w14:paraId="351D2CA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96" w:type="dxa"/>
          </w:tcPr>
          <w:p w14:paraId="3B45D78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96" w:type="dxa"/>
          </w:tcPr>
          <w:p w14:paraId="016A5B5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41839C31" w14:textId="77777777" w:rsidTr="003E0F17">
        <w:tc>
          <w:tcPr>
            <w:tcW w:w="1014" w:type="dxa"/>
          </w:tcPr>
          <w:p w14:paraId="52B3E7E7" w14:textId="77777777" w:rsidR="00971238" w:rsidRPr="003229E7" w:rsidRDefault="00971238" w:rsidP="003E0F17">
            <w:pPr>
              <w:jc w:val="center"/>
              <w:rPr>
                <w:b/>
                <w:i/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1223844</w:t>
            </w:r>
          </w:p>
        </w:tc>
        <w:tc>
          <w:tcPr>
            <w:tcW w:w="696" w:type="dxa"/>
          </w:tcPr>
          <w:p w14:paraId="5AD47C15" w14:textId="77777777" w:rsidR="00971238" w:rsidRPr="003229E7" w:rsidRDefault="00971238" w:rsidP="003E0F17">
            <w:pPr>
              <w:rPr>
                <w:b/>
                <w:i/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776" w:type="dxa"/>
          </w:tcPr>
          <w:p w14:paraId="24A91270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0535203E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62229DEC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651157CD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656230FB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02FE0167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65887554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3F09F81A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7C7FCD17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4DEBEEC7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  <w:tc>
          <w:tcPr>
            <w:tcW w:w="696" w:type="dxa"/>
          </w:tcPr>
          <w:p w14:paraId="6F343935" w14:textId="77777777" w:rsidR="00971238" w:rsidRPr="003229E7" w:rsidRDefault="00971238" w:rsidP="003E0F17">
            <w:pPr>
              <w:rPr>
                <w:sz w:val="16"/>
                <w:szCs w:val="16"/>
                <w:lang w:val="bg-BG"/>
              </w:rPr>
            </w:pPr>
            <w:r w:rsidRPr="003229E7">
              <w:rPr>
                <w:b/>
                <w:i/>
                <w:sz w:val="16"/>
                <w:szCs w:val="16"/>
                <w:lang w:val="bg-BG"/>
              </w:rPr>
              <w:t>101987</w:t>
            </w:r>
          </w:p>
        </w:tc>
      </w:tr>
    </w:tbl>
    <w:p w14:paraId="710BDA0A" w14:textId="77777777" w:rsidR="00971238" w:rsidRPr="003229E7" w:rsidRDefault="00971238" w:rsidP="00971238">
      <w:pPr>
        <w:tabs>
          <w:tab w:val="left" w:pos="2700"/>
        </w:tabs>
        <w:jc w:val="both"/>
        <w:rPr>
          <w:b/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1726"/>
        <w:gridCol w:w="2552"/>
        <w:gridCol w:w="3402"/>
      </w:tblGrid>
      <w:tr w:rsidR="00971238" w:rsidRPr="003229E7" w14:paraId="63CBE8BB" w14:textId="77777777" w:rsidTr="003E0F17">
        <w:tc>
          <w:tcPr>
            <w:tcW w:w="1676" w:type="dxa"/>
          </w:tcPr>
          <w:p w14:paraId="6EB8B47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726" w:type="dxa"/>
          </w:tcPr>
          <w:p w14:paraId="3EEFCC0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552" w:type="dxa"/>
          </w:tcPr>
          <w:p w14:paraId="107365E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36188F8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402" w:type="dxa"/>
          </w:tcPr>
          <w:p w14:paraId="6747149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2CEEE4CA" w14:textId="77777777" w:rsidR="00971238" w:rsidRPr="003229E7" w:rsidRDefault="00971238" w:rsidP="003E0F17">
            <w:pPr>
              <w:tabs>
                <w:tab w:val="center" w:pos="1242"/>
                <w:tab w:val="right" w:pos="2484"/>
              </w:tabs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6CD677C7" w14:textId="77777777" w:rsidTr="003E0F17">
        <w:tc>
          <w:tcPr>
            <w:tcW w:w="1676" w:type="dxa"/>
          </w:tcPr>
          <w:p w14:paraId="20AC357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</w:t>
            </w:r>
          </w:p>
          <w:p w14:paraId="098CB0F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726" w:type="dxa"/>
          </w:tcPr>
          <w:p w14:paraId="756CA75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ДДГССЛР</w:t>
            </w:r>
          </w:p>
        </w:tc>
        <w:tc>
          <w:tcPr>
            <w:tcW w:w="2552" w:type="dxa"/>
          </w:tcPr>
          <w:p w14:paraId="645C0792" w14:textId="77777777" w:rsidR="00971238" w:rsidRPr="003229E7" w:rsidRDefault="00971238" w:rsidP="003E0F17">
            <w:pPr>
              <w:rPr>
                <w:b/>
                <w:i/>
                <w:lang w:val="bg-BG"/>
              </w:rPr>
            </w:pPr>
          </w:p>
          <w:p w14:paraId="399B65F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7</w:t>
            </w:r>
          </w:p>
        </w:tc>
        <w:tc>
          <w:tcPr>
            <w:tcW w:w="3402" w:type="dxa"/>
          </w:tcPr>
          <w:p w14:paraId="19A2E310" w14:textId="77777777" w:rsidR="00971238" w:rsidRPr="003229E7" w:rsidRDefault="00971238" w:rsidP="003E0F17">
            <w:pPr>
              <w:rPr>
                <w:b/>
                <w:i/>
                <w:lang w:val="bg-BG"/>
              </w:rPr>
            </w:pPr>
          </w:p>
          <w:p w14:paraId="18ED90B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1 465,00</w:t>
            </w:r>
          </w:p>
        </w:tc>
      </w:tr>
    </w:tbl>
    <w:p w14:paraId="7ABDF45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98"/>
        <w:gridCol w:w="666"/>
        <w:gridCol w:w="666"/>
        <w:gridCol w:w="666"/>
        <w:gridCol w:w="666"/>
        <w:gridCol w:w="666"/>
        <w:gridCol w:w="666"/>
        <w:gridCol w:w="676"/>
        <w:gridCol w:w="666"/>
        <w:gridCol w:w="666"/>
        <w:gridCol w:w="666"/>
        <w:gridCol w:w="666"/>
      </w:tblGrid>
      <w:tr w:rsidR="00971238" w:rsidRPr="003229E7" w14:paraId="1605423B" w14:textId="77777777" w:rsidTr="003E0F17">
        <w:tc>
          <w:tcPr>
            <w:tcW w:w="1134" w:type="dxa"/>
          </w:tcPr>
          <w:p w14:paraId="6452BE5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555CCD4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98" w:type="dxa"/>
          </w:tcPr>
          <w:p w14:paraId="643BBCB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8" w:type="dxa"/>
          </w:tcPr>
          <w:p w14:paraId="62C37A7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3" w:type="dxa"/>
          </w:tcPr>
          <w:p w14:paraId="003F0E9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1" w:type="dxa"/>
          </w:tcPr>
          <w:p w14:paraId="0E1F700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8" w:type="dxa"/>
          </w:tcPr>
          <w:p w14:paraId="671986B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2" w:type="dxa"/>
          </w:tcPr>
          <w:p w14:paraId="595248A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3" w:type="dxa"/>
          </w:tcPr>
          <w:p w14:paraId="44BAB5E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6" w:type="dxa"/>
          </w:tcPr>
          <w:p w14:paraId="49E0C9A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2" w:type="dxa"/>
          </w:tcPr>
          <w:p w14:paraId="4FA45BF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8" w:type="dxa"/>
          </w:tcPr>
          <w:p w14:paraId="6F67EB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2" w:type="dxa"/>
          </w:tcPr>
          <w:p w14:paraId="00BC4AB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3" w:type="dxa"/>
          </w:tcPr>
          <w:p w14:paraId="528A12E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54E1BA0F" w14:textId="77777777" w:rsidTr="003E0F17">
        <w:tc>
          <w:tcPr>
            <w:tcW w:w="1134" w:type="dxa"/>
          </w:tcPr>
          <w:p w14:paraId="62CA837C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123060</w:t>
            </w:r>
          </w:p>
        </w:tc>
        <w:tc>
          <w:tcPr>
            <w:tcW w:w="698" w:type="dxa"/>
          </w:tcPr>
          <w:p w14:paraId="0E2312C7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48" w:type="dxa"/>
          </w:tcPr>
          <w:p w14:paraId="729410E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53" w:type="dxa"/>
          </w:tcPr>
          <w:p w14:paraId="3558E84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51" w:type="dxa"/>
          </w:tcPr>
          <w:p w14:paraId="2ED493F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48" w:type="dxa"/>
          </w:tcPr>
          <w:p w14:paraId="2C3E055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52" w:type="dxa"/>
          </w:tcPr>
          <w:p w14:paraId="626079F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63" w:type="dxa"/>
          </w:tcPr>
          <w:p w14:paraId="2A33762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76" w:type="dxa"/>
          </w:tcPr>
          <w:p w14:paraId="1349BC2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52" w:type="dxa"/>
          </w:tcPr>
          <w:p w14:paraId="0EC4A85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48" w:type="dxa"/>
          </w:tcPr>
          <w:p w14:paraId="297A1E7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52" w:type="dxa"/>
          </w:tcPr>
          <w:p w14:paraId="4CEEA7E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  <w:tc>
          <w:tcPr>
            <w:tcW w:w="663" w:type="dxa"/>
          </w:tcPr>
          <w:p w14:paraId="7AACDE8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10255</w:t>
            </w:r>
          </w:p>
        </w:tc>
      </w:tr>
    </w:tbl>
    <w:p w14:paraId="72ABA331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3DA09586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2132"/>
        <w:gridCol w:w="2410"/>
        <w:gridCol w:w="2977"/>
      </w:tblGrid>
      <w:tr w:rsidR="00971238" w:rsidRPr="003229E7" w14:paraId="1986CC63" w14:textId="77777777" w:rsidTr="003E0F17">
        <w:tc>
          <w:tcPr>
            <w:tcW w:w="1695" w:type="dxa"/>
          </w:tcPr>
          <w:p w14:paraId="5494FFE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lastRenderedPageBreak/>
              <w:t>Източник на финансиране</w:t>
            </w:r>
          </w:p>
        </w:tc>
        <w:tc>
          <w:tcPr>
            <w:tcW w:w="2132" w:type="dxa"/>
          </w:tcPr>
          <w:p w14:paraId="732B4DE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0" w:type="dxa"/>
          </w:tcPr>
          <w:p w14:paraId="5F57E40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49D4471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977" w:type="dxa"/>
          </w:tcPr>
          <w:p w14:paraId="6FB8606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0F570C7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67932706" w14:textId="77777777" w:rsidTr="003E0F17">
        <w:tc>
          <w:tcPr>
            <w:tcW w:w="1695" w:type="dxa"/>
          </w:tcPr>
          <w:p w14:paraId="635BB58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5050B5E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2" w:type="dxa"/>
          </w:tcPr>
          <w:p w14:paraId="435FCE1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Чистота </w:t>
            </w:r>
          </w:p>
          <w:p w14:paraId="4D721A6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</w:tc>
        <w:tc>
          <w:tcPr>
            <w:tcW w:w="2410" w:type="dxa"/>
          </w:tcPr>
          <w:p w14:paraId="2D6BB7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8634B8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18</w:t>
            </w:r>
          </w:p>
        </w:tc>
        <w:tc>
          <w:tcPr>
            <w:tcW w:w="2977" w:type="dxa"/>
          </w:tcPr>
          <w:p w14:paraId="3454617D" w14:textId="77777777" w:rsidR="00971238" w:rsidRPr="003229E7" w:rsidRDefault="00971238" w:rsidP="003E0F17">
            <w:pPr>
              <w:jc w:val="right"/>
              <w:rPr>
                <w:b/>
                <w:i/>
                <w:lang w:val="bg-BG"/>
              </w:rPr>
            </w:pPr>
          </w:p>
          <w:p w14:paraId="242CD92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1 220,00</w:t>
            </w:r>
          </w:p>
        </w:tc>
      </w:tr>
    </w:tbl>
    <w:p w14:paraId="134CEF1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971238" w:rsidRPr="003229E7" w14:paraId="578E9DE8" w14:textId="77777777" w:rsidTr="003E0F17">
        <w:tc>
          <w:tcPr>
            <w:tcW w:w="1030" w:type="dxa"/>
          </w:tcPr>
          <w:p w14:paraId="097C298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7B511AE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7181A5A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15BC9ED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0027116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75D347B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457383F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7B9A510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6A24540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0EB7CD5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3C4D12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73C572F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78D9368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400D414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1541BA84" w14:textId="77777777" w:rsidTr="003E0F17">
        <w:tc>
          <w:tcPr>
            <w:tcW w:w="1030" w:type="dxa"/>
          </w:tcPr>
          <w:p w14:paraId="154CA7F3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259200</w:t>
            </w:r>
          </w:p>
        </w:tc>
        <w:tc>
          <w:tcPr>
            <w:tcW w:w="670" w:type="dxa"/>
          </w:tcPr>
          <w:p w14:paraId="38D3C083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6" w:type="dxa"/>
          </w:tcPr>
          <w:p w14:paraId="2E8D340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7" w:type="dxa"/>
          </w:tcPr>
          <w:p w14:paraId="7A11296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6" w:type="dxa"/>
          </w:tcPr>
          <w:p w14:paraId="7F6F791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6" w:type="dxa"/>
          </w:tcPr>
          <w:p w14:paraId="728450D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7" w:type="dxa"/>
          </w:tcPr>
          <w:p w14:paraId="591D8BC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8" w:type="dxa"/>
          </w:tcPr>
          <w:p w14:paraId="5D8895D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70" w:type="dxa"/>
          </w:tcPr>
          <w:p w14:paraId="5BE8D0D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7" w:type="dxa"/>
          </w:tcPr>
          <w:p w14:paraId="0DA188E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6" w:type="dxa"/>
          </w:tcPr>
          <w:p w14:paraId="090CC40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7" w:type="dxa"/>
          </w:tcPr>
          <w:p w14:paraId="49C830E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  <w:tc>
          <w:tcPr>
            <w:tcW w:w="668" w:type="dxa"/>
          </w:tcPr>
          <w:p w14:paraId="2009064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21600</w:t>
            </w:r>
          </w:p>
        </w:tc>
      </w:tr>
    </w:tbl>
    <w:p w14:paraId="159D17B2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2136"/>
        <w:gridCol w:w="2268"/>
        <w:gridCol w:w="3261"/>
      </w:tblGrid>
      <w:tr w:rsidR="00971238" w:rsidRPr="003229E7" w14:paraId="08ED7DFE" w14:textId="77777777" w:rsidTr="003E0F17">
        <w:tc>
          <w:tcPr>
            <w:tcW w:w="1691" w:type="dxa"/>
          </w:tcPr>
          <w:p w14:paraId="46A2D4E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6" w:type="dxa"/>
          </w:tcPr>
          <w:p w14:paraId="6FCEF94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723D5A8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36C6C92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261" w:type="dxa"/>
          </w:tcPr>
          <w:p w14:paraId="031ED9F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519CD6E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20A4F7EF" w14:textId="77777777" w:rsidTr="003E0F17">
        <w:tc>
          <w:tcPr>
            <w:tcW w:w="1691" w:type="dxa"/>
          </w:tcPr>
          <w:p w14:paraId="1A073F7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231B331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6" w:type="dxa"/>
          </w:tcPr>
          <w:p w14:paraId="6583D8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Спортни бази за масова физкултура</w:t>
            </w:r>
          </w:p>
        </w:tc>
        <w:tc>
          <w:tcPr>
            <w:tcW w:w="2268" w:type="dxa"/>
          </w:tcPr>
          <w:p w14:paraId="0E0D6E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344369B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</w:t>
            </w:r>
          </w:p>
        </w:tc>
        <w:tc>
          <w:tcPr>
            <w:tcW w:w="3261" w:type="dxa"/>
          </w:tcPr>
          <w:p w14:paraId="193AB95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CE60D9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1 190,00</w:t>
            </w:r>
          </w:p>
        </w:tc>
      </w:tr>
    </w:tbl>
    <w:p w14:paraId="73C852C7" w14:textId="77777777" w:rsidR="00971238" w:rsidRPr="003229E7" w:rsidRDefault="00971238" w:rsidP="00971238">
      <w:pPr>
        <w:rPr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483EF466" w14:textId="77777777" w:rsidTr="003E0F17">
        <w:tc>
          <w:tcPr>
            <w:tcW w:w="1137" w:type="dxa"/>
          </w:tcPr>
          <w:p w14:paraId="671C9D0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4FC0A50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2C88D49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84F874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3E05AF5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7B259DA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6D1E478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3DAB6FB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74EABA8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6C033D4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53521A5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0FCA58B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60B9889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48BAFB1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3DA91059" w14:textId="77777777" w:rsidTr="003E0F17">
        <w:tc>
          <w:tcPr>
            <w:tcW w:w="1137" w:type="dxa"/>
          </w:tcPr>
          <w:p w14:paraId="3232C77F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28560</w:t>
            </w:r>
          </w:p>
        </w:tc>
        <w:tc>
          <w:tcPr>
            <w:tcW w:w="680" w:type="dxa"/>
          </w:tcPr>
          <w:p w14:paraId="611C0FD4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49" w:type="dxa"/>
          </w:tcPr>
          <w:p w14:paraId="0C9816C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55" w:type="dxa"/>
          </w:tcPr>
          <w:p w14:paraId="41AF87B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52" w:type="dxa"/>
          </w:tcPr>
          <w:p w14:paraId="05F58D9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49" w:type="dxa"/>
          </w:tcPr>
          <w:p w14:paraId="38465A4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53" w:type="dxa"/>
          </w:tcPr>
          <w:p w14:paraId="7E0185D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65" w:type="dxa"/>
          </w:tcPr>
          <w:p w14:paraId="1B78909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78" w:type="dxa"/>
          </w:tcPr>
          <w:p w14:paraId="7B4F40D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53" w:type="dxa"/>
          </w:tcPr>
          <w:p w14:paraId="2A76CE4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49" w:type="dxa"/>
          </w:tcPr>
          <w:p w14:paraId="2AD505F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53" w:type="dxa"/>
          </w:tcPr>
          <w:p w14:paraId="49528BB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  <w:tc>
          <w:tcPr>
            <w:tcW w:w="665" w:type="dxa"/>
          </w:tcPr>
          <w:p w14:paraId="7EC744D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2380</w:t>
            </w:r>
          </w:p>
        </w:tc>
      </w:tr>
    </w:tbl>
    <w:p w14:paraId="19E5062B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022A5F50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2135"/>
        <w:gridCol w:w="2127"/>
        <w:gridCol w:w="3402"/>
      </w:tblGrid>
      <w:tr w:rsidR="00971238" w:rsidRPr="003229E7" w14:paraId="69097659" w14:textId="77777777" w:rsidTr="003E0F17">
        <w:tc>
          <w:tcPr>
            <w:tcW w:w="1692" w:type="dxa"/>
          </w:tcPr>
          <w:p w14:paraId="2E9742A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5" w:type="dxa"/>
          </w:tcPr>
          <w:p w14:paraId="7BE5ACA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27" w:type="dxa"/>
          </w:tcPr>
          <w:p w14:paraId="351E8B2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6FCCCEB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  <w:tc>
          <w:tcPr>
            <w:tcW w:w="3402" w:type="dxa"/>
          </w:tcPr>
          <w:p w14:paraId="1F22951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0CBDD1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4748C756" w14:textId="77777777" w:rsidTr="003E0F17">
        <w:tc>
          <w:tcPr>
            <w:tcW w:w="1692" w:type="dxa"/>
          </w:tcPr>
          <w:p w14:paraId="2B0E2EF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5A2D870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5" w:type="dxa"/>
          </w:tcPr>
          <w:p w14:paraId="1FA1558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Клуб на пенсионера</w:t>
            </w:r>
          </w:p>
        </w:tc>
        <w:tc>
          <w:tcPr>
            <w:tcW w:w="2127" w:type="dxa"/>
          </w:tcPr>
          <w:p w14:paraId="0B5B1B4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132103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</w:t>
            </w:r>
          </w:p>
        </w:tc>
        <w:tc>
          <w:tcPr>
            <w:tcW w:w="3402" w:type="dxa"/>
          </w:tcPr>
          <w:p w14:paraId="38A5DCC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E12EE3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1 490,00</w:t>
            </w:r>
          </w:p>
        </w:tc>
      </w:tr>
    </w:tbl>
    <w:p w14:paraId="4E13F98B" w14:textId="77777777" w:rsidR="00971238" w:rsidRPr="003229E7" w:rsidRDefault="00971238" w:rsidP="00971238">
      <w:pPr>
        <w:tabs>
          <w:tab w:val="left" w:pos="6245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678"/>
        <w:gridCol w:w="649"/>
        <w:gridCol w:w="654"/>
        <w:gridCol w:w="651"/>
        <w:gridCol w:w="648"/>
        <w:gridCol w:w="652"/>
        <w:gridCol w:w="664"/>
        <w:gridCol w:w="676"/>
        <w:gridCol w:w="652"/>
        <w:gridCol w:w="648"/>
        <w:gridCol w:w="652"/>
        <w:gridCol w:w="664"/>
      </w:tblGrid>
      <w:tr w:rsidR="00971238" w:rsidRPr="003229E7" w14:paraId="39676B93" w14:textId="77777777" w:rsidTr="003E0F17">
        <w:tc>
          <w:tcPr>
            <w:tcW w:w="1150" w:type="dxa"/>
          </w:tcPr>
          <w:p w14:paraId="6F593863" w14:textId="77777777" w:rsidR="00971238" w:rsidRPr="003229E7" w:rsidRDefault="00971238" w:rsidP="003E0F17">
            <w:pPr>
              <w:tabs>
                <w:tab w:val="center" w:pos="474"/>
              </w:tabs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ab/>
              <w:t>Годишен</w:t>
            </w:r>
          </w:p>
          <w:p w14:paraId="4CD5279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8" w:type="dxa"/>
          </w:tcPr>
          <w:p w14:paraId="285C04C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6D2F052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4" w:type="dxa"/>
          </w:tcPr>
          <w:p w14:paraId="3FE4927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1" w:type="dxa"/>
          </w:tcPr>
          <w:p w14:paraId="3ED4949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8" w:type="dxa"/>
          </w:tcPr>
          <w:p w14:paraId="7C55FE4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2" w:type="dxa"/>
          </w:tcPr>
          <w:p w14:paraId="0A0919A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4" w:type="dxa"/>
          </w:tcPr>
          <w:p w14:paraId="1A29DB2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6" w:type="dxa"/>
          </w:tcPr>
          <w:p w14:paraId="52C87B6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2" w:type="dxa"/>
          </w:tcPr>
          <w:p w14:paraId="7033B06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8" w:type="dxa"/>
          </w:tcPr>
          <w:p w14:paraId="0A044FC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2" w:type="dxa"/>
          </w:tcPr>
          <w:p w14:paraId="6274E9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4" w:type="dxa"/>
          </w:tcPr>
          <w:p w14:paraId="3A3FB7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61912074" w14:textId="77777777" w:rsidTr="003E0F17">
        <w:tc>
          <w:tcPr>
            <w:tcW w:w="1150" w:type="dxa"/>
          </w:tcPr>
          <w:p w14:paraId="4F96AA23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17880</w:t>
            </w:r>
          </w:p>
        </w:tc>
        <w:tc>
          <w:tcPr>
            <w:tcW w:w="678" w:type="dxa"/>
          </w:tcPr>
          <w:p w14:paraId="6209E258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49" w:type="dxa"/>
          </w:tcPr>
          <w:p w14:paraId="303D3DC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54" w:type="dxa"/>
          </w:tcPr>
          <w:p w14:paraId="387900F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51" w:type="dxa"/>
          </w:tcPr>
          <w:p w14:paraId="1528057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48" w:type="dxa"/>
          </w:tcPr>
          <w:p w14:paraId="3B665D0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52" w:type="dxa"/>
          </w:tcPr>
          <w:p w14:paraId="610AC0B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64" w:type="dxa"/>
          </w:tcPr>
          <w:p w14:paraId="7490D02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76" w:type="dxa"/>
          </w:tcPr>
          <w:p w14:paraId="728F2D0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52" w:type="dxa"/>
          </w:tcPr>
          <w:p w14:paraId="79C062B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48" w:type="dxa"/>
          </w:tcPr>
          <w:p w14:paraId="64976D8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52" w:type="dxa"/>
          </w:tcPr>
          <w:p w14:paraId="2051C1A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  <w:tc>
          <w:tcPr>
            <w:tcW w:w="664" w:type="dxa"/>
          </w:tcPr>
          <w:p w14:paraId="7B7F66A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1490</w:t>
            </w:r>
          </w:p>
        </w:tc>
      </w:tr>
    </w:tbl>
    <w:p w14:paraId="1796E69F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131A2B7F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2137"/>
        <w:gridCol w:w="2127"/>
        <w:gridCol w:w="3402"/>
      </w:tblGrid>
      <w:tr w:rsidR="00971238" w:rsidRPr="003229E7" w14:paraId="7D930B4E" w14:textId="77777777" w:rsidTr="003E0F17">
        <w:tc>
          <w:tcPr>
            <w:tcW w:w="1690" w:type="dxa"/>
          </w:tcPr>
          <w:p w14:paraId="6E03506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7" w:type="dxa"/>
          </w:tcPr>
          <w:p w14:paraId="10311C4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27" w:type="dxa"/>
          </w:tcPr>
          <w:p w14:paraId="47175A2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65EACCD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402" w:type="dxa"/>
          </w:tcPr>
          <w:p w14:paraId="7BC0DD7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30FD397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2DBB5333" w14:textId="77777777" w:rsidTr="003E0F17">
        <w:tc>
          <w:tcPr>
            <w:tcW w:w="1690" w:type="dxa"/>
          </w:tcPr>
          <w:p w14:paraId="0D25B78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7AFFA51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7" w:type="dxa"/>
          </w:tcPr>
          <w:p w14:paraId="3C6E444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Озеленяване</w:t>
            </w:r>
          </w:p>
        </w:tc>
        <w:tc>
          <w:tcPr>
            <w:tcW w:w="2127" w:type="dxa"/>
          </w:tcPr>
          <w:p w14:paraId="6D3DD2E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7D188F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3</w:t>
            </w:r>
          </w:p>
        </w:tc>
        <w:tc>
          <w:tcPr>
            <w:tcW w:w="3402" w:type="dxa"/>
          </w:tcPr>
          <w:p w14:paraId="3C81496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6EA834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1 210,00</w:t>
            </w:r>
          </w:p>
        </w:tc>
      </w:tr>
    </w:tbl>
    <w:p w14:paraId="0673908A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3A025E6B" w14:textId="77777777" w:rsidTr="003E0F17">
        <w:tc>
          <w:tcPr>
            <w:tcW w:w="1137" w:type="dxa"/>
          </w:tcPr>
          <w:p w14:paraId="1A7CBCC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3E62CC1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6F3BCE1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645D41D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68B46D1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6CCAC35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39B5616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7E65D90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24438EA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4EC45DA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5E48D5D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2B403F3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5AC718D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23100E5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1BD6E738" w14:textId="77777777" w:rsidTr="003E0F17">
        <w:tc>
          <w:tcPr>
            <w:tcW w:w="1137" w:type="dxa"/>
          </w:tcPr>
          <w:p w14:paraId="07ED07AA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43560</w:t>
            </w:r>
          </w:p>
        </w:tc>
        <w:tc>
          <w:tcPr>
            <w:tcW w:w="680" w:type="dxa"/>
          </w:tcPr>
          <w:p w14:paraId="2B4BC19A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49" w:type="dxa"/>
          </w:tcPr>
          <w:p w14:paraId="144EF74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55" w:type="dxa"/>
          </w:tcPr>
          <w:p w14:paraId="3472345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52" w:type="dxa"/>
          </w:tcPr>
          <w:p w14:paraId="1C4DDE1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49" w:type="dxa"/>
          </w:tcPr>
          <w:p w14:paraId="724F04C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53" w:type="dxa"/>
          </w:tcPr>
          <w:p w14:paraId="5C783FD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65" w:type="dxa"/>
          </w:tcPr>
          <w:p w14:paraId="0C36997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78" w:type="dxa"/>
          </w:tcPr>
          <w:p w14:paraId="25AB1D9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53" w:type="dxa"/>
          </w:tcPr>
          <w:p w14:paraId="309AE0C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49" w:type="dxa"/>
          </w:tcPr>
          <w:p w14:paraId="40AE119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53" w:type="dxa"/>
          </w:tcPr>
          <w:p w14:paraId="70E61C9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  <w:tc>
          <w:tcPr>
            <w:tcW w:w="665" w:type="dxa"/>
          </w:tcPr>
          <w:p w14:paraId="46E35F9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3630</w:t>
            </w:r>
          </w:p>
        </w:tc>
      </w:tr>
    </w:tbl>
    <w:p w14:paraId="1E710E23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7238106E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1989"/>
        <w:gridCol w:w="2268"/>
        <w:gridCol w:w="3260"/>
      </w:tblGrid>
      <w:tr w:rsidR="00971238" w:rsidRPr="003229E7" w14:paraId="3BEFFD35" w14:textId="77777777" w:rsidTr="003E0F17">
        <w:tc>
          <w:tcPr>
            <w:tcW w:w="1697" w:type="dxa"/>
          </w:tcPr>
          <w:p w14:paraId="6BDB433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989" w:type="dxa"/>
          </w:tcPr>
          <w:p w14:paraId="55AFA85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4ED922F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7B1E202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260" w:type="dxa"/>
          </w:tcPr>
          <w:p w14:paraId="4DC4AFF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0D9F864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4624A31" w14:textId="77777777" w:rsidTr="003E0F17">
        <w:tc>
          <w:tcPr>
            <w:tcW w:w="1697" w:type="dxa"/>
          </w:tcPr>
          <w:p w14:paraId="00D1ADC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0705594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989" w:type="dxa"/>
          </w:tcPr>
          <w:p w14:paraId="733DECE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29B63A8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ДСП</w:t>
            </w:r>
          </w:p>
        </w:tc>
        <w:tc>
          <w:tcPr>
            <w:tcW w:w="2268" w:type="dxa"/>
          </w:tcPr>
          <w:p w14:paraId="4EF08F7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DBD493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9</w:t>
            </w:r>
          </w:p>
        </w:tc>
        <w:tc>
          <w:tcPr>
            <w:tcW w:w="3260" w:type="dxa"/>
          </w:tcPr>
          <w:p w14:paraId="61AF5DA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FA9E92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1 365,00</w:t>
            </w:r>
          </w:p>
        </w:tc>
      </w:tr>
    </w:tbl>
    <w:p w14:paraId="59C52F83" w14:textId="77777777" w:rsidR="00971238" w:rsidRPr="003229E7" w:rsidRDefault="00971238" w:rsidP="00971238">
      <w:pPr>
        <w:tabs>
          <w:tab w:val="left" w:pos="6705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971238" w:rsidRPr="003229E7" w14:paraId="0AD789ED" w14:textId="77777777" w:rsidTr="003E0F17">
        <w:tc>
          <w:tcPr>
            <w:tcW w:w="1030" w:type="dxa"/>
          </w:tcPr>
          <w:p w14:paraId="7CBC9C2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6ABEEBF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396F494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7D5C28B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539336E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51AEBCF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3795647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793D182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37D47CF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6DCADFA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1AF3E8C9" w14:textId="77777777" w:rsidR="00971238" w:rsidRPr="003229E7" w:rsidRDefault="00971238" w:rsidP="003E0F17">
            <w:pPr>
              <w:tabs>
                <w:tab w:val="center" w:pos="227"/>
              </w:tabs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ab/>
              <w:t>ІХ</w:t>
            </w:r>
          </w:p>
        </w:tc>
        <w:tc>
          <w:tcPr>
            <w:tcW w:w="666" w:type="dxa"/>
          </w:tcPr>
          <w:p w14:paraId="1A36211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29A0406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03D483F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28A11088" w14:textId="77777777" w:rsidTr="003E0F17">
        <w:tc>
          <w:tcPr>
            <w:tcW w:w="1030" w:type="dxa"/>
          </w:tcPr>
          <w:p w14:paraId="09D311DB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147420</w:t>
            </w:r>
          </w:p>
        </w:tc>
        <w:tc>
          <w:tcPr>
            <w:tcW w:w="670" w:type="dxa"/>
          </w:tcPr>
          <w:p w14:paraId="0160C05A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6" w:type="dxa"/>
          </w:tcPr>
          <w:p w14:paraId="77BFDC3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7" w:type="dxa"/>
          </w:tcPr>
          <w:p w14:paraId="1670FC1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6" w:type="dxa"/>
          </w:tcPr>
          <w:p w14:paraId="0782A00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6" w:type="dxa"/>
          </w:tcPr>
          <w:p w14:paraId="3942A29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7" w:type="dxa"/>
          </w:tcPr>
          <w:p w14:paraId="4C6501A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8" w:type="dxa"/>
          </w:tcPr>
          <w:p w14:paraId="59FC57D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70" w:type="dxa"/>
          </w:tcPr>
          <w:p w14:paraId="40C3224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7" w:type="dxa"/>
          </w:tcPr>
          <w:p w14:paraId="1907071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6" w:type="dxa"/>
          </w:tcPr>
          <w:p w14:paraId="3DA6C1A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7" w:type="dxa"/>
          </w:tcPr>
          <w:p w14:paraId="416049D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  <w:tc>
          <w:tcPr>
            <w:tcW w:w="668" w:type="dxa"/>
          </w:tcPr>
          <w:p w14:paraId="25FE521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12285</w:t>
            </w:r>
          </w:p>
        </w:tc>
      </w:tr>
    </w:tbl>
    <w:p w14:paraId="4603FDC2" w14:textId="77777777" w:rsidR="00971238" w:rsidRPr="003229E7" w:rsidRDefault="00971238" w:rsidP="00971238">
      <w:pPr>
        <w:jc w:val="right"/>
        <w:rPr>
          <w:i/>
          <w:color w:val="FF0000"/>
          <w:sz w:val="24"/>
          <w:szCs w:val="24"/>
          <w:lang w:val="bg-BG"/>
        </w:rPr>
      </w:pPr>
    </w:p>
    <w:p w14:paraId="222AD8D7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2414"/>
        <w:gridCol w:w="2268"/>
        <w:gridCol w:w="2977"/>
      </w:tblGrid>
      <w:tr w:rsidR="00971238" w:rsidRPr="003229E7" w14:paraId="48A86B70" w14:textId="77777777" w:rsidTr="003E0F17">
        <w:tc>
          <w:tcPr>
            <w:tcW w:w="1697" w:type="dxa"/>
          </w:tcPr>
          <w:p w14:paraId="60CD700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414" w:type="dxa"/>
          </w:tcPr>
          <w:p w14:paraId="444F475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307067B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6347972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977" w:type="dxa"/>
          </w:tcPr>
          <w:p w14:paraId="4C7F359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4737F46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64ACB387" w14:textId="77777777" w:rsidTr="003E0F17">
        <w:tc>
          <w:tcPr>
            <w:tcW w:w="1697" w:type="dxa"/>
          </w:tcPr>
          <w:p w14:paraId="002E74D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11461F9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4" w:type="dxa"/>
          </w:tcPr>
          <w:p w14:paraId="4A36035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Обредни домове и зали</w:t>
            </w:r>
          </w:p>
        </w:tc>
        <w:tc>
          <w:tcPr>
            <w:tcW w:w="2268" w:type="dxa"/>
          </w:tcPr>
          <w:p w14:paraId="152B57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3AC260C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</w:t>
            </w:r>
          </w:p>
        </w:tc>
        <w:tc>
          <w:tcPr>
            <w:tcW w:w="2977" w:type="dxa"/>
          </w:tcPr>
          <w:p w14:paraId="4E07604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0C0631A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1 150,00</w:t>
            </w:r>
          </w:p>
        </w:tc>
      </w:tr>
    </w:tbl>
    <w:p w14:paraId="507041A5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6F5C822B" w14:textId="77777777" w:rsidTr="003E0F17">
        <w:tc>
          <w:tcPr>
            <w:tcW w:w="1137" w:type="dxa"/>
          </w:tcPr>
          <w:p w14:paraId="7D933D9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4AEC43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0FAA3D4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0FDE20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76D5DFF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05FDFF5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7C3A7DB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6AF56A4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63FC45B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600B88C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358AE11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2BEAA61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63F2C60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73A3D62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11E873AF" w14:textId="77777777" w:rsidTr="003E0F17">
        <w:tc>
          <w:tcPr>
            <w:tcW w:w="1137" w:type="dxa"/>
          </w:tcPr>
          <w:p w14:paraId="4AFA9558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27600</w:t>
            </w:r>
          </w:p>
        </w:tc>
        <w:tc>
          <w:tcPr>
            <w:tcW w:w="680" w:type="dxa"/>
          </w:tcPr>
          <w:p w14:paraId="0A403633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49" w:type="dxa"/>
          </w:tcPr>
          <w:p w14:paraId="5C6C053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55" w:type="dxa"/>
          </w:tcPr>
          <w:p w14:paraId="3710DBC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52" w:type="dxa"/>
          </w:tcPr>
          <w:p w14:paraId="1CCC687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49" w:type="dxa"/>
          </w:tcPr>
          <w:p w14:paraId="68D06AC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53" w:type="dxa"/>
          </w:tcPr>
          <w:p w14:paraId="1E9D546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65" w:type="dxa"/>
          </w:tcPr>
          <w:p w14:paraId="14BC7DF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78" w:type="dxa"/>
          </w:tcPr>
          <w:p w14:paraId="1E383DB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53" w:type="dxa"/>
          </w:tcPr>
          <w:p w14:paraId="6EA3C9E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49" w:type="dxa"/>
          </w:tcPr>
          <w:p w14:paraId="1C848C0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53" w:type="dxa"/>
          </w:tcPr>
          <w:p w14:paraId="23FC2FD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  <w:tc>
          <w:tcPr>
            <w:tcW w:w="665" w:type="dxa"/>
          </w:tcPr>
          <w:p w14:paraId="1CC3783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2300</w:t>
            </w:r>
          </w:p>
        </w:tc>
      </w:tr>
    </w:tbl>
    <w:p w14:paraId="1DAACAE8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3C36E0F3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2276"/>
        <w:gridCol w:w="1985"/>
        <w:gridCol w:w="3402"/>
      </w:tblGrid>
      <w:tr w:rsidR="00971238" w:rsidRPr="003229E7" w14:paraId="5083C0F0" w14:textId="77777777" w:rsidTr="003E0F17">
        <w:tc>
          <w:tcPr>
            <w:tcW w:w="1693" w:type="dxa"/>
          </w:tcPr>
          <w:p w14:paraId="2060ACB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6" w:type="dxa"/>
          </w:tcPr>
          <w:p w14:paraId="37CF75B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985" w:type="dxa"/>
          </w:tcPr>
          <w:p w14:paraId="2CE31FD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049E78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  <w:tc>
          <w:tcPr>
            <w:tcW w:w="3402" w:type="dxa"/>
          </w:tcPr>
          <w:p w14:paraId="4E431CA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7FADFB0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15E21847" w14:textId="77777777" w:rsidTr="003E0F17">
        <w:tc>
          <w:tcPr>
            <w:tcW w:w="1693" w:type="dxa"/>
          </w:tcPr>
          <w:p w14:paraId="698D940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7774860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6" w:type="dxa"/>
          </w:tcPr>
          <w:p w14:paraId="4C4721F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Общински пазари </w:t>
            </w:r>
          </w:p>
        </w:tc>
        <w:tc>
          <w:tcPr>
            <w:tcW w:w="1985" w:type="dxa"/>
          </w:tcPr>
          <w:p w14:paraId="5FF010E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7C60D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</w:t>
            </w:r>
          </w:p>
        </w:tc>
        <w:tc>
          <w:tcPr>
            <w:tcW w:w="3402" w:type="dxa"/>
          </w:tcPr>
          <w:p w14:paraId="23EF3AA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2BA9385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1 200,00</w:t>
            </w:r>
          </w:p>
        </w:tc>
      </w:tr>
    </w:tbl>
    <w:p w14:paraId="1DCA0CA6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688"/>
        <w:gridCol w:w="646"/>
        <w:gridCol w:w="652"/>
        <w:gridCol w:w="648"/>
        <w:gridCol w:w="646"/>
        <w:gridCol w:w="650"/>
        <w:gridCol w:w="665"/>
        <w:gridCol w:w="686"/>
        <w:gridCol w:w="650"/>
        <w:gridCol w:w="646"/>
        <w:gridCol w:w="650"/>
        <w:gridCol w:w="665"/>
      </w:tblGrid>
      <w:tr w:rsidR="00971238" w:rsidRPr="003229E7" w14:paraId="09440A65" w14:textId="77777777" w:rsidTr="003E0F17">
        <w:tc>
          <w:tcPr>
            <w:tcW w:w="1146" w:type="dxa"/>
          </w:tcPr>
          <w:p w14:paraId="6B54004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09B00E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8" w:type="dxa"/>
          </w:tcPr>
          <w:p w14:paraId="257D790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6" w:type="dxa"/>
          </w:tcPr>
          <w:p w14:paraId="5997D6D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2" w:type="dxa"/>
          </w:tcPr>
          <w:p w14:paraId="311A71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48" w:type="dxa"/>
          </w:tcPr>
          <w:p w14:paraId="5E91F0F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6" w:type="dxa"/>
          </w:tcPr>
          <w:p w14:paraId="1FD6C37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0" w:type="dxa"/>
          </w:tcPr>
          <w:p w14:paraId="0D16B1B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3AAC4D0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86" w:type="dxa"/>
          </w:tcPr>
          <w:p w14:paraId="7F143BC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0" w:type="dxa"/>
          </w:tcPr>
          <w:p w14:paraId="4645C4D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6" w:type="dxa"/>
          </w:tcPr>
          <w:p w14:paraId="7D9C4E1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0" w:type="dxa"/>
          </w:tcPr>
          <w:p w14:paraId="706C526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06A1D3B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3244DC2F" w14:textId="77777777" w:rsidTr="003E0F17">
        <w:tc>
          <w:tcPr>
            <w:tcW w:w="1146" w:type="dxa"/>
          </w:tcPr>
          <w:p w14:paraId="124F8249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14 400</w:t>
            </w:r>
          </w:p>
        </w:tc>
        <w:tc>
          <w:tcPr>
            <w:tcW w:w="688" w:type="dxa"/>
          </w:tcPr>
          <w:p w14:paraId="0F45E9D6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6" w:type="dxa"/>
          </w:tcPr>
          <w:p w14:paraId="08287CE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2" w:type="dxa"/>
          </w:tcPr>
          <w:p w14:paraId="144B77D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8" w:type="dxa"/>
          </w:tcPr>
          <w:p w14:paraId="2E40499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6" w:type="dxa"/>
          </w:tcPr>
          <w:p w14:paraId="7355112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0" w:type="dxa"/>
          </w:tcPr>
          <w:p w14:paraId="2181094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65" w:type="dxa"/>
          </w:tcPr>
          <w:p w14:paraId="6E4E7E8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86" w:type="dxa"/>
          </w:tcPr>
          <w:p w14:paraId="5459CE2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0" w:type="dxa"/>
          </w:tcPr>
          <w:p w14:paraId="14475E0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6" w:type="dxa"/>
          </w:tcPr>
          <w:p w14:paraId="10EE150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0" w:type="dxa"/>
          </w:tcPr>
          <w:p w14:paraId="18AA282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65" w:type="dxa"/>
          </w:tcPr>
          <w:p w14:paraId="52D436B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</w:tr>
    </w:tbl>
    <w:p w14:paraId="16BFC3A7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55C1A992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2132"/>
        <w:gridCol w:w="2268"/>
        <w:gridCol w:w="3261"/>
      </w:tblGrid>
      <w:tr w:rsidR="00971238" w:rsidRPr="003229E7" w14:paraId="28950894" w14:textId="77777777" w:rsidTr="003E0F17">
        <w:tc>
          <w:tcPr>
            <w:tcW w:w="1695" w:type="dxa"/>
          </w:tcPr>
          <w:p w14:paraId="01931FF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132" w:type="dxa"/>
          </w:tcPr>
          <w:p w14:paraId="043DAC4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4D071B6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4B3FEB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261" w:type="dxa"/>
          </w:tcPr>
          <w:p w14:paraId="283EC1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0AA2F4C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5EF0BBE" w14:textId="77777777" w:rsidTr="003E0F17">
        <w:tc>
          <w:tcPr>
            <w:tcW w:w="1695" w:type="dxa"/>
          </w:tcPr>
          <w:p w14:paraId="7876D58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01EA8BF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132" w:type="dxa"/>
          </w:tcPr>
          <w:p w14:paraId="1E092AC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Личен</w:t>
            </w:r>
          </w:p>
          <w:p w14:paraId="60BABAC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асистент</w:t>
            </w:r>
          </w:p>
        </w:tc>
        <w:tc>
          <w:tcPr>
            <w:tcW w:w="2268" w:type="dxa"/>
          </w:tcPr>
          <w:p w14:paraId="769D6F9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0CFC0C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</w:t>
            </w:r>
          </w:p>
        </w:tc>
        <w:tc>
          <w:tcPr>
            <w:tcW w:w="3261" w:type="dxa"/>
          </w:tcPr>
          <w:p w14:paraId="0D22D3E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0C272CD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1 200,00</w:t>
            </w:r>
          </w:p>
        </w:tc>
      </w:tr>
    </w:tbl>
    <w:p w14:paraId="4EA24C3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303959B7" w14:textId="77777777" w:rsidTr="003E0F17">
        <w:tc>
          <w:tcPr>
            <w:tcW w:w="1137" w:type="dxa"/>
          </w:tcPr>
          <w:p w14:paraId="4353C6A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7FF8F69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0D18FDB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12C9F68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6903507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3F33B52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3DB8BE8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73713C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5A3BE0D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462D522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53B6596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15914C3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0226AF5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2121FED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7D5FC92E" w14:textId="77777777" w:rsidTr="003E0F17">
        <w:tc>
          <w:tcPr>
            <w:tcW w:w="1137" w:type="dxa"/>
          </w:tcPr>
          <w:p w14:paraId="23339E65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14400</w:t>
            </w:r>
          </w:p>
        </w:tc>
        <w:tc>
          <w:tcPr>
            <w:tcW w:w="680" w:type="dxa"/>
          </w:tcPr>
          <w:p w14:paraId="0E504529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9" w:type="dxa"/>
          </w:tcPr>
          <w:p w14:paraId="3879FFC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5" w:type="dxa"/>
          </w:tcPr>
          <w:p w14:paraId="3B562C8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2" w:type="dxa"/>
          </w:tcPr>
          <w:p w14:paraId="73F698C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9" w:type="dxa"/>
          </w:tcPr>
          <w:p w14:paraId="564FAF1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3" w:type="dxa"/>
          </w:tcPr>
          <w:p w14:paraId="49FC99A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65" w:type="dxa"/>
          </w:tcPr>
          <w:p w14:paraId="7A9FCAD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78" w:type="dxa"/>
          </w:tcPr>
          <w:p w14:paraId="5F35DA9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3" w:type="dxa"/>
          </w:tcPr>
          <w:p w14:paraId="300FEB7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49" w:type="dxa"/>
          </w:tcPr>
          <w:p w14:paraId="6DC9CDF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53" w:type="dxa"/>
          </w:tcPr>
          <w:p w14:paraId="71EF2F0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  <w:tc>
          <w:tcPr>
            <w:tcW w:w="665" w:type="dxa"/>
          </w:tcPr>
          <w:p w14:paraId="7FEB351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1200</w:t>
            </w:r>
          </w:p>
        </w:tc>
      </w:tr>
    </w:tbl>
    <w:p w14:paraId="5EB5DB3A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01A8211B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2002"/>
        <w:gridCol w:w="2976"/>
        <w:gridCol w:w="2694"/>
      </w:tblGrid>
      <w:tr w:rsidR="00971238" w:rsidRPr="003229E7" w14:paraId="03315862" w14:textId="77777777" w:rsidTr="003E0F17">
        <w:tc>
          <w:tcPr>
            <w:tcW w:w="1684" w:type="dxa"/>
          </w:tcPr>
          <w:p w14:paraId="2A0AC4E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002" w:type="dxa"/>
          </w:tcPr>
          <w:p w14:paraId="7A309F5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76" w:type="dxa"/>
          </w:tcPr>
          <w:p w14:paraId="365CE41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4A8348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694" w:type="dxa"/>
          </w:tcPr>
          <w:p w14:paraId="63F412E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25853AE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3A61A6D0" w14:textId="77777777" w:rsidTr="003E0F17">
        <w:tc>
          <w:tcPr>
            <w:tcW w:w="1684" w:type="dxa"/>
          </w:tcPr>
          <w:p w14:paraId="17185E6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 </w:t>
            </w:r>
          </w:p>
          <w:p w14:paraId="1CE95A4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002" w:type="dxa"/>
          </w:tcPr>
          <w:p w14:paraId="3F381DC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Други дейности  здравеопазване</w:t>
            </w:r>
          </w:p>
        </w:tc>
        <w:tc>
          <w:tcPr>
            <w:tcW w:w="2976" w:type="dxa"/>
          </w:tcPr>
          <w:p w14:paraId="66DAE43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671B6B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3</w:t>
            </w:r>
          </w:p>
        </w:tc>
        <w:tc>
          <w:tcPr>
            <w:tcW w:w="2694" w:type="dxa"/>
          </w:tcPr>
          <w:p w14:paraId="037AA4A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30B7A5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2 7</w:t>
            </w:r>
            <w:r w:rsidRPr="003229E7">
              <w:rPr>
                <w:b/>
                <w:i/>
                <w:lang w:val="en-US"/>
              </w:rPr>
              <w:t>0</w:t>
            </w:r>
            <w:r w:rsidRPr="003229E7">
              <w:rPr>
                <w:b/>
                <w:i/>
                <w:lang w:val="bg-BG"/>
              </w:rPr>
              <w:t>0,00</w:t>
            </w:r>
          </w:p>
        </w:tc>
      </w:tr>
    </w:tbl>
    <w:p w14:paraId="4F49446A" w14:textId="77777777" w:rsidR="00971238" w:rsidRPr="003229E7" w:rsidRDefault="00971238" w:rsidP="00971238">
      <w:pPr>
        <w:tabs>
          <w:tab w:val="left" w:pos="5415"/>
          <w:tab w:val="left" w:pos="5865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17BCC721" w14:textId="77777777" w:rsidTr="003E0F17">
        <w:tc>
          <w:tcPr>
            <w:tcW w:w="1137" w:type="dxa"/>
          </w:tcPr>
          <w:p w14:paraId="48D281F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4ED0599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2A0AAC0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767794F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649B8A1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3E0CBE9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09F774F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754F6C6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02FF174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0F2D6A9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5C5F149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46A6181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6CF6CA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52B2283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0F81A325" w14:textId="77777777" w:rsidTr="003E0F17">
        <w:tc>
          <w:tcPr>
            <w:tcW w:w="1137" w:type="dxa"/>
          </w:tcPr>
          <w:p w14:paraId="403002F9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9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7200</w:t>
            </w:r>
          </w:p>
        </w:tc>
        <w:tc>
          <w:tcPr>
            <w:tcW w:w="680" w:type="dxa"/>
          </w:tcPr>
          <w:p w14:paraId="0CEED6F6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en-US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49" w:type="dxa"/>
          </w:tcPr>
          <w:p w14:paraId="41B9604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55" w:type="dxa"/>
          </w:tcPr>
          <w:p w14:paraId="7FB0480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52" w:type="dxa"/>
          </w:tcPr>
          <w:p w14:paraId="28C74CF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49" w:type="dxa"/>
          </w:tcPr>
          <w:p w14:paraId="00E1853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53" w:type="dxa"/>
          </w:tcPr>
          <w:p w14:paraId="66C059C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65" w:type="dxa"/>
          </w:tcPr>
          <w:p w14:paraId="7C404BF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78" w:type="dxa"/>
          </w:tcPr>
          <w:p w14:paraId="49AECB3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53" w:type="dxa"/>
          </w:tcPr>
          <w:p w14:paraId="51B62B3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49" w:type="dxa"/>
          </w:tcPr>
          <w:p w14:paraId="54A5701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53" w:type="dxa"/>
          </w:tcPr>
          <w:p w14:paraId="69CB082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  <w:tc>
          <w:tcPr>
            <w:tcW w:w="665" w:type="dxa"/>
          </w:tcPr>
          <w:p w14:paraId="2D040D5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</w:t>
            </w:r>
            <w:r w:rsidRPr="003229E7">
              <w:rPr>
                <w:b/>
                <w:i/>
                <w:sz w:val="18"/>
                <w:szCs w:val="18"/>
                <w:lang w:val="en-US"/>
              </w:rPr>
              <w:t>100</w:t>
            </w:r>
          </w:p>
        </w:tc>
      </w:tr>
    </w:tbl>
    <w:p w14:paraId="7B5C8DAB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</w:p>
    <w:p w14:paraId="28B3C10C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971238" w:rsidRPr="003229E7" w14:paraId="20826328" w14:textId="77777777" w:rsidTr="003E0F17">
        <w:tc>
          <w:tcPr>
            <w:tcW w:w="1842" w:type="dxa"/>
          </w:tcPr>
          <w:p w14:paraId="1301C0C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454E515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68933A6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7334DD1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700" w:type="dxa"/>
          </w:tcPr>
          <w:p w14:paraId="4E13448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5438C24A" w14:textId="77777777" w:rsidR="00971238" w:rsidRPr="003229E7" w:rsidRDefault="00971238" w:rsidP="003E0F17">
            <w:pPr>
              <w:tabs>
                <w:tab w:val="center" w:pos="1242"/>
                <w:tab w:val="right" w:pos="2484"/>
              </w:tabs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ab/>
              <w:t>01.01.2025 г</w:t>
            </w:r>
            <w:r w:rsidRPr="003229E7">
              <w:rPr>
                <w:b/>
                <w:i/>
                <w:lang w:val="bg-BG"/>
              </w:rPr>
              <w:tab/>
            </w:r>
          </w:p>
        </w:tc>
      </w:tr>
      <w:tr w:rsidR="00971238" w:rsidRPr="003229E7" w14:paraId="29259CFE" w14:textId="77777777" w:rsidTr="003E0F17">
        <w:tc>
          <w:tcPr>
            <w:tcW w:w="1842" w:type="dxa"/>
          </w:tcPr>
          <w:p w14:paraId="4522B9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 </w:t>
            </w:r>
          </w:p>
          <w:p w14:paraId="6044262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317934B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1E8E67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ЦОП</w:t>
            </w:r>
          </w:p>
        </w:tc>
        <w:tc>
          <w:tcPr>
            <w:tcW w:w="2904" w:type="dxa"/>
          </w:tcPr>
          <w:p w14:paraId="2EDE38B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E32F4B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6</w:t>
            </w:r>
          </w:p>
        </w:tc>
        <w:tc>
          <w:tcPr>
            <w:tcW w:w="2700" w:type="dxa"/>
          </w:tcPr>
          <w:p w14:paraId="23E2CC5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EC6513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2 250,00</w:t>
            </w:r>
          </w:p>
        </w:tc>
      </w:tr>
    </w:tbl>
    <w:p w14:paraId="23048E19" w14:textId="77777777" w:rsidR="00971238" w:rsidRPr="003229E7" w:rsidRDefault="00971238" w:rsidP="00971238">
      <w:pPr>
        <w:tabs>
          <w:tab w:val="left" w:pos="5415"/>
          <w:tab w:val="left" w:pos="6937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971238" w:rsidRPr="003229E7" w14:paraId="41A55E1D" w14:textId="77777777" w:rsidTr="003E0F17">
        <w:tc>
          <w:tcPr>
            <w:tcW w:w="1030" w:type="dxa"/>
          </w:tcPr>
          <w:p w14:paraId="00CC160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3076905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4F8C4C7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545E8E6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4A897EF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17D8FED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7AB50C3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0EA1935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679E147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3685263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2D17591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73C22DD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7B653A1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75726BF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35FA623B" w14:textId="77777777" w:rsidTr="003E0F17">
        <w:tc>
          <w:tcPr>
            <w:tcW w:w="1030" w:type="dxa"/>
          </w:tcPr>
          <w:p w14:paraId="001867F7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162000</w:t>
            </w:r>
          </w:p>
        </w:tc>
        <w:tc>
          <w:tcPr>
            <w:tcW w:w="670" w:type="dxa"/>
          </w:tcPr>
          <w:p w14:paraId="435911A6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4B06D98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60D32D4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207D3A4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7F31EA8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38FECEA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8" w:type="dxa"/>
          </w:tcPr>
          <w:p w14:paraId="224AAA8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70" w:type="dxa"/>
          </w:tcPr>
          <w:p w14:paraId="257C7F9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3437A47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6" w:type="dxa"/>
          </w:tcPr>
          <w:p w14:paraId="55AC3BB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7" w:type="dxa"/>
          </w:tcPr>
          <w:p w14:paraId="4B7B01CA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  <w:tc>
          <w:tcPr>
            <w:tcW w:w="668" w:type="dxa"/>
          </w:tcPr>
          <w:p w14:paraId="4900925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13500</w:t>
            </w:r>
          </w:p>
        </w:tc>
      </w:tr>
    </w:tbl>
    <w:p w14:paraId="6197305F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00279C89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971238" w:rsidRPr="003229E7" w14:paraId="101E14ED" w14:textId="77777777" w:rsidTr="003E0F17">
        <w:tc>
          <w:tcPr>
            <w:tcW w:w="1842" w:type="dxa"/>
          </w:tcPr>
          <w:p w14:paraId="0AACD61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239DEB2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7C53F5C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3C07C49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700" w:type="dxa"/>
          </w:tcPr>
          <w:p w14:paraId="110DC46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58354ED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79BECA38" w14:textId="77777777" w:rsidTr="003E0F17">
        <w:tc>
          <w:tcPr>
            <w:tcW w:w="1842" w:type="dxa"/>
          </w:tcPr>
          <w:p w14:paraId="6D158FE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 </w:t>
            </w:r>
          </w:p>
          <w:p w14:paraId="6F3D850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262532BD" w14:textId="77777777" w:rsidR="00971238" w:rsidRPr="003229E7" w:rsidRDefault="00971238" w:rsidP="003E0F17">
            <w:pPr>
              <w:tabs>
                <w:tab w:val="left" w:pos="457"/>
                <w:tab w:val="center" w:pos="813"/>
              </w:tabs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ab/>
            </w:r>
          </w:p>
          <w:p w14:paraId="7C18445D" w14:textId="77777777" w:rsidR="00971238" w:rsidRPr="003229E7" w:rsidRDefault="00971238" w:rsidP="003E0F17">
            <w:pPr>
              <w:tabs>
                <w:tab w:val="left" w:pos="457"/>
                <w:tab w:val="center" w:pos="813"/>
              </w:tabs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ab/>
              <w:t>ЦСРИ</w:t>
            </w:r>
          </w:p>
        </w:tc>
        <w:tc>
          <w:tcPr>
            <w:tcW w:w="2904" w:type="dxa"/>
          </w:tcPr>
          <w:p w14:paraId="4A039D7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07BCDDD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7</w:t>
            </w:r>
          </w:p>
        </w:tc>
        <w:tc>
          <w:tcPr>
            <w:tcW w:w="2700" w:type="dxa"/>
          </w:tcPr>
          <w:p w14:paraId="73971B0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06F4D5E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2 100,00</w:t>
            </w:r>
          </w:p>
        </w:tc>
      </w:tr>
    </w:tbl>
    <w:p w14:paraId="2760B53D" w14:textId="77777777" w:rsidR="00971238" w:rsidRPr="003229E7" w:rsidRDefault="00971238" w:rsidP="00971238">
      <w:pPr>
        <w:tabs>
          <w:tab w:val="left" w:pos="6840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70"/>
        <w:gridCol w:w="666"/>
        <w:gridCol w:w="667"/>
        <w:gridCol w:w="666"/>
        <w:gridCol w:w="666"/>
        <w:gridCol w:w="667"/>
        <w:gridCol w:w="668"/>
        <w:gridCol w:w="670"/>
        <w:gridCol w:w="667"/>
        <w:gridCol w:w="666"/>
        <w:gridCol w:w="667"/>
        <w:gridCol w:w="668"/>
      </w:tblGrid>
      <w:tr w:rsidR="00971238" w:rsidRPr="003229E7" w14:paraId="5EF146C5" w14:textId="77777777" w:rsidTr="003E0F17">
        <w:tc>
          <w:tcPr>
            <w:tcW w:w="1030" w:type="dxa"/>
          </w:tcPr>
          <w:p w14:paraId="4415B86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050400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0" w:type="dxa"/>
          </w:tcPr>
          <w:p w14:paraId="71B61D7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66" w:type="dxa"/>
          </w:tcPr>
          <w:p w14:paraId="729664C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67" w:type="dxa"/>
          </w:tcPr>
          <w:p w14:paraId="0EA4353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66" w:type="dxa"/>
          </w:tcPr>
          <w:p w14:paraId="4C9AC85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66" w:type="dxa"/>
          </w:tcPr>
          <w:p w14:paraId="6903818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67" w:type="dxa"/>
          </w:tcPr>
          <w:p w14:paraId="468CD11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8" w:type="dxa"/>
          </w:tcPr>
          <w:p w14:paraId="233D356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0" w:type="dxa"/>
          </w:tcPr>
          <w:p w14:paraId="7E37253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67" w:type="dxa"/>
          </w:tcPr>
          <w:p w14:paraId="249B4C3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66" w:type="dxa"/>
          </w:tcPr>
          <w:p w14:paraId="74C73AB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67" w:type="dxa"/>
          </w:tcPr>
          <w:p w14:paraId="1A2521F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8" w:type="dxa"/>
          </w:tcPr>
          <w:p w14:paraId="1D94579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7BF3089A" w14:textId="77777777" w:rsidTr="003E0F17">
        <w:tc>
          <w:tcPr>
            <w:tcW w:w="1030" w:type="dxa"/>
          </w:tcPr>
          <w:p w14:paraId="6934EAA0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176400</w:t>
            </w:r>
          </w:p>
        </w:tc>
        <w:tc>
          <w:tcPr>
            <w:tcW w:w="670" w:type="dxa"/>
          </w:tcPr>
          <w:p w14:paraId="2E19EE04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6" w:type="dxa"/>
          </w:tcPr>
          <w:p w14:paraId="33CCECE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7" w:type="dxa"/>
          </w:tcPr>
          <w:p w14:paraId="57A8ADB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6" w:type="dxa"/>
          </w:tcPr>
          <w:p w14:paraId="7D1CF28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6" w:type="dxa"/>
          </w:tcPr>
          <w:p w14:paraId="5A906BC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7" w:type="dxa"/>
          </w:tcPr>
          <w:p w14:paraId="718453A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8" w:type="dxa"/>
          </w:tcPr>
          <w:p w14:paraId="7C898EF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70" w:type="dxa"/>
          </w:tcPr>
          <w:p w14:paraId="443DC82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7" w:type="dxa"/>
          </w:tcPr>
          <w:p w14:paraId="1133A1B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6" w:type="dxa"/>
          </w:tcPr>
          <w:p w14:paraId="04CE8E8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7" w:type="dxa"/>
          </w:tcPr>
          <w:p w14:paraId="033F276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  <w:tc>
          <w:tcPr>
            <w:tcW w:w="668" w:type="dxa"/>
          </w:tcPr>
          <w:p w14:paraId="28D7DAD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14700</w:t>
            </w:r>
          </w:p>
        </w:tc>
      </w:tr>
    </w:tbl>
    <w:p w14:paraId="359DEA04" w14:textId="77777777" w:rsidR="00971238" w:rsidRPr="003229E7" w:rsidRDefault="00971238" w:rsidP="00971238">
      <w:pPr>
        <w:jc w:val="both"/>
        <w:rPr>
          <w:i/>
          <w:sz w:val="24"/>
          <w:szCs w:val="24"/>
          <w:lang w:val="bg-BG"/>
        </w:rPr>
      </w:pPr>
    </w:p>
    <w:p w14:paraId="06276EDA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2277"/>
        <w:gridCol w:w="2268"/>
        <w:gridCol w:w="3119"/>
      </w:tblGrid>
      <w:tr w:rsidR="00971238" w:rsidRPr="003229E7" w14:paraId="799ADA3E" w14:textId="77777777" w:rsidTr="003E0F17">
        <w:tc>
          <w:tcPr>
            <w:tcW w:w="1692" w:type="dxa"/>
          </w:tcPr>
          <w:p w14:paraId="31D45B0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7" w:type="dxa"/>
          </w:tcPr>
          <w:p w14:paraId="3AB5712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5DC32CA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393E43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3119" w:type="dxa"/>
          </w:tcPr>
          <w:p w14:paraId="7BA6257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2FF8DF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4CE2AE9" w14:textId="77777777" w:rsidTr="003E0F17">
        <w:tc>
          <w:tcPr>
            <w:tcW w:w="1692" w:type="dxa"/>
          </w:tcPr>
          <w:p w14:paraId="44B37DD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34EFDB7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7" w:type="dxa"/>
          </w:tcPr>
          <w:p w14:paraId="70C2C10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Други дейности по културата</w:t>
            </w:r>
          </w:p>
        </w:tc>
        <w:tc>
          <w:tcPr>
            <w:tcW w:w="2268" w:type="dxa"/>
          </w:tcPr>
          <w:p w14:paraId="7A73820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3C51379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</w:t>
            </w:r>
          </w:p>
        </w:tc>
        <w:tc>
          <w:tcPr>
            <w:tcW w:w="3119" w:type="dxa"/>
          </w:tcPr>
          <w:p w14:paraId="12CD7F7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0A0684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1 340,00</w:t>
            </w:r>
          </w:p>
        </w:tc>
      </w:tr>
    </w:tbl>
    <w:p w14:paraId="04511DD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676"/>
        <w:gridCol w:w="647"/>
        <w:gridCol w:w="653"/>
        <w:gridCol w:w="650"/>
        <w:gridCol w:w="756"/>
        <w:gridCol w:w="576"/>
        <w:gridCol w:w="662"/>
        <w:gridCol w:w="675"/>
        <w:gridCol w:w="651"/>
        <w:gridCol w:w="647"/>
        <w:gridCol w:w="651"/>
        <w:gridCol w:w="662"/>
      </w:tblGrid>
      <w:tr w:rsidR="00971238" w:rsidRPr="003229E7" w14:paraId="313E11F3" w14:textId="77777777" w:rsidTr="003E0F17">
        <w:tc>
          <w:tcPr>
            <w:tcW w:w="1132" w:type="dxa"/>
          </w:tcPr>
          <w:p w14:paraId="36F36C5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33913E1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76" w:type="dxa"/>
          </w:tcPr>
          <w:p w14:paraId="6608FB4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7" w:type="dxa"/>
          </w:tcPr>
          <w:p w14:paraId="019CF91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3" w:type="dxa"/>
          </w:tcPr>
          <w:p w14:paraId="7E0B909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0" w:type="dxa"/>
          </w:tcPr>
          <w:p w14:paraId="1CB79A8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756" w:type="dxa"/>
          </w:tcPr>
          <w:p w14:paraId="4AB0C53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576" w:type="dxa"/>
          </w:tcPr>
          <w:p w14:paraId="7A8A154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2" w:type="dxa"/>
          </w:tcPr>
          <w:p w14:paraId="1E5F709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5" w:type="dxa"/>
          </w:tcPr>
          <w:p w14:paraId="4E6FB11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1" w:type="dxa"/>
          </w:tcPr>
          <w:p w14:paraId="2DEA985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7" w:type="dxa"/>
          </w:tcPr>
          <w:p w14:paraId="1BE28C7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1" w:type="dxa"/>
          </w:tcPr>
          <w:p w14:paraId="5D342CD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2" w:type="dxa"/>
          </w:tcPr>
          <w:p w14:paraId="35A90BF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22FA2F60" w14:textId="77777777" w:rsidTr="003E0F17">
        <w:tc>
          <w:tcPr>
            <w:tcW w:w="1132" w:type="dxa"/>
          </w:tcPr>
          <w:p w14:paraId="354368BA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lastRenderedPageBreak/>
              <w:t>16080</w:t>
            </w:r>
          </w:p>
        </w:tc>
        <w:tc>
          <w:tcPr>
            <w:tcW w:w="676" w:type="dxa"/>
          </w:tcPr>
          <w:p w14:paraId="76156C0D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47" w:type="dxa"/>
          </w:tcPr>
          <w:p w14:paraId="2EDF2FA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53" w:type="dxa"/>
          </w:tcPr>
          <w:p w14:paraId="4334CA8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50" w:type="dxa"/>
          </w:tcPr>
          <w:p w14:paraId="5B4B60BB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756" w:type="dxa"/>
          </w:tcPr>
          <w:p w14:paraId="75CADA2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576" w:type="dxa"/>
          </w:tcPr>
          <w:p w14:paraId="021FB31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62" w:type="dxa"/>
          </w:tcPr>
          <w:p w14:paraId="1525E700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75" w:type="dxa"/>
          </w:tcPr>
          <w:p w14:paraId="6A1BB19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51" w:type="dxa"/>
          </w:tcPr>
          <w:p w14:paraId="4378960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47" w:type="dxa"/>
          </w:tcPr>
          <w:p w14:paraId="041FFF1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51" w:type="dxa"/>
          </w:tcPr>
          <w:p w14:paraId="5A89841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  <w:tc>
          <w:tcPr>
            <w:tcW w:w="662" w:type="dxa"/>
          </w:tcPr>
          <w:p w14:paraId="689E7BA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1340</w:t>
            </w:r>
          </w:p>
        </w:tc>
      </w:tr>
    </w:tbl>
    <w:p w14:paraId="72F845D2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399B8239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2278"/>
        <w:gridCol w:w="2410"/>
        <w:gridCol w:w="2977"/>
      </w:tblGrid>
      <w:tr w:rsidR="00971238" w:rsidRPr="003229E7" w14:paraId="055C3176" w14:textId="77777777" w:rsidTr="003E0F17">
        <w:tc>
          <w:tcPr>
            <w:tcW w:w="1691" w:type="dxa"/>
          </w:tcPr>
          <w:p w14:paraId="1DDFA52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278" w:type="dxa"/>
          </w:tcPr>
          <w:p w14:paraId="27CF272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410" w:type="dxa"/>
          </w:tcPr>
          <w:p w14:paraId="511DCB2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7F08462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977" w:type="dxa"/>
          </w:tcPr>
          <w:p w14:paraId="7B791B7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701F8C7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62E58176" w14:textId="77777777" w:rsidTr="003E0F17">
        <w:tc>
          <w:tcPr>
            <w:tcW w:w="1691" w:type="dxa"/>
          </w:tcPr>
          <w:p w14:paraId="3CE21DF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49A432A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78" w:type="dxa"/>
          </w:tcPr>
          <w:p w14:paraId="3B37BA5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Осветление на улици и площади</w:t>
            </w:r>
          </w:p>
        </w:tc>
        <w:tc>
          <w:tcPr>
            <w:tcW w:w="2410" w:type="dxa"/>
          </w:tcPr>
          <w:p w14:paraId="63F4394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2B462FF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</w:t>
            </w:r>
          </w:p>
        </w:tc>
        <w:tc>
          <w:tcPr>
            <w:tcW w:w="2977" w:type="dxa"/>
          </w:tcPr>
          <w:p w14:paraId="3EA9C72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124B040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1 430,00</w:t>
            </w:r>
          </w:p>
        </w:tc>
      </w:tr>
    </w:tbl>
    <w:p w14:paraId="19A489A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0693BD87" w14:textId="77777777" w:rsidTr="003E0F17">
        <w:tc>
          <w:tcPr>
            <w:tcW w:w="1137" w:type="dxa"/>
          </w:tcPr>
          <w:p w14:paraId="5842645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0610948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451E017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2B2AFB9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2B027CA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1975511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44B39B5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395B523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7F6DDA4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345AB40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16B91DE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56BBF01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02F69AC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499C271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46380081" w14:textId="77777777" w:rsidTr="003E0F17">
        <w:tc>
          <w:tcPr>
            <w:tcW w:w="1137" w:type="dxa"/>
          </w:tcPr>
          <w:p w14:paraId="6CDAA24E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17160</w:t>
            </w:r>
          </w:p>
        </w:tc>
        <w:tc>
          <w:tcPr>
            <w:tcW w:w="680" w:type="dxa"/>
          </w:tcPr>
          <w:p w14:paraId="1A91885E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49" w:type="dxa"/>
          </w:tcPr>
          <w:p w14:paraId="5C2945B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55" w:type="dxa"/>
          </w:tcPr>
          <w:p w14:paraId="3663F62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52" w:type="dxa"/>
          </w:tcPr>
          <w:p w14:paraId="33E67E3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49" w:type="dxa"/>
          </w:tcPr>
          <w:p w14:paraId="2C842A1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53" w:type="dxa"/>
          </w:tcPr>
          <w:p w14:paraId="654EA93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65" w:type="dxa"/>
          </w:tcPr>
          <w:p w14:paraId="15BE710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78" w:type="dxa"/>
          </w:tcPr>
          <w:p w14:paraId="46040A4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53" w:type="dxa"/>
          </w:tcPr>
          <w:p w14:paraId="240AA6E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49" w:type="dxa"/>
          </w:tcPr>
          <w:p w14:paraId="47B28BD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53" w:type="dxa"/>
          </w:tcPr>
          <w:p w14:paraId="27AC9F3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  <w:tc>
          <w:tcPr>
            <w:tcW w:w="665" w:type="dxa"/>
          </w:tcPr>
          <w:p w14:paraId="2464B31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1430</w:t>
            </w:r>
          </w:p>
        </w:tc>
      </w:tr>
    </w:tbl>
    <w:p w14:paraId="6D782BB4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3631863D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2305"/>
        <w:gridCol w:w="2268"/>
        <w:gridCol w:w="2977"/>
      </w:tblGrid>
      <w:tr w:rsidR="00971238" w:rsidRPr="003229E7" w14:paraId="5E419C06" w14:textId="77777777" w:rsidTr="003E0F17">
        <w:tc>
          <w:tcPr>
            <w:tcW w:w="1664" w:type="dxa"/>
          </w:tcPr>
          <w:p w14:paraId="24F790B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2305" w:type="dxa"/>
          </w:tcPr>
          <w:p w14:paraId="4877FCB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268" w:type="dxa"/>
          </w:tcPr>
          <w:p w14:paraId="3E2808A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0E18DC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977" w:type="dxa"/>
          </w:tcPr>
          <w:p w14:paraId="0809806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6F8F0F0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AC46671" w14:textId="77777777" w:rsidTr="003E0F17">
        <w:tc>
          <w:tcPr>
            <w:tcW w:w="1664" w:type="dxa"/>
          </w:tcPr>
          <w:p w14:paraId="160B697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 </w:t>
            </w:r>
          </w:p>
          <w:p w14:paraId="4EDA11E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305" w:type="dxa"/>
          </w:tcPr>
          <w:p w14:paraId="1EECFD8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Дежурни”ОбСС</w:t>
            </w:r>
          </w:p>
          <w:p w14:paraId="04C698C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 УК”</w:t>
            </w:r>
          </w:p>
        </w:tc>
        <w:tc>
          <w:tcPr>
            <w:tcW w:w="2268" w:type="dxa"/>
          </w:tcPr>
          <w:p w14:paraId="51E0E73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3C13BED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5</w:t>
            </w:r>
          </w:p>
        </w:tc>
        <w:tc>
          <w:tcPr>
            <w:tcW w:w="2977" w:type="dxa"/>
          </w:tcPr>
          <w:p w14:paraId="5C8C1F7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06A09D6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1 354,00</w:t>
            </w:r>
          </w:p>
        </w:tc>
      </w:tr>
    </w:tbl>
    <w:p w14:paraId="3B9AE2F4" w14:textId="77777777" w:rsidR="00971238" w:rsidRPr="003229E7" w:rsidRDefault="00971238" w:rsidP="00971238">
      <w:pPr>
        <w:tabs>
          <w:tab w:val="left" w:pos="7048"/>
        </w:tabs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02E7987D" w14:textId="77777777" w:rsidTr="003E0F17">
        <w:tc>
          <w:tcPr>
            <w:tcW w:w="1137" w:type="dxa"/>
          </w:tcPr>
          <w:p w14:paraId="400185A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57232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58FFFEB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6FDAED3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3CCC6A0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090C1D7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30D2CA9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21B3392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73A48AB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0A6BABB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5FA7355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2CB71F3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0835EA3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1767C46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30B10769" w14:textId="77777777" w:rsidTr="003E0F17">
        <w:tc>
          <w:tcPr>
            <w:tcW w:w="1137" w:type="dxa"/>
          </w:tcPr>
          <w:p w14:paraId="09D1B5CD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81240</w:t>
            </w:r>
          </w:p>
        </w:tc>
        <w:tc>
          <w:tcPr>
            <w:tcW w:w="680" w:type="dxa"/>
          </w:tcPr>
          <w:p w14:paraId="4D382A67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49" w:type="dxa"/>
          </w:tcPr>
          <w:p w14:paraId="7EBF935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55" w:type="dxa"/>
          </w:tcPr>
          <w:p w14:paraId="16844AA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52" w:type="dxa"/>
          </w:tcPr>
          <w:p w14:paraId="6C3168D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49" w:type="dxa"/>
          </w:tcPr>
          <w:p w14:paraId="3E9027C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53" w:type="dxa"/>
          </w:tcPr>
          <w:p w14:paraId="3B53845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65" w:type="dxa"/>
          </w:tcPr>
          <w:p w14:paraId="0E09DA06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78" w:type="dxa"/>
          </w:tcPr>
          <w:p w14:paraId="2AFDE3C9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53" w:type="dxa"/>
          </w:tcPr>
          <w:p w14:paraId="6918540F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49" w:type="dxa"/>
          </w:tcPr>
          <w:p w14:paraId="655DAC92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53" w:type="dxa"/>
          </w:tcPr>
          <w:p w14:paraId="55B2572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  <w:tc>
          <w:tcPr>
            <w:tcW w:w="665" w:type="dxa"/>
          </w:tcPr>
          <w:p w14:paraId="35C70FAC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6770</w:t>
            </w:r>
          </w:p>
        </w:tc>
      </w:tr>
    </w:tbl>
    <w:p w14:paraId="12761D64" w14:textId="77777777" w:rsidR="00971238" w:rsidRPr="003229E7" w:rsidRDefault="00971238" w:rsidP="00971238">
      <w:pPr>
        <w:jc w:val="both"/>
        <w:rPr>
          <w:i/>
          <w:color w:val="FF0000"/>
          <w:sz w:val="24"/>
          <w:szCs w:val="24"/>
          <w:lang w:val="bg-BG"/>
        </w:rPr>
      </w:pPr>
    </w:p>
    <w:p w14:paraId="58523B6D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971238" w:rsidRPr="003229E7" w14:paraId="205B0C9D" w14:textId="77777777" w:rsidTr="003E0F17">
        <w:tc>
          <w:tcPr>
            <w:tcW w:w="1842" w:type="dxa"/>
          </w:tcPr>
          <w:p w14:paraId="65BEA3F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5DA5B6C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39623EB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090D02C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700" w:type="dxa"/>
          </w:tcPr>
          <w:p w14:paraId="5330F97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18DE39C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DCF2196" w14:textId="77777777" w:rsidTr="003E0F17">
        <w:tc>
          <w:tcPr>
            <w:tcW w:w="1842" w:type="dxa"/>
          </w:tcPr>
          <w:p w14:paraId="5FFFB8E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Държавна  </w:t>
            </w:r>
          </w:p>
          <w:p w14:paraId="706555E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7A9D4C8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7F8E513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ОМП –ПМС 351</w:t>
            </w:r>
          </w:p>
        </w:tc>
        <w:tc>
          <w:tcPr>
            <w:tcW w:w="2904" w:type="dxa"/>
          </w:tcPr>
          <w:p w14:paraId="11CF0B1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4EE9564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</w:t>
            </w:r>
          </w:p>
        </w:tc>
        <w:tc>
          <w:tcPr>
            <w:tcW w:w="2700" w:type="dxa"/>
          </w:tcPr>
          <w:p w14:paraId="689FFBB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5C87B8F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1 350,00</w:t>
            </w:r>
          </w:p>
        </w:tc>
      </w:tr>
    </w:tbl>
    <w:p w14:paraId="6E48532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6960A3C4" w14:textId="77777777" w:rsidTr="003E0F17">
        <w:tc>
          <w:tcPr>
            <w:tcW w:w="1137" w:type="dxa"/>
          </w:tcPr>
          <w:p w14:paraId="67A9F87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7EAD172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515D7ED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0AD8ECE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3F04529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23E18FC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1F5570C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2BD35D1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66A68E3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1EABF9C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4699260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7C55786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75F892F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5C2A99F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6323611B" w14:textId="77777777" w:rsidTr="003E0F17">
        <w:tc>
          <w:tcPr>
            <w:tcW w:w="1137" w:type="dxa"/>
          </w:tcPr>
          <w:p w14:paraId="3B7781A7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32400</w:t>
            </w:r>
          </w:p>
        </w:tc>
        <w:tc>
          <w:tcPr>
            <w:tcW w:w="680" w:type="dxa"/>
          </w:tcPr>
          <w:p w14:paraId="72B5A946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49" w:type="dxa"/>
          </w:tcPr>
          <w:p w14:paraId="3E2BD8D1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55" w:type="dxa"/>
          </w:tcPr>
          <w:p w14:paraId="3329A377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52" w:type="dxa"/>
          </w:tcPr>
          <w:p w14:paraId="5F70E86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49" w:type="dxa"/>
          </w:tcPr>
          <w:p w14:paraId="09902E35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53" w:type="dxa"/>
          </w:tcPr>
          <w:p w14:paraId="7B494D9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65" w:type="dxa"/>
          </w:tcPr>
          <w:p w14:paraId="4633803D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78" w:type="dxa"/>
          </w:tcPr>
          <w:p w14:paraId="40CB75E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53" w:type="dxa"/>
          </w:tcPr>
          <w:p w14:paraId="587725A3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49" w:type="dxa"/>
          </w:tcPr>
          <w:p w14:paraId="6DEBCEAE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53" w:type="dxa"/>
          </w:tcPr>
          <w:p w14:paraId="0A64DBB4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  <w:tc>
          <w:tcPr>
            <w:tcW w:w="665" w:type="dxa"/>
          </w:tcPr>
          <w:p w14:paraId="5A4D50D8" w14:textId="77777777" w:rsidR="00971238" w:rsidRPr="003229E7" w:rsidRDefault="00971238" w:rsidP="003E0F17">
            <w:pPr>
              <w:rPr>
                <w:sz w:val="24"/>
                <w:szCs w:val="24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2700</w:t>
            </w:r>
          </w:p>
        </w:tc>
      </w:tr>
    </w:tbl>
    <w:p w14:paraId="5F514590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</w:p>
    <w:p w14:paraId="4BE68FB6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971238" w:rsidRPr="003229E7" w14:paraId="576A3CD0" w14:textId="77777777" w:rsidTr="003E0F17">
        <w:tc>
          <w:tcPr>
            <w:tcW w:w="1842" w:type="dxa"/>
          </w:tcPr>
          <w:p w14:paraId="6724104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6D90975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5F0A6C2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2DE4BB2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700" w:type="dxa"/>
          </w:tcPr>
          <w:p w14:paraId="3AECF24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2F186F1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56EF16BA" w14:textId="77777777" w:rsidTr="003E0F17">
        <w:tc>
          <w:tcPr>
            <w:tcW w:w="1842" w:type="dxa"/>
          </w:tcPr>
          <w:p w14:paraId="21ABDCA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 </w:t>
            </w:r>
          </w:p>
          <w:p w14:paraId="593C5AB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7B700D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Други дейности по образованието</w:t>
            </w:r>
          </w:p>
        </w:tc>
        <w:tc>
          <w:tcPr>
            <w:tcW w:w="2904" w:type="dxa"/>
          </w:tcPr>
          <w:p w14:paraId="14BCC90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2978E64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0,25</w:t>
            </w:r>
          </w:p>
        </w:tc>
        <w:tc>
          <w:tcPr>
            <w:tcW w:w="2700" w:type="dxa"/>
          </w:tcPr>
          <w:p w14:paraId="1E27691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68F6964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1 333,33</w:t>
            </w:r>
          </w:p>
        </w:tc>
      </w:tr>
    </w:tbl>
    <w:p w14:paraId="2D47B29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688"/>
        <w:gridCol w:w="646"/>
        <w:gridCol w:w="652"/>
        <w:gridCol w:w="648"/>
        <w:gridCol w:w="646"/>
        <w:gridCol w:w="650"/>
        <w:gridCol w:w="665"/>
        <w:gridCol w:w="686"/>
        <w:gridCol w:w="650"/>
        <w:gridCol w:w="646"/>
        <w:gridCol w:w="650"/>
        <w:gridCol w:w="665"/>
      </w:tblGrid>
      <w:tr w:rsidR="00971238" w:rsidRPr="003229E7" w14:paraId="3FA6E9FE" w14:textId="77777777" w:rsidTr="003E0F17">
        <w:tc>
          <w:tcPr>
            <w:tcW w:w="1146" w:type="dxa"/>
          </w:tcPr>
          <w:p w14:paraId="329C111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28489A5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8" w:type="dxa"/>
          </w:tcPr>
          <w:p w14:paraId="0454CBA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6" w:type="dxa"/>
          </w:tcPr>
          <w:p w14:paraId="441672C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2" w:type="dxa"/>
          </w:tcPr>
          <w:p w14:paraId="2C3F233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48" w:type="dxa"/>
          </w:tcPr>
          <w:p w14:paraId="0D36379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6" w:type="dxa"/>
          </w:tcPr>
          <w:p w14:paraId="740064F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0" w:type="dxa"/>
          </w:tcPr>
          <w:p w14:paraId="4E2D426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39591C9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86" w:type="dxa"/>
          </w:tcPr>
          <w:p w14:paraId="2AAACF6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0" w:type="dxa"/>
          </w:tcPr>
          <w:p w14:paraId="75E2A61C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6" w:type="dxa"/>
          </w:tcPr>
          <w:p w14:paraId="130B734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0" w:type="dxa"/>
          </w:tcPr>
          <w:p w14:paraId="3951AB2E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0D20D56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07CA6153" w14:textId="77777777" w:rsidTr="003E0F17">
        <w:tc>
          <w:tcPr>
            <w:tcW w:w="1146" w:type="dxa"/>
          </w:tcPr>
          <w:p w14:paraId="016B8381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16 000</w:t>
            </w:r>
          </w:p>
        </w:tc>
        <w:tc>
          <w:tcPr>
            <w:tcW w:w="688" w:type="dxa"/>
          </w:tcPr>
          <w:p w14:paraId="14A09141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46" w:type="dxa"/>
          </w:tcPr>
          <w:p w14:paraId="6EF13697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52" w:type="dxa"/>
          </w:tcPr>
          <w:p w14:paraId="36C82B3D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48" w:type="dxa"/>
          </w:tcPr>
          <w:p w14:paraId="382FA671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46" w:type="dxa"/>
          </w:tcPr>
          <w:p w14:paraId="17110A61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50" w:type="dxa"/>
          </w:tcPr>
          <w:p w14:paraId="03C7F01A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65" w:type="dxa"/>
          </w:tcPr>
          <w:p w14:paraId="2852C627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86" w:type="dxa"/>
          </w:tcPr>
          <w:p w14:paraId="0A887C32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50" w:type="dxa"/>
          </w:tcPr>
          <w:p w14:paraId="31113C38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46" w:type="dxa"/>
          </w:tcPr>
          <w:p w14:paraId="7D3FF0B4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50" w:type="dxa"/>
          </w:tcPr>
          <w:p w14:paraId="19022AB8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1333</w:t>
            </w:r>
          </w:p>
        </w:tc>
        <w:tc>
          <w:tcPr>
            <w:tcW w:w="665" w:type="dxa"/>
          </w:tcPr>
          <w:p w14:paraId="032D9C1B" w14:textId="77777777" w:rsidR="00971238" w:rsidRPr="003229E7" w:rsidRDefault="00971238" w:rsidP="003E0F17">
            <w:pPr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1337</w:t>
            </w:r>
          </w:p>
        </w:tc>
      </w:tr>
    </w:tbl>
    <w:p w14:paraId="7A045264" w14:textId="77777777" w:rsidR="00971238" w:rsidRPr="003229E7" w:rsidRDefault="00971238" w:rsidP="00971238">
      <w:pPr>
        <w:jc w:val="both"/>
        <w:rPr>
          <w:b/>
          <w:color w:val="FF0000"/>
          <w:sz w:val="24"/>
          <w:szCs w:val="24"/>
          <w:lang w:val="bg-BG"/>
        </w:rPr>
      </w:pPr>
    </w:p>
    <w:p w14:paraId="12D9C1BB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     </w:t>
      </w:r>
      <w:r w:rsidRPr="003229E7">
        <w:rPr>
          <w:b/>
          <w:sz w:val="24"/>
          <w:szCs w:val="24"/>
          <w:lang w:val="bg-BG"/>
        </w:rPr>
        <w:t>13.</w:t>
      </w:r>
      <w:r w:rsidRPr="003229E7">
        <w:rPr>
          <w:b/>
          <w:i/>
          <w:sz w:val="24"/>
          <w:szCs w:val="24"/>
          <w:lang w:val="bg-BG"/>
        </w:rPr>
        <w:t>Утвърждава численост на персонала, СБРЗ и годишен Фонд”РЗ”, разпределен по месечно от 01.01.2025 в местна дейност - несписъчен състав, както следва: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2904"/>
        <w:gridCol w:w="2700"/>
      </w:tblGrid>
      <w:tr w:rsidR="00971238" w:rsidRPr="003229E7" w14:paraId="75B1416D" w14:textId="77777777" w:rsidTr="003E0F17">
        <w:tc>
          <w:tcPr>
            <w:tcW w:w="1842" w:type="dxa"/>
          </w:tcPr>
          <w:p w14:paraId="46E9CD6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1842" w:type="dxa"/>
          </w:tcPr>
          <w:p w14:paraId="127A5B5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2904" w:type="dxa"/>
          </w:tcPr>
          <w:p w14:paraId="7B0EC76F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Численост</w:t>
            </w:r>
          </w:p>
          <w:p w14:paraId="0105DB5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</w:t>
            </w:r>
          </w:p>
        </w:tc>
        <w:tc>
          <w:tcPr>
            <w:tcW w:w="2700" w:type="dxa"/>
          </w:tcPr>
          <w:p w14:paraId="58BBA524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СБРЗ</w:t>
            </w:r>
          </w:p>
          <w:p w14:paraId="31BB337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01.01.2025 г</w:t>
            </w:r>
          </w:p>
        </w:tc>
      </w:tr>
      <w:tr w:rsidR="00971238" w:rsidRPr="003229E7" w14:paraId="0D45E3FE" w14:textId="77777777" w:rsidTr="003E0F17">
        <w:tc>
          <w:tcPr>
            <w:tcW w:w="1842" w:type="dxa"/>
          </w:tcPr>
          <w:p w14:paraId="2C27E87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 xml:space="preserve">Местна </w:t>
            </w:r>
          </w:p>
          <w:p w14:paraId="120DC61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842" w:type="dxa"/>
          </w:tcPr>
          <w:p w14:paraId="357453C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Детски ученически лагери</w:t>
            </w:r>
          </w:p>
        </w:tc>
        <w:tc>
          <w:tcPr>
            <w:tcW w:w="2904" w:type="dxa"/>
          </w:tcPr>
          <w:p w14:paraId="4ABF4F8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285A3A58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2</w:t>
            </w:r>
          </w:p>
        </w:tc>
        <w:tc>
          <w:tcPr>
            <w:tcW w:w="2700" w:type="dxa"/>
          </w:tcPr>
          <w:p w14:paraId="287D0F1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</w:p>
          <w:p w14:paraId="60B7FBDB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1 375,00</w:t>
            </w:r>
          </w:p>
        </w:tc>
      </w:tr>
    </w:tbl>
    <w:p w14:paraId="4D483C2C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80"/>
        <w:gridCol w:w="649"/>
        <w:gridCol w:w="655"/>
        <w:gridCol w:w="652"/>
        <w:gridCol w:w="649"/>
        <w:gridCol w:w="653"/>
        <w:gridCol w:w="665"/>
        <w:gridCol w:w="678"/>
        <w:gridCol w:w="653"/>
        <w:gridCol w:w="649"/>
        <w:gridCol w:w="653"/>
        <w:gridCol w:w="665"/>
      </w:tblGrid>
      <w:tr w:rsidR="00971238" w:rsidRPr="003229E7" w14:paraId="07AF7524" w14:textId="77777777" w:rsidTr="003E0F17">
        <w:tc>
          <w:tcPr>
            <w:tcW w:w="1137" w:type="dxa"/>
          </w:tcPr>
          <w:p w14:paraId="673946F6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Годишен</w:t>
            </w:r>
          </w:p>
          <w:p w14:paraId="1B64498D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Фонд РЗ</w:t>
            </w:r>
          </w:p>
        </w:tc>
        <w:tc>
          <w:tcPr>
            <w:tcW w:w="680" w:type="dxa"/>
          </w:tcPr>
          <w:p w14:paraId="71665533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</w:t>
            </w:r>
          </w:p>
        </w:tc>
        <w:tc>
          <w:tcPr>
            <w:tcW w:w="649" w:type="dxa"/>
          </w:tcPr>
          <w:p w14:paraId="7DDF8175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</w:t>
            </w:r>
          </w:p>
        </w:tc>
        <w:tc>
          <w:tcPr>
            <w:tcW w:w="655" w:type="dxa"/>
          </w:tcPr>
          <w:p w14:paraId="0276502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ІІІ</w:t>
            </w:r>
          </w:p>
        </w:tc>
        <w:tc>
          <w:tcPr>
            <w:tcW w:w="652" w:type="dxa"/>
          </w:tcPr>
          <w:p w14:paraId="0FECC7C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ІV</w:t>
            </w:r>
          </w:p>
        </w:tc>
        <w:tc>
          <w:tcPr>
            <w:tcW w:w="649" w:type="dxa"/>
          </w:tcPr>
          <w:p w14:paraId="09B7C85A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</w:t>
            </w:r>
          </w:p>
        </w:tc>
        <w:tc>
          <w:tcPr>
            <w:tcW w:w="653" w:type="dxa"/>
          </w:tcPr>
          <w:p w14:paraId="6A8DE6A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</w:t>
            </w:r>
          </w:p>
        </w:tc>
        <w:tc>
          <w:tcPr>
            <w:tcW w:w="665" w:type="dxa"/>
          </w:tcPr>
          <w:p w14:paraId="60D5A8B2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</w:t>
            </w:r>
          </w:p>
        </w:tc>
        <w:tc>
          <w:tcPr>
            <w:tcW w:w="678" w:type="dxa"/>
          </w:tcPr>
          <w:p w14:paraId="7FB59851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VІІІ</w:t>
            </w:r>
          </w:p>
        </w:tc>
        <w:tc>
          <w:tcPr>
            <w:tcW w:w="653" w:type="dxa"/>
          </w:tcPr>
          <w:p w14:paraId="74A14B97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ІХ</w:t>
            </w:r>
          </w:p>
        </w:tc>
        <w:tc>
          <w:tcPr>
            <w:tcW w:w="649" w:type="dxa"/>
          </w:tcPr>
          <w:p w14:paraId="6ADDDCE9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</w:t>
            </w:r>
          </w:p>
        </w:tc>
        <w:tc>
          <w:tcPr>
            <w:tcW w:w="653" w:type="dxa"/>
          </w:tcPr>
          <w:p w14:paraId="5C70B6A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</w:t>
            </w:r>
          </w:p>
        </w:tc>
        <w:tc>
          <w:tcPr>
            <w:tcW w:w="665" w:type="dxa"/>
          </w:tcPr>
          <w:p w14:paraId="6B1B0C30" w14:textId="77777777" w:rsidR="00971238" w:rsidRPr="003229E7" w:rsidRDefault="00971238" w:rsidP="003E0F17">
            <w:pPr>
              <w:jc w:val="center"/>
              <w:rPr>
                <w:b/>
                <w:i/>
                <w:lang w:val="bg-BG"/>
              </w:rPr>
            </w:pPr>
            <w:r w:rsidRPr="003229E7">
              <w:rPr>
                <w:b/>
                <w:i/>
                <w:lang w:val="bg-BG"/>
              </w:rPr>
              <w:t>ХІІ</w:t>
            </w:r>
          </w:p>
        </w:tc>
      </w:tr>
      <w:tr w:rsidR="00971238" w:rsidRPr="003229E7" w14:paraId="47E49A90" w14:textId="77777777" w:rsidTr="003E0F17">
        <w:tc>
          <w:tcPr>
            <w:tcW w:w="1137" w:type="dxa"/>
          </w:tcPr>
          <w:p w14:paraId="712DA889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33 000</w:t>
            </w:r>
          </w:p>
        </w:tc>
        <w:tc>
          <w:tcPr>
            <w:tcW w:w="680" w:type="dxa"/>
          </w:tcPr>
          <w:p w14:paraId="7FA79464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49" w:type="dxa"/>
          </w:tcPr>
          <w:p w14:paraId="5AF4ADA6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55" w:type="dxa"/>
          </w:tcPr>
          <w:p w14:paraId="77B693BD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52" w:type="dxa"/>
          </w:tcPr>
          <w:p w14:paraId="324EC314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49" w:type="dxa"/>
          </w:tcPr>
          <w:p w14:paraId="129EB534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53" w:type="dxa"/>
          </w:tcPr>
          <w:p w14:paraId="6D9A44AF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65" w:type="dxa"/>
          </w:tcPr>
          <w:p w14:paraId="5249E1A3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78" w:type="dxa"/>
          </w:tcPr>
          <w:p w14:paraId="776211FD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53" w:type="dxa"/>
          </w:tcPr>
          <w:p w14:paraId="085906B5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49" w:type="dxa"/>
          </w:tcPr>
          <w:p w14:paraId="5A630187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53" w:type="dxa"/>
          </w:tcPr>
          <w:p w14:paraId="233E8597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  <w:tc>
          <w:tcPr>
            <w:tcW w:w="665" w:type="dxa"/>
          </w:tcPr>
          <w:p w14:paraId="3097BAC3" w14:textId="77777777" w:rsidR="00971238" w:rsidRPr="003229E7" w:rsidRDefault="00971238" w:rsidP="003E0F17">
            <w:pPr>
              <w:jc w:val="center"/>
              <w:rPr>
                <w:b/>
                <w:i/>
                <w:sz w:val="18"/>
                <w:szCs w:val="18"/>
                <w:lang w:val="bg-BG"/>
              </w:rPr>
            </w:pPr>
            <w:r w:rsidRPr="003229E7">
              <w:rPr>
                <w:b/>
                <w:i/>
                <w:sz w:val="18"/>
                <w:szCs w:val="18"/>
                <w:lang w:val="bg-BG"/>
              </w:rPr>
              <w:t>2750</w:t>
            </w:r>
          </w:p>
        </w:tc>
      </w:tr>
    </w:tbl>
    <w:p w14:paraId="280A6A58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329E7841" w14:textId="77777777" w:rsidR="00971238" w:rsidRPr="003229E7" w:rsidRDefault="00971238" w:rsidP="00971238">
      <w:pPr>
        <w:jc w:val="both"/>
        <w:rPr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Така  утвърдените от Общински съвет средства за работна заплата за бюджетната година, се ползват за  определяне и изплащане на  основните заплати, на допълнителни и други </w:t>
      </w:r>
      <w:r w:rsidRPr="003229E7">
        <w:rPr>
          <w:sz w:val="24"/>
          <w:szCs w:val="24"/>
          <w:lang w:val="bg-BG"/>
        </w:rPr>
        <w:lastRenderedPageBreak/>
        <w:t xml:space="preserve">трудови възнаграждения определени по КТ, ЗДС, друг нормативен акт, с индивидуалния трудов договор и вътрешните правила за работната заплата, утвърдени от кмета. </w:t>
      </w:r>
    </w:p>
    <w:p w14:paraId="047817A1" w14:textId="77777777" w:rsidR="00971238" w:rsidRPr="003229E7" w:rsidRDefault="00971238" w:rsidP="00971238">
      <w:pPr>
        <w:spacing w:line="240" w:lineRule="atLeast"/>
        <w:jc w:val="both"/>
        <w:rPr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</w:t>
      </w:r>
      <w:r w:rsidRPr="003229E7">
        <w:rPr>
          <w:bCs/>
          <w:sz w:val="24"/>
          <w:szCs w:val="24"/>
          <w:lang w:val="bg-BG"/>
        </w:rPr>
        <w:t xml:space="preserve">При реализиране на </w:t>
      </w:r>
      <w:r w:rsidRPr="003229E7">
        <w:rPr>
          <w:sz w:val="24"/>
          <w:szCs w:val="24"/>
          <w:lang w:val="bg-BG"/>
        </w:rPr>
        <w:t xml:space="preserve"> икономия от средствата за заплати, същата може да се използва текущо или с натрупване за изплащане на целеви парични награди за добро изпълнение на задачи и допълнителни възнаграждения за постигнати професионални резултати, в съответствие с действащата нормативна уредба и вътрешните правила за работната заплата. Допълнителни възнаграждения за постигнати професионални резултати на кмета на общината, зам.кметовете, кметовете на кметства и кметските наместници, могат да се изплащат само по решение на Общински съвет. Средствата за целеви награди и допълнителни възнаграждения се изплащат в рамките на утвърдения годишен фонд .</w:t>
      </w:r>
    </w:p>
    <w:p w14:paraId="0E2F2FF1" w14:textId="77777777" w:rsidR="00971238" w:rsidRPr="003229E7" w:rsidRDefault="00971238" w:rsidP="00971238">
      <w:pPr>
        <w:tabs>
          <w:tab w:val="left" w:pos="7754"/>
        </w:tabs>
        <w:spacing w:line="240" w:lineRule="atLeast"/>
        <w:jc w:val="both"/>
        <w:rPr>
          <w:b/>
          <w:i/>
          <w:color w:val="FF0000"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ab/>
      </w:r>
    </w:p>
    <w:p w14:paraId="434EE9B9" w14:textId="77777777" w:rsidR="00971238" w:rsidRPr="003229E7" w:rsidRDefault="00971238" w:rsidP="00971238">
      <w:pPr>
        <w:ind w:firstLine="708"/>
        <w:jc w:val="both"/>
        <w:rPr>
          <w:b/>
          <w:i/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</w:t>
      </w:r>
      <w:r w:rsidRPr="003229E7">
        <w:rPr>
          <w:b/>
          <w:sz w:val="24"/>
          <w:szCs w:val="24"/>
          <w:lang w:val="bg-BG"/>
        </w:rPr>
        <w:t>14.</w:t>
      </w:r>
      <w:r w:rsidRPr="003229E7">
        <w:rPr>
          <w:b/>
          <w:i/>
          <w:sz w:val="24"/>
          <w:szCs w:val="24"/>
          <w:lang w:val="bg-BG"/>
        </w:rPr>
        <w:t xml:space="preserve"> Определя </w:t>
      </w:r>
      <w:r w:rsidRPr="003229E7">
        <w:rPr>
          <w:b/>
          <w:i/>
          <w:sz w:val="24"/>
          <w:szCs w:val="24"/>
          <w:lang w:val="ru-RU"/>
        </w:rPr>
        <w:t xml:space="preserve"> второстепенни </w:t>
      </w:r>
      <w:r w:rsidRPr="003229E7">
        <w:rPr>
          <w:b/>
          <w:i/>
          <w:sz w:val="24"/>
          <w:szCs w:val="24"/>
          <w:lang w:val="bg-BG"/>
        </w:rPr>
        <w:t>разпоредителите с бюджет  по бюджета на общината по предложение на кмета на общината, съгласно Приложение № 9 .</w:t>
      </w:r>
    </w:p>
    <w:p w14:paraId="45692863" w14:textId="77777777" w:rsidR="00971238" w:rsidRPr="003229E7" w:rsidRDefault="00971238" w:rsidP="00971238">
      <w:pPr>
        <w:ind w:firstLine="708"/>
        <w:jc w:val="both"/>
        <w:rPr>
          <w:b/>
          <w:i/>
          <w:color w:val="FF0000"/>
          <w:sz w:val="24"/>
          <w:szCs w:val="24"/>
          <w:lang w:val="bg-BG"/>
        </w:rPr>
      </w:pPr>
    </w:p>
    <w:p w14:paraId="6E3F310F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15</w:t>
      </w:r>
      <w:r w:rsidRPr="003229E7">
        <w:rPr>
          <w:b/>
          <w:i/>
          <w:sz w:val="24"/>
          <w:szCs w:val="24"/>
          <w:lang w:val="bg-BG"/>
        </w:rPr>
        <w:t>.Определя максималния размер на новите  задължения за разходи, които могат да бъдат натрупани през годината и максималния размер на ангажиментите за разходи, които могат да бъдат поети през годината</w:t>
      </w:r>
      <w:r w:rsidRPr="003229E7">
        <w:rPr>
          <w:sz w:val="24"/>
          <w:szCs w:val="24"/>
          <w:lang w:val="bg-BG"/>
        </w:rPr>
        <w:t>,</w:t>
      </w:r>
      <w:r w:rsidRPr="003229E7">
        <w:rPr>
          <w:b/>
          <w:i/>
          <w:sz w:val="24"/>
          <w:szCs w:val="24"/>
          <w:lang w:val="bg-BG"/>
        </w:rPr>
        <w:t>по бюджета на общината</w:t>
      </w:r>
      <w:r w:rsidRPr="003229E7">
        <w:rPr>
          <w:i/>
          <w:sz w:val="24"/>
          <w:szCs w:val="24"/>
          <w:lang w:val="bg-BG"/>
        </w:rPr>
        <w:t>,</w:t>
      </w:r>
      <w:r w:rsidRPr="003229E7">
        <w:rPr>
          <w:b/>
          <w:i/>
          <w:sz w:val="24"/>
          <w:szCs w:val="24"/>
          <w:lang w:val="bg-BG"/>
        </w:rPr>
        <w:t>съгласно Приложение № 8.</w:t>
      </w:r>
    </w:p>
    <w:p w14:paraId="0949F727" w14:textId="77777777" w:rsidR="00971238" w:rsidRPr="003229E7" w:rsidRDefault="00971238" w:rsidP="00971238">
      <w:pPr>
        <w:spacing w:line="240" w:lineRule="atLeast"/>
        <w:jc w:val="both"/>
        <w:rPr>
          <w:b/>
          <w:i/>
          <w:color w:val="FF0000"/>
          <w:sz w:val="24"/>
          <w:szCs w:val="24"/>
          <w:lang w:val="bg-BG"/>
        </w:rPr>
      </w:pPr>
    </w:p>
    <w:p w14:paraId="759B3974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             </w:t>
      </w:r>
      <w:r w:rsidRPr="003229E7">
        <w:rPr>
          <w:b/>
          <w:sz w:val="24"/>
          <w:szCs w:val="24"/>
          <w:lang w:val="bg-BG"/>
        </w:rPr>
        <w:t>16</w:t>
      </w:r>
      <w:r w:rsidRPr="003229E7">
        <w:rPr>
          <w:b/>
          <w:i/>
          <w:sz w:val="24"/>
          <w:szCs w:val="24"/>
          <w:lang w:val="bg-BG"/>
        </w:rPr>
        <w:t>.Определя “Клуб на пенсионера” като бюджетна дейност включена в бюджета на общината по дейност “Клубове на пенсионери, инвалиди и др,”, като средствата за издръжка на клуба се изразходват пряко от общината.</w:t>
      </w:r>
    </w:p>
    <w:p w14:paraId="5EF81060" w14:textId="77777777" w:rsidR="00971238" w:rsidRPr="003229E7" w:rsidRDefault="00971238" w:rsidP="00971238">
      <w:pPr>
        <w:jc w:val="both"/>
        <w:rPr>
          <w:color w:val="FF0000"/>
          <w:sz w:val="24"/>
          <w:szCs w:val="24"/>
          <w:lang w:val="bg-BG"/>
        </w:rPr>
      </w:pPr>
    </w:p>
    <w:p w14:paraId="6D9908D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</w:t>
      </w:r>
      <w:r w:rsidRPr="003229E7">
        <w:rPr>
          <w:b/>
          <w:sz w:val="24"/>
          <w:szCs w:val="24"/>
          <w:lang w:val="bg-BG"/>
        </w:rPr>
        <w:t xml:space="preserve">       17</w:t>
      </w:r>
      <w:r w:rsidRPr="003229E7">
        <w:rPr>
          <w:b/>
          <w:i/>
          <w:sz w:val="24"/>
          <w:szCs w:val="24"/>
          <w:lang w:val="bg-BG"/>
        </w:rPr>
        <w:t xml:space="preserve">.Разходи за погребения да се изплащат от бюджета на общината от дейност “Обредни домове и зали” § 42-14” Други помощи по решение на Общински съвет” за самотни, без близки и роднини, бездомни, безпризорни, настанени в заведения за социални услуги и регистрирани в службата за социално подпомагане </w:t>
      </w:r>
    </w:p>
    <w:p w14:paraId="22F420E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лица, срещу  представяне на документи, удостоверяващи посоченото състояние и фактури за разход за ковчег и пирамида, за изкопаване на гроб и извозване на мъртвец до гробището до </w:t>
      </w:r>
      <w:r w:rsidRPr="003229E7">
        <w:rPr>
          <w:b/>
          <w:i/>
          <w:sz w:val="24"/>
          <w:szCs w:val="24"/>
          <w:u w:val="single"/>
          <w:lang w:val="bg-BG"/>
        </w:rPr>
        <w:t>400.00</w:t>
      </w:r>
      <w:r w:rsidRPr="003229E7">
        <w:rPr>
          <w:b/>
          <w:i/>
          <w:sz w:val="24"/>
          <w:szCs w:val="24"/>
          <w:lang w:val="bg-BG"/>
        </w:rPr>
        <w:t xml:space="preserve"> лв. без  ДДС.</w:t>
      </w:r>
    </w:p>
    <w:p w14:paraId="0A9E2165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        </w:t>
      </w:r>
    </w:p>
    <w:p w14:paraId="6F73E85F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</w:t>
      </w:r>
      <w:r w:rsidRPr="003229E7">
        <w:rPr>
          <w:b/>
          <w:sz w:val="24"/>
          <w:szCs w:val="24"/>
          <w:lang w:val="bg-BG"/>
        </w:rPr>
        <w:t>18.</w:t>
      </w:r>
      <w:r w:rsidRPr="003229E7">
        <w:rPr>
          <w:b/>
          <w:i/>
          <w:sz w:val="24"/>
          <w:szCs w:val="24"/>
          <w:lang w:val="bg-BG"/>
        </w:rPr>
        <w:t>Общински съвет утвърждава приоритети, по които се изразходват постъпилите по бюджета средства съответно с държавен или общински характер, с изключение на тези с целево предназначение, както следва:</w:t>
      </w:r>
    </w:p>
    <w:p w14:paraId="4CA665B1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-заплати, вноски за осигурителни плащания ,обезщетения медикаменти, стипендии;</w:t>
      </w:r>
    </w:p>
    <w:p w14:paraId="269827C5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-храна, отопление, осветление, както и издръжката на социалните, здравни и образователни заведения;</w:t>
      </w:r>
    </w:p>
    <w:p w14:paraId="363A7CB2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-капиталови разходи от собствени средства. </w:t>
      </w:r>
    </w:p>
    <w:p w14:paraId="7CCE811E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</w:t>
      </w:r>
    </w:p>
    <w:p w14:paraId="193C4E8B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            </w:t>
      </w:r>
      <w:r w:rsidRPr="003229E7">
        <w:rPr>
          <w:b/>
          <w:color w:val="FF0000"/>
          <w:sz w:val="24"/>
          <w:szCs w:val="24"/>
          <w:lang w:val="bg-BG"/>
        </w:rPr>
        <w:t xml:space="preserve"> </w:t>
      </w:r>
      <w:r w:rsidRPr="003229E7">
        <w:rPr>
          <w:b/>
          <w:sz w:val="24"/>
          <w:szCs w:val="24"/>
          <w:lang w:val="bg-BG"/>
        </w:rPr>
        <w:t>19</w:t>
      </w:r>
      <w:r w:rsidRPr="003229E7">
        <w:rPr>
          <w:b/>
          <w:i/>
          <w:sz w:val="24"/>
          <w:szCs w:val="24"/>
          <w:lang w:val="bg-BG"/>
        </w:rPr>
        <w:t>. На основание чл.125 от ЗПФ и чл.3 от Наредбата за условията и реда за съставяне, приемане,изпълнение и отчитане на бюджета на общината, при спазване на общия размер по бюджета и разпределението му на държавни и общински дейности, предоставя правото на кмета</w:t>
      </w:r>
      <w:r w:rsidRPr="003229E7">
        <w:rPr>
          <w:sz w:val="24"/>
          <w:szCs w:val="24"/>
          <w:lang w:val="bg-BG"/>
        </w:rPr>
        <w:t xml:space="preserve"> </w:t>
      </w:r>
      <w:r w:rsidRPr="003229E7">
        <w:rPr>
          <w:b/>
          <w:i/>
          <w:sz w:val="24"/>
          <w:szCs w:val="24"/>
          <w:lang w:val="bg-BG"/>
        </w:rPr>
        <w:t xml:space="preserve">на общината със заповеди да извършва компенсирани промени, включително по бюджетите на второстепенните разпоредители с бюджет: </w:t>
      </w:r>
    </w:p>
    <w:p w14:paraId="399DDAA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77DAF0D1" w14:textId="77777777" w:rsidR="00971238" w:rsidRPr="003229E7" w:rsidRDefault="00971238" w:rsidP="00971238">
      <w:pPr>
        <w:jc w:val="both"/>
        <w:rPr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      1. в частта за делегираните от държавата дейности  - между  утвърдените показатели за разходите в рамките  на една дейност, с изключение на дейностите на делегиран бюджет, при условие че не се  нарушават стандартите  за делегираните от държавата дейности и няма  просрочени задължения в съответната делегирана дейност;</w:t>
      </w:r>
    </w:p>
    <w:p w14:paraId="25557731" w14:textId="77777777" w:rsidR="00971238" w:rsidRPr="003229E7" w:rsidRDefault="00971238" w:rsidP="00971238">
      <w:pPr>
        <w:jc w:val="both"/>
        <w:rPr>
          <w:sz w:val="24"/>
          <w:szCs w:val="24"/>
          <w:lang w:val="bg-BG"/>
        </w:rPr>
      </w:pPr>
      <w:r w:rsidRPr="003229E7">
        <w:rPr>
          <w:sz w:val="24"/>
          <w:szCs w:val="24"/>
          <w:lang w:val="bg-BG"/>
        </w:rPr>
        <w:t xml:space="preserve">                 2. в частта за местните дейности – между утвърдените разходи в рамките на  една дейност или от една в друга дейност, без да изменя общия размер на разходите.</w:t>
      </w:r>
    </w:p>
    <w:p w14:paraId="5ACA509E" w14:textId="77777777" w:rsidR="00971238" w:rsidRPr="003229E7" w:rsidRDefault="00971238" w:rsidP="00971238">
      <w:pPr>
        <w:jc w:val="both"/>
        <w:rPr>
          <w:color w:val="FF0000"/>
          <w:sz w:val="24"/>
          <w:szCs w:val="24"/>
          <w:lang w:val="bg-BG"/>
        </w:rPr>
      </w:pPr>
    </w:p>
    <w:p w14:paraId="1E83919F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Размерът на бюджетните взаимоотношения на общината с централния бюджет да се счита за изменен от датата, посочена в писменото уведомление на Министъра на финансите. С получените  като трансфер бюджетни и извънбюджетни средства СЛУЖЕБНО да  се увеличава размерът на общинския бюджет по прихода и разхода. Промените да  се отразяват служебно по бюджета на общината без решение на Общинския съвет.</w:t>
      </w:r>
    </w:p>
    <w:p w14:paraId="38763A88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</w:t>
      </w:r>
    </w:p>
    <w:p w14:paraId="2AB04EF8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20</w:t>
      </w:r>
      <w:r w:rsidRPr="003229E7">
        <w:rPr>
          <w:b/>
          <w:i/>
          <w:sz w:val="24"/>
          <w:szCs w:val="24"/>
          <w:lang w:val="bg-BG"/>
        </w:rPr>
        <w:t>.Дава право на кмета да ползва временно свободните средства по бюджета на общината за текущо финансиране на одобрените по бюджета на общината разходи и други плащания при условие, че не се нарушава своевременното финансиране на делегираните от държавата дейности в определените им размери, както и на местните дейности, като се спазват относимите за общините фискални правила по ЗПФ и не се променя предназначението на средствата в края на годината.</w:t>
      </w:r>
    </w:p>
    <w:p w14:paraId="48D25895" w14:textId="77777777" w:rsidR="00971238" w:rsidRPr="003229E7" w:rsidRDefault="00971238" w:rsidP="00971238">
      <w:pPr>
        <w:tabs>
          <w:tab w:val="left" w:pos="8055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ab/>
      </w:r>
    </w:p>
    <w:p w14:paraId="489D39D3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 21</w:t>
      </w:r>
      <w:r w:rsidRPr="003229E7">
        <w:rPr>
          <w:b/>
          <w:i/>
          <w:sz w:val="24"/>
          <w:szCs w:val="24"/>
          <w:lang w:val="bg-BG"/>
        </w:rPr>
        <w:t>.Възлага на  кмета на общината:</w:t>
      </w:r>
    </w:p>
    <w:p w14:paraId="52C02A7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 а/ да ограничава или спира финансиране на бюджетни организации и звена при нарушаване на бюджетната и финансова дисциплина и при неспазване на приетите приоритети.</w:t>
      </w:r>
    </w:p>
    <w:p w14:paraId="312B119F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 б/ да актуализира общинския бюджет с размера на постъпилите и разходвани средства от дарения и спонсорства, в съответствие с волята на дарителите и спонсорите. </w:t>
      </w:r>
    </w:p>
    <w:p w14:paraId="5C4FBF2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в/   да кандидатства за средства по структурни и други фондове  на ЕС, по национални програми и др. за реализиране на годишните цели на общината за изпълнение на общинския план на развитие.</w:t>
      </w:r>
    </w:p>
    <w:p w14:paraId="7A6606F2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г/ да кандидатства за средства от РБ и други източници за съфинансиране на общински програми и проекти;</w:t>
      </w:r>
    </w:p>
    <w:p w14:paraId="37257DC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sz w:val="24"/>
          <w:szCs w:val="24"/>
          <w:lang w:val="bg-BG"/>
        </w:rPr>
        <w:t xml:space="preserve">                     д/ да разработва и възлага подготовката на общински програми и проекти за осигуряване на алтернативни източници на средства за реализиране на определени годишни цели на общината. </w:t>
      </w:r>
    </w:p>
    <w:p w14:paraId="34582679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bg-BG"/>
        </w:rPr>
      </w:pPr>
    </w:p>
    <w:p w14:paraId="34C8B33E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sz w:val="24"/>
          <w:szCs w:val="24"/>
          <w:lang w:val="bg-BG"/>
        </w:rPr>
        <w:t xml:space="preserve">                       22</w:t>
      </w:r>
      <w:r w:rsidRPr="003229E7">
        <w:rPr>
          <w:b/>
          <w:i/>
          <w:sz w:val="24"/>
          <w:szCs w:val="24"/>
          <w:lang w:val="bg-BG"/>
        </w:rPr>
        <w:t>. Приема за сведение протокола от публичното обсъждане на бюджета, съгласно Приложение № 10.</w:t>
      </w:r>
    </w:p>
    <w:p w14:paraId="12912FB6" w14:textId="77777777" w:rsidR="00971238" w:rsidRPr="003229E7" w:rsidRDefault="00971238" w:rsidP="00971238">
      <w:pPr>
        <w:jc w:val="both"/>
        <w:rPr>
          <w:b/>
          <w:i/>
          <w:color w:val="FF0000"/>
          <w:sz w:val="24"/>
          <w:szCs w:val="24"/>
          <w:lang w:val="ru-RU"/>
        </w:rPr>
      </w:pPr>
    </w:p>
    <w:p w14:paraId="66E018F4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  <w:r w:rsidRPr="003229E7">
        <w:rPr>
          <w:color w:val="FF0000"/>
          <w:sz w:val="24"/>
          <w:szCs w:val="24"/>
          <w:lang w:val="bg-BG"/>
        </w:rPr>
        <w:t xml:space="preserve">      </w:t>
      </w:r>
      <w:r w:rsidRPr="003229E7">
        <w:rPr>
          <w:b/>
          <w:color w:val="FF0000"/>
          <w:sz w:val="24"/>
          <w:szCs w:val="24"/>
          <w:lang w:val="bg-BG"/>
        </w:rPr>
        <w:t xml:space="preserve">               </w:t>
      </w:r>
      <w:r w:rsidRPr="003229E7">
        <w:rPr>
          <w:b/>
          <w:i/>
          <w:sz w:val="24"/>
          <w:szCs w:val="24"/>
          <w:lang w:val="bg-BG"/>
        </w:rPr>
        <w:t>23. Приема и утвърждава разходите по кметства, като поставя минимално изискване за целево насочване на минимум 30 на сто от постъпленията от управление и разпореждане с общинска собственост и активи на съответната територия, за инвестиции  и  изпълнение на дейности от местно значение в съответното населено място, съгласно Приложение № 11.</w:t>
      </w:r>
    </w:p>
    <w:p w14:paraId="3E2A3F8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75D4E82D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ru-RU"/>
        </w:rPr>
      </w:pPr>
      <w:r w:rsidRPr="003229E7">
        <w:rPr>
          <w:b/>
          <w:color w:val="FF0000"/>
          <w:sz w:val="24"/>
          <w:szCs w:val="24"/>
          <w:lang w:val="bg-BG"/>
        </w:rPr>
        <w:t xml:space="preserve">                      </w:t>
      </w:r>
      <w:r w:rsidRPr="003229E7">
        <w:rPr>
          <w:b/>
          <w:sz w:val="24"/>
          <w:szCs w:val="24"/>
          <w:lang w:val="bg-BG"/>
        </w:rPr>
        <w:t>24</w:t>
      </w:r>
      <w:r w:rsidRPr="003229E7">
        <w:rPr>
          <w:b/>
          <w:i/>
          <w:sz w:val="24"/>
          <w:szCs w:val="24"/>
          <w:lang w:val="bg-BG"/>
        </w:rPr>
        <w:t>. Приема актуализирана тригодишна бюджетна прогноза за 20</w:t>
      </w:r>
      <w:r w:rsidRPr="003229E7">
        <w:rPr>
          <w:b/>
          <w:i/>
          <w:sz w:val="24"/>
          <w:szCs w:val="24"/>
          <w:lang w:val="ru-RU"/>
        </w:rPr>
        <w:t xml:space="preserve">24-2026,2027,2028 </w:t>
      </w:r>
      <w:r w:rsidRPr="003229E7">
        <w:rPr>
          <w:b/>
          <w:i/>
          <w:sz w:val="24"/>
          <w:szCs w:val="24"/>
          <w:lang w:val="bg-BG"/>
        </w:rPr>
        <w:t xml:space="preserve">година, съгласно  Приложение № </w:t>
      </w:r>
      <w:r w:rsidRPr="003229E7">
        <w:rPr>
          <w:b/>
          <w:i/>
          <w:sz w:val="24"/>
          <w:szCs w:val="24"/>
          <w:lang w:val="ru-RU"/>
        </w:rPr>
        <w:t>12.</w:t>
      </w:r>
    </w:p>
    <w:p w14:paraId="03DBEC08" w14:textId="77777777" w:rsidR="00971238" w:rsidRPr="003229E7" w:rsidRDefault="00971238" w:rsidP="00971238">
      <w:pPr>
        <w:jc w:val="both"/>
        <w:rPr>
          <w:b/>
          <w:i/>
          <w:sz w:val="24"/>
          <w:szCs w:val="24"/>
          <w:lang w:val="bg-BG"/>
        </w:rPr>
      </w:pPr>
    </w:p>
    <w:p w14:paraId="26FA8EC1" w14:textId="77777777" w:rsidR="00971238" w:rsidRPr="003229E7" w:rsidRDefault="00971238" w:rsidP="00971238">
      <w:pPr>
        <w:ind w:firstLine="708"/>
        <w:jc w:val="both"/>
        <w:rPr>
          <w:b/>
          <w:i/>
          <w:sz w:val="24"/>
          <w:szCs w:val="24"/>
          <w:lang w:val="bg-BG"/>
        </w:rPr>
      </w:pPr>
      <w:r w:rsidRPr="003229E7">
        <w:rPr>
          <w:b/>
          <w:i/>
          <w:color w:val="FF0000"/>
          <w:sz w:val="24"/>
          <w:szCs w:val="24"/>
          <w:lang w:val="bg-BG"/>
        </w:rPr>
        <w:t xml:space="preserve">       </w:t>
      </w:r>
      <w:r w:rsidRPr="003229E7">
        <w:rPr>
          <w:b/>
          <w:i/>
          <w:sz w:val="24"/>
          <w:szCs w:val="24"/>
          <w:lang w:val="bg-BG"/>
        </w:rPr>
        <w:t xml:space="preserve">25.Приема индикативен разчет за капиталови разходи за обекти, които ще се финансират по чл.113 от ЗДБРБ за 2025 г., съгласно Приложение №13. </w:t>
      </w:r>
    </w:p>
    <w:p w14:paraId="1506D75D" w14:textId="2C811B8F" w:rsidR="002C0106" w:rsidRPr="00406D1C" w:rsidRDefault="002C0106" w:rsidP="00971238">
      <w:pPr>
        <w:rPr>
          <w:b/>
          <w:color w:val="FF0000"/>
          <w:sz w:val="24"/>
          <w:szCs w:val="24"/>
          <w:lang w:val="en-US"/>
        </w:rPr>
      </w:pPr>
    </w:p>
    <w:p w14:paraId="5ED0D05E" w14:textId="77777777" w:rsidR="002C0106" w:rsidRPr="004A0915" w:rsidRDefault="002C0106" w:rsidP="00456EF2">
      <w:pPr>
        <w:jc w:val="center"/>
        <w:rPr>
          <w:b/>
          <w:sz w:val="24"/>
          <w:szCs w:val="24"/>
          <w:lang w:val="bg-BG"/>
        </w:rPr>
      </w:pPr>
    </w:p>
    <w:p w14:paraId="0437CEF0" w14:textId="1EF616C4" w:rsidR="002C0106" w:rsidRPr="004A0915" w:rsidRDefault="002C0106" w:rsidP="00184FC1">
      <w:pPr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</w:t>
      </w:r>
      <w:bookmarkStart w:id="4" w:name="_Hlk192077257"/>
      <w:r w:rsidRPr="004A0915">
        <w:rPr>
          <w:b/>
          <w:sz w:val="24"/>
          <w:szCs w:val="24"/>
          <w:lang w:val="bg-BG"/>
        </w:rPr>
        <w:t>ПО ТРЕТА ТОЧКА ОТ ДНЕВНИЯ РЕД:</w:t>
      </w:r>
      <w:r w:rsidRPr="004A0915">
        <w:rPr>
          <w:b/>
          <w:sz w:val="24"/>
          <w:szCs w:val="24"/>
          <w:lang w:val="bg-BG"/>
        </w:rPr>
        <w:tab/>
      </w:r>
    </w:p>
    <w:p w14:paraId="6C0A8A8D" w14:textId="77777777" w:rsidR="002C0106" w:rsidRPr="004A0915" w:rsidRDefault="002C0106" w:rsidP="00184FC1">
      <w:pPr>
        <w:rPr>
          <w:b/>
          <w:sz w:val="24"/>
          <w:szCs w:val="24"/>
          <w:lang w:val="bg-BG"/>
        </w:rPr>
      </w:pPr>
    </w:p>
    <w:p w14:paraId="535606F0" w14:textId="2D7F5339" w:rsidR="00184FC1" w:rsidRDefault="00184FC1" w:rsidP="00184FC1">
      <w:pPr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3</w:t>
      </w:r>
      <w:r w:rsidRPr="00A918C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2312</w:t>
      </w:r>
      <w:r w:rsidRPr="00A918C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918C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05</w:t>
      </w:r>
      <w:r w:rsidRPr="00A918C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5</w:t>
      </w:r>
      <w:r w:rsidRPr="00A918CD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Pr="00A918CD">
        <w:rPr>
          <w:b/>
          <w:sz w:val="24"/>
          <w:szCs w:val="24"/>
          <w:u w:val="single"/>
          <w:lang w:val="bg-BG"/>
        </w:rPr>
        <w:t>относно:</w:t>
      </w:r>
      <w:r w:rsidRPr="00A918CD">
        <w:rPr>
          <w:b/>
          <w:sz w:val="24"/>
          <w:szCs w:val="24"/>
        </w:rPr>
        <w:t xml:space="preserve"> </w:t>
      </w:r>
      <w:r w:rsidRPr="00C12119">
        <w:rPr>
          <w:b/>
          <w:sz w:val="24"/>
          <w:szCs w:val="24"/>
        </w:rPr>
        <w:t>Приемане на Общинска програма за закрила на детето за 2025 година</w:t>
      </w:r>
    </w:p>
    <w:p w14:paraId="306A7FD9" w14:textId="7BF13A60" w:rsidR="002C0106" w:rsidRPr="004A0915" w:rsidRDefault="002C0106" w:rsidP="00184FC1">
      <w:pPr>
        <w:rPr>
          <w:b/>
          <w:bCs/>
          <w:sz w:val="24"/>
          <w:szCs w:val="24"/>
          <w:lang w:val="en-US"/>
        </w:rPr>
      </w:pPr>
    </w:p>
    <w:p w14:paraId="5299512C" w14:textId="4268C567" w:rsidR="00184FC1" w:rsidRDefault="0011146F" w:rsidP="00184FC1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="002C0106" w:rsidRPr="004A0915">
        <w:rPr>
          <w:b/>
          <w:sz w:val="24"/>
          <w:szCs w:val="24"/>
          <w:lang w:val="bg-BG"/>
        </w:rPr>
        <w:t xml:space="preserve"> </w:t>
      </w:r>
      <w:r w:rsidR="002C0106" w:rsidRPr="004A0915">
        <w:rPr>
          <w:b/>
          <w:sz w:val="24"/>
          <w:szCs w:val="24"/>
        </w:rPr>
        <w:t xml:space="preserve">Председател на ОбС:” </w:t>
      </w:r>
      <w:r w:rsidR="002C0106" w:rsidRPr="004A0915">
        <w:rPr>
          <w:sz w:val="24"/>
          <w:szCs w:val="24"/>
        </w:rPr>
        <w:t xml:space="preserve">Колеги, разглеждаме </w:t>
      </w:r>
      <w:r w:rsidR="002C0106" w:rsidRPr="004A0915">
        <w:rPr>
          <w:sz w:val="24"/>
          <w:szCs w:val="24"/>
          <w:lang w:val="bg-BG"/>
        </w:rPr>
        <w:t xml:space="preserve">Докладна записка </w:t>
      </w:r>
      <w:r w:rsidR="00184FC1" w:rsidRPr="00A918CD">
        <w:rPr>
          <w:sz w:val="24"/>
          <w:szCs w:val="24"/>
          <w:lang w:val="bg-BG"/>
        </w:rPr>
        <w:t>вх.№ С-</w:t>
      </w:r>
      <w:r w:rsidR="00184FC1">
        <w:rPr>
          <w:sz w:val="24"/>
          <w:szCs w:val="24"/>
          <w:lang w:val="bg-BG"/>
        </w:rPr>
        <w:t>2312</w:t>
      </w:r>
      <w:r w:rsidR="00184FC1" w:rsidRPr="00A918CD">
        <w:rPr>
          <w:sz w:val="24"/>
          <w:szCs w:val="24"/>
          <w:lang w:val="bg-BG"/>
        </w:rPr>
        <w:t>/</w:t>
      </w:r>
      <w:r w:rsidR="00184FC1">
        <w:rPr>
          <w:sz w:val="24"/>
          <w:szCs w:val="24"/>
          <w:lang w:val="bg-BG"/>
        </w:rPr>
        <w:t>12</w:t>
      </w:r>
      <w:r w:rsidR="00184FC1" w:rsidRPr="00A918CD">
        <w:rPr>
          <w:sz w:val="24"/>
          <w:szCs w:val="24"/>
          <w:lang w:val="bg-BG"/>
        </w:rPr>
        <w:t>.</w:t>
      </w:r>
      <w:r w:rsidR="00184FC1">
        <w:rPr>
          <w:sz w:val="24"/>
          <w:szCs w:val="24"/>
          <w:lang w:val="bg-BG"/>
        </w:rPr>
        <w:t>05</w:t>
      </w:r>
      <w:r w:rsidR="00184FC1" w:rsidRPr="00A918CD">
        <w:rPr>
          <w:sz w:val="24"/>
          <w:szCs w:val="24"/>
          <w:lang w:val="bg-BG"/>
        </w:rPr>
        <w:t>.202</w:t>
      </w:r>
      <w:r w:rsidR="00184FC1">
        <w:rPr>
          <w:sz w:val="24"/>
          <w:szCs w:val="24"/>
          <w:lang w:val="bg-BG"/>
        </w:rPr>
        <w:t>5</w:t>
      </w:r>
      <w:r w:rsidR="00184FC1" w:rsidRPr="00A918CD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="00184FC1" w:rsidRPr="00184FC1">
        <w:rPr>
          <w:sz w:val="24"/>
          <w:szCs w:val="24"/>
          <w:u w:val="single"/>
          <w:lang w:val="bg-BG"/>
        </w:rPr>
        <w:t>относно:</w:t>
      </w:r>
      <w:r w:rsidR="00184FC1" w:rsidRPr="00184FC1">
        <w:rPr>
          <w:sz w:val="24"/>
          <w:szCs w:val="24"/>
        </w:rPr>
        <w:t xml:space="preserve"> Приемане на Общинска програма за закрила на детето за 2025 година</w:t>
      </w:r>
      <w:r w:rsidR="00184FC1" w:rsidRPr="00184FC1">
        <w:rPr>
          <w:sz w:val="24"/>
          <w:szCs w:val="24"/>
          <w:lang w:val="bg-BG"/>
        </w:rPr>
        <w:t>.</w:t>
      </w:r>
      <w:r w:rsidR="00184FC1">
        <w:rPr>
          <w:sz w:val="24"/>
          <w:szCs w:val="24"/>
          <w:lang w:val="bg-BG"/>
        </w:rPr>
        <w:t xml:space="preserve"> </w:t>
      </w:r>
      <w:bookmarkEnd w:id="4"/>
      <w:r w:rsidR="00184FC1">
        <w:rPr>
          <w:sz w:val="24"/>
          <w:szCs w:val="24"/>
          <w:lang w:val="bg-BG"/>
        </w:rPr>
        <w:t xml:space="preserve">Тази докладна записка е гледана от постоянната комисия по </w:t>
      </w:r>
      <w:r w:rsidR="00184FC1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184FC1">
        <w:rPr>
          <w:b/>
          <w:sz w:val="24"/>
          <w:szCs w:val="24"/>
          <w:lang w:val="bg-BG"/>
        </w:rPr>
        <w:t xml:space="preserve"> </w:t>
      </w:r>
      <w:r w:rsidR="00184FC1"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 w:rsidR="00184FC1">
        <w:rPr>
          <w:sz w:val="24"/>
          <w:szCs w:val="24"/>
          <w:lang w:val="bg-BG"/>
        </w:rPr>
        <w:t xml:space="preserve">постоянната комисия по </w:t>
      </w:r>
      <w:r w:rsidR="00184FC1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602E94A7" w14:textId="2CCF59A4" w:rsidR="00184FC1" w:rsidRPr="002855B2" w:rsidRDefault="00184FC1" w:rsidP="00184FC1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 w:rsidRPr="002855B2">
        <w:rPr>
          <w:b/>
          <w:sz w:val="24"/>
          <w:szCs w:val="24"/>
          <w:lang w:val="bg-BG"/>
        </w:rPr>
        <w:t xml:space="preserve">Иван </w:t>
      </w:r>
      <w:r>
        <w:rPr>
          <w:b/>
          <w:sz w:val="24"/>
          <w:szCs w:val="24"/>
          <w:lang w:val="bg-BG"/>
        </w:rPr>
        <w:t>Фералиев</w:t>
      </w:r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Pr="00A918CD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2312</w:t>
      </w:r>
      <w:r w:rsidRPr="00A918C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918C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05</w:t>
      </w:r>
      <w:r w:rsidRPr="00A918C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5</w:t>
      </w:r>
      <w:r w:rsidRPr="00A918CD">
        <w:rPr>
          <w:sz w:val="24"/>
          <w:szCs w:val="24"/>
          <w:lang w:val="bg-BG"/>
        </w:rPr>
        <w:t>г.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7609A986" w14:textId="31B57424" w:rsidR="00184FC1" w:rsidRPr="00774318" w:rsidRDefault="0011146F" w:rsidP="00184FC1">
      <w:pPr>
        <w:rPr>
          <w:color w:val="FF0000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184FC1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184FC1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84FC1">
        <w:rPr>
          <w:color w:val="000000" w:themeColor="text1"/>
          <w:sz w:val="24"/>
          <w:szCs w:val="24"/>
          <w:lang w:val="bg-BG"/>
        </w:rPr>
        <w:t xml:space="preserve"> Давам думата на г-жа Рангелова!‘‘</w:t>
      </w:r>
    </w:p>
    <w:p w14:paraId="6BB9783B" w14:textId="129645C1" w:rsidR="00184FC1" w:rsidRPr="00955514" w:rsidRDefault="0011146F" w:rsidP="0011146F">
      <w:pPr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</w:t>
      </w:r>
      <w:r w:rsidR="00184FC1" w:rsidRPr="00955514">
        <w:rPr>
          <w:b/>
          <w:sz w:val="24"/>
          <w:szCs w:val="24"/>
          <w:lang w:val="bg-BG"/>
        </w:rPr>
        <w:t>Кмет на община:</w:t>
      </w:r>
      <w:r w:rsidR="00184FC1" w:rsidRPr="00955514">
        <w:rPr>
          <w:sz w:val="24"/>
          <w:szCs w:val="24"/>
          <w:lang w:val="bg-BG"/>
        </w:rPr>
        <w:t>‘‘</w:t>
      </w:r>
      <w:r w:rsidR="00184FC1">
        <w:rPr>
          <w:sz w:val="24"/>
          <w:szCs w:val="24"/>
          <w:lang w:val="bg-BG"/>
        </w:rPr>
        <w:t>Нямам какво да добавя!‘‘</w:t>
      </w:r>
    </w:p>
    <w:p w14:paraId="454667B2" w14:textId="1140A637" w:rsidR="00184FC1" w:rsidRPr="00A31DB0" w:rsidRDefault="0011146F" w:rsidP="00A31DB0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</w:t>
      </w:r>
      <w:r w:rsidR="00184FC1" w:rsidRPr="0048153B">
        <w:rPr>
          <w:b/>
          <w:sz w:val="24"/>
          <w:szCs w:val="24"/>
          <w:lang w:val="bg-BG"/>
        </w:rPr>
        <w:t>Председател на ОбС:</w:t>
      </w:r>
      <w:r w:rsidR="00184FC1">
        <w:rPr>
          <w:b/>
          <w:sz w:val="24"/>
          <w:szCs w:val="24"/>
          <w:lang w:val="bg-BG"/>
        </w:rPr>
        <w:t xml:space="preserve"> </w:t>
      </w:r>
      <w:r w:rsidR="00184FC1" w:rsidRPr="0048153B">
        <w:rPr>
          <w:b/>
          <w:sz w:val="24"/>
          <w:szCs w:val="24"/>
          <w:lang w:val="bg-BG"/>
        </w:rPr>
        <w:t>”</w:t>
      </w:r>
      <w:r w:rsidR="00184FC1" w:rsidRPr="0048153B">
        <w:rPr>
          <w:sz w:val="24"/>
          <w:szCs w:val="24"/>
          <w:lang w:val="bg-BG"/>
        </w:rPr>
        <w:t>Благодаря! Има ли общински съветници, които желаят да вземат думата?</w:t>
      </w:r>
      <w:r w:rsidR="00184FC1">
        <w:rPr>
          <w:sz w:val="24"/>
          <w:szCs w:val="24"/>
          <w:lang w:val="bg-BG"/>
        </w:rPr>
        <w:t xml:space="preserve"> Няма! Преминаваме към гласуване на  </w:t>
      </w:r>
      <w:r w:rsidR="00A31DB0" w:rsidRPr="00A918CD">
        <w:rPr>
          <w:sz w:val="24"/>
          <w:szCs w:val="24"/>
          <w:lang w:val="bg-BG"/>
        </w:rPr>
        <w:t>вх.№ С-</w:t>
      </w:r>
      <w:r w:rsidR="00A31DB0">
        <w:rPr>
          <w:sz w:val="24"/>
          <w:szCs w:val="24"/>
          <w:lang w:val="bg-BG"/>
        </w:rPr>
        <w:t>2312</w:t>
      </w:r>
      <w:r w:rsidR="00A31DB0" w:rsidRPr="00A918CD">
        <w:rPr>
          <w:sz w:val="24"/>
          <w:szCs w:val="24"/>
          <w:lang w:val="bg-BG"/>
        </w:rPr>
        <w:t>/</w:t>
      </w:r>
      <w:r w:rsidR="00A31DB0">
        <w:rPr>
          <w:sz w:val="24"/>
          <w:szCs w:val="24"/>
          <w:lang w:val="bg-BG"/>
        </w:rPr>
        <w:t>12</w:t>
      </w:r>
      <w:r w:rsidR="00A31DB0" w:rsidRPr="00A918CD">
        <w:rPr>
          <w:sz w:val="24"/>
          <w:szCs w:val="24"/>
          <w:lang w:val="bg-BG"/>
        </w:rPr>
        <w:t>.</w:t>
      </w:r>
      <w:r w:rsidR="00A31DB0">
        <w:rPr>
          <w:sz w:val="24"/>
          <w:szCs w:val="24"/>
          <w:lang w:val="bg-BG"/>
        </w:rPr>
        <w:t>05</w:t>
      </w:r>
      <w:r w:rsidR="00A31DB0" w:rsidRPr="00A918CD">
        <w:rPr>
          <w:sz w:val="24"/>
          <w:szCs w:val="24"/>
          <w:lang w:val="bg-BG"/>
        </w:rPr>
        <w:t>.202</w:t>
      </w:r>
      <w:r w:rsidR="00A31DB0">
        <w:rPr>
          <w:sz w:val="24"/>
          <w:szCs w:val="24"/>
          <w:lang w:val="bg-BG"/>
        </w:rPr>
        <w:t>5</w:t>
      </w:r>
      <w:r w:rsidR="00A31DB0" w:rsidRPr="00A918CD">
        <w:rPr>
          <w:sz w:val="24"/>
          <w:szCs w:val="24"/>
          <w:lang w:val="bg-BG"/>
        </w:rPr>
        <w:t xml:space="preserve">г. от  Милена Георгиева Рангелова-кмет на Община Симеоновград </w:t>
      </w:r>
      <w:r w:rsidR="00A31DB0" w:rsidRPr="00A31DB0">
        <w:rPr>
          <w:sz w:val="24"/>
          <w:szCs w:val="24"/>
          <w:u w:val="single"/>
          <w:lang w:val="bg-BG"/>
        </w:rPr>
        <w:t>относно:</w:t>
      </w:r>
      <w:r w:rsidR="00A31DB0" w:rsidRPr="00A31DB0">
        <w:rPr>
          <w:sz w:val="24"/>
          <w:szCs w:val="24"/>
        </w:rPr>
        <w:t xml:space="preserve"> Приемане на Общинска програма за закрила на детето за 2025 година</w:t>
      </w:r>
      <w:r w:rsidR="00A31DB0" w:rsidRPr="00A31DB0">
        <w:rPr>
          <w:sz w:val="24"/>
          <w:szCs w:val="24"/>
          <w:lang w:val="bg-BG"/>
        </w:rPr>
        <w:t>.</w:t>
      </w:r>
      <w:r w:rsidR="00A31DB0">
        <w:rPr>
          <w:b/>
          <w:sz w:val="24"/>
          <w:szCs w:val="24"/>
          <w:lang w:val="bg-BG"/>
        </w:rPr>
        <w:t xml:space="preserve"> </w:t>
      </w:r>
      <w:r w:rsidR="00184FC1" w:rsidRPr="00052473">
        <w:rPr>
          <w:color w:val="000000" w:themeColor="text1"/>
          <w:sz w:val="24"/>
          <w:szCs w:val="24"/>
          <w:lang w:val="bg-BG"/>
        </w:rPr>
        <w:t>Който</w:t>
      </w:r>
      <w:r w:rsidR="00184FC1">
        <w:rPr>
          <w:color w:val="000000" w:themeColor="text1"/>
          <w:sz w:val="24"/>
          <w:szCs w:val="24"/>
          <w:lang w:val="bg-BG"/>
        </w:rPr>
        <w:t xml:space="preserve"> е съгласен, </w:t>
      </w:r>
      <w:r w:rsidR="00184FC1">
        <w:rPr>
          <w:sz w:val="24"/>
          <w:szCs w:val="24"/>
          <w:lang w:val="bg-BG"/>
        </w:rPr>
        <w:t>моля да гласува и да отрази вота си в бланка за поименно гласуване. Обявявам резултата.</w:t>
      </w:r>
    </w:p>
    <w:p w14:paraId="3904DFAC" w14:textId="77777777" w:rsidR="00184FC1" w:rsidRDefault="00184FC1" w:rsidP="00184FC1">
      <w:pPr>
        <w:ind w:firstLine="708"/>
        <w:jc w:val="both"/>
        <w:rPr>
          <w:bCs/>
          <w:sz w:val="24"/>
          <w:szCs w:val="24"/>
          <w:lang w:val="bg-BG"/>
        </w:rPr>
      </w:pPr>
    </w:p>
    <w:p w14:paraId="0B059251" w14:textId="77777777" w:rsidR="00184FC1" w:rsidRDefault="00184FC1" w:rsidP="00184FC1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13 гласа „за”, 0”против”, 0”възд.се”</w:t>
      </w:r>
    </w:p>
    <w:p w14:paraId="6FCAF62E" w14:textId="77777777" w:rsidR="00184FC1" w:rsidRDefault="00184FC1" w:rsidP="00184FC1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ОбС с 13 гласа „за”, 0”против”, 0”възд.се” прие</w:t>
      </w:r>
    </w:p>
    <w:p w14:paraId="58532ADC" w14:textId="77777777" w:rsidR="00184FC1" w:rsidRDefault="00184FC1" w:rsidP="00184FC1">
      <w:pPr>
        <w:ind w:firstLine="720"/>
        <w:jc w:val="both"/>
        <w:rPr>
          <w:sz w:val="24"/>
          <w:szCs w:val="24"/>
          <w:lang w:val="bg-BG"/>
        </w:rPr>
      </w:pPr>
    </w:p>
    <w:p w14:paraId="09A02659" w14:textId="77777777" w:rsidR="00184FC1" w:rsidRPr="004A0915" w:rsidRDefault="00184FC1" w:rsidP="00184FC1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5FEBD170" w14:textId="77777777" w:rsidR="00184FC1" w:rsidRPr="004A0915" w:rsidRDefault="00184FC1" w:rsidP="00184FC1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0BEBE919" w14:textId="0543CD98" w:rsidR="005617E3" w:rsidRPr="004A0915" w:rsidRDefault="005617E3" w:rsidP="00184FC1">
      <w:pPr>
        <w:jc w:val="both"/>
        <w:rPr>
          <w:sz w:val="24"/>
          <w:szCs w:val="24"/>
          <w:lang w:val="bg-BG"/>
        </w:rPr>
      </w:pPr>
    </w:p>
    <w:p w14:paraId="24D499C6" w14:textId="5BBEF4A6" w:rsidR="000E3DDE" w:rsidRPr="004A0915" w:rsidRDefault="000E3DDE" w:rsidP="005617E3">
      <w:pPr>
        <w:jc w:val="both"/>
        <w:rPr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</w:p>
    <w:p w14:paraId="66CABC6D" w14:textId="77777777" w:rsidR="00971238" w:rsidRPr="007C2C90" w:rsidRDefault="00971238" w:rsidP="00971238">
      <w:pPr>
        <w:rPr>
          <w:sz w:val="24"/>
          <w:szCs w:val="24"/>
          <w:lang w:val="bg-BG"/>
        </w:rPr>
      </w:pPr>
    </w:p>
    <w:p w14:paraId="0AAB7FC9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  <w:lang w:val="bg-BG"/>
        </w:rPr>
        <w:t>2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705201DB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</w:p>
    <w:p w14:paraId="151E2579" w14:textId="77777777" w:rsidR="00971238" w:rsidRDefault="00971238" w:rsidP="00971238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№1</w:t>
      </w:r>
      <w:r>
        <w:rPr>
          <w:b/>
          <w:sz w:val="24"/>
          <w:szCs w:val="24"/>
          <w:lang w:val="en-US"/>
        </w:rPr>
        <w:t>8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409050A0" w14:textId="77777777" w:rsidR="00971238" w:rsidRPr="007C2C90" w:rsidRDefault="00971238" w:rsidP="00971238">
      <w:pPr>
        <w:jc w:val="center"/>
        <w:rPr>
          <w:b/>
          <w:sz w:val="24"/>
          <w:szCs w:val="24"/>
          <w:lang w:val="bg-BG"/>
        </w:rPr>
      </w:pPr>
    </w:p>
    <w:p w14:paraId="7B71D068" w14:textId="77777777" w:rsidR="00971238" w:rsidRPr="00F950B6" w:rsidRDefault="00971238" w:rsidP="00971238">
      <w:pPr>
        <w:jc w:val="both"/>
        <w:rPr>
          <w:sz w:val="24"/>
          <w:szCs w:val="24"/>
          <w:lang w:val="bg-BG"/>
        </w:rPr>
      </w:pPr>
      <w:r w:rsidRPr="00103523">
        <w:rPr>
          <w:sz w:val="24"/>
          <w:szCs w:val="24"/>
          <w:lang w:val="bg-BG"/>
        </w:rPr>
        <w:t xml:space="preserve">        </w:t>
      </w:r>
      <w:r w:rsidRPr="00F950B6">
        <w:rPr>
          <w:sz w:val="24"/>
          <w:szCs w:val="24"/>
          <w:lang w:val="bg-BG"/>
        </w:rPr>
        <w:t>На  основание  чл. 21,  ал.1,  т.12  от  ЗМСМА и чл.3, ал.1 от Правилника за прилагане на Закона за закрила на детето, във връзка с чл.21, ал.1, т.1 от Закона за закрила на детето, ОбС Симеоновград</w:t>
      </w:r>
    </w:p>
    <w:p w14:paraId="58550E28" w14:textId="77777777" w:rsidR="00971238" w:rsidRPr="00F950B6" w:rsidRDefault="00971238" w:rsidP="00971238">
      <w:pPr>
        <w:rPr>
          <w:sz w:val="24"/>
          <w:szCs w:val="24"/>
          <w:lang w:val="bg-BG"/>
        </w:rPr>
      </w:pPr>
    </w:p>
    <w:p w14:paraId="520CEF6B" w14:textId="77777777" w:rsidR="00971238" w:rsidRPr="00F950B6" w:rsidRDefault="00971238" w:rsidP="00971238">
      <w:pPr>
        <w:jc w:val="center"/>
        <w:rPr>
          <w:b/>
          <w:sz w:val="24"/>
          <w:szCs w:val="24"/>
          <w:lang w:val="bg-BG"/>
        </w:rPr>
      </w:pPr>
      <w:r w:rsidRPr="00F950B6">
        <w:rPr>
          <w:b/>
          <w:sz w:val="24"/>
          <w:szCs w:val="24"/>
          <w:lang w:val="bg-BG"/>
        </w:rPr>
        <w:t>Р Е Ш И:</w:t>
      </w:r>
    </w:p>
    <w:p w14:paraId="5549C25F" w14:textId="77777777" w:rsidR="00971238" w:rsidRPr="00F950B6" w:rsidRDefault="00971238" w:rsidP="00971238">
      <w:pPr>
        <w:rPr>
          <w:sz w:val="24"/>
          <w:szCs w:val="24"/>
          <w:lang w:val="bg-BG"/>
        </w:rPr>
      </w:pPr>
    </w:p>
    <w:p w14:paraId="09B2A2F0" w14:textId="77777777" w:rsidR="00971238" w:rsidRPr="00F950B6" w:rsidRDefault="00971238" w:rsidP="00971238">
      <w:pPr>
        <w:jc w:val="both"/>
        <w:rPr>
          <w:sz w:val="24"/>
          <w:szCs w:val="24"/>
          <w:lang w:val="bg-BG"/>
        </w:rPr>
      </w:pPr>
      <w:r w:rsidRPr="00F950B6">
        <w:rPr>
          <w:sz w:val="24"/>
          <w:szCs w:val="24"/>
          <w:lang w:val="bg-BG"/>
        </w:rPr>
        <w:t xml:space="preserve">            Общински съвет Симеоновград приема Общинска програма за закрила на детето за 2025 година на Община Симеоновград.</w:t>
      </w:r>
    </w:p>
    <w:p w14:paraId="4E420E38" w14:textId="77777777" w:rsidR="00971238" w:rsidRDefault="00971238" w:rsidP="007D7A4A">
      <w:pPr>
        <w:jc w:val="both"/>
        <w:rPr>
          <w:b/>
          <w:sz w:val="24"/>
          <w:szCs w:val="24"/>
          <w:lang w:val="bg-BG"/>
        </w:rPr>
      </w:pPr>
    </w:p>
    <w:p w14:paraId="0888A1C1" w14:textId="77777777" w:rsidR="00971238" w:rsidRDefault="00971238" w:rsidP="007D7A4A">
      <w:pPr>
        <w:jc w:val="both"/>
        <w:rPr>
          <w:b/>
          <w:sz w:val="24"/>
          <w:szCs w:val="24"/>
          <w:lang w:val="bg-BG"/>
        </w:rPr>
      </w:pPr>
    </w:p>
    <w:p w14:paraId="00D0031F" w14:textId="3FD5CF90" w:rsidR="009F3544" w:rsidRPr="004A0915" w:rsidRDefault="009F3544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</w:t>
      </w:r>
      <w:r w:rsidRPr="004A0915">
        <w:rPr>
          <w:b/>
          <w:sz w:val="24"/>
          <w:szCs w:val="24"/>
          <w:lang w:val="en-US"/>
        </w:rPr>
        <w:t xml:space="preserve">                                   </w:t>
      </w:r>
      <w:r w:rsidR="008520C9">
        <w:rPr>
          <w:b/>
          <w:sz w:val="24"/>
          <w:szCs w:val="24"/>
          <w:lang w:val="bg-BG"/>
        </w:rPr>
        <w:t xml:space="preserve">   ПО ЧЕТВЪРТА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7464C19A" w14:textId="77777777" w:rsidR="002870B5" w:rsidRPr="004A0915" w:rsidRDefault="002870B5" w:rsidP="002870B5">
      <w:pPr>
        <w:jc w:val="both"/>
        <w:rPr>
          <w:b/>
          <w:iCs/>
          <w:sz w:val="24"/>
          <w:szCs w:val="24"/>
          <w:lang w:val="bg-BG"/>
        </w:rPr>
      </w:pPr>
    </w:p>
    <w:p w14:paraId="6CCF3CA8" w14:textId="77777777" w:rsidR="008520C9" w:rsidRPr="00C12119" w:rsidRDefault="008520C9" w:rsidP="008520C9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2311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 xml:space="preserve">Община 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 w:rsidRPr="00A57DED">
        <w:rPr>
          <w:sz w:val="24"/>
          <w:lang w:val="bg-BG"/>
        </w:rPr>
        <w:t xml:space="preserve"> </w:t>
      </w:r>
      <w:r w:rsidRPr="00C12119">
        <w:rPr>
          <w:b/>
          <w:sz w:val="24"/>
          <w:szCs w:val="24"/>
          <w:lang w:val="bg-BG"/>
        </w:rPr>
        <w:t>Насрочване на редовно неприсъствено заседание на Общото събрание на Асоциацията по ВиК на обособената територия, обслужвана от ,, Водоснабдяване и канализация‘‘ ЕООД- Хасково на 05.06.2025г.</w:t>
      </w:r>
    </w:p>
    <w:p w14:paraId="6A41C171" w14:textId="77777777" w:rsidR="0013573A" w:rsidRPr="004A0915" w:rsidRDefault="0013573A" w:rsidP="0013573A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14:paraId="1A1B9EB0" w14:textId="77777777" w:rsidR="008520C9" w:rsidRPr="002351EF" w:rsidRDefault="009F3544" w:rsidP="008520C9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en-US"/>
        </w:rPr>
        <w:t xml:space="preserve">       </w:t>
      </w:r>
      <w:r w:rsidRPr="004A0915">
        <w:rPr>
          <w:b/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</w:rPr>
        <w:t>Председател на ОбС:”</w:t>
      </w:r>
      <w:r w:rsidRPr="004A0915">
        <w:rPr>
          <w:sz w:val="24"/>
          <w:szCs w:val="24"/>
        </w:rPr>
        <w:t xml:space="preserve">Колеги, разглеждаме Докладна записка </w:t>
      </w:r>
      <w:bookmarkStart w:id="5" w:name="_Hlk183610503"/>
      <w:r w:rsidR="008520C9" w:rsidRPr="00A57DED">
        <w:rPr>
          <w:sz w:val="24"/>
          <w:szCs w:val="24"/>
          <w:lang w:val="bg-BG"/>
        </w:rPr>
        <w:t>вх.№ С-</w:t>
      </w:r>
      <w:r w:rsidR="008520C9">
        <w:rPr>
          <w:sz w:val="24"/>
          <w:szCs w:val="24"/>
          <w:lang w:val="bg-BG"/>
        </w:rPr>
        <w:t>2311</w:t>
      </w:r>
      <w:r w:rsidR="008520C9" w:rsidRPr="00A57DED">
        <w:rPr>
          <w:sz w:val="24"/>
          <w:szCs w:val="24"/>
          <w:lang w:val="bg-BG"/>
        </w:rPr>
        <w:t>/</w:t>
      </w:r>
      <w:r w:rsidR="008520C9">
        <w:rPr>
          <w:sz w:val="24"/>
          <w:szCs w:val="24"/>
          <w:lang w:val="bg-BG"/>
        </w:rPr>
        <w:t>12</w:t>
      </w:r>
      <w:r w:rsidR="008520C9" w:rsidRPr="00A57DED">
        <w:rPr>
          <w:sz w:val="24"/>
          <w:szCs w:val="24"/>
          <w:lang w:val="bg-BG"/>
        </w:rPr>
        <w:t>.</w:t>
      </w:r>
      <w:r w:rsidR="008520C9">
        <w:rPr>
          <w:sz w:val="24"/>
          <w:szCs w:val="24"/>
          <w:lang w:val="en-US"/>
        </w:rPr>
        <w:t>0</w:t>
      </w:r>
      <w:r w:rsidR="008520C9">
        <w:rPr>
          <w:sz w:val="24"/>
          <w:szCs w:val="24"/>
          <w:lang w:val="bg-BG"/>
        </w:rPr>
        <w:t>5</w:t>
      </w:r>
      <w:r w:rsidR="008520C9" w:rsidRPr="00A57DED">
        <w:rPr>
          <w:sz w:val="24"/>
          <w:szCs w:val="24"/>
          <w:lang w:val="bg-BG"/>
        </w:rPr>
        <w:t>.202</w:t>
      </w:r>
      <w:r w:rsidR="008520C9">
        <w:rPr>
          <w:sz w:val="24"/>
          <w:szCs w:val="24"/>
          <w:lang w:val="en-US"/>
        </w:rPr>
        <w:t>5</w:t>
      </w:r>
      <w:r w:rsidR="008520C9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8520C9">
        <w:rPr>
          <w:sz w:val="24"/>
          <w:szCs w:val="24"/>
          <w:lang w:val="en-US"/>
        </w:rPr>
        <w:t xml:space="preserve"> </w:t>
      </w:r>
      <w:r w:rsidR="008520C9" w:rsidRPr="00A57DED">
        <w:rPr>
          <w:sz w:val="24"/>
          <w:szCs w:val="24"/>
          <w:lang w:val="bg-BG"/>
        </w:rPr>
        <w:t xml:space="preserve">Община Симеоновград </w:t>
      </w:r>
      <w:r w:rsidR="008520C9" w:rsidRPr="008520C9">
        <w:rPr>
          <w:sz w:val="24"/>
          <w:szCs w:val="24"/>
          <w:u w:val="single"/>
          <w:lang w:val="bg-BG"/>
        </w:rPr>
        <w:t>относно</w:t>
      </w:r>
      <w:r w:rsidR="008520C9" w:rsidRPr="008520C9">
        <w:rPr>
          <w:sz w:val="24"/>
          <w:lang w:val="bg-BG"/>
        </w:rPr>
        <w:t xml:space="preserve"> </w:t>
      </w:r>
      <w:r w:rsidR="008520C9" w:rsidRPr="008520C9">
        <w:rPr>
          <w:sz w:val="24"/>
          <w:szCs w:val="24"/>
          <w:lang w:val="bg-BG"/>
        </w:rPr>
        <w:t xml:space="preserve">Насрочване на редовно неприсъствено заседание на Общото събрание на Асоциацията по ВиК на обособената територия, обслужвана от ,, Водоснабдяване и канализация‘‘ ЕООД- Хасково на 05.06.2025г. </w:t>
      </w:r>
      <w:bookmarkEnd w:id="5"/>
      <w:r w:rsidR="008520C9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</w:t>
      </w:r>
      <w:r w:rsidR="008520C9">
        <w:rPr>
          <w:sz w:val="24"/>
          <w:szCs w:val="24"/>
          <w:lang w:val="bg-BG"/>
        </w:rPr>
        <w:lastRenderedPageBreak/>
        <w:t xml:space="preserve">на комисията по </w:t>
      </w:r>
      <w:r w:rsidR="008520C9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8520C9">
        <w:rPr>
          <w:sz w:val="24"/>
          <w:szCs w:val="24"/>
          <w:lang w:val="bg-BG"/>
        </w:rPr>
        <w:t xml:space="preserve"> Г-жа Теодоринка Иванова.</w:t>
      </w:r>
    </w:p>
    <w:p w14:paraId="30A3863A" w14:textId="43EC9C9B" w:rsidR="008520C9" w:rsidRDefault="008520C9" w:rsidP="008520C9">
      <w:pPr>
        <w:ind w:firstLine="72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Теодоринка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Pr="00A57DED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2311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</w:t>
      </w:r>
      <w:r w:rsidRPr="00D34237">
        <w:rPr>
          <w:sz w:val="24"/>
          <w:szCs w:val="24"/>
          <w:lang w:val="bg-BG"/>
        </w:rPr>
        <w:t xml:space="preserve"> </w:t>
      </w:r>
      <w:r w:rsidRPr="009E55E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167679">
        <w:rPr>
          <w:sz w:val="24"/>
          <w:szCs w:val="24"/>
          <w:lang w:val="en-US"/>
        </w:rPr>
        <w:t>5</w:t>
      </w:r>
      <w:r w:rsidR="00167679">
        <w:rPr>
          <w:sz w:val="24"/>
          <w:szCs w:val="24"/>
          <w:lang w:val="bg-BG"/>
        </w:rPr>
        <w:t xml:space="preserve"> гласа „за”, 0</w:t>
      </w:r>
      <w:r>
        <w:rPr>
          <w:sz w:val="24"/>
          <w:szCs w:val="24"/>
          <w:lang w:val="bg-BG"/>
        </w:rPr>
        <w:t>”против”, 0”възд.се” я приема.</w:t>
      </w:r>
    </w:p>
    <w:p w14:paraId="0C613312" w14:textId="77777777" w:rsidR="008520C9" w:rsidRDefault="008520C9" w:rsidP="008520C9">
      <w:pPr>
        <w:ind w:firstLine="708"/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07F0DE68" w14:textId="16643C1E" w:rsidR="008520C9" w:rsidRDefault="008520C9" w:rsidP="008520C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6D6FDF" w:rsidRPr="00A57DED">
        <w:rPr>
          <w:sz w:val="24"/>
          <w:szCs w:val="24"/>
          <w:lang w:val="bg-BG"/>
        </w:rPr>
        <w:t>вх.№ С-</w:t>
      </w:r>
      <w:r w:rsidR="006D6FDF">
        <w:rPr>
          <w:sz w:val="24"/>
          <w:szCs w:val="24"/>
          <w:lang w:val="bg-BG"/>
        </w:rPr>
        <w:t>2311</w:t>
      </w:r>
      <w:r w:rsidR="006D6FDF" w:rsidRPr="00A57DED">
        <w:rPr>
          <w:sz w:val="24"/>
          <w:szCs w:val="24"/>
          <w:lang w:val="bg-BG"/>
        </w:rPr>
        <w:t>/</w:t>
      </w:r>
      <w:r w:rsidR="006D6FDF">
        <w:rPr>
          <w:sz w:val="24"/>
          <w:szCs w:val="24"/>
          <w:lang w:val="bg-BG"/>
        </w:rPr>
        <w:t>12</w:t>
      </w:r>
      <w:r w:rsidR="006D6FDF" w:rsidRPr="00A57DED">
        <w:rPr>
          <w:sz w:val="24"/>
          <w:szCs w:val="24"/>
          <w:lang w:val="bg-BG"/>
        </w:rPr>
        <w:t>.</w:t>
      </w:r>
      <w:r w:rsidR="006D6FDF">
        <w:rPr>
          <w:sz w:val="24"/>
          <w:szCs w:val="24"/>
          <w:lang w:val="en-US"/>
        </w:rPr>
        <w:t>0</w:t>
      </w:r>
      <w:r w:rsidR="006D6FDF">
        <w:rPr>
          <w:sz w:val="24"/>
          <w:szCs w:val="24"/>
          <w:lang w:val="bg-BG"/>
        </w:rPr>
        <w:t>5</w:t>
      </w:r>
      <w:r w:rsidR="006D6FDF" w:rsidRPr="00A57DED">
        <w:rPr>
          <w:sz w:val="24"/>
          <w:szCs w:val="24"/>
          <w:lang w:val="bg-BG"/>
        </w:rPr>
        <w:t>.202</w:t>
      </w:r>
      <w:r w:rsidR="006D6FDF">
        <w:rPr>
          <w:sz w:val="24"/>
          <w:szCs w:val="24"/>
          <w:lang w:val="en-US"/>
        </w:rPr>
        <w:t>5</w:t>
      </w:r>
      <w:r w:rsidR="006D6FDF" w:rsidRPr="00A57DED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E90FD58" w14:textId="77777777" w:rsidR="008520C9" w:rsidRDefault="008520C9" w:rsidP="008520C9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B53F055" w14:textId="2D26582B" w:rsidR="008520C9" w:rsidRDefault="008520C9" w:rsidP="008520C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="006D6FDF" w:rsidRPr="00A57DED">
        <w:rPr>
          <w:sz w:val="24"/>
          <w:szCs w:val="24"/>
          <w:lang w:val="bg-BG"/>
        </w:rPr>
        <w:t>вх.№ С-</w:t>
      </w:r>
      <w:r w:rsidR="006D6FDF">
        <w:rPr>
          <w:sz w:val="24"/>
          <w:szCs w:val="24"/>
          <w:lang w:val="bg-BG"/>
        </w:rPr>
        <w:t>2311</w:t>
      </w:r>
      <w:r w:rsidR="006D6FDF" w:rsidRPr="00A57DED">
        <w:rPr>
          <w:sz w:val="24"/>
          <w:szCs w:val="24"/>
          <w:lang w:val="bg-BG"/>
        </w:rPr>
        <w:t>/</w:t>
      </w:r>
      <w:r w:rsidR="006D6FDF">
        <w:rPr>
          <w:sz w:val="24"/>
          <w:szCs w:val="24"/>
          <w:lang w:val="bg-BG"/>
        </w:rPr>
        <w:t>12</w:t>
      </w:r>
      <w:r w:rsidR="006D6FDF" w:rsidRPr="00A57DED">
        <w:rPr>
          <w:sz w:val="24"/>
          <w:szCs w:val="24"/>
          <w:lang w:val="bg-BG"/>
        </w:rPr>
        <w:t>.</w:t>
      </w:r>
      <w:r w:rsidR="006D6FDF">
        <w:rPr>
          <w:sz w:val="24"/>
          <w:szCs w:val="24"/>
          <w:lang w:val="en-US"/>
        </w:rPr>
        <w:t>0</w:t>
      </w:r>
      <w:r w:rsidR="006D6FDF">
        <w:rPr>
          <w:sz w:val="24"/>
          <w:szCs w:val="24"/>
          <w:lang w:val="bg-BG"/>
        </w:rPr>
        <w:t>5</w:t>
      </w:r>
      <w:r w:rsidR="006D6FDF" w:rsidRPr="00A57DED">
        <w:rPr>
          <w:sz w:val="24"/>
          <w:szCs w:val="24"/>
          <w:lang w:val="bg-BG"/>
        </w:rPr>
        <w:t>.202</w:t>
      </w:r>
      <w:r w:rsidR="006D6FDF">
        <w:rPr>
          <w:sz w:val="24"/>
          <w:szCs w:val="24"/>
          <w:lang w:val="en-US"/>
        </w:rPr>
        <w:t>5</w:t>
      </w:r>
      <w:r w:rsidR="006D6FDF" w:rsidRPr="00A57DED">
        <w:rPr>
          <w:sz w:val="24"/>
          <w:szCs w:val="24"/>
          <w:lang w:val="bg-BG"/>
        </w:rPr>
        <w:t>г.</w:t>
      </w:r>
      <w:r w:rsidRPr="00A57DE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E37E524" w14:textId="77777777" w:rsidR="008520C9" w:rsidRPr="00207EBC" w:rsidRDefault="008520C9" w:rsidP="008520C9">
      <w:pPr>
        <w:ind w:firstLine="708"/>
        <w:jc w:val="both"/>
        <w:rPr>
          <w:b/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15E5E03" w14:textId="771C80B4" w:rsidR="008520C9" w:rsidRPr="002855B2" w:rsidRDefault="008520C9" w:rsidP="008520C9">
      <w:pPr>
        <w:ind w:firstLine="708"/>
        <w:jc w:val="both"/>
        <w:rPr>
          <w:b/>
          <w:sz w:val="24"/>
          <w:szCs w:val="24"/>
          <w:lang w:val="bg-BG"/>
        </w:rPr>
      </w:pPr>
      <w:r w:rsidRPr="002855B2">
        <w:rPr>
          <w:b/>
          <w:sz w:val="24"/>
          <w:szCs w:val="24"/>
          <w:lang w:val="bg-BG"/>
        </w:rPr>
        <w:t xml:space="preserve">Иван </w:t>
      </w:r>
      <w:r>
        <w:rPr>
          <w:b/>
          <w:sz w:val="24"/>
          <w:szCs w:val="24"/>
          <w:lang w:val="bg-BG"/>
        </w:rPr>
        <w:t>Фералиев</w:t>
      </w:r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6D6FDF" w:rsidRPr="00A57DED">
        <w:rPr>
          <w:sz w:val="24"/>
          <w:szCs w:val="24"/>
          <w:lang w:val="bg-BG"/>
        </w:rPr>
        <w:t>вх.№ С-</w:t>
      </w:r>
      <w:r w:rsidR="006D6FDF">
        <w:rPr>
          <w:sz w:val="24"/>
          <w:szCs w:val="24"/>
          <w:lang w:val="bg-BG"/>
        </w:rPr>
        <w:t>2311</w:t>
      </w:r>
      <w:r w:rsidR="006D6FDF" w:rsidRPr="00A57DED">
        <w:rPr>
          <w:sz w:val="24"/>
          <w:szCs w:val="24"/>
          <w:lang w:val="bg-BG"/>
        </w:rPr>
        <w:t>/</w:t>
      </w:r>
      <w:r w:rsidR="006D6FDF">
        <w:rPr>
          <w:sz w:val="24"/>
          <w:szCs w:val="24"/>
          <w:lang w:val="bg-BG"/>
        </w:rPr>
        <w:t>12</w:t>
      </w:r>
      <w:r w:rsidR="006D6FDF" w:rsidRPr="00A57DED">
        <w:rPr>
          <w:sz w:val="24"/>
          <w:szCs w:val="24"/>
          <w:lang w:val="bg-BG"/>
        </w:rPr>
        <w:t>.</w:t>
      </w:r>
      <w:r w:rsidR="006D6FDF">
        <w:rPr>
          <w:sz w:val="24"/>
          <w:szCs w:val="24"/>
          <w:lang w:val="en-US"/>
        </w:rPr>
        <w:t>0</w:t>
      </w:r>
      <w:r w:rsidR="006D6FDF">
        <w:rPr>
          <w:sz w:val="24"/>
          <w:szCs w:val="24"/>
          <w:lang w:val="bg-BG"/>
        </w:rPr>
        <w:t>5</w:t>
      </w:r>
      <w:r w:rsidR="006D6FDF" w:rsidRPr="00A57DED">
        <w:rPr>
          <w:sz w:val="24"/>
          <w:szCs w:val="24"/>
          <w:lang w:val="bg-BG"/>
        </w:rPr>
        <w:t>.202</w:t>
      </w:r>
      <w:r w:rsidR="006D6FDF">
        <w:rPr>
          <w:sz w:val="24"/>
          <w:szCs w:val="24"/>
          <w:lang w:val="en-US"/>
        </w:rPr>
        <w:t>5</w:t>
      </w:r>
      <w:r w:rsidR="006D6FDF" w:rsidRPr="00A57DED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1C495AF4" w14:textId="67BE98E2" w:rsidR="008520C9" w:rsidRDefault="008520C9" w:rsidP="008520C9">
      <w:pPr>
        <w:rPr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67679">
        <w:rPr>
          <w:color w:val="000000" w:themeColor="text1"/>
          <w:sz w:val="24"/>
          <w:szCs w:val="24"/>
          <w:lang w:val="bg-BG"/>
        </w:rPr>
        <w:t xml:space="preserve"> Давам думата на г-жа Бозуко</w:t>
      </w:r>
      <w:r w:rsidR="00263F02">
        <w:rPr>
          <w:color w:val="000000" w:themeColor="text1"/>
          <w:sz w:val="24"/>
          <w:szCs w:val="24"/>
          <w:lang w:val="bg-BG"/>
        </w:rPr>
        <w:t>ва</w:t>
      </w:r>
      <w:r>
        <w:rPr>
          <w:color w:val="000000" w:themeColor="text1"/>
          <w:sz w:val="24"/>
          <w:szCs w:val="24"/>
          <w:lang w:val="bg-BG"/>
        </w:rPr>
        <w:t>.</w:t>
      </w:r>
    </w:p>
    <w:p w14:paraId="45330F85" w14:textId="3E7D9A9B" w:rsidR="008520C9" w:rsidRPr="000C0B2D" w:rsidRDefault="008520C9" w:rsidP="008520C9">
      <w:pPr>
        <w:rPr>
          <w:color w:val="FF0000"/>
          <w:sz w:val="24"/>
          <w:szCs w:val="24"/>
          <w:lang w:val="bg-BG"/>
        </w:rPr>
      </w:pPr>
      <w:r>
        <w:rPr>
          <w:b/>
          <w:color w:val="FF0000"/>
          <w:sz w:val="24"/>
          <w:szCs w:val="24"/>
          <w:lang w:val="bg-BG"/>
        </w:rPr>
        <w:t xml:space="preserve">    </w:t>
      </w:r>
      <w:r w:rsidR="00167679" w:rsidRPr="000C0B2D">
        <w:rPr>
          <w:b/>
          <w:sz w:val="24"/>
          <w:szCs w:val="24"/>
          <w:lang w:val="bg-BG"/>
        </w:rPr>
        <w:t>Румяна Бозукова</w:t>
      </w:r>
      <w:r w:rsidRPr="000C0B2D">
        <w:rPr>
          <w:b/>
          <w:sz w:val="24"/>
          <w:szCs w:val="24"/>
          <w:lang w:val="bg-BG"/>
        </w:rPr>
        <w:t xml:space="preserve">: </w:t>
      </w:r>
      <w:r w:rsidR="00880109" w:rsidRPr="000C0B2D">
        <w:rPr>
          <w:rStyle w:val="afb"/>
          <w:b w:val="0"/>
          <w:sz w:val="24"/>
          <w:szCs w:val="24"/>
        </w:rPr>
        <w:t>Имате ли информация кога последно са взимани проби за качеството на питейната вода в община Симеоновград?</w:t>
      </w:r>
      <w:r w:rsidR="000C0B2D" w:rsidRPr="000C0B2D">
        <w:rPr>
          <w:sz w:val="24"/>
          <w:szCs w:val="24"/>
        </w:rPr>
        <w:t xml:space="preserve"> </w:t>
      </w:r>
      <w:r w:rsidR="00880109" w:rsidRPr="000C0B2D">
        <w:rPr>
          <w:sz w:val="24"/>
          <w:szCs w:val="24"/>
        </w:rPr>
        <w:t>Смятам, че е редно тези данни да се публикуват на официалния сайт на общината, за да бъдат достъпни за всички граждани. Всеки жител има право да знае каква вода консумира в ежедневието си. Прозрачността по този въпрос е от съществено значение за здравето и доверието на хората.</w:t>
      </w:r>
    </w:p>
    <w:p w14:paraId="5280EE04" w14:textId="77777777" w:rsidR="000C0B2D" w:rsidRDefault="008520C9" w:rsidP="000C0B2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Председател на ОбС: ”</w:t>
      </w:r>
      <w:r w:rsidR="00167679"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7B17CD59" w14:textId="4156FE57" w:rsidR="008520C9" w:rsidRPr="000C0B2D" w:rsidRDefault="000C0B2D" w:rsidP="000C0B2D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 w:rsidR="00167679">
        <w:rPr>
          <w:b/>
          <w:bCs/>
          <w:sz w:val="24"/>
          <w:szCs w:val="24"/>
          <w:lang w:val="bg-BG"/>
        </w:rPr>
        <w:t xml:space="preserve"> Кмет на Община</w:t>
      </w:r>
      <w:r w:rsidR="008520C9" w:rsidRPr="004A0915">
        <w:rPr>
          <w:b/>
          <w:bCs/>
          <w:sz w:val="24"/>
          <w:szCs w:val="24"/>
          <w:lang w:val="bg-BG"/>
        </w:rPr>
        <w:t xml:space="preserve">: </w:t>
      </w:r>
      <w:r w:rsidRPr="000C0B2D">
        <w:rPr>
          <w:bCs/>
          <w:sz w:val="24"/>
          <w:szCs w:val="24"/>
        </w:rPr>
        <w:t>Проби за качеството на питейната вода в община Симеоновград се правят ежемесечно в различни лаборатории.</w:t>
      </w:r>
      <w:r>
        <w:rPr>
          <w:sz w:val="24"/>
          <w:szCs w:val="24"/>
        </w:rPr>
        <w:t xml:space="preserve"> </w:t>
      </w:r>
      <w:r w:rsidRPr="000C0B2D">
        <w:rPr>
          <w:sz w:val="24"/>
          <w:szCs w:val="24"/>
        </w:rPr>
        <w:t>Съгласно нормативните изисквания, информирането по тази тема следва да се осъществява от ВиК – Хасково, но към момента такава информация не се предоставя регулярно на обществеността. Обикновено се свързват с мен само в случаи на установен проблем с качеството на водата, когато от страна на общината се предприемат съответните мерки.</w:t>
      </w:r>
      <w:r>
        <w:rPr>
          <w:sz w:val="24"/>
          <w:szCs w:val="24"/>
          <w:lang w:val="bg-BG"/>
        </w:rPr>
        <w:t xml:space="preserve"> </w:t>
      </w:r>
      <w:r w:rsidRPr="000C0B2D">
        <w:rPr>
          <w:sz w:val="24"/>
          <w:szCs w:val="24"/>
          <w:lang w:val="bg-BG"/>
        </w:rPr>
        <w:t>Известно е, че нивата на манган във водата са над допустимите стойности, което прави още по-важна нуждата от своевременно и открито информиране на гражданите.</w:t>
      </w:r>
      <w:r>
        <w:rPr>
          <w:sz w:val="24"/>
          <w:szCs w:val="24"/>
          <w:lang w:val="bg-BG"/>
        </w:rPr>
        <w:t xml:space="preserve"> </w:t>
      </w:r>
      <w:r w:rsidRPr="000C0B2D">
        <w:rPr>
          <w:sz w:val="24"/>
          <w:szCs w:val="24"/>
          <w:lang w:val="bg-BG"/>
        </w:rPr>
        <w:t>Готова съм да изискам от ръководството на ВиК – Хасково актуалните резултати от взетите проби и да настоявам тези данни да бъдат публикувани на интернет страницата на Община Симеоновград, така че всички жители да имат достъп до тази важна информация.</w:t>
      </w:r>
    </w:p>
    <w:p w14:paraId="1A662641" w14:textId="498C55A9" w:rsidR="00263F02" w:rsidRDefault="00263F02" w:rsidP="00263F02">
      <w:pPr>
        <w:rPr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г-жа Бозуко</w:t>
      </w:r>
      <w:r>
        <w:rPr>
          <w:color w:val="000000" w:themeColor="text1"/>
          <w:sz w:val="24"/>
          <w:szCs w:val="24"/>
          <w:lang w:val="bg-BG"/>
        </w:rPr>
        <w:t>ва</w:t>
      </w:r>
      <w:r>
        <w:rPr>
          <w:color w:val="000000" w:themeColor="text1"/>
          <w:sz w:val="24"/>
          <w:szCs w:val="24"/>
          <w:lang w:val="bg-BG"/>
        </w:rPr>
        <w:t>.</w:t>
      </w:r>
    </w:p>
    <w:p w14:paraId="77F1E97D" w14:textId="7EC76EA7" w:rsidR="000C0B2D" w:rsidRPr="000C0B2D" w:rsidRDefault="000C0B2D" w:rsidP="00F40BEE">
      <w:pPr>
        <w:pStyle w:val="af1"/>
        <w:ind w:firstLine="0"/>
        <w:jc w:val="left"/>
        <w:rPr>
          <w:color w:val="auto"/>
        </w:rPr>
      </w:pPr>
      <w:r>
        <w:rPr>
          <w:b/>
          <w:color w:val="FF0000"/>
        </w:rPr>
        <w:t xml:space="preserve">    </w:t>
      </w:r>
      <w:r w:rsidR="00263F02" w:rsidRPr="000C0B2D">
        <w:rPr>
          <w:b/>
          <w:color w:val="auto"/>
        </w:rPr>
        <w:t>Румяна Бозукова:</w:t>
      </w:r>
      <w:r w:rsidR="00F40BEE">
        <w:rPr>
          <w:b/>
          <w:color w:val="auto"/>
        </w:rPr>
        <w:t xml:space="preserve"> </w:t>
      </w:r>
      <w:r w:rsidRPr="00F40BEE">
        <w:rPr>
          <w:bCs/>
          <w:color w:val="auto"/>
        </w:rPr>
        <w:t>Факт е, че инвестираме милиони в подобряване на водната инфраструктура,</w:t>
      </w:r>
      <w:r w:rsidRPr="00F40BEE">
        <w:rPr>
          <w:color w:val="auto"/>
        </w:rPr>
        <w:t xml:space="preserve"> </w:t>
      </w:r>
      <w:r w:rsidRPr="000C0B2D">
        <w:rPr>
          <w:color w:val="auto"/>
        </w:rPr>
        <w:t>но също така е факт, че не сме убедени в реалното подобрение на качеството на водата. Това поражда основателни въпроси сред гражданите.</w:t>
      </w:r>
      <w:r w:rsidR="00F40BEE">
        <w:rPr>
          <w:color w:val="auto"/>
        </w:rPr>
        <w:t xml:space="preserve"> </w:t>
      </w:r>
      <w:r w:rsidRPr="000C0B2D">
        <w:t>Смятам, че е напълно разумно и необходимо на сайта на общината да се публикуват както стари, така и актуални резултати от лабораторните анализи. По този начин ще можем ясно да проследим има ли реално подобрение – дори само по един показател, като например нивата на манган.</w:t>
      </w:r>
      <w:r w:rsidR="00F40BEE">
        <w:t xml:space="preserve"> </w:t>
      </w:r>
      <w:r w:rsidRPr="000C0B2D">
        <w:t>За съжаление, към момента това не се прави, а именно такава прозрачност е в основата на общественото доверие и отговорното управление.</w:t>
      </w:r>
    </w:p>
    <w:p w14:paraId="74FAD5D4" w14:textId="47D682F1" w:rsidR="008520C9" w:rsidRPr="00406D1C" w:rsidRDefault="008520C9" w:rsidP="000C0B2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="00167679" w:rsidRPr="00A57DED">
        <w:rPr>
          <w:sz w:val="24"/>
          <w:szCs w:val="24"/>
          <w:lang w:val="bg-BG"/>
        </w:rPr>
        <w:t>вх.№ С-</w:t>
      </w:r>
      <w:r w:rsidR="00167679">
        <w:rPr>
          <w:sz w:val="24"/>
          <w:szCs w:val="24"/>
          <w:lang w:val="bg-BG"/>
        </w:rPr>
        <w:t>2311</w:t>
      </w:r>
      <w:r w:rsidR="00167679" w:rsidRPr="00A57DED">
        <w:rPr>
          <w:sz w:val="24"/>
          <w:szCs w:val="24"/>
          <w:lang w:val="bg-BG"/>
        </w:rPr>
        <w:t>/</w:t>
      </w:r>
      <w:r w:rsidR="00167679">
        <w:rPr>
          <w:sz w:val="24"/>
          <w:szCs w:val="24"/>
          <w:lang w:val="bg-BG"/>
        </w:rPr>
        <w:t>12</w:t>
      </w:r>
      <w:r w:rsidR="00167679" w:rsidRPr="00A57DED">
        <w:rPr>
          <w:sz w:val="24"/>
          <w:szCs w:val="24"/>
          <w:lang w:val="bg-BG"/>
        </w:rPr>
        <w:t>.</w:t>
      </w:r>
      <w:r w:rsidR="00167679">
        <w:rPr>
          <w:sz w:val="24"/>
          <w:szCs w:val="24"/>
          <w:lang w:val="en-US"/>
        </w:rPr>
        <w:t>0</w:t>
      </w:r>
      <w:r w:rsidR="00167679">
        <w:rPr>
          <w:sz w:val="24"/>
          <w:szCs w:val="24"/>
          <w:lang w:val="bg-BG"/>
        </w:rPr>
        <w:t>5</w:t>
      </w:r>
      <w:r w:rsidR="00167679" w:rsidRPr="00A57DED">
        <w:rPr>
          <w:sz w:val="24"/>
          <w:szCs w:val="24"/>
          <w:lang w:val="bg-BG"/>
        </w:rPr>
        <w:t>.202</w:t>
      </w:r>
      <w:r w:rsidR="00167679">
        <w:rPr>
          <w:sz w:val="24"/>
          <w:szCs w:val="24"/>
          <w:lang w:val="en-US"/>
        </w:rPr>
        <w:t>5</w:t>
      </w:r>
      <w:r w:rsidR="00167679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167679">
        <w:rPr>
          <w:sz w:val="24"/>
          <w:szCs w:val="24"/>
          <w:lang w:val="en-US"/>
        </w:rPr>
        <w:t xml:space="preserve"> </w:t>
      </w:r>
      <w:r w:rsidR="00167679" w:rsidRPr="00A57DED">
        <w:rPr>
          <w:sz w:val="24"/>
          <w:szCs w:val="24"/>
          <w:lang w:val="bg-BG"/>
        </w:rPr>
        <w:t xml:space="preserve">Община Симеоновград </w:t>
      </w:r>
      <w:r w:rsidR="00167679" w:rsidRPr="00167679">
        <w:rPr>
          <w:sz w:val="24"/>
          <w:szCs w:val="24"/>
          <w:u w:val="single"/>
          <w:lang w:val="bg-BG"/>
        </w:rPr>
        <w:t>относно</w:t>
      </w:r>
      <w:r w:rsidR="00167679" w:rsidRPr="00167679">
        <w:rPr>
          <w:sz w:val="24"/>
          <w:lang w:val="bg-BG"/>
        </w:rPr>
        <w:t xml:space="preserve"> </w:t>
      </w:r>
      <w:r w:rsidR="00167679" w:rsidRPr="00167679">
        <w:rPr>
          <w:sz w:val="24"/>
          <w:szCs w:val="24"/>
          <w:lang w:val="bg-BG"/>
        </w:rPr>
        <w:t xml:space="preserve">Насрочване на редовно неприсъствено заседание на Общото събрание на Асоциацията по ВиК на обособената територия, обслужвана </w:t>
      </w:r>
      <w:r w:rsidR="00167679" w:rsidRPr="00167679">
        <w:rPr>
          <w:sz w:val="24"/>
          <w:szCs w:val="24"/>
          <w:lang w:val="bg-BG"/>
        </w:rPr>
        <w:lastRenderedPageBreak/>
        <w:t>от ,, Водоснабдяване и канализация‘‘ ЕООД- Хасково на 05.06.2025г.</w:t>
      </w:r>
      <w:r w:rsidR="00167679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5EA246B" w14:textId="77777777" w:rsidR="008520C9" w:rsidRPr="004A0915" w:rsidRDefault="008520C9" w:rsidP="008520C9">
      <w:pPr>
        <w:jc w:val="both"/>
        <w:rPr>
          <w:bCs/>
          <w:sz w:val="24"/>
          <w:szCs w:val="24"/>
          <w:lang w:val="bg-BG"/>
        </w:rPr>
      </w:pPr>
    </w:p>
    <w:p w14:paraId="12840733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E14D956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30E29FB8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</w:p>
    <w:p w14:paraId="011629D8" w14:textId="77777777" w:rsidR="008520C9" w:rsidRPr="004A0915" w:rsidRDefault="008520C9" w:rsidP="008520C9">
      <w:pPr>
        <w:jc w:val="both"/>
        <w:rPr>
          <w:sz w:val="24"/>
          <w:szCs w:val="24"/>
          <w:lang w:val="en-US"/>
        </w:rPr>
      </w:pPr>
    </w:p>
    <w:p w14:paraId="4A4FE855" w14:textId="77777777" w:rsidR="008520C9" w:rsidRPr="004A0915" w:rsidRDefault="008520C9" w:rsidP="008520C9">
      <w:pPr>
        <w:rPr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</w:p>
    <w:p w14:paraId="73EF35E4" w14:textId="77777777" w:rsidR="00B94AF0" w:rsidRPr="007C2C90" w:rsidRDefault="00B94AF0" w:rsidP="00B94AF0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  <w:lang w:val="bg-BG"/>
        </w:rPr>
        <w:t>3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3AF3575A" w14:textId="77777777" w:rsidR="00B94AF0" w:rsidRPr="007C2C90" w:rsidRDefault="00B94AF0" w:rsidP="00B94AF0">
      <w:pPr>
        <w:jc w:val="center"/>
        <w:rPr>
          <w:b/>
          <w:sz w:val="24"/>
          <w:szCs w:val="24"/>
          <w:lang w:val="bg-BG"/>
        </w:rPr>
      </w:pPr>
    </w:p>
    <w:p w14:paraId="246AE459" w14:textId="77777777" w:rsidR="00B94AF0" w:rsidRDefault="00B94AF0" w:rsidP="00B94AF0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№1</w:t>
      </w:r>
      <w:r>
        <w:rPr>
          <w:b/>
          <w:sz w:val="24"/>
          <w:szCs w:val="24"/>
          <w:lang w:val="en-US"/>
        </w:rPr>
        <w:t>8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33C6FD34" w14:textId="77777777" w:rsidR="00B94AF0" w:rsidRDefault="00B94AF0" w:rsidP="00B94AF0">
      <w:pPr>
        <w:jc w:val="center"/>
        <w:rPr>
          <w:b/>
          <w:sz w:val="24"/>
          <w:szCs w:val="24"/>
          <w:lang w:val="bg-BG"/>
        </w:rPr>
      </w:pPr>
    </w:p>
    <w:p w14:paraId="73EC89AE" w14:textId="77777777" w:rsidR="00B94AF0" w:rsidRPr="007C2C90" w:rsidRDefault="00B94AF0" w:rsidP="00B94AF0">
      <w:pPr>
        <w:jc w:val="center"/>
        <w:rPr>
          <w:b/>
          <w:sz w:val="24"/>
          <w:szCs w:val="24"/>
          <w:lang w:val="bg-BG"/>
        </w:rPr>
      </w:pPr>
    </w:p>
    <w:p w14:paraId="546AD797" w14:textId="77777777" w:rsidR="00B94AF0" w:rsidRPr="0097357A" w:rsidRDefault="00B94AF0" w:rsidP="00B94AF0">
      <w:pPr>
        <w:ind w:firstLine="708"/>
        <w:jc w:val="both"/>
        <w:rPr>
          <w:sz w:val="24"/>
          <w:szCs w:val="24"/>
          <w:lang w:val="bg-BG"/>
        </w:rPr>
      </w:pPr>
      <w:r w:rsidRPr="0097357A">
        <w:rPr>
          <w:sz w:val="24"/>
          <w:szCs w:val="24"/>
          <w:lang w:val="bg-BG"/>
        </w:rPr>
        <w:t xml:space="preserve">На основание чл. 21, ал.1, т.23  от ЗМСМА, чл.198в, ал.4, т.9, чл.198е, ал.3 и ал.5 от Закона за водите, чл.9, ал.2 от Правилника за организацията и дейността на асоциациите по водоснабдяване и канализация и  писмо вх.№С-2006/25.04.2025г.  на Областен управител на Област Хасково, Общински съвет Симеоновград </w:t>
      </w:r>
    </w:p>
    <w:p w14:paraId="21DD8D9B" w14:textId="77777777" w:rsidR="00B94AF0" w:rsidRDefault="00B94AF0" w:rsidP="00B94AF0">
      <w:pPr>
        <w:rPr>
          <w:b/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 xml:space="preserve">                                                                    </w:t>
      </w:r>
    </w:p>
    <w:p w14:paraId="4B8E2D4D" w14:textId="77777777" w:rsidR="00B94AF0" w:rsidRPr="0097357A" w:rsidRDefault="00B94AF0" w:rsidP="00B94AF0">
      <w:pPr>
        <w:rPr>
          <w:b/>
          <w:sz w:val="24"/>
          <w:szCs w:val="24"/>
          <w:lang w:val="bg-BG"/>
        </w:rPr>
      </w:pPr>
    </w:p>
    <w:p w14:paraId="286CD371" w14:textId="77777777" w:rsidR="00B94AF0" w:rsidRDefault="00B94AF0" w:rsidP="00B94AF0">
      <w:pPr>
        <w:rPr>
          <w:b/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 xml:space="preserve">                                                                             РЕШИ:</w:t>
      </w:r>
    </w:p>
    <w:p w14:paraId="71F8622D" w14:textId="77777777" w:rsidR="00B94AF0" w:rsidRPr="0097357A" w:rsidRDefault="00B94AF0" w:rsidP="00B94AF0">
      <w:pPr>
        <w:rPr>
          <w:b/>
          <w:sz w:val="24"/>
          <w:szCs w:val="24"/>
          <w:lang w:val="bg-BG"/>
        </w:rPr>
      </w:pPr>
    </w:p>
    <w:p w14:paraId="60DB472A" w14:textId="77777777" w:rsidR="00B94AF0" w:rsidRPr="0097357A" w:rsidRDefault="00B94AF0" w:rsidP="00B94AF0">
      <w:pPr>
        <w:rPr>
          <w:b/>
          <w:sz w:val="24"/>
          <w:szCs w:val="24"/>
          <w:lang w:val="bg-BG"/>
        </w:rPr>
      </w:pPr>
    </w:p>
    <w:p w14:paraId="574608F9" w14:textId="77777777" w:rsidR="00B94AF0" w:rsidRPr="0097357A" w:rsidRDefault="00B94AF0" w:rsidP="00B94AF0">
      <w:pPr>
        <w:ind w:firstLine="708"/>
        <w:jc w:val="both"/>
        <w:rPr>
          <w:sz w:val="24"/>
          <w:szCs w:val="24"/>
          <w:lang w:val="bg-BG"/>
        </w:rPr>
      </w:pPr>
      <w:r w:rsidRPr="0097357A">
        <w:rPr>
          <w:sz w:val="24"/>
          <w:szCs w:val="24"/>
          <w:lang w:val="bg-BG"/>
        </w:rPr>
        <w:t>1.Общински съвет Симеоновград дава мандат на кмета на Община Симеоновград,  в качеството му на представител на общината в общото събрание на „Асоциацията по ВиК  в обособената територия, обслужвана от „Водоснабдяване и канализация” ЕООД Хасково” да изрази позиция и гласува на редовно заседание, което ще се проведе на 05.06.2025г. .( резервна дата и час за провеждане съобразно чл.10ал. 5 т.6 от ПОДАВ и К -19.06.2025г. от 11ч.), както следва:</w:t>
      </w:r>
    </w:p>
    <w:p w14:paraId="34D315D2" w14:textId="77777777" w:rsidR="00B94AF0" w:rsidRPr="0097357A" w:rsidRDefault="00B94AF0" w:rsidP="00B94AF0">
      <w:pPr>
        <w:jc w:val="both"/>
        <w:rPr>
          <w:b/>
          <w:sz w:val="24"/>
          <w:szCs w:val="24"/>
          <w:lang w:val="bg-BG"/>
        </w:rPr>
      </w:pPr>
    </w:p>
    <w:p w14:paraId="20F8D935" w14:textId="77777777" w:rsidR="00B94AF0" w:rsidRDefault="00B94AF0" w:rsidP="00B94AF0">
      <w:pPr>
        <w:ind w:firstLine="708"/>
        <w:jc w:val="both"/>
        <w:rPr>
          <w:b/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>по т.1 от дневния ред:</w:t>
      </w:r>
      <w:r w:rsidRPr="0097357A">
        <w:rPr>
          <w:sz w:val="24"/>
          <w:szCs w:val="24"/>
          <w:lang w:val="bg-BG"/>
        </w:rPr>
        <w:t xml:space="preserve"> На основание  чл. 198в, ал.4, т.10 от Закона за водите и чл.9, ал. 2 от Правилника за организацията и дейността на асоциациите по водоснабдяване и канализация, Общото събиране на Асоциацията по  водоснабдяване и канализация на обособената територия,  обслужвана от ,, Водоснабдяване и канализация</w:t>
      </w:r>
      <w:r w:rsidRPr="0097357A">
        <w:rPr>
          <w:sz w:val="24"/>
          <w:szCs w:val="24"/>
          <w:lang w:val="en-US"/>
        </w:rPr>
        <w:t>’’</w:t>
      </w:r>
      <w:r w:rsidRPr="0097357A">
        <w:rPr>
          <w:sz w:val="24"/>
          <w:szCs w:val="24"/>
          <w:lang w:val="bg-BG"/>
        </w:rPr>
        <w:t xml:space="preserve"> ЕООД – гр. Хасково, приема годишния отчет за дейността на Асоциацията за 202</w:t>
      </w:r>
      <w:r w:rsidRPr="0097357A">
        <w:rPr>
          <w:sz w:val="24"/>
          <w:szCs w:val="24"/>
          <w:lang w:val="en-US"/>
        </w:rPr>
        <w:t>4</w:t>
      </w:r>
      <w:r w:rsidRPr="0097357A">
        <w:rPr>
          <w:sz w:val="24"/>
          <w:szCs w:val="24"/>
          <w:lang w:val="bg-BG"/>
        </w:rPr>
        <w:t>г. -</w:t>
      </w:r>
      <w:r w:rsidRPr="0097357A">
        <w:rPr>
          <w:b/>
          <w:sz w:val="24"/>
          <w:szCs w:val="24"/>
          <w:lang w:val="bg-BG"/>
        </w:rPr>
        <w:t>да гласува „за”;</w:t>
      </w:r>
    </w:p>
    <w:p w14:paraId="05B17769" w14:textId="77777777" w:rsidR="00B94AF0" w:rsidRPr="0097357A" w:rsidRDefault="00B94AF0" w:rsidP="00B94AF0">
      <w:pPr>
        <w:ind w:firstLine="708"/>
        <w:jc w:val="both"/>
        <w:rPr>
          <w:sz w:val="24"/>
          <w:szCs w:val="24"/>
          <w:lang w:val="bg-BG"/>
        </w:rPr>
      </w:pPr>
    </w:p>
    <w:p w14:paraId="043EB09E" w14:textId="77777777" w:rsidR="00B94AF0" w:rsidRDefault="00B94AF0" w:rsidP="00B94AF0">
      <w:pPr>
        <w:jc w:val="both"/>
        <w:rPr>
          <w:b/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 xml:space="preserve">          по т.2 от дневния ред:  </w:t>
      </w:r>
      <w:r w:rsidRPr="0097357A">
        <w:rPr>
          <w:sz w:val="24"/>
          <w:szCs w:val="24"/>
          <w:lang w:val="bg-BG"/>
        </w:rPr>
        <w:t>На основание  чл. 9, ал.2, и чл. 26 от Правилника за организацията и дейността на асоциациите по водоснабдяване и канализация, Общото събиране на Асоциацията по  водоснабдяване и канализация на обособената територия,  обслужвана от ,, Водоснабдяване и канализация</w:t>
      </w:r>
      <w:r w:rsidRPr="0097357A">
        <w:rPr>
          <w:sz w:val="24"/>
          <w:szCs w:val="24"/>
          <w:lang w:val="en-US"/>
        </w:rPr>
        <w:t>’’</w:t>
      </w:r>
      <w:r w:rsidRPr="0097357A">
        <w:rPr>
          <w:sz w:val="24"/>
          <w:szCs w:val="24"/>
          <w:lang w:val="bg-BG"/>
        </w:rPr>
        <w:t xml:space="preserve"> ЕООД – гр. Хасково, приема  отчет за изразходваните средства на Асоциацията за 2024г. -</w:t>
      </w:r>
      <w:r w:rsidRPr="0097357A">
        <w:rPr>
          <w:b/>
          <w:sz w:val="24"/>
          <w:szCs w:val="24"/>
          <w:lang w:val="bg-BG"/>
        </w:rPr>
        <w:t>да гласува „за”;</w:t>
      </w:r>
    </w:p>
    <w:p w14:paraId="740A5D16" w14:textId="77777777" w:rsidR="00B94AF0" w:rsidRPr="0097357A" w:rsidRDefault="00B94AF0" w:rsidP="00B94AF0">
      <w:pPr>
        <w:jc w:val="both"/>
        <w:rPr>
          <w:b/>
          <w:sz w:val="24"/>
          <w:szCs w:val="24"/>
          <w:lang w:val="bg-BG"/>
        </w:rPr>
      </w:pPr>
    </w:p>
    <w:p w14:paraId="4CA1FDF7" w14:textId="77777777" w:rsidR="00B94AF0" w:rsidRDefault="00B94AF0" w:rsidP="00B94AF0">
      <w:pPr>
        <w:jc w:val="both"/>
        <w:rPr>
          <w:b/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 xml:space="preserve">          по т.3 от дневния ред:  </w:t>
      </w:r>
      <w:r w:rsidRPr="0097357A">
        <w:rPr>
          <w:bCs/>
          <w:sz w:val="24"/>
          <w:szCs w:val="24"/>
          <w:lang w:val="bg-BG"/>
        </w:rPr>
        <w:t xml:space="preserve">На основание чл. 198, в ал.4, т.9 от </w:t>
      </w:r>
      <w:r w:rsidRPr="0097357A">
        <w:rPr>
          <w:sz w:val="24"/>
          <w:szCs w:val="24"/>
          <w:lang w:val="bg-BG"/>
        </w:rPr>
        <w:t xml:space="preserve"> Закона за водите и чл.9, ал. 2 от Правилника за организацията и дейността на асоциациите по водоснабдяване и канализация, Общото събиране на Асоциацията по  водоснабдяване и канализация на обособената територия,  обслужвана от ,, Водоснабдяване и канализация</w:t>
      </w:r>
      <w:r w:rsidRPr="0097357A">
        <w:rPr>
          <w:sz w:val="24"/>
          <w:szCs w:val="24"/>
          <w:lang w:val="en-US"/>
        </w:rPr>
        <w:t>’’</w:t>
      </w:r>
      <w:r w:rsidRPr="0097357A">
        <w:rPr>
          <w:sz w:val="24"/>
          <w:szCs w:val="24"/>
          <w:lang w:val="bg-BG"/>
        </w:rPr>
        <w:t xml:space="preserve"> ЕООД – гр. Хасково,  бюджета на Асоциацията за 2024г. -</w:t>
      </w:r>
      <w:r w:rsidRPr="0097357A">
        <w:rPr>
          <w:b/>
          <w:sz w:val="24"/>
          <w:szCs w:val="24"/>
          <w:lang w:val="bg-BG"/>
        </w:rPr>
        <w:t>да гласува „за”;</w:t>
      </w:r>
    </w:p>
    <w:p w14:paraId="7D98D900" w14:textId="77777777" w:rsidR="00B94AF0" w:rsidRPr="0097357A" w:rsidRDefault="00B94AF0" w:rsidP="00B94AF0">
      <w:pPr>
        <w:jc w:val="both"/>
        <w:rPr>
          <w:bCs/>
          <w:sz w:val="24"/>
          <w:szCs w:val="24"/>
          <w:lang w:val="bg-BG"/>
        </w:rPr>
      </w:pPr>
    </w:p>
    <w:p w14:paraId="6BC9C0E5" w14:textId="77777777" w:rsidR="00B94AF0" w:rsidRPr="0097357A" w:rsidRDefault="00B94AF0" w:rsidP="00B94AF0">
      <w:pPr>
        <w:jc w:val="both"/>
        <w:rPr>
          <w:sz w:val="24"/>
          <w:szCs w:val="24"/>
          <w:lang w:val="bg-BG"/>
        </w:rPr>
      </w:pPr>
      <w:r w:rsidRPr="0097357A">
        <w:rPr>
          <w:b/>
          <w:sz w:val="24"/>
          <w:szCs w:val="24"/>
          <w:lang w:val="bg-BG"/>
        </w:rPr>
        <w:t xml:space="preserve">           по т.4 от дневния ред:  </w:t>
      </w:r>
      <w:r w:rsidRPr="0097357A">
        <w:rPr>
          <w:sz w:val="24"/>
          <w:szCs w:val="24"/>
          <w:lang w:val="bg-BG"/>
        </w:rPr>
        <w:t>На основание  чл. 198в, ал.4, т.2 от Закона за водите Общото събиране на Асоциацията по  водоснабдяване и канализация на обособената територия,  обслужвана от ,, Водоснабдяване и канализация</w:t>
      </w:r>
      <w:r w:rsidRPr="0097357A">
        <w:rPr>
          <w:sz w:val="24"/>
          <w:szCs w:val="24"/>
          <w:lang w:val="en-US"/>
        </w:rPr>
        <w:t>’’</w:t>
      </w:r>
      <w:r w:rsidRPr="0097357A">
        <w:rPr>
          <w:sz w:val="24"/>
          <w:szCs w:val="24"/>
          <w:lang w:val="bg-BG"/>
        </w:rPr>
        <w:t xml:space="preserve"> ЕООД – гр. Хасково, приема решение за сключване на Допълнително споразумение № 6 към Договор за стопанисване, поддържане и експлоатация на ВиК системите и съоръженията и предоставяне на водоснабдителни и </w:t>
      </w:r>
      <w:r w:rsidRPr="0097357A">
        <w:rPr>
          <w:sz w:val="24"/>
          <w:szCs w:val="24"/>
          <w:lang w:val="bg-BG"/>
        </w:rPr>
        <w:lastRenderedPageBreak/>
        <w:t>канализационни услуги, сключен на 14. 04. 2016 между страните: Асоциацията по  водоснабдяване и канализация на обособената територия,  обслужвана от ,, Водоснабдяване и канализация</w:t>
      </w:r>
      <w:r w:rsidRPr="0097357A">
        <w:rPr>
          <w:sz w:val="24"/>
          <w:szCs w:val="24"/>
          <w:lang w:val="en-US"/>
        </w:rPr>
        <w:t>’’</w:t>
      </w:r>
      <w:r w:rsidRPr="0097357A">
        <w:rPr>
          <w:sz w:val="24"/>
          <w:szCs w:val="24"/>
          <w:lang w:val="bg-BG"/>
        </w:rPr>
        <w:t xml:space="preserve"> ЕООД – гр. Хасково  и оператора ,, Водоснабдяване и канализация‘‘ ЕООД -гр. Хасково  и упълномощаване на председателя на Асоциацията по ВиК- Хасково да го подпише от името на асоциацията -</w:t>
      </w:r>
      <w:r w:rsidRPr="0097357A">
        <w:rPr>
          <w:b/>
          <w:sz w:val="24"/>
          <w:szCs w:val="24"/>
          <w:lang w:val="bg-BG"/>
        </w:rPr>
        <w:t>да гласува „за”;</w:t>
      </w:r>
    </w:p>
    <w:p w14:paraId="35FA009C" w14:textId="77777777" w:rsidR="00B94AF0" w:rsidRPr="0097357A" w:rsidRDefault="00B94AF0" w:rsidP="00B94AF0">
      <w:pPr>
        <w:jc w:val="both"/>
        <w:rPr>
          <w:b/>
          <w:sz w:val="24"/>
          <w:szCs w:val="24"/>
          <w:lang w:val="bg-BG"/>
        </w:rPr>
      </w:pPr>
    </w:p>
    <w:p w14:paraId="52F63E68" w14:textId="77777777" w:rsidR="00B94AF0" w:rsidRPr="0097357A" w:rsidRDefault="00B94AF0" w:rsidP="00B94AF0">
      <w:pPr>
        <w:jc w:val="both"/>
        <w:rPr>
          <w:sz w:val="24"/>
          <w:szCs w:val="24"/>
          <w:lang w:val="bg-BG"/>
        </w:rPr>
      </w:pPr>
      <w:r w:rsidRPr="0097357A">
        <w:rPr>
          <w:sz w:val="24"/>
          <w:szCs w:val="24"/>
          <w:lang w:val="bg-BG"/>
        </w:rPr>
        <w:tab/>
        <w:t>2.Общински съвет Симеоновград упълномощава кмета на общината при настъпване на промени в процеса на обсъжданията да гласува по вътрешно убеждение, ръководейки се и защитавайки интересите на община Симеоновград.</w:t>
      </w:r>
    </w:p>
    <w:p w14:paraId="4BC4FE89" w14:textId="77777777" w:rsidR="00B94AF0" w:rsidRPr="00D972E0" w:rsidRDefault="00B94AF0" w:rsidP="00B94AF0">
      <w:pPr>
        <w:rPr>
          <w:sz w:val="24"/>
          <w:szCs w:val="24"/>
          <w:lang w:val="bg-BG"/>
        </w:rPr>
      </w:pPr>
    </w:p>
    <w:p w14:paraId="7DE625D4" w14:textId="3A93FF3B" w:rsidR="00BD245E" w:rsidRDefault="00BD245E" w:rsidP="007D7A4A">
      <w:pPr>
        <w:jc w:val="both"/>
        <w:rPr>
          <w:b/>
          <w:color w:val="FF0000"/>
          <w:sz w:val="24"/>
          <w:szCs w:val="24"/>
          <w:lang w:val="bg-BG"/>
        </w:rPr>
      </w:pPr>
    </w:p>
    <w:p w14:paraId="56B1FCC4" w14:textId="31D52DB5" w:rsidR="0013573A" w:rsidRPr="004A0915" w:rsidRDefault="0013573A" w:rsidP="007D7A4A">
      <w:pPr>
        <w:jc w:val="both"/>
        <w:rPr>
          <w:b/>
          <w:sz w:val="24"/>
          <w:szCs w:val="24"/>
          <w:lang w:val="bg-BG"/>
        </w:rPr>
      </w:pPr>
    </w:p>
    <w:p w14:paraId="3B8B45FF" w14:textId="7D73D696" w:rsidR="00B51DDD" w:rsidRDefault="003F020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="00CD4275" w:rsidRPr="004A0915">
        <w:rPr>
          <w:b/>
          <w:sz w:val="24"/>
          <w:szCs w:val="24"/>
          <w:lang w:val="bg-BG"/>
        </w:rPr>
        <w:t xml:space="preserve">                              </w:t>
      </w:r>
      <w:r w:rsidR="00DB6B18" w:rsidRPr="004A0915">
        <w:rPr>
          <w:b/>
          <w:sz w:val="24"/>
          <w:szCs w:val="24"/>
          <w:lang w:val="bg-BG"/>
        </w:rPr>
        <w:t xml:space="preserve">    </w:t>
      </w:r>
      <w:r w:rsidR="00CD4275" w:rsidRPr="004A0915">
        <w:rPr>
          <w:b/>
          <w:sz w:val="24"/>
          <w:szCs w:val="24"/>
          <w:lang w:val="bg-BG"/>
        </w:rPr>
        <w:t xml:space="preserve">  ПО </w:t>
      </w:r>
      <w:r w:rsidR="00167679">
        <w:rPr>
          <w:b/>
          <w:sz w:val="24"/>
          <w:szCs w:val="24"/>
          <w:lang w:val="bg-BG"/>
        </w:rPr>
        <w:t>ПЕ</w:t>
      </w:r>
      <w:r w:rsidR="00CD4275"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01463676" w14:textId="63F7FBFF" w:rsidR="00CD4275" w:rsidRPr="004A0915" w:rsidRDefault="00CD4275" w:rsidP="007D7A4A">
      <w:pPr>
        <w:jc w:val="both"/>
        <w:rPr>
          <w:b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1A21329C" w14:textId="77777777" w:rsidR="00167679" w:rsidRPr="00F26B38" w:rsidRDefault="00167679" w:rsidP="00167679">
      <w:pPr>
        <w:ind w:firstLine="720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2310</w:t>
      </w:r>
      <w:r w:rsidRPr="00A57DED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12</w:t>
      </w:r>
      <w:r w:rsidRPr="00A57DED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5</w:t>
      </w:r>
      <w:r w:rsidRPr="00A57DED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A57DED">
        <w:rPr>
          <w:sz w:val="24"/>
          <w:szCs w:val="24"/>
          <w:lang w:val="bg-BG"/>
        </w:rPr>
        <w:t>г. от  Милена Георгиева Рангелова-кмет на</w:t>
      </w:r>
      <w:r>
        <w:rPr>
          <w:sz w:val="24"/>
          <w:szCs w:val="24"/>
          <w:lang w:val="en-US"/>
        </w:rPr>
        <w:t xml:space="preserve"> </w:t>
      </w:r>
      <w:r w:rsidRPr="00A57DED">
        <w:rPr>
          <w:sz w:val="24"/>
          <w:szCs w:val="24"/>
          <w:lang w:val="bg-BG"/>
        </w:rPr>
        <w:t xml:space="preserve">Община Симеоновград </w:t>
      </w:r>
      <w:r w:rsidRPr="00A57DED">
        <w:rPr>
          <w:b/>
          <w:sz w:val="24"/>
          <w:szCs w:val="24"/>
          <w:u w:val="single"/>
          <w:lang w:val="bg-BG"/>
        </w:rPr>
        <w:t>относно</w:t>
      </w:r>
      <w:r>
        <w:rPr>
          <w:b/>
          <w:sz w:val="24"/>
          <w:szCs w:val="24"/>
          <w:u w:val="single"/>
          <w:lang w:val="bg-BG"/>
        </w:rPr>
        <w:t xml:space="preserve">: </w:t>
      </w:r>
      <w:r>
        <w:rPr>
          <w:sz w:val="24"/>
          <w:lang w:val="bg-BG"/>
        </w:rPr>
        <w:t xml:space="preserve"> </w:t>
      </w:r>
      <w:r w:rsidRPr="006776C3">
        <w:rPr>
          <w:b/>
          <w:sz w:val="24"/>
          <w:szCs w:val="24"/>
          <w:lang w:val="bg-BG"/>
        </w:rPr>
        <w:t>Отче</w:t>
      </w:r>
      <w:r>
        <w:rPr>
          <w:b/>
          <w:sz w:val="24"/>
          <w:szCs w:val="24"/>
          <w:lang w:val="bg-BG"/>
        </w:rPr>
        <w:t>т за изпълнение на приетите от О</w:t>
      </w:r>
      <w:r w:rsidRPr="006776C3">
        <w:rPr>
          <w:b/>
          <w:sz w:val="24"/>
          <w:szCs w:val="24"/>
          <w:lang w:val="bg-BG"/>
        </w:rPr>
        <w:t>бщински съвет решения</w:t>
      </w:r>
      <w:r>
        <w:rPr>
          <w:b/>
          <w:sz w:val="24"/>
          <w:szCs w:val="24"/>
          <w:lang w:val="bg-BG"/>
        </w:rPr>
        <w:t>.</w:t>
      </w:r>
    </w:p>
    <w:p w14:paraId="2BEDDE30" w14:textId="53ED9F99" w:rsidR="00FB6E40" w:rsidRPr="004A0915" w:rsidRDefault="00FB6E40" w:rsidP="00FB6E40">
      <w:pPr>
        <w:jc w:val="both"/>
        <w:rPr>
          <w:b/>
          <w:sz w:val="24"/>
          <w:szCs w:val="24"/>
          <w:lang w:val="en-US"/>
        </w:rPr>
      </w:pPr>
    </w:p>
    <w:p w14:paraId="02D8CFC6" w14:textId="5A59D613" w:rsidR="00167679" w:rsidRPr="002351EF" w:rsidRDefault="00CD4275" w:rsidP="0011146F">
      <w:pPr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</w:rPr>
        <w:t>Председател на ОбС:”</w:t>
      </w:r>
      <w:r w:rsidRPr="004A0915">
        <w:rPr>
          <w:sz w:val="24"/>
          <w:szCs w:val="24"/>
        </w:rPr>
        <w:t xml:space="preserve">Колеги, разглеждаме Докладна записка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AB113B">
        <w:rPr>
          <w:sz w:val="24"/>
          <w:szCs w:val="24"/>
          <w:lang w:val="en-US"/>
        </w:rPr>
        <w:t xml:space="preserve"> </w:t>
      </w:r>
      <w:r w:rsidR="00AB113B" w:rsidRPr="00A57DED">
        <w:rPr>
          <w:sz w:val="24"/>
          <w:szCs w:val="24"/>
          <w:lang w:val="bg-BG"/>
        </w:rPr>
        <w:t xml:space="preserve">Община Симеоновград </w:t>
      </w:r>
      <w:r w:rsidR="00AB113B" w:rsidRPr="00AB113B">
        <w:rPr>
          <w:sz w:val="24"/>
          <w:szCs w:val="24"/>
          <w:u w:val="single"/>
          <w:lang w:val="bg-BG"/>
        </w:rPr>
        <w:t xml:space="preserve">относно: </w:t>
      </w:r>
      <w:r w:rsidR="00AB113B" w:rsidRPr="00AB113B">
        <w:rPr>
          <w:sz w:val="24"/>
          <w:lang w:val="bg-BG"/>
        </w:rPr>
        <w:t xml:space="preserve"> </w:t>
      </w:r>
      <w:r w:rsidR="00AB113B" w:rsidRPr="00AB113B">
        <w:rPr>
          <w:sz w:val="24"/>
          <w:szCs w:val="24"/>
          <w:lang w:val="bg-BG"/>
        </w:rPr>
        <w:t>Отчет за изпълнение на приетите от Общински съвет решения.</w:t>
      </w:r>
      <w:r w:rsidR="00AB113B">
        <w:rPr>
          <w:b/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="00167679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167679">
        <w:rPr>
          <w:sz w:val="24"/>
          <w:szCs w:val="24"/>
          <w:lang w:val="bg-BG"/>
        </w:rPr>
        <w:t xml:space="preserve"> Г-жа Теодоринка Иванова.</w:t>
      </w:r>
    </w:p>
    <w:p w14:paraId="52A79D45" w14:textId="56AF8570" w:rsidR="00167679" w:rsidRDefault="00167679" w:rsidP="00167679">
      <w:pPr>
        <w:ind w:firstLine="72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Теодоринка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>г.</w:t>
      </w:r>
      <w:r w:rsidRPr="00D34237">
        <w:rPr>
          <w:sz w:val="24"/>
          <w:szCs w:val="24"/>
          <w:lang w:val="bg-BG"/>
        </w:rPr>
        <w:t xml:space="preserve"> </w:t>
      </w:r>
      <w:r w:rsidRPr="009E55E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03493EB5" w14:textId="77777777" w:rsidR="00167679" w:rsidRDefault="00167679" w:rsidP="00167679">
      <w:pPr>
        <w:ind w:firstLine="708"/>
        <w:jc w:val="both"/>
        <w:rPr>
          <w:sz w:val="24"/>
          <w:szCs w:val="24"/>
          <w:lang w:val="bg-BG"/>
        </w:rPr>
      </w:pP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2BF759AE" w14:textId="53327199" w:rsidR="00167679" w:rsidRDefault="00167679" w:rsidP="0016767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 xml:space="preserve">г. </w:t>
      </w:r>
      <w:r w:rsidRPr="00A57DE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184A7F6F" w14:textId="568FB3DF" w:rsidR="0011146F" w:rsidRDefault="0011146F" w:rsidP="00167679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167679">
        <w:rPr>
          <w:b/>
          <w:color w:val="000000" w:themeColor="text1"/>
          <w:sz w:val="24"/>
          <w:szCs w:val="24"/>
          <w:lang w:val="bg-BG"/>
        </w:rPr>
        <w:t xml:space="preserve">  </w:t>
      </w:r>
      <w:r w:rsidR="00167679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67679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167679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167679">
        <w:rPr>
          <w:sz w:val="24"/>
          <w:szCs w:val="24"/>
          <w:lang w:val="bg-BG"/>
        </w:rPr>
        <w:t xml:space="preserve">постоянната комисия </w:t>
      </w:r>
      <w:r w:rsidR="00167679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795BD8B" w14:textId="6FB7B504" w:rsidR="00167679" w:rsidRDefault="0011146F" w:rsidP="0016767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="00167679">
        <w:rPr>
          <w:sz w:val="24"/>
          <w:szCs w:val="24"/>
          <w:lang w:val="bg-BG"/>
        </w:rPr>
        <w:t xml:space="preserve">  </w:t>
      </w:r>
      <w:r w:rsidR="00167679" w:rsidRPr="002855B2">
        <w:rPr>
          <w:b/>
          <w:sz w:val="24"/>
          <w:szCs w:val="24"/>
          <w:lang w:val="bg-BG"/>
        </w:rPr>
        <w:t>Иван Илчев:</w:t>
      </w:r>
      <w:r w:rsidR="00167679">
        <w:rPr>
          <w:b/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Постоянната комисия по </w:t>
      </w:r>
      <w:r w:rsidR="00167679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 w:rsidR="00167679">
        <w:rPr>
          <w:sz w:val="24"/>
          <w:szCs w:val="24"/>
          <w:lang w:val="bg-BG"/>
        </w:rPr>
        <w:t xml:space="preserve"> разгледа и обсъди докладна записка с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 xml:space="preserve">г. </w:t>
      </w:r>
      <w:r w:rsidR="00167679" w:rsidRPr="00A57DED">
        <w:rPr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 и с </w:t>
      </w:r>
      <w:r w:rsidR="00167679">
        <w:rPr>
          <w:sz w:val="24"/>
          <w:szCs w:val="24"/>
          <w:lang w:val="en-US"/>
        </w:rPr>
        <w:t>5</w:t>
      </w:r>
      <w:r w:rsidR="00167679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56956B44" w14:textId="50131F73" w:rsidR="00167679" w:rsidRPr="00207EBC" w:rsidRDefault="0011146F" w:rsidP="0011146F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</w:t>
      </w:r>
      <w:r w:rsidR="00167679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67679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167679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167679">
        <w:rPr>
          <w:sz w:val="24"/>
          <w:szCs w:val="24"/>
          <w:lang w:val="bg-BG"/>
        </w:rPr>
        <w:t xml:space="preserve">постоянната комисия по </w:t>
      </w:r>
      <w:r w:rsidR="00167679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24807638" w14:textId="45F4A006" w:rsidR="00167679" w:rsidRPr="00AB113B" w:rsidRDefault="0011146F" w:rsidP="0011146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="00167679" w:rsidRPr="002855B2">
        <w:rPr>
          <w:b/>
          <w:sz w:val="24"/>
          <w:szCs w:val="24"/>
          <w:lang w:val="bg-BG"/>
        </w:rPr>
        <w:t xml:space="preserve">Иван </w:t>
      </w:r>
      <w:r w:rsidR="00167679">
        <w:rPr>
          <w:b/>
          <w:sz w:val="24"/>
          <w:szCs w:val="24"/>
          <w:lang w:val="bg-BG"/>
        </w:rPr>
        <w:t>Фералиев</w:t>
      </w:r>
      <w:r w:rsidR="00167679" w:rsidRPr="002855B2">
        <w:rPr>
          <w:b/>
          <w:sz w:val="24"/>
          <w:szCs w:val="24"/>
          <w:lang w:val="bg-BG"/>
        </w:rPr>
        <w:t>:</w:t>
      </w:r>
      <w:r w:rsidR="00167679">
        <w:rPr>
          <w:b/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Постоянната комисия по </w:t>
      </w:r>
      <w:r w:rsidR="00167679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167679">
        <w:rPr>
          <w:b/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разгледа и обсъди докладна записка с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 xml:space="preserve">г. </w:t>
      </w:r>
      <w:r w:rsidR="00167679" w:rsidRPr="00A57DED">
        <w:rPr>
          <w:sz w:val="24"/>
          <w:szCs w:val="24"/>
          <w:lang w:val="bg-BG"/>
        </w:rPr>
        <w:t xml:space="preserve"> </w:t>
      </w:r>
      <w:r w:rsidR="00167679">
        <w:rPr>
          <w:sz w:val="24"/>
          <w:szCs w:val="24"/>
          <w:lang w:val="bg-BG"/>
        </w:rPr>
        <w:t xml:space="preserve"> и с </w:t>
      </w:r>
      <w:r w:rsidR="00167679">
        <w:rPr>
          <w:sz w:val="24"/>
          <w:szCs w:val="24"/>
          <w:lang w:val="en-US"/>
        </w:rPr>
        <w:t>5</w:t>
      </w:r>
      <w:r w:rsidR="00167679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F43FE35" w14:textId="77777777" w:rsidR="00167679" w:rsidRPr="004A0915" w:rsidRDefault="00167679" w:rsidP="0016767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E7C3C7B" w14:textId="4179BF1D" w:rsidR="00167679" w:rsidRDefault="00167679" w:rsidP="00167679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="00AB113B" w:rsidRPr="00AB113B">
        <w:rPr>
          <w:bCs/>
          <w:sz w:val="24"/>
          <w:szCs w:val="24"/>
          <w:lang w:val="bg-BG"/>
        </w:rPr>
        <w:t>Нямам какво да добавя!</w:t>
      </w:r>
    </w:p>
    <w:p w14:paraId="1F28ECAA" w14:textId="6E99DCDB" w:rsidR="00167679" w:rsidRPr="00406D1C" w:rsidRDefault="00167679" w:rsidP="00167679">
      <w:p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="00AB113B" w:rsidRPr="00A57DED">
        <w:rPr>
          <w:sz w:val="24"/>
          <w:szCs w:val="24"/>
          <w:lang w:val="bg-BG"/>
        </w:rPr>
        <w:t>вх.№ С-</w:t>
      </w:r>
      <w:r w:rsidR="00AB113B">
        <w:rPr>
          <w:sz w:val="24"/>
          <w:szCs w:val="24"/>
          <w:lang w:val="bg-BG"/>
        </w:rPr>
        <w:t>2310</w:t>
      </w:r>
      <w:r w:rsidR="00AB113B" w:rsidRPr="00A57DED">
        <w:rPr>
          <w:sz w:val="24"/>
          <w:szCs w:val="24"/>
          <w:lang w:val="bg-BG"/>
        </w:rPr>
        <w:t>/</w:t>
      </w:r>
      <w:r w:rsidR="00AB113B">
        <w:rPr>
          <w:sz w:val="24"/>
          <w:szCs w:val="24"/>
          <w:lang w:val="bg-BG"/>
        </w:rPr>
        <w:t>12</w:t>
      </w:r>
      <w:r w:rsidR="00AB113B" w:rsidRPr="00A57DED">
        <w:rPr>
          <w:sz w:val="24"/>
          <w:szCs w:val="24"/>
          <w:lang w:val="bg-BG"/>
        </w:rPr>
        <w:t>.</w:t>
      </w:r>
      <w:r w:rsidR="00AB113B">
        <w:rPr>
          <w:sz w:val="24"/>
          <w:szCs w:val="24"/>
          <w:lang w:val="en-US"/>
        </w:rPr>
        <w:t>0</w:t>
      </w:r>
      <w:r w:rsidR="00AB113B">
        <w:rPr>
          <w:sz w:val="24"/>
          <w:szCs w:val="24"/>
          <w:lang w:val="bg-BG"/>
        </w:rPr>
        <w:t>5</w:t>
      </w:r>
      <w:r w:rsidR="00AB113B" w:rsidRPr="00A57DED">
        <w:rPr>
          <w:sz w:val="24"/>
          <w:szCs w:val="24"/>
          <w:lang w:val="bg-BG"/>
        </w:rPr>
        <w:t>.202</w:t>
      </w:r>
      <w:r w:rsidR="00AB113B">
        <w:rPr>
          <w:sz w:val="24"/>
          <w:szCs w:val="24"/>
          <w:lang w:val="en-US"/>
        </w:rPr>
        <w:t>5</w:t>
      </w:r>
      <w:r w:rsidR="00AB113B" w:rsidRPr="00A57DED">
        <w:rPr>
          <w:sz w:val="24"/>
          <w:szCs w:val="24"/>
          <w:lang w:val="bg-BG"/>
        </w:rPr>
        <w:t>г. от  Милена Георгиева Рангелова-кмет на</w:t>
      </w:r>
      <w:r w:rsidR="00AB113B">
        <w:rPr>
          <w:sz w:val="24"/>
          <w:szCs w:val="24"/>
          <w:lang w:val="en-US"/>
        </w:rPr>
        <w:t xml:space="preserve"> </w:t>
      </w:r>
      <w:r w:rsidR="00AB113B" w:rsidRPr="00A57DED">
        <w:rPr>
          <w:sz w:val="24"/>
          <w:szCs w:val="24"/>
          <w:lang w:val="bg-BG"/>
        </w:rPr>
        <w:t>Община Симеоновград</w:t>
      </w:r>
      <w:r w:rsidR="00AB113B" w:rsidRPr="00AB113B">
        <w:rPr>
          <w:sz w:val="24"/>
          <w:szCs w:val="24"/>
          <w:lang w:val="bg-BG"/>
        </w:rPr>
        <w:t xml:space="preserve"> </w:t>
      </w:r>
      <w:r w:rsidR="00AB113B" w:rsidRPr="00AB113B">
        <w:rPr>
          <w:sz w:val="24"/>
          <w:szCs w:val="24"/>
          <w:u w:val="single"/>
          <w:lang w:val="bg-BG"/>
        </w:rPr>
        <w:t xml:space="preserve">относно: </w:t>
      </w:r>
      <w:r w:rsidR="00AB113B" w:rsidRPr="00AB113B">
        <w:rPr>
          <w:sz w:val="24"/>
          <w:lang w:val="bg-BG"/>
        </w:rPr>
        <w:t xml:space="preserve"> </w:t>
      </w:r>
      <w:r w:rsidR="00AB113B" w:rsidRPr="00AB113B">
        <w:rPr>
          <w:sz w:val="24"/>
          <w:szCs w:val="24"/>
          <w:lang w:val="bg-BG"/>
        </w:rPr>
        <w:t>Отчет за изпълнение на приетите от Общински съвет решения</w:t>
      </w:r>
      <w:r w:rsidR="00AB113B">
        <w:rPr>
          <w:b/>
          <w:sz w:val="24"/>
          <w:szCs w:val="24"/>
          <w:lang w:val="bg-BG"/>
        </w:rPr>
        <w:t>.</w:t>
      </w:r>
      <w:r w:rsidR="00AB113B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00BEF28" w14:textId="77777777" w:rsidR="00167679" w:rsidRPr="004A0915" w:rsidRDefault="00167679" w:rsidP="00167679">
      <w:pPr>
        <w:jc w:val="both"/>
        <w:rPr>
          <w:bCs/>
          <w:sz w:val="24"/>
          <w:szCs w:val="24"/>
          <w:lang w:val="bg-BG"/>
        </w:rPr>
      </w:pPr>
    </w:p>
    <w:p w14:paraId="64E28A40" w14:textId="77777777" w:rsidR="00167679" w:rsidRPr="004A0915" w:rsidRDefault="00167679" w:rsidP="0016767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1DEA658" w14:textId="77777777" w:rsidR="00167679" w:rsidRPr="004A0915" w:rsidRDefault="00167679" w:rsidP="0016767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lastRenderedPageBreak/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35A0776E" w14:textId="77777777" w:rsidR="00167679" w:rsidRPr="004A0915" w:rsidRDefault="00167679" w:rsidP="00167679">
      <w:pPr>
        <w:jc w:val="both"/>
        <w:rPr>
          <w:sz w:val="24"/>
          <w:szCs w:val="24"/>
          <w:lang w:val="bg-BG"/>
        </w:rPr>
      </w:pPr>
    </w:p>
    <w:p w14:paraId="7AB1CB78" w14:textId="1D4BDFE3" w:rsidR="00A20A8C" w:rsidRPr="004A0915" w:rsidRDefault="00A20A8C" w:rsidP="00167679">
      <w:pPr>
        <w:jc w:val="both"/>
        <w:rPr>
          <w:sz w:val="24"/>
          <w:szCs w:val="24"/>
          <w:lang w:val="en-US"/>
        </w:rPr>
      </w:pPr>
    </w:p>
    <w:p w14:paraId="3CC6B2D1" w14:textId="77777777" w:rsidR="0091001A" w:rsidRPr="007C2C90" w:rsidRDefault="0091001A" w:rsidP="0091001A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  <w:lang w:val="bg-BG"/>
        </w:rPr>
        <w:t>4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2DC6C4AF" w14:textId="77777777" w:rsidR="0091001A" w:rsidRPr="007C2C90" w:rsidRDefault="0091001A" w:rsidP="0091001A">
      <w:pPr>
        <w:jc w:val="center"/>
        <w:rPr>
          <w:b/>
          <w:sz w:val="24"/>
          <w:szCs w:val="24"/>
          <w:lang w:val="bg-BG"/>
        </w:rPr>
      </w:pPr>
    </w:p>
    <w:p w14:paraId="3D742F5D" w14:textId="77777777" w:rsidR="0091001A" w:rsidRDefault="0091001A" w:rsidP="0091001A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№1</w:t>
      </w:r>
      <w:r>
        <w:rPr>
          <w:b/>
          <w:sz w:val="24"/>
          <w:szCs w:val="24"/>
          <w:lang w:val="en-US"/>
        </w:rPr>
        <w:t>8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19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2D49C8B2" w14:textId="77777777" w:rsidR="0091001A" w:rsidRDefault="0091001A" w:rsidP="0091001A">
      <w:pPr>
        <w:jc w:val="center"/>
        <w:rPr>
          <w:b/>
          <w:sz w:val="24"/>
          <w:szCs w:val="24"/>
          <w:lang w:val="bg-BG"/>
        </w:rPr>
      </w:pPr>
    </w:p>
    <w:p w14:paraId="02A51A34" w14:textId="77777777" w:rsidR="0091001A" w:rsidRPr="007C2C90" w:rsidRDefault="0091001A" w:rsidP="0091001A">
      <w:pPr>
        <w:jc w:val="center"/>
        <w:rPr>
          <w:b/>
          <w:sz w:val="24"/>
          <w:szCs w:val="24"/>
          <w:lang w:val="bg-BG"/>
        </w:rPr>
      </w:pPr>
    </w:p>
    <w:p w14:paraId="12EADF96" w14:textId="77777777" w:rsidR="0091001A" w:rsidRDefault="0091001A" w:rsidP="0091001A">
      <w:pPr>
        <w:jc w:val="center"/>
        <w:rPr>
          <w:sz w:val="24"/>
          <w:lang w:val="bg-BG"/>
        </w:rPr>
      </w:pPr>
      <w:r>
        <w:rPr>
          <w:sz w:val="24"/>
          <w:lang w:val="bg-BG"/>
        </w:rPr>
        <w:t>На основание чл.44 ал.1, т.7 от ЗМСМА,  чл.103, ал.1 от Правилника за организацията и дейността на общинския съвет, неговите комисии и взаимодействието му с общинската администрация, ОбС Симеоновград</w:t>
      </w:r>
    </w:p>
    <w:p w14:paraId="579034CA" w14:textId="77777777" w:rsidR="0091001A" w:rsidRDefault="0091001A" w:rsidP="0091001A">
      <w:pPr>
        <w:rPr>
          <w:sz w:val="24"/>
          <w:lang w:val="bg-BG"/>
        </w:rPr>
      </w:pPr>
    </w:p>
    <w:p w14:paraId="52461C2C" w14:textId="77777777" w:rsidR="0091001A" w:rsidRDefault="0091001A" w:rsidP="0091001A">
      <w:pPr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                                                                      Р Е Ш И:</w:t>
      </w:r>
    </w:p>
    <w:p w14:paraId="66B3A850" w14:textId="77777777" w:rsidR="0091001A" w:rsidRDefault="0091001A" w:rsidP="0091001A">
      <w:pPr>
        <w:jc w:val="both"/>
        <w:rPr>
          <w:sz w:val="24"/>
          <w:lang w:val="bg-BG"/>
        </w:rPr>
      </w:pPr>
    </w:p>
    <w:p w14:paraId="154CE739" w14:textId="77777777" w:rsidR="0091001A" w:rsidRPr="00F92C10" w:rsidRDefault="0091001A" w:rsidP="0091001A">
      <w:pPr>
        <w:jc w:val="both"/>
        <w:rPr>
          <w:b/>
          <w:sz w:val="24"/>
          <w:szCs w:val="24"/>
          <w:lang w:val="bg-BG"/>
        </w:rPr>
      </w:pPr>
      <w:r>
        <w:rPr>
          <w:sz w:val="24"/>
          <w:lang w:val="bg-BG"/>
        </w:rPr>
        <w:tab/>
      </w:r>
      <w:r w:rsidRPr="001057B3">
        <w:rPr>
          <w:sz w:val="24"/>
          <w:shd w:val="clear" w:color="auto" w:fill="FFFFFF"/>
          <w:lang w:val="bg-BG"/>
        </w:rPr>
        <w:t xml:space="preserve">Приема  </w:t>
      </w:r>
      <w:r>
        <w:rPr>
          <w:sz w:val="24"/>
          <w:lang w:val="bg-BG"/>
        </w:rPr>
        <w:t xml:space="preserve">отчет за изпълнение </w:t>
      </w:r>
      <w:r w:rsidRPr="001057B3">
        <w:rPr>
          <w:sz w:val="24"/>
          <w:shd w:val="clear" w:color="auto" w:fill="FFFFFF"/>
          <w:lang w:val="bg-BG"/>
        </w:rPr>
        <w:t>на  приетите</w:t>
      </w:r>
      <w:r>
        <w:rPr>
          <w:sz w:val="24"/>
          <w:lang w:val="bg-BG"/>
        </w:rPr>
        <w:t xml:space="preserve"> от Общински съвет решения </w:t>
      </w:r>
      <w:r w:rsidRPr="00F92C10">
        <w:rPr>
          <w:sz w:val="24"/>
          <w:szCs w:val="24"/>
          <w:lang w:val="bg-BG"/>
        </w:rPr>
        <w:t>от Решение №</w:t>
      </w:r>
      <w:r>
        <w:rPr>
          <w:sz w:val="24"/>
          <w:szCs w:val="24"/>
          <w:lang w:val="en-US"/>
        </w:rPr>
        <w:t>73</w:t>
      </w:r>
      <w:r w:rsidRPr="00F92C10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26</w:t>
      </w:r>
      <w:r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>07</w:t>
      </w:r>
      <w:r>
        <w:rPr>
          <w:sz w:val="24"/>
          <w:szCs w:val="24"/>
          <w:lang w:val="bg-BG"/>
        </w:rPr>
        <w:t>.20</w:t>
      </w:r>
      <w:r>
        <w:rPr>
          <w:sz w:val="24"/>
          <w:szCs w:val="24"/>
          <w:lang w:val="en-US"/>
        </w:rPr>
        <w:t>24</w:t>
      </w:r>
      <w:r w:rsidRPr="00F92C10">
        <w:rPr>
          <w:sz w:val="24"/>
          <w:szCs w:val="24"/>
          <w:lang w:val="bg-BG"/>
        </w:rPr>
        <w:t>г.- до Решение №</w:t>
      </w:r>
      <w:r>
        <w:rPr>
          <w:sz w:val="24"/>
          <w:szCs w:val="24"/>
          <w:lang w:val="en-US"/>
        </w:rPr>
        <w:t>139</w:t>
      </w:r>
      <w:r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30</w:t>
      </w:r>
      <w:r w:rsidRPr="00F92C10">
        <w:rPr>
          <w:sz w:val="24"/>
          <w:szCs w:val="24"/>
          <w:lang w:val="bg-BG"/>
        </w:rPr>
        <w:t>.0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>.202</w:t>
      </w:r>
      <w:r>
        <w:rPr>
          <w:sz w:val="24"/>
          <w:szCs w:val="24"/>
          <w:lang w:val="en-US"/>
        </w:rPr>
        <w:t>5</w:t>
      </w:r>
      <w:r w:rsidRPr="00F92C10">
        <w:rPr>
          <w:sz w:val="24"/>
          <w:szCs w:val="24"/>
          <w:lang w:val="bg-BG"/>
        </w:rPr>
        <w:t>г</w:t>
      </w:r>
      <w:r>
        <w:rPr>
          <w:b/>
          <w:sz w:val="24"/>
          <w:szCs w:val="24"/>
          <w:lang w:val="bg-BG"/>
        </w:rPr>
        <w:t xml:space="preserve">. </w:t>
      </w:r>
      <w:r>
        <w:rPr>
          <w:sz w:val="24"/>
          <w:lang w:val="bg-BG"/>
        </w:rPr>
        <w:t>включително, за периода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юли 202</w:t>
      </w:r>
      <w:r>
        <w:rPr>
          <w:sz w:val="24"/>
          <w:lang w:val="en-US"/>
        </w:rPr>
        <w:t>4</w:t>
      </w:r>
      <w:r>
        <w:rPr>
          <w:sz w:val="24"/>
          <w:lang w:val="bg-BG"/>
        </w:rPr>
        <w:t>г.-април  202</w:t>
      </w:r>
      <w:r>
        <w:rPr>
          <w:sz w:val="24"/>
          <w:lang w:val="en-US"/>
        </w:rPr>
        <w:t>5</w:t>
      </w:r>
      <w:r>
        <w:rPr>
          <w:sz w:val="24"/>
          <w:lang w:val="bg-BG"/>
        </w:rPr>
        <w:t>г.,</w:t>
      </w:r>
      <w:r w:rsidRPr="006218DE">
        <w:rPr>
          <w:sz w:val="24"/>
          <w:szCs w:val="24"/>
        </w:rPr>
        <w:t xml:space="preserve"> </w:t>
      </w:r>
      <w:r>
        <w:rPr>
          <w:sz w:val="24"/>
          <w:szCs w:val="24"/>
        </w:rPr>
        <w:t>съгласно приложена</w:t>
      </w:r>
      <w:r w:rsidRPr="00AB22FC">
        <w:rPr>
          <w:sz w:val="24"/>
          <w:szCs w:val="24"/>
        </w:rPr>
        <w:t xml:space="preserve"> справка.</w:t>
      </w:r>
    </w:p>
    <w:p w14:paraId="050D829E" w14:textId="1E0E203A" w:rsidR="009C3F66" w:rsidRDefault="009C3F66" w:rsidP="007D7A4A">
      <w:pPr>
        <w:jc w:val="both"/>
        <w:rPr>
          <w:i/>
          <w:iCs/>
          <w:sz w:val="24"/>
          <w:szCs w:val="24"/>
          <w:lang w:val="bg-BG"/>
        </w:rPr>
      </w:pPr>
    </w:p>
    <w:p w14:paraId="1EF710D6" w14:textId="77777777" w:rsidR="009C3F66" w:rsidRPr="004A0915" w:rsidRDefault="009C3F66" w:rsidP="007D7A4A">
      <w:pPr>
        <w:jc w:val="both"/>
        <w:rPr>
          <w:i/>
          <w:iCs/>
          <w:sz w:val="24"/>
          <w:szCs w:val="24"/>
          <w:lang w:val="bg-BG"/>
        </w:rPr>
      </w:pPr>
    </w:p>
    <w:p w14:paraId="29F4AE8F" w14:textId="52814E7C" w:rsidR="00BB35A0" w:rsidRPr="004A0915" w:rsidRDefault="004F3236" w:rsidP="009F1305">
      <w:pPr>
        <w:ind w:left="720"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</w:t>
      </w:r>
      <w:r w:rsidR="00BC2581" w:rsidRPr="004A0915">
        <w:rPr>
          <w:sz w:val="24"/>
          <w:szCs w:val="24"/>
          <w:lang w:val="bg-BG"/>
        </w:rPr>
        <w:t>1</w:t>
      </w:r>
      <w:r w:rsidR="00A642C3" w:rsidRPr="004A0915">
        <w:rPr>
          <w:sz w:val="24"/>
          <w:szCs w:val="24"/>
          <w:lang w:val="bg-BG"/>
        </w:rPr>
        <w:t>4</w:t>
      </w:r>
      <w:r w:rsidR="00A678D8" w:rsidRPr="004A0915">
        <w:rPr>
          <w:sz w:val="24"/>
          <w:szCs w:val="24"/>
          <w:lang w:val="bg-BG"/>
        </w:rPr>
        <w:t xml:space="preserve">. ПИТАНИЯ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 xml:space="preserve">и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>ПРЕДЛОЖЕНИЯ</w:t>
      </w:r>
      <w:bookmarkStart w:id="6" w:name="_Hlk163226906"/>
    </w:p>
    <w:p w14:paraId="0EB3F988" w14:textId="77777777" w:rsidR="00A642C3" w:rsidRPr="004A0915" w:rsidRDefault="00A642C3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222A55BB" w14:textId="1181C7E0" w:rsidR="00AB113B" w:rsidRPr="004A0915" w:rsidRDefault="00AB113B" w:rsidP="009E7845">
      <w:pPr>
        <w:pStyle w:val="aa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4A0915"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rFonts w:ascii="Times New Roman" w:hAnsi="Times New Roman"/>
          <w:bCs/>
          <w:sz w:val="24"/>
          <w:szCs w:val="24"/>
          <w:lang w:val="bg-BG"/>
        </w:rPr>
        <w:t>Давам думата на г-жа Бозукова!</w:t>
      </w:r>
    </w:p>
    <w:p w14:paraId="24B5A67E" w14:textId="39D386AE" w:rsidR="00C210F4" w:rsidRDefault="00AB113B" w:rsidP="009E7845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>Румяна Бозукова:</w:t>
      </w:r>
      <w:r w:rsidR="0091001A">
        <w:rPr>
          <w:b/>
          <w:sz w:val="24"/>
          <w:szCs w:val="24"/>
          <w:lang w:val="bg-BG"/>
        </w:rPr>
        <w:t xml:space="preserve"> </w:t>
      </w:r>
      <w:r w:rsidR="0091001A">
        <w:rPr>
          <w:sz w:val="24"/>
          <w:szCs w:val="24"/>
          <w:lang w:val="bg-BG"/>
        </w:rPr>
        <w:t>Имаме ли регистрирани къщи за гости на територията на общината?</w:t>
      </w:r>
      <w:r w:rsidR="005D0B27">
        <w:rPr>
          <w:sz w:val="24"/>
          <w:szCs w:val="24"/>
          <w:lang w:val="bg-BG"/>
        </w:rPr>
        <w:t xml:space="preserve"> Втория ми въпрос е дали имаме назначена охрана на срелбището?</w:t>
      </w:r>
    </w:p>
    <w:p w14:paraId="3D8DC0B4" w14:textId="77777777" w:rsidR="005D0B27" w:rsidRDefault="005D0B27" w:rsidP="005D0B2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</w:t>
      </w:r>
      <w:r>
        <w:rPr>
          <w:sz w:val="24"/>
          <w:szCs w:val="24"/>
          <w:lang w:val="bg-BG"/>
        </w:rPr>
        <w:t>а!</w:t>
      </w:r>
    </w:p>
    <w:p w14:paraId="02E29AAE" w14:textId="2A392672" w:rsidR="005D0B27" w:rsidRPr="0091001A" w:rsidRDefault="005D0B27" w:rsidP="005D0B2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>
        <w:rPr>
          <w:bCs/>
          <w:sz w:val="24"/>
          <w:szCs w:val="24"/>
          <w:lang w:val="bg-BG"/>
        </w:rPr>
        <w:t>Нямаме регистрирани къщи за гости на територията на общината, нямаме и назначена охрана на стрелбището.</w:t>
      </w:r>
    </w:p>
    <w:p w14:paraId="76BA0D21" w14:textId="5F9F9E7B" w:rsidR="00C210F4" w:rsidRPr="004A0915" w:rsidRDefault="00C210F4" w:rsidP="009E7845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bCs/>
          <w:sz w:val="24"/>
          <w:szCs w:val="24"/>
          <w:lang w:val="bg-BG"/>
        </w:rPr>
        <w:t>Давам думата на г-жа Аладжова.</w:t>
      </w:r>
    </w:p>
    <w:p w14:paraId="15CFB98D" w14:textId="77777777" w:rsidR="00F40BEE" w:rsidRDefault="00C210F4" w:rsidP="00F40BEE">
      <w:pPr>
        <w:widowControl w:val="0"/>
        <w:autoSpaceDE w:val="0"/>
        <w:autoSpaceDN w:val="0"/>
        <w:adjustRightInd w:val="0"/>
        <w:jc w:val="both"/>
      </w:pPr>
      <w:r w:rsidRPr="004A0915">
        <w:rPr>
          <w:b/>
          <w:sz w:val="24"/>
          <w:szCs w:val="24"/>
          <w:lang w:val="bg-BG"/>
        </w:rPr>
        <w:t>Ваня Аладжова:</w:t>
      </w:r>
      <w:r w:rsidR="005D0B27">
        <w:rPr>
          <w:b/>
          <w:sz w:val="24"/>
          <w:szCs w:val="24"/>
          <w:lang w:val="bg-BG"/>
        </w:rPr>
        <w:t xml:space="preserve"> </w:t>
      </w:r>
      <w:r w:rsidR="00F40BEE" w:rsidRPr="00F40BEE">
        <w:rPr>
          <w:sz w:val="24"/>
          <w:szCs w:val="24"/>
        </w:rPr>
        <w:t>Жителите на с. Навъсен изразяват притеснение относно множество стълбове, които са за подмяна, но не се сменят от ЕВН.</w:t>
      </w:r>
    </w:p>
    <w:p w14:paraId="7268606A" w14:textId="3F7565D0" w:rsidR="00836E45" w:rsidRPr="004A0915" w:rsidRDefault="00836E45" w:rsidP="00F40BE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” </w:t>
      </w:r>
      <w:r w:rsidRPr="004A0915">
        <w:rPr>
          <w:sz w:val="24"/>
          <w:szCs w:val="24"/>
          <w:lang w:val="bg-BG"/>
        </w:rPr>
        <w:t>Благодар</w:t>
      </w:r>
      <w:r w:rsidR="009E7845">
        <w:rPr>
          <w:sz w:val="24"/>
          <w:szCs w:val="24"/>
          <w:lang w:val="bg-BG"/>
        </w:rPr>
        <w:t>я! Г-жа Желязкова</w:t>
      </w:r>
      <w:r w:rsidRPr="004A0915">
        <w:rPr>
          <w:sz w:val="24"/>
          <w:szCs w:val="24"/>
          <w:lang w:val="bg-BG"/>
        </w:rPr>
        <w:t>?“</w:t>
      </w:r>
    </w:p>
    <w:p w14:paraId="44996468" w14:textId="79A90252" w:rsidR="00A642C3" w:rsidRPr="004A0915" w:rsidRDefault="009E7845" w:rsidP="009E7845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Елена Желязкова</w:t>
      </w:r>
      <w:r w:rsidR="00836E45" w:rsidRPr="004A0915">
        <w:rPr>
          <w:sz w:val="24"/>
          <w:szCs w:val="24"/>
          <w:lang w:val="bg-BG"/>
        </w:rPr>
        <w:t>:</w:t>
      </w:r>
      <w:r w:rsidR="005D0B27">
        <w:rPr>
          <w:sz w:val="24"/>
          <w:szCs w:val="24"/>
          <w:lang w:val="bg-BG"/>
        </w:rPr>
        <w:t xml:space="preserve"> </w:t>
      </w:r>
      <w:r w:rsidR="00F40BEE" w:rsidRPr="00F40BEE">
        <w:rPr>
          <w:sz w:val="24"/>
          <w:szCs w:val="24"/>
        </w:rPr>
        <w:t>Изпратили сме писма до ЕВН. Оттам ни отговориха, че подмяната се извършва по утвърден график. В момента се работи в с. Калугерово, а след това ще бъде ред и на другите населени места. Подмяна на всички стълбове е предвидена.</w:t>
      </w:r>
    </w:p>
    <w:bookmarkEnd w:id="6"/>
    <w:p w14:paraId="708A033C" w14:textId="7DF70701" w:rsidR="009E7845" w:rsidRPr="004A0915" w:rsidRDefault="009E7845" w:rsidP="0091001A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bCs/>
          <w:sz w:val="24"/>
          <w:szCs w:val="24"/>
          <w:lang w:val="bg-BG"/>
        </w:rPr>
        <w:t>Давам думата на г-жа Аладжова.</w:t>
      </w:r>
    </w:p>
    <w:p w14:paraId="0AFAF181" w14:textId="23BE3150" w:rsidR="00F60544" w:rsidRPr="00511880" w:rsidRDefault="009E7845" w:rsidP="0091001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>Ваня Аладжова:</w:t>
      </w:r>
      <w:r w:rsidR="00C8655A">
        <w:rPr>
          <w:b/>
          <w:sz w:val="24"/>
          <w:szCs w:val="24"/>
          <w:lang w:val="bg-BG"/>
        </w:rPr>
        <w:t xml:space="preserve"> </w:t>
      </w:r>
      <w:r w:rsidR="00C8655A" w:rsidRPr="00511880">
        <w:rPr>
          <w:sz w:val="24"/>
          <w:szCs w:val="24"/>
          <w:lang w:val="bg-BG"/>
        </w:rPr>
        <w:t>В с. Калугерово има над 1м. трева трябва да се обърне внимание и да се окоси. А в с. Дряново се оплакаха жителите, че линейката не може да мине през моста.</w:t>
      </w:r>
    </w:p>
    <w:p w14:paraId="27DE4666" w14:textId="77777777" w:rsidR="00C8655A" w:rsidRDefault="00C8655A" w:rsidP="00C8655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</w:t>
      </w:r>
      <w:r>
        <w:rPr>
          <w:sz w:val="24"/>
          <w:szCs w:val="24"/>
          <w:lang w:val="bg-BG"/>
        </w:rPr>
        <w:t>а!</w:t>
      </w:r>
    </w:p>
    <w:p w14:paraId="49FA347D" w14:textId="77777777" w:rsidR="00511880" w:rsidRPr="00511880" w:rsidRDefault="00C8655A" w:rsidP="0051188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bg-BG"/>
        </w:rPr>
        <w:t>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="00511880" w:rsidRPr="00511880">
        <w:rPr>
          <w:sz w:val="24"/>
          <w:szCs w:val="24"/>
        </w:rPr>
        <w:t>Кметският наместник на с. Калугерово присъства и ще обърне внимание на необходимостта от косене. Що се отнася до моста в с. Дряново – досега не сме получавали подобни оплаквания. По този мост спокойно преминават линейка и дори тир – всичко зависи от водача на превозното средство.</w:t>
      </w:r>
    </w:p>
    <w:p w14:paraId="5A980680" w14:textId="3A9A3BF0" w:rsidR="00F60544" w:rsidRPr="004A0915" w:rsidRDefault="00F60544" w:rsidP="0051188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="009E7845">
        <w:rPr>
          <w:bCs/>
          <w:sz w:val="24"/>
          <w:szCs w:val="24"/>
          <w:lang w:val="bg-BG"/>
        </w:rPr>
        <w:t>Давам думата на г-н Фералиев</w:t>
      </w:r>
      <w:r w:rsidRPr="004A0915">
        <w:rPr>
          <w:bCs/>
          <w:sz w:val="24"/>
          <w:szCs w:val="24"/>
          <w:lang w:val="bg-BG"/>
        </w:rPr>
        <w:t>!</w:t>
      </w:r>
    </w:p>
    <w:p w14:paraId="3467D478" w14:textId="77777777" w:rsidR="00511880" w:rsidRPr="00511880" w:rsidRDefault="009E7845" w:rsidP="0091001A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bg-BG"/>
        </w:rPr>
        <w:t>Иван Фералиев</w:t>
      </w:r>
      <w:r w:rsidR="00F60544" w:rsidRPr="004A0915">
        <w:rPr>
          <w:b/>
          <w:sz w:val="24"/>
          <w:szCs w:val="24"/>
          <w:lang w:val="bg-BG"/>
        </w:rPr>
        <w:t>:</w:t>
      </w:r>
      <w:r w:rsidR="00C8655A">
        <w:rPr>
          <w:b/>
          <w:sz w:val="24"/>
          <w:szCs w:val="24"/>
          <w:lang w:val="bg-BG"/>
        </w:rPr>
        <w:t xml:space="preserve"> </w:t>
      </w:r>
      <w:r w:rsidR="00511880" w:rsidRPr="00511880">
        <w:rPr>
          <w:sz w:val="24"/>
          <w:szCs w:val="24"/>
        </w:rPr>
        <w:t>Предлагам да изпратим една от машините, работещи по пътя за Стара Загора, да подравни малка част от терена на централните гробища. Погребалните агенции са стигнали до канал и не могат да продължат, въпреки че има достатъчно място, което може да се използва.</w:t>
      </w:r>
    </w:p>
    <w:p w14:paraId="24471EC0" w14:textId="5A3A6227" w:rsidR="00284C6F" w:rsidRPr="004A0915" w:rsidRDefault="00766551" w:rsidP="007D7A4A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="00310A71" w:rsidRPr="004A0915">
        <w:rPr>
          <w:sz w:val="24"/>
          <w:szCs w:val="24"/>
          <w:lang w:val="bg-BG"/>
        </w:rPr>
        <w:t>Поради изчерпване на дневния ред Председателят на ОбС – Светлана Манолова Стоева закри заседанието в 1</w:t>
      </w:r>
      <w:r w:rsidR="00511880">
        <w:rPr>
          <w:sz w:val="24"/>
          <w:szCs w:val="24"/>
          <w:lang w:val="bg-BG"/>
        </w:rPr>
        <w:t>4</w:t>
      </w:r>
      <w:r w:rsidR="00310A71" w:rsidRPr="004A0915">
        <w:rPr>
          <w:sz w:val="24"/>
          <w:szCs w:val="24"/>
          <w:lang w:val="bg-BG"/>
        </w:rPr>
        <w:t>.</w:t>
      </w:r>
      <w:r w:rsidR="00511880">
        <w:rPr>
          <w:sz w:val="24"/>
          <w:szCs w:val="24"/>
          <w:lang w:val="bg-BG"/>
        </w:rPr>
        <w:t>4</w:t>
      </w:r>
      <w:r w:rsidR="0027540A" w:rsidRPr="004A0915">
        <w:rPr>
          <w:sz w:val="24"/>
          <w:szCs w:val="24"/>
          <w:lang w:val="bg-BG"/>
        </w:rPr>
        <w:t>0</w:t>
      </w:r>
      <w:r w:rsidR="00310A71" w:rsidRPr="004A0915">
        <w:rPr>
          <w:sz w:val="24"/>
          <w:szCs w:val="24"/>
          <w:lang w:val="bg-BG"/>
        </w:rPr>
        <w:t xml:space="preserve"> ч.</w:t>
      </w:r>
    </w:p>
    <w:p w14:paraId="28B01350" w14:textId="77777777" w:rsidR="007F1D9C" w:rsidRPr="004A0915" w:rsidRDefault="007F1D9C" w:rsidP="007D7A4A">
      <w:pPr>
        <w:jc w:val="both"/>
        <w:rPr>
          <w:sz w:val="24"/>
          <w:szCs w:val="24"/>
          <w:lang w:val="bg-BG"/>
        </w:rPr>
      </w:pPr>
    </w:p>
    <w:p w14:paraId="5CA597A8" w14:textId="137FABB4" w:rsidR="00306B10" w:rsidRPr="004A0915" w:rsidRDefault="007D7A4A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                                         </w:t>
      </w:r>
      <w:r w:rsidR="00306B10" w:rsidRPr="004A0915">
        <w:rPr>
          <w:sz w:val="24"/>
          <w:szCs w:val="24"/>
          <w:lang w:val="bg-BG"/>
        </w:rPr>
        <w:t xml:space="preserve">ПРЕДСЕДАТЕЛ НА ОбС: </w:t>
      </w:r>
      <w:r w:rsidR="00511880">
        <w:rPr>
          <w:sz w:val="24"/>
          <w:szCs w:val="24"/>
          <w:lang w:val="bg-BG"/>
        </w:rPr>
        <w:t xml:space="preserve">               </w:t>
      </w:r>
      <w:r w:rsidR="00511880">
        <w:rPr>
          <w:sz w:val="24"/>
          <w:szCs w:val="24"/>
          <w:lang w:val="en-US"/>
        </w:rPr>
        <w:t>/</w:t>
      </w:r>
      <w:r w:rsidR="00511880">
        <w:rPr>
          <w:sz w:val="24"/>
          <w:szCs w:val="24"/>
          <w:lang w:val="bg-BG"/>
        </w:rPr>
        <w:t>п/</w:t>
      </w:r>
      <w:bookmarkStart w:id="7" w:name="_GoBack"/>
      <w:bookmarkEnd w:id="7"/>
    </w:p>
    <w:p w14:paraId="57B7EB9C" w14:textId="77777777" w:rsidR="00306B10" w:rsidRPr="004A0915" w:rsidRDefault="00306B10" w:rsidP="007D7A4A">
      <w:pPr>
        <w:ind w:left="648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/СВЕТЛАНА СТОЕВА/</w:t>
      </w:r>
    </w:p>
    <w:p w14:paraId="45D6A8DF" w14:textId="77777777" w:rsidR="00523002" w:rsidRPr="004A0915" w:rsidRDefault="00523002" w:rsidP="007D7A4A">
      <w:pPr>
        <w:ind w:left="6480"/>
        <w:jc w:val="both"/>
        <w:rPr>
          <w:sz w:val="24"/>
          <w:szCs w:val="24"/>
          <w:lang w:val="bg-BG"/>
        </w:rPr>
      </w:pPr>
    </w:p>
    <w:sectPr w:rsidR="00523002" w:rsidRPr="004A0915" w:rsidSect="00297A8B">
      <w:footerReference w:type="even" r:id="rId8"/>
      <w:footerReference w:type="default" r:id="rId9"/>
      <w:pgSz w:w="12240" w:h="15840"/>
      <w:pgMar w:top="426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2C010" w14:textId="77777777" w:rsidR="00456E2F" w:rsidRDefault="00456E2F">
      <w:r>
        <w:separator/>
      </w:r>
    </w:p>
  </w:endnote>
  <w:endnote w:type="continuationSeparator" w:id="0">
    <w:p w14:paraId="4DD5E824" w14:textId="77777777" w:rsidR="00456E2F" w:rsidRDefault="0045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altName w:val="Arial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1F234" w14:textId="408C8D43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167679" w:rsidRDefault="00167679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5444" w14:textId="1E2DA545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1880">
      <w:rPr>
        <w:rStyle w:val="a7"/>
        <w:noProof/>
      </w:rPr>
      <w:t>18</w:t>
    </w:r>
    <w:r>
      <w:rPr>
        <w:rStyle w:val="a7"/>
      </w:rPr>
      <w:fldChar w:fldCharType="end"/>
    </w:r>
  </w:p>
  <w:p w14:paraId="26ED5E24" w14:textId="77777777" w:rsidR="00167679" w:rsidRDefault="00167679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68D8E" w14:textId="77777777" w:rsidR="00456E2F" w:rsidRDefault="00456E2F">
      <w:r>
        <w:separator/>
      </w:r>
    </w:p>
  </w:footnote>
  <w:footnote w:type="continuationSeparator" w:id="0">
    <w:p w14:paraId="6E83729D" w14:textId="77777777" w:rsidR="00456E2F" w:rsidRDefault="0045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5C3"/>
    <w:multiLevelType w:val="hybridMultilevel"/>
    <w:tmpl w:val="39422A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4B69"/>
    <w:multiLevelType w:val="hybridMultilevel"/>
    <w:tmpl w:val="37F875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32B9"/>
    <w:multiLevelType w:val="hybridMultilevel"/>
    <w:tmpl w:val="770C7714"/>
    <w:lvl w:ilvl="0" w:tplc="1B0618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53D0B2B"/>
    <w:multiLevelType w:val="hybridMultilevel"/>
    <w:tmpl w:val="2D7070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5E37"/>
    <w:multiLevelType w:val="hybridMultilevel"/>
    <w:tmpl w:val="2AEC0F1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ADC19A8"/>
    <w:multiLevelType w:val="hybridMultilevel"/>
    <w:tmpl w:val="1CF430BC"/>
    <w:lvl w:ilvl="0" w:tplc="E1C86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1FB5E0B"/>
    <w:multiLevelType w:val="hybridMultilevel"/>
    <w:tmpl w:val="3D622FC8"/>
    <w:lvl w:ilvl="0" w:tplc="DF545048">
      <w:start w:val="1"/>
      <w:numFmt w:val="decimal"/>
      <w:lvlText w:val="%1."/>
      <w:lvlJc w:val="left"/>
      <w:pPr>
        <w:ind w:left="1116" w:hanging="51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D9030DA"/>
    <w:multiLevelType w:val="hybridMultilevel"/>
    <w:tmpl w:val="ECB2297A"/>
    <w:lvl w:ilvl="0" w:tplc="98AEF6A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06E1E49"/>
    <w:multiLevelType w:val="hybridMultilevel"/>
    <w:tmpl w:val="D460F996"/>
    <w:lvl w:ilvl="0" w:tplc="F118E7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EE6971"/>
    <w:multiLevelType w:val="hybridMultilevel"/>
    <w:tmpl w:val="641AC3FE"/>
    <w:lvl w:ilvl="0" w:tplc="14F8B35C">
      <w:start w:val="1"/>
      <w:numFmt w:val="decimal"/>
      <w:lvlText w:val="%1."/>
      <w:lvlJc w:val="left"/>
      <w:pPr>
        <w:ind w:left="1099" w:hanging="390"/>
      </w:pPr>
      <w:rPr>
        <w:rFonts w:eastAsia="Calibri" w:cs="Arial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23197"/>
    <w:multiLevelType w:val="hybridMultilevel"/>
    <w:tmpl w:val="39422AEC"/>
    <w:lvl w:ilvl="0" w:tplc="6B66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BDF0F06"/>
    <w:multiLevelType w:val="hybridMultilevel"/>
    <w:tmpl w:val="59F8F1CE"/>
    <w:lvl w:ilvl="0" w:tplc="AD66AB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106568"/>
    <w:multiLevelType w:val="hybridMultilevel"/>
    <w:tmpl w:val="22AECCBA"/>
    <w:lvl w:ilvl="0" w:tplc="5B1E1F5A">
      <w:start w:val="3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06B91"/>
    <w:multiLevelType w:val="hybridMultilevel"/>
    <w:tmpl w:val="CB2A9B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E242E"/>
    <w:multiLevelType w:val="hybridMultilevel"/>
    <w:tmpl w:val="DB10976C"/>
    <w:lvl w:ilvl="0" w:tplc="D228D8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B500133"/>
    <w:multiLevelType w:val="hybridMultilevel"/>
    <w:tmpl w:val="5BA899C2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BF4FD5"/>
    <w:multiLevelType w:val="hybridMultilevel"/>
    <w:tmpl w:val="F092B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746CEF"/>
    <w:multiLevelType w:val="multilevel"/>
    <w:tmpl w:val="5692A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7" w15:restartNumberingAfterBreak="0">
    <w:nsid w:val="748F62FC"/>
    <w:multiLevelType w:val="hybridMultilevel"/>
    <w:tmpl w:val="B928C0DA"/>
    <w:lvl w:ilvl="0" w:tplc="379EEF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78E129F3"/>
    <w:multiLevelType w:val="hybridMultilevel"/>
    <w:tmpl w:val="0150AC2A"/>
    <w:lvl w:ilvl="0" w:tplc="0402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9" w15:restartNumberingAfterBreak="0">
    <w:nsid w:val="7B287547"/>
    <w:multiLevelType w:val="hybridMultilevel"/>
    <w:tmpl w:val="19B21CBA"/>
    <w:lvl w:ilvl="0" w:tplc="EFFA0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FF1602"/>
    <w:multiLevelType w:val="hybridMultilevel"/>
    <w:tmpl w:val="977E25B0"/>
    <w:lvl w:ilvl="0" w:tplc="2D486CBE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"/>
  </w:num>
  <w:num w:numId="3">
    <w:abstractNumId w:val="28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0"/>
  </w:num>
  <w:num w:numId="9">
    <w:abstractNumId w:val="6"/>
  </w:num>
  <w:num w:numId="10">
    <w:abstractNumId w:val="27"/>
  </w:num>
  <w:num w:numId="11">
    <w:abstractNumId w:val="29"/>
  </w:num>
  <w:num w:numId="12">
    <w:abstractNumId w:val="19"/>
  </w:num>
  <w:num w:numId="13">
    <w:abstractNumId w:val="28"/>
  </w:num>
  <w:num w:numId="14">
    <w:abstractNumId w:val="17"/>
  </w:num>
  <w:num w:numId="15">
    <w:abstractNumId w:val="23"/>
  </w:num>
  <w:num w:numId="16">
    <w:abstractNumId w:val="4"/>
  </w:num>
  <w:num w:numId="17">
    <w:abstractNumId w:val="2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0"/>
  </w:num>
  <w:num w:numId="21">
    <w:abstractNumId w:val="2"/>
  </w:num>
  <w:num w:numId="2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2"/>
  </w:num>
  <w:num w:numId="27">
    <w:abstractNumId w:val="7"/>
  </w:num>
  <w:num w:numId="28">
    <w:abstractNumId w:val="11"/>
  </w:num>
  <w:num w:numId="29">
    <w:abstractNumId w:val="9"/>
  </w:num>
  <w:num w:numId="30">
    <w:abstractNumId w:val="10"/>
  </w:num>
  <w:num w:numId="31">
    <w:abstractNumId w:val="15"/>
  </w:num>
  <w:num w:numId="32">
    <w:abstractNumId w:val="8"/>
  </w:num>
  <w:num w:numId="33">
    <w:abstractNumId w:val="24"/>
  </w:num>
  <w:num w:numId="34">
    <w:abstractNumId w:val="31"/>
  </w:num>
  <w:num w:numId="3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AU" w:vendorID="64" w:dllVersion="6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ru-RU" w:vendorID="64" w:dllVersion="4096" w:nlCheck="1" w:checkStyle="0"/>
  <w:activeWritingStyle w:appName="MSWord" w:lang="en-A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02"/>
    <w:rsid w:val="000006E2"/>
    <w:rsid w:val="00000704"/>
    <w:rsid w:val="000007E5"/>
    <w:rsid w:val="000008DA"/>
    <w:rsid w:val="000008E8"/>
    <w:rsid w:val="00000C89"/>
    <w:rsid w:val="00001303"/>
    <w:rsid w:val="00002C52"/>
    <w:rsid w:val="00002E62"/>
    <w:rsid w:val="000032EC"/>
    <w:rsid w:val="00004D7C"/>
    <w:rsid w:val="0000632B"/>
    <w:rsid w:val="0000673D"/>
    <w:rsid w:val="00007CF6"/>
    <w:rsid w:val="00007D34"/>
    <w:rsid w:val="00010305"/>
    <w:rsid w:val="0001049C"/>
    <w:rsid w:val="00010770"/>
    <w:rsid w:val="00010A00"/>
    <w:rsid w:val="00010CAD"/>
    <w:rsid w:val="00011034"/>
    <w:rsid w:val="000117C6"/>
    <w:rsid w:val="00011996"/>
    <w:rsid w:val="000119A8"/>
    <w:rsid w:val="00011F41"/>
    <w:rsid w:val="00012625"/>
    <w:rsid w:val="00012DE8"/>
    <w:rsid w:val="00014549"/>
    <w:rsid w:val="0001467A"/>
    <w:rsid w:val="00014A5D"/>
    <w:rsid w:val="00014BE5"/>
    <w:rsid w:val="00014FEF"/>
    <w:rsid w:val="00015509"/>
    <w:rsid w:val="00015540"/>
    <w:rsid w:val="00015978"/>
    <w:rsid w:val="00015B72"/>
    <w:rsid w:val="00015FFD"/>
    <w:rsid w:val="000162C2"/>
    <w:rsid w:val="0001639D"/>
    <w:rsid w:val="00017EEF"/>
    <w:rsid w:val="00020130"/>
    <w:rsid w:val="000203E0"/>
    <w:rsid w:val="000205BA"/>
    <w:rsid w:val="000209E3"/>
    <w:rsid w:val="00021508"/>
    <w:rsid w:val="0002187F"/>
    <w:rsid w:val="00022660"/>
    <w:rsid w:val="00022961"/>
    <w:rsid w:val="00022EED"/>
    <w:rsid w:val="000230DC"/>
    <w:rsid w:val="0002338C"/>
    <w:rsid w:val="00024932"/>
    <w:rsid w:val="00024C62"/>
    <w:rsid w:val="00026282"/>
    <w:rsid w:val="000265C1"/>
    <w:rsid w:val="00026FD2"/>
    <w:rsid w:val="00030000"/>
    <w:rsid w:val="00030119"/>
    <w:rsid w:val="000317ED"/>
    <w:rsid w:val="00031E6B"/>
    <w:rsid w:val="000320EF"/>
    <w:rsid w:val="0003247A"/>
    <w:rsid w:val="0003320B"/>
    <w:rsid w:val="00033521"/>
    <w:rsid w:val="00033C1B"/>
    <w:rsid w:val="00033CC6"/>
    <w:rsid w:val="00033D68"/>
    <w:rsid w:val="000345C5"/>
    <w:rsid w:val="00034672"/>
    <w:rsid w:val="0003499B"/>
    <w:rsid w:val="000349C7"/>
    <w:rsid w:val="00034A19"/>
    <w:rsid w:val="00034BEB"/>
    <w:rsid w:val="0003535A"/>
    <w:rsid w:val="000353EC"/>
    <w:rsid w:val="00036862"/>
    <w:rsid w:val="000373C6"/>
    <w:rsid w:val="00040858"/>
    <w:rsid w:val="00040CFD"/>
    <w:rsid w:val="0004142C"/>
    <w:rsid w:val="000416E0"/>
    <w:rsid w:val="00041B18"/>
    <w:rsid w:val="00041F0E"/>
    <w:rsid w:val="00042039"/>
    <w:rsid w:val="00042B4D"/>
    <w:rsid w:val="00043270"/>
    <w:rsid w:val="00045945"/>
    <w:rsid w:val="00045C96"/>
    <w:rsid w:val="0004612B"/>
    <w:rsid w:val="000461E2"/>
    <w:rsid w:val="000464E6"/>
    <w:rsid w:val="00046C5A"/>
    <w:rsid w:val="0004711D"/>
    <w:rsid w:val="0005010C"/>
    <w:rsid w:val="000502D5"/>
    <w:rsid w:val="00051082"/>
    <w:rsid w:val="0005181A"/>
    <w:rsid w:val="000518C9"/>
    <w:rsid w:val="00052473"/>
    <w:rsid w:val="00052A58"/>
    <w:rsid w:val="00052F21"/>
    <w:rsid w:val="000536A0"/>
    <w:rsid w:val="00053D56"/>
    <w:rsid w:val="00054838"/>
    <w:rsid w:val="0005579D"/>
    <w:rsid w:val="00055B01"/>
    <w:rsid w:val="000564A5"/>
    <w:rsid w:val="000571C2"/>
    <w:rsid w:val="000578FF"/>
    <w:rsid w:val="00057A79"/>
    <w:rsid w:val="00057FB5"/>
    <w:rsid w:val="000601B3"/>
    <w:rsid w:val="00060BD4"/>
    <w:rsid w:val="0006209A"/>
    <w:rsid w:val="00062FEF"/>
    <w:rsid w:val="00064442"/>
    <w:rsid w:val="00064AF4"/>
    <w:rsid w:val="00064D9D"/>
    <w:rsid w:val="00064E32"/>
    <w:rsid w:val="00066396"/>
    <w:rsid w:val="00066C1F"/>
    <w:rsid w:val="0006771F"/>
    <w:rsid w:val="00067805"/>
    <w:rsid w:val="000679A5"/>
    <w:rsid w:val="000700E5"/>
    <w:rsid w:val="0007018D"/>
    <w:rsid w:val="0007065F"/>
    <w:rsid w:val="00071660"/>
    <w:rsid w:val="000716CB"/>
    <w:rsid w:val="000721BD"/>
    <w:rsid w:val="00072C65"/>
    <w:rsid w:val="00072F7D"/>
    <w:rsid w:val="00072FD8"/>
    <w:rsid w:val="0007446D"/>
    <w:rsid w:val="00074B48"/>
    <w:rsid w:val="000767A5"/>
    <w:rsid w:val="000775E4"/>
    <w:rsid w:val="000777D4"/>
    <w:rsid w:val="00081017"/>
    <w:rsid w:val="00081306"/>
    <w:rsid w:val="000814B4"/>
    <w:rsid w:val="000818D4"/>
    <w:rsid w:val="00081D32"/>
    <w:rsid w:val="0008202D"/>
    <w:rsid w:val="0008229A"/>
    <w:rsid w:val="000824CC"/>
    <w:rsid w:val="00082559"/>
    <w:rsid w:val="00082B32"/>
    <w:rsid w:val="000832EF"/>
    <w:rsid w:val="0008381F"/>
    <w:rsid w:val="00084BD5"/>
    <w:rsid w:val="000851C5"/>
    <w:rsid w:val="00085A48"/>
    <w:rsid w:val="00086602"/>
    <w:rsid w:val="00086F59"/>
    <w:rsid w:val="0008774F"/>
    <w:rsid w:val="000905BB"/>
    <w:rsid w:val="000906D8"/>
    <w:rsid w:val="00090727"/>
    <w:rsid w:val="00090A47"/>
    <w:rsid w:val="00090BC2"/>
    <w:rsid w:val="000914A3"/>
    <w:rsid w:val="00091569"/>
    <w:rsid w:val="00093F5A"/>
    <w:rsid w:val="00094549"/>
    <w:rsid w:val="00094A3F"/>
    <w:rsid w:val="00094C01"/>
    <w:rsid w:val="00095126"/>
    <w:rsid w:val="000960D8"/>
    <w:rsid w:val="0009613B"/>
    <w:rsid w:val="00096FA3"/>
    <w:rsid w:val="000971E7"/>
    <w:rsid w:val="000A0BC1"/>
    <w:rsid w:val="000A0C14"/>
    <w:rsid w:val="000A1022"/>
    <w:rsid w:val="000A202E"/>
    <w:rsid w:val="000A22A7"/>
    <w:rsid w:val="000A2CC0"/>
    <w:rsid w:val="000A3480"/>
    <w:rsid w:val="000A3FE1"/>
    <w:rsid w:val="000A4216"/>
    <w:rsid w:val="000A42C1"/>
    <w:rsid w:val="000A4768"/>
    <w:rsid w:val="000A5168"/>
    <w:rsid w:val="000A7A5A"/>
    <w:rsid w:val="000B02BA"/>
    <w:rsid w:val="000B03A8"/>
    <w:rsid w:val="000B09F5"/>
    <w:rsid w:val="000B0B44"/>
    <w:rsid w:val="000B0B93"/>
    <w:rsid w:val="000B0E5F"/>
    <w:rsid w:val="000B12EA"/>
    <w:rsid w:val="000B1798"/>
    <w:rsid w:val="000B1B17"/>
    <w:rsid w:val="000B227F"/>
    <w:rsid w:val="000B23F3"/>
    <w:rsid w:val="000B2A7F"/>
    <w:rsid w:val="000B2BDA"/>
    <w:rsid w:val="000B2C1C"/>
    <w:rsid w:val="000B2C8A"/>
    <w:rsid w:val="000B2F47"/>
    <w:rsid w:val="000B34E4"/>
    <w:rsid w:val="000B48DC"/>
    <w:rsid w:val="000B4F2D"/>
    <w:rsid w:val="000B64A2"/>
    <w:rsid w:val="000B6B88"/>
    <w:rsid w:val="000B6E5D"/>
    <w:rsid w:val="000B6F23"/>
    <w:rsid w:val="000C007A"/>
    <w:rsid w:val="000C0138"/>
    <w:rsid w:val="000C0154"/>
    <w:rsid w:val="000C0228"/>
    <w:rsid w:val="000C046C"/>
    <w:rsid w:val="000C0B2D"/>
    <w:rsid w:val="000C1EFF"/>
    <w:rsid w:val="000C20CD"/>
    <w:rsid w:val="000C21DC"/>
    <w:rsid w:val="000C222D"/>
    <w:rsid w:val="000C2645"/>
    <w:rsid w:val="000C47A3"/>
    <w:rsid w:val="000C49CB"/>
    <w:rsid w:val="000C4A1D"/>
    <w:rsid w:val="000C4C9F"/>
    <w:rsid w:val="000C52F5"/>
    <w:rsid w:val="000C638E"/>
    <w:rsid w:val="000C6594"/>
    <w:rsid w:val="000C6E02"/>
    <w:rsid w:val="000C6E28"/>
    <w:rsid w:val="000D06DA"/>
    <w:rsid w:val="000D08FC"/>
    <w:rsid w:val="000D0C4A"/>
    <w:rsid w:val="000D1ECF"/>
    <w:rsid w:val="000D2B86"/>
    <w:rsid w:val="000D2D50"/>
    <w:rsid w:val="000D4598"/>
    <w:rsid w:val="000D4B26"/>
    <w:rsid w:val="000D5AF6"/>
    <w:rsid w:val="000D61F6"/>
    <w:rsid w:val="000D67E7"/>
    <w:rsid w:val="000D6ACA"/>
    <w:rsid w:val="000D6C00"/>
    <w:rsid w:val="000D7F13"/>
    <w:rsid w:val="000E00B0"/>
    <w:rsid w:val="000E05C0"/>
    <w:rsid w:val="000E0687"/>
    <w:rsid w:val="000E0C12"/>
    <w:rsid w:val="000E1166"/>
    <w:rsid w:val="000E11B5"/>
    <w:rsid w:val="000E149F"/>
    <w:rsid w:val="000E1D79"/>
    <w:rsid w:val="000E2BB6"/>
    <w:rsid w:val="000E2BF7"/>
    <w:rsid w:val="000E30F9"/>
    <w:rsid w:val="000E3DDE"/>
    <w:rsid w:val="000E3E0A"/>
    <w:rsid w:val="000E42B7"/>
    <w:rsid w:val="000E4539"/>
    <w:rsid w:val="000E487C"/>
    <w:rsid w:val="000E4BB0"/>
    <w:rsid w:val="000E53B6"/>
    <w:rsid w:val="000E7106"/>
    <w:rsid w:val="000E7A5E"/>
    <w:rsid w:val="000F0772"/>
    <w:rsid w:val="000F1469"/>
    <w:rsid w:val="000F192C"/>
    <w:rsid w:val="000F1BAE"/>
    <w:rsid w:val="000F3029"/>
    <w:rsid w:val="000F375D"/>
    <w:rsid w:val="000F378E"/>
    <w:rsid w:val="000F3D43"/>
    <w:rsid w:val="000F4D23"/>
    <w:rsid w:val="000F5746"/>
    <w:rsid w:val="000F6D66"/>
    <w:rsid w:val="000F723F"/>
    <w:rsid w:val="000F7A14"/>
    <w:rsid w:val="001001FA"/>
    <w:rsid w:val="0010035F"/>
    <w:rsid w:val="00100407"/>
    <w:rsid w:val="001006C7"/>
    <w:rsid w:val="0010083D"/>
    <w:rsid w:val="00100A62"/>
    <w:rsid w:val="00101742"/>
    <w:rsid w:val="00101873"/>
    <w:rsid w:val="00102527"/>
    <w:rsid w:val="0010388E"/>
    <w:rsid w:val="00103D6E"/>
    <w:rsid w:val="00104580"/>
    <w:rsid w:val="0010464D"/>
    <w:rsid w:val="00106303"/>
    <w:rsid w:val="0010650B"/>
    <w:rsid w:val="0010697E"/>
    <w:rsid w:val="00106E0D"/>
    <w:rsid w:val="00107110"/>
    <w:rsid w:val="0010792F"/>
    <w:rsid w:val="00110132"/>
    <w:rsid w:val="00110C16"/>
    <w:rsid w:val="001110AC"/>
    <w:rsid w:val="0011130E"/>
    <w:rsid w:val="0011146F"/>
    <w:rsid w:val="00111720"/>
    <w:rsid w:val="0011221B"/>
    <w:rsid w:val="00112257"/>
    <w:rsid w:val="0011267F"/>
    <w:rsid w:val="00112A5A"/>
    <w:rsid w:val="00114411"/>
    <w:rsid w:val="00114799"/>
    <w:rsid w:val="001152A6"/>
    <w:rsid w:val="00115859"/>
    <w:rsid w:val="001177A4"/>
    <w:rsid w:val="001177B0"/>
    <w:rsid w:val="0011799C"/>
    <w:rsid w:val="00117F05"/>
    <w:rsid w:val="00117F7E"/>
    <w:rsid w:val="00117FFE"/>
    <w:rsid w:val="00121044"/>
    <w:rsid w:val="001210B0"/>
    <w:rsid w:val="0012113A"/>
    <w:rsid w:val="00122211"/>
    <w:rsid w:val="00122B04"/>
    <w:rsid w:val="00122C0F"/>
    <w:rsid w:val="00122F06"/>
    <w:rsid w:val="00123A4C"/>
    <w:rsid w:val="00123A50"/>
    <w:rsid w:val="00123D88"/>
    <w:rsid w:val="00125A70"/>
    <w:rsid w:val="00125ADB"/>
    <w:rsid w:val="001276E5"/>
    <w:rsid w:val="00127E5A"/>
    <w:rsid w:val="001301A3"/>
    <w:rsid w:val="00131C98"/>
    <w:rsid w:val="00131E49"/>
    <w:rsid w:val="00131F31"/>
    <w:rsid w:val="00132940"/>
    <w:rsid w:val="0013326D"/>
    <w:rsid w:val="0013350D"/>
    <w:rsid w:val="00134E36"/>
    <w:rsid w:val="00134E97"/>
    <w:rsid w:val="001356CC"/>
    <w:rsid w:val="0013573A"/>
    <w:rsid w:val="001358FF"/>
    <w:rsid w:val="00135B8E"/>
    <w:rsid w:val="0013616F"/>
    <w:rsid w:val="00136DB3"/>
    <w:rsid w:val="00136EE9"/>
    <w:rsid w:val="00137237"/>
    <w:rsid w:val="00137294"/>
    <w:rsid w:val="001372C4"/>
    <w:rsid w:val="00137877"/>
    <w:rsid w:val="0013787F"/>
    <w:rsid w:val="0013793F"/>
    <w:rsid w:val="00137B40"/>
    <w:rsid w:val="00137E9F"/>
    <w:rsid w:val="001400D3"/>
    <w:rsid w:val="001408B7"/>
    <w:rsid w:val="00142A35"/>
    <w:rsid w:val="00143076"/>
    <w:rsid w:val="00143166"/>
    <w:rsid w:val="00143337"/>
    <w:rsid w:val="00144C7C"/>
    <w:rsid w:val="001456A9"/>
    <w:rsid w:val="00145823"/>
    <w:rsid w:val="0014598E"/>
    <w:rsid w:val="00145CDF"/>
    <w:rsid w:val="00145E11"/>
    <w:rsid w:val="0014707D"/>
    <w:rsid w:val="0015085F"/>
    <w:rsid w:val="00150A97"/>
    <w:rsid w:val="001525ED"/>
    <w:rsid w:val="001527A6"/>
    <w:rsid w:val="00152ECB"/>
    <w:rsid w:val="00154BAF"/>
    <w:rsid w:val="001554FC"/>
    <w:rsid w:val="00155BCB"/>
    <w:rsid w:val="00156E32"/>
    <w:rsid w:val="00156FC3"/>
    <w:rsid w:val="00157A15"/>
    <w:rsid w:val="00160355"/>
    <w:rsid w:val="0016281D"/>
    <w:rsid w:val="00162A3B"/>
    <w:rsid w:val="00162D8A"/>
    <w:rsid w:val="00162F70"/>
    <w:rsid w:val="001643B9"/>
    <w:rsid w:val="00164A6A"/>
    <w:rsid w:val="00164CC9"/>
    <w:rsid w:val="00164EC0"/>
    <w:rsid w:val="00165293"/>
    <w:rsid w:val="00166406"/>
    <w:rsid w:val="00166534"/>
    <w:rsid w:val="00167679"/>
    <w:rsid w:val="00167A4D"/>
    <w:rsid w:val="00167DC6"/>
    <w:rsid w:val="00167F91"/>
    <w:rsid w:val="0017010D"/>
    <w:rsid w:val="0017047F"/>
    <w:rsid w:val="001704C8"/>
    <w:rsid w:val="00170AB4"/>
    <w:rsid w:val="00171B74"/>
    <w:rsid w:val="0017248C"/>
    <w:rsid w:val="00172A7B"/>
    <w:rsid w:val="0017315E"/>
    <w:rsid w:val="0017332A"/>
    <w:rsid w:val="001733C4"/>
    <w:rsid w:val="00173B3C"/>
    <w:rsid w:val="001744B1"/>
    <w:rsid w:val="00174575"/>
    <w:rsid w:val="00175577"/>
    <w:rsid w:val="00175744"/>
    <w:rsid w:val="00175B11"/>
    <w:rsid w:val="00175B12"/>
    <w:rsid w:val="001760EF"/>
    <w:rsid w:val="0017640F"/>
    <w:rsid w:val="00176671"/>
    <w:rsid w:val="00176FAE"/>
    <w:rsid w:val="001801F2"/>
    <w:rsid w:val="00180D06"/>
    <w:rsid w:val="00180D22"/>
    <w:rsid w:val="001825CB"/>
    <w:rsid w:val="00183070"/>
    <w:rsid w:val="00183983"/>
    <w:rsid w:val="00183A92"/>
    <w:rsid w:val="00183C58"/>
    <w:rsid w:val="00183D47"/>
    <w:rsid w:val="00183D59"/>
    <w:rsid w:val="00184FC1"/>
    <w:rsid w:val="00185721"/>
    <w:rsid w:val="00185F35"/>
    <w:rsid w:val="00186349"/>
    <w:rsid w:val="00186D7A"/>
    <w:rsid w:val="00186EB9"/>
    <w:rsid w:val="0018704D"/>
    <w:rsid w:val="00187D11"/>
    <w:rsid w:val="00187DC2"/>
    <w:rsid w:val="0019130B"/>
    <w:rsid w:val="00191621"/>
    <w:rsid w:val="00192A08"/>
    <w:rsid w:val="001931F7"/>
    <w:rsid w:val="0019355D"/>
    <w:rsid w:val="00193E1B"/>
    <w:rsid w:val="001943A1"/>
    <w:rsid w:val="00194644"/>
    <w:rsid w:val="001953C0"/>
    <w:rsid w:val="00195C07"/>
    <w:rsid w:val="00196F67"/>
    <w:rsid w:val="001971F9"/>
    <w:rsid w:val="001975FD"/>
    <w:rsid w:val="00197F8E"/>
    <w:rsid w:val="001A0F58"/>
    <w:rsid w:val="001A13F7"/>
    <w:rsid w:val="001A1D9D"/>
    <w:rsid w:val="001A2526"/>
    <w:rsid w:val="001A36B6"/>
    <w:rsid w:val="001A3740"/>
    <w:rsid w:val="001A4ED2"/>
    <w:rsid w:val="001A7014"/>
    <w:rsid w:val="001A7B54"/>
    <w:rsid w:val="001A7E54"/>
    <w:rsid w:val="001B145E"/>
    <w:rsid w:val="001B1699"/>
    <w:rsid w:val="001B1C3D"/>
    <w:rsid w:val="001B31B0"/>
    <w:rsid w:val="001B3528"/>
    <w:rsid w:val="001B364F"/>
    <w:rsid w:val="001B3A47"/>
    <w:rsid w:val="001B3D0C"/>
    <w:rsid w:val="001B3D30"/>
    <w:rsid w:val="001B4B07"/>
    <w:rsid w:val="001B5BEF"/>
    <w:rsid w:val="001B6187"/>
    <w:rsid w:val="001B6610"/>
    <w:rsid w:val="001B6A59"/>
    <w:rsid w:val="001B6BA4"/>
    <w:rsid w:val="001B6F11"/>
    <w:rsid w:val="001B6F17"/>
    <w:rsid w:val="001B7C6C"/>
    <w:rsid w:val="001B7D74"/>
    <w:rsid w:val="001C046C"/>
    <w:rsid w:val="001C05B2"/>
    <w:rsid w:val="001C086B"/>
    <w:rsid w:val="001C0895"/>
    <w:rsid w:val="001C1893"/>
    <w:rsid w:val="001C20AF"/>
    <w:rsid w:val="001C24F1"/>
    <w:rsid w:val="001C2BD8"/>
    <w:rsid w:val="001C3F89"/>
    <w:rsid w:val="001C43ED"/>
    <w:rsid w:val="001C44F7"/>
    <w:rsid w:val="001C4D06"/>
    <w:rsid w:val="001C4FF1"/>
    <w:rsid w:val="001C5256"/>
    <w:rsid w:val="001C5AE5"/>
    <w:rsid w:val="001C6E79"/>
    <w:rsid w:val="001C7E8F"/>
    <w:rsid w:val="001D0718"/>
    <w:rsid w:val="001D0799"/>
    <w:rsid w:val="001D0AF1"/>
    <w:rsid w:val="001D1437"/>
    <w:rsid w:val="001D1D25"/>
    <w:rsid w:val="001D25F2"/>
    <w:rsid w:val="001D4539"/>
    <w:rsid w:val="001D5C75"/>
    <w:rsid w:val="001D794A"/>
    <w:rsid w:val="001E0847"/>
    <w:rsid w:val="001E230C"/>
    <w:rsid w:val="001E2425"/>
    <w:rsid w:val="001E2842"/>
    <w:rsid w:val="001E2E7D"/>
    <w:rsid w:val="001E427C"/>
    <w:rsid w:val="001E4CCE"/>
    <w:rsid w:val="001E4D4F"/>
    <w:rsid w:val="001E50CD"/>
    <w:rsid w:val="001E5193"/>
    <w:rsid w:val="001E5690"/>
    <w:rsid w:val="001E6980"/>
    <w:rsid w:val="001E6FE8"/>
    <w:rsid w:val="001E7479"/>
    <w:rsid w:val="001E754D"/>
    <w:rsid w:val="001E7FFC"/>
    <w:rsid w:val="001F2235"/>
    <w:rsid w:val="001F2CA4"/>
    <w:rsid w:val="001F2DCF"/>
    <w:rsid w:val="001F3035"/>
    <w:rsid w:val="001F30C9"/>
    <w:rsid w:val="001F3A79"/>
    <w:rsid w:val="001F3DA6"/>
    <w:rsid w:val="001F66DE"/>
    <w:rsid w:val="001F787A"/>
    <w:rsid w:val="001F7DEB"/>
    <w:rsid w:val="002007F9"/>
    <w:rsid w:val="00200992"/>
    <w:rsid w:val="002009D1"/>
    <w:rsid w:val="002021AA"/>
    <w:rsid w:val="002037F6"/>
    <w:rsid w:val="0020407F"/>
    <w:rsid w:val="00204523"/>
    <w:rsid w:val="00204B48"/>
    <w:rsid w:val="00204BFD"/>
    <w:rsid w:val="002051B6"/>
    <w:rsid w:val="00205324"/>
    <w:rsid w:val="00205971"/>
    <w:rsid w:val="00205EA9"/>
    <w:rsid w:val="00206F2F"/>
    <w:rsid w:val="0020749B"/>
    <w:rsid w:val="002078F4"/>
    <w:rsid w:val="00210591"/>
    <w:rsid w:val="00210858"/>
    <w:rsid w:val="00210CCB"/>
    <w:rsid w:val="002110FB"/>
    <w:rsid w:val="00212567"/>
    <w:rsid w:val="0021287A"/>
    <w:rsid w:val="00212A06"/>
    <w:rsid w:val="00212E01"/>
    <w:rsid w:val="00212E03"/>
    <w:rsid w:val="002148E1"/>
    <w:rsid w:val="00215ED8"/>
    <w:rsid w:val="00216039"/>
    <w:rsid w:val="00217029"/>
    <w:rsid w:val="002177E0"/>
    <w:rsid w:val="00217C0D"/>
    <w:rsid w:val="00220040"/>
    <w:rsid w:val="00220F7E"/>
    <w:rsid w:val="0022179E"/>
    <w:rsid w:val="002224B6"/>
    <w:rsid w:val="0022319C"/>
    <w:rsid w:val="00223FCE"/>
    <w:rsid w:val="00223FD6"/>
    <w:rsid w:val="00224671"/>
    <w:rsid w:val="00224C82"/>
    <w:rsid w:val="00224E08"/>
    <w:rsid w:val="002251E7"/>
    <w:rsid w:val="00225976"/>
    <w:rsid w:val="002266F6"/>
    <w:rsid w:val="00226841"/>
    <w:rsid w:val="00226D9D"/>
    <w:rsid w:val="00226EBF"/>
    <w:rsid w:val="00226F12"/>
    <w:rsid w:val="002272BC"/>
    <w:rsid w:val="0022743E"/>
    <w:rsid w:val="002279BE"/>
    <w:rsid w:val="0023082E"/>
    <w:rsid w:val="00230C17"/>
    <w:rsid w:val="00232068"/>
    <w:rsid w:val="002327C1"/>
    <w:rsid w:val="002329ED"/>
    <w:rsid w:val="00233629"/>
    <w:rsid w:val="00233ABF"/>
    <w:rsid w:val="00233CB4"/>
    <w:rsid w:val="00234A42"/>
    <w:rsid w:val="00234F42"/>
    <w:rsid w:val="002351EF"/>
    <w:rsid w:val="002354FC"/>
    <w:rsid w:val="00236077"/>
    <w:rsid w:val="0023725F"/>
    <w:rsid w:val="002378D6"/>
    <w:rsid w:val="002379C0"/>
    <w:rsid w:val="00240BEA"/>
    <w:rsid w:val="00240DAD"/>
    <w:rsid w:val="00241941"/>
    <w:rsid w:val="002419CF"/>
    <w:rsid w:val="00242007"/>
    <w:rsid w:val="0024296A"/>
    <w:rsid w:val="00242E3C"/>
    <w:rsid w:val="0024327F"/>
    <w:rsid w:val="002432C2"/>
    <w:rsid w:val="002437DC"/>
    <w:rsid w:val="00243CBE"/>
    <w:rsid w:val="002444C1"/>
    <w:rsid w:val="00244530"/>
    <w:rsid w:val="0024460B"/>
    <w:rsid w:val="00244B59"/>
    <w:rsid w:val="002459DC"/>
    <w:rsid w:val="002459DD"/>
    <w:rsid w:val="00245DAB"/>
    <w:rsid w:val="00245F3D"/>
    <w:rsid w:val="0024729E"/>
    <w:rsid w:val="002472E8"/>
    <w:rsid w:val="002474B7"/>
    <w:rsid w:val="00247533"/>
    <w:rsid w:val="00247EEC"/>
    <w:rsid w:val="00247FC1"/>
    <w:rsid w:val="00250048"/>
    <w:rsid w:val="00250BDB"/>
    <w:rsid w:val="00251CA1"/>
    <w:rsid w:val="00252133"/>
    <w:rsid w:val="002521E7"/>
    <w:rsid w:val="00252985"/>
    <w:rsid w:val="0025343B"/>
    <w:rsid w:val="002534B6"/>
    <w:rsid w:val="002534D4"/>
    <w:rsid w:val="00253559"/>
    <w:rsid w:val="00253AA8"/>
    <w:rsid w:val="00253E56"/>
    <w:rsid w:val="002544F0"/>
    <w:rsid w:val="002555E9"/>
    <w:rsid w:val="00256308"/>
    <w:rsid w:val="002566BD"/>
    <w:rsid w:val="00256ECF"/>
    <w:rsid w:val="00257998"/>
    <w:rsid w:val="00257D8D"/>
    <w:rsid w:val="00260438"/>
    <w:rsid w:val="0026178F"/>
    <w:rsid w:val="00261AA0"/>
    <w:rsid w:val="00261AE3"/>
    <w:rsid w:val="002627D1"/>
    <w:rsid w:val="00262968"/>
    <w:rsid w:val="002629C4"/>
    <w:rsid w:val="00263948"/>
    <w:rsid w:val="00263B21"/>
    <w:rsid w:val="00263C06"/>
    <w:rsid w:val="00263CED"/>
    <w:rsid w:val="00263E7F"/>
    <w:rsid w:val="00263F02"/>
    <w:rsid w:val="002640B8"/>
    <w:rsid w:val="00264604"/>
    <w:rsid w:val="002646AE"/>
    <w:rsid w:val="00264728"/>
    <w:rsid w:val="00264C4B"/>
    <w:rsid w:val="00265209"/>
    <w:rsid w:val="0026595E"/>
    <w:rsid w:val="00265A35"/>
    <w:rsid w:val="00265AB4"/>
    <w:rsid w:val="0026731E"/>
    <w:rsid w:val="00267619"/>
    <w:rsid w:val="002708C4"/>
    <w:rsid w:val="00271BB8"/>
    <w:rsid w:val="00272598"/>
    <w:rsid w:val="00273232"/>
    <w:rsid w:val="00273A2D"/>
    <w:rsid w:val="00273EFC"/>
    <w:rsid w:val="00274747"/>
    <w:rsid w:val="00274B20"/>
    <w:rsid w:val="00274FA0"/>
    <w:rsid w:val="00275099"/>
    <w:rsid w:val="0027540A"/>
    <w:rsid w:val="00275AE9"/>
    <w:rsid w:val="00275FF3"/>
    <w:rsid w:val="002764E0"/>
    <w:rsid w:val="0027672E"/>
    <w:rsid w:val="002768E7"/>
    <w:rsid w:val="00276BFE"/>
    <w:rsid w:val="00277594"/>
    <w:rsid w:val="00277F65"/>
    <w:rsid w:val="00277FD9"/>
    <w:rsid w:val="00281284"/>
    <w:rsid w:val="002819BA"/>
    <w:rsid w:val="00282AA2"/>
    <w:rsid w:val="002847AC"/>
    <w:rsid w:val="00284AD9"/>
    <w:rsid w:val="00284BB8"/>
    <w:rsid w:val="00284C6F"/>
    <w:rsid w:val="002855B2"/>
    <w:rsid w:val="002857ED"/>
    <w:rsid w:val="00285826"/>
    <w:rsid w:val="0028611A"/>
    <w:rsid w:val="00286759"/>
    <w:rsid w:val="0028694A"/>
    <w:rsid w:val="00286DB2"/>
    <w:rsid w:val="002870B5"/>
    <w:rsid w:val="002871DA"/>
    <w:rsid w:val="0028727E"/>
    <w:rsid w:val="00287A2B"/>
    <w:rsid w:val="00287C69"/>
    <w:rsid w:val="00290186"/>
    <w:rsid w:val="00290188"/>
    <w:rsid w:val="002905DD"/>
    <w:rsid w:val="00290869"/>
    <w:rsid w:val="00290C89"/>
    <w:rsid w:val="00290EEE"/>
    <w:rsid w:val="0029116A"/>
    <w:rsid w:val="00291259"/>
    <w:rsid w:val="00291B5A"/>
    <w:rsid w:val="00292125"/>
    <w:rsid w:val="0029217E"/>
    <w:rsid w:val="00292417"/>
    <w:rsid w:val="002927FD"/>
    <w:rsid w:val="002936CB"/>
    <w:rsid w:val="002937FD"/>
    <w:rsid w:val="00293D54"/>
    <w:rsid w:val="00295907"/>
    <w:rsid w:val="00295A19"/>
    <w:rsid w:val="00295AD7"/>
    <w:rsid w:val="002961F7"/>
    <w:rsid w:val="0029639D"/>
    <w:rsid w:val="00296B2A"/>
    <w:rsid w:val="00296CF9"/>
    <w:rsid w:val="00297A8B"/>
    <w:rsid w:val="002A0E0D"/>
    <w:rsid w:val="002A12B7"/>
    <w:rsid w:val="002A14B3"/>
    <w:rsid w:val="002A1782"/>
    <w:rsid w:val="002A3337"/>
    <w:rsid w:val="002A3DEC"/>
    <w:rsid w:val="002A41D0"/>
    <w:rsid w:val="002A46EF"/>
    <w:rsid w:val="002A4C40"/>
    <w:rsid w:val="002A5114"/>
    <w:rsid w:val="002A520F"/>
    <w:rsid w:val="002A566A"/>
    <w:rsid w:val="002A7197"/>
    <w:rsid w:val="002A76A2"/>
    <w:rsid w:val="002A7E91"/>
    <w:rsid w:val="002B0515"/>
    <w:rsid w:val="002B0750"/>
    <w:rsid w:val="002B10E6"/>
    <w:rsid w:val="002B16B4"/>
    <w:rsid w:val="002B223A"/>
    <w:rsid w:val="002B2312"/>
    <w:rsid w:val="002B31E2"/>
    <w:rsid w:val="002B37B8"/>
    <w:rsid w:val="002B3DAF"/>
    <w:rsid w:val="002B426E"/>
    <w:rsid w:val="002B495D"/>
    <w:rsid w:val="002B4A10"/>
    <w:rsid w:val="002B4A61"/>
    <w:rsid w:val="002B4C1B"/>
    <w:rsid w:val="002B5C0F"/>
    <w:rsid w:val="002B5DF5"/>
    <w:rsid w:val="002B61C8"/>
    <w:rsid w:val="002B697E"/>
    <w:rsid w:val="002B6BF5"/>
    <w:rsid w:val="002B6F76"/>
    <w:rsid w:val="002B74BE"/>
    <w:rsid w:val="002B7715"/>
    <w:rsid w:val="002B7E53"/>
    <w:rsid w:val="002C0106"/>
    <w:rsid w:val="002C05EF"/>
    <w:rsid w:val="002C0A6E"/>
    <w:rsid w:val="002C0B85"/>
    <w:rsid w:val="002C0BB3"/>
    <w:rsid w:val="002C13A3"/>
    <w:rsid w:val="002C21DD"/>
    <w:rsid w:val="002C2471"/>
    <w:rsid w:val="002C27BF"/>
    <w:rsid w:val="002C2C40"/>
    <w:rsid w:val="002C53F8"/>
    <w:rsid w:val="002C5805"/>
    <w:rsid w:val="002C60DD"/>
    <w:rsid w:val="002C6A0A"/>
    <w:rsid w:val="002C6CFB"/>
    <w:rsid w:val="002C7861"/>
    <w:rsid w:val="002C7BEE"/>
    <w:rsid w:val="002D058A"/>
    <w:rsid w:val="002D0C51"/>
    <w:rsid w:val="002D0CD9"/>
    <w:rsid w:val="002D0ECB"/>
    <w:rsid w:val="002D1F18"/>
    <w:rsid w:val="002D2A5C"/>
    <w:rsid w:val="002D39E7"/>
    <w:rsid w:val="002D3D7C"/>
    <w:rsid w:val="002D3E78"/>
    <w:rsid w:val="002D5029"/>
    <w:rsid w:val="002D52F4"/>
    <w:rsid w:val="002D584F"/>
    <w:rsid w:val="002D5A76"/>
    <w:rsid w:val="002D5FB1"/>
    <w:rsid w:val="002D6181"/>
    <w:rsid w:val="002D6EBE"/>
    <w:rsid w:val="002D7AFD"/>
    <w:rsid w:val="002D7E82"/>
    <w:rsid w:val="002D7F49"/>
    <w:rsid w:val="002E0D1F"/>
    <w:rsid w:val="002E1223"/>
    <w:rsid w:val="002E1D1E"/>
    <w:rsid w:val="002E2A6B"/>
    <w:rsid w:val="002E2A86"/>
    <w:rsid w:val="002E2B05"/>
    <w:rsid w:val="002E2B39"/>
    <w:rsid w:val="002E2D58"/>
    <w:rsid w:val="002E379A"/>
    <w:rsid w:val="002E42D6"/>
    <w:rsid w:val="002E4468"/>
    <w:rsid w:val="002E45EB"/>
    <w:rsid w:val="002E52B0"/>
    <w:rsid w:val="002E5B5F"/>
    <w:rsid w:val="002E5D52"/>
    <w:rsid w:val="002E72F5"/>
    <w:rsid w:val="002E77E0"/>
    <w:rsid w:val="002E7898"/>
    <w:rsid w:val="002E7B98"/>
    <w:rsid w:val="002F02A7"/>
    <w:rsid w:val="002F03D7"/>
    <w:rsid w:val="002F046C"/>
    <w:rsid w:val="002F08F2"/>
    <w:rsid w:val="002F1BB8"/>
    <w:rsid w:val="002F1DCE"/>
    <w:rsid w:val="002F28DA"/>
    <w:rsid w:val="002F2F64"/>
    <w:rsid w:val="002F3051"/>
    <w:rsid w:val="002F4320"/>
    <w:rsid w:val="002F4842"/>
    <w:rsid w:val="002F491C"/>
    <w:rsid w:val="002F49B5"/>
    <w:rsid w:val="002F4A6A"/>
    <w:rsid w:val="002F4E02"/>
    <w:rsid w:val="002F77FB"/>
    <w:rsid w:val="00300372"/>
    <w:rsid w:val="003019D5"/>
    <w:rsid w:val="00302501"/>
    <w:rsid w:val="00304713"/>
    <w:rsid w:val="00304CD6"/>
    <w:rsid w:val="0030623F"/>
    <w:rsid w:val="00306335"/>
    <w:rsid w:val="003066C0"/>
    <w:rsid w:val="00306A98"/>
    <w:rsid w:val="00306B10"/>
    <w:rsid w:val="00310475"/>
    <w:rsid w:val="00310A71"/>
    <w:rsid w:val="00311600"/>
    <w:rsid w:val="003116D3"/>
    <w:rsid w:val="003117E9"/>
    <w:rsid w:val="0031245E"/>
    <w:rsid w:val="0031288E"/>
    <w:rsid w:val="00312A7B"/>
    <w:rsid w:val="00313088"/>
    <w:rsid w:val="0031385C"/>
    <w:rsid w:val="00314764"/>
    <w:rsid w:val="0031530A"/>
    <w:rsid w:val="0031544A"/>
    <w:rsid w:val="00315B2A"/>
    <w:rsid w:val="00316995"/>
    <w:rsid w:val="00317B6C"/>
    <w:rsid w:val="00320059"/>
    <w:rsid w:val="00320A4B"/>
    <w:rsid w:val="00321048"/>
    <w:rsid w:val="0032107A"/>
    <w:rsid w:val="00321136"/>
    <w:rsid w:val="003213D7"/>
    <w:rsid w:val="003219D3"/>
    <w:rsid w:val="0032269D"/>
    <w:rsid w:val="00322B80"/>
    <w:rsid w:val="0032497B"/>
    <w:rsid w:val="0032502A"/>
    <w:rsid w:val="0032598E"/>
    <w:rsid w:val="00326D47"/>
    <w:rsid w:val="00327F31"/>
    <w:rsid w:val="003305AE"/>
    <w:rsid w:val="0033099E"/>
    <w:rsid w:val="0033117F"/>
    <w:rsid w:val="003321DC"/>
    <w:rsid w:val="003337D3"/>
    <w:rsid w:val="00333B98"/>
    <w:rsid w:val="00334039"/>
    <w:rsid w:val="003340BE"/>
    <w:rsid w:val="0033442C"/>
    <w:rsid w:val="00335303"/>
    <w:rsid w:val="00335AC6"/>
    <w:rsid w:val="0033625F"/>
    <w:rsid w:val="003363A5"/>
    <w:rsid w:val="003379EF"/>
    <w:rsid w:val="00340061"/>
    <w:rsid w:val="00340B82"/>
    <w:rsid w:val="00341573"/>
    <w:rsid w:val="003423E7"/>
    <w:rsid w:val="003426F7"/>
    <w:rsid w:val="0034317E"/>
    <w:rsid w:val="00343B3E"/>
    <w:rsid w:val="00343BB7"/>
    <w:rsid w:val="00345232"/>
    <w:rsid w:val="003465D3"/>
    <w:rsid w:val="0034725D"/>
    <w:rsid w:val="0034764B"/>
    <w:rsid w:val="00350039"/>
    <w:rsid w:val="00350505"/>
    <w:rsid w:val="00350846"/>
    <w:rsid w:val="00350974"/>
    <w:rsid w:val="00350AC8"/>
    <w:rsid w:val="00350E11"/>
    <w:rsid w:val="0035122E"/>
    <w:rsid w:val="003519CE"/>
    <w:rsid w:val="00351E80"/>
    <w:rsid w:val="00352418"/>
    <w:rsid w:val="003527D5"/>
    <w:rsid w:val="00352C80"/>
    <w:rsid w:val="00353E47"/>
    <w:rsid w:val="003549AE"/>
    <w:rsid w:val="00354ABC"/>
    <w:rsid w:val="00354AE7"/>
    <w:rsid w:val="00354CA4"/>
    <w:rsid w:val="00354FBB"/>
    <w:rsid w:val="00355C06"/>
    <w:rsid w:val="003564AC"/>
    <w:rsid w:val="00356828"/>
    <w:rsid w:val="00357177"/>
    <w:rsid w:val="0035775A"/>
    <w:rsid w:val="00357A27"/>
    <w:rsid w:val="00360D6F"/>
    <w:rsid w:val="00360EAA"/>
    <w:rsid w:val="00361002"/>
    <w:rsid w:val="003623FC"/>
    <w:rsid w:val="00362828"/>
    <w:rsid w:val="00362CFA"/>
    <w:rsid w:val="003633FB"/>
    <w:rsid w:val="00363770"/>
    <w:rsid w:val="00363A07"/>
    <w:rsid w:val="00364890"/>
    <w:rsid w:val="003654AA"/>
    <w:rsid w:val="003654FE"/>
    <w:rsid w:val="00365614"/>
    <w:rsid w:val="003661AC"/>
    <w:rsid w:val="003664FF"/>
    <w:rsid w:val="00366B24"/>
    <w:rsid w:val="00370DC2"/>
    <w:rsid w:val="0037112B"/>
    <w:rsid w:val="00371182"/>
    <w:rsid w:val="00371207"/>
    <w:rsid w:val="003721DD"/>
    <w:rsid w:val="0037283A"/>
    <w:rsid w:val="00372ADF"/>
    <w:rsid w:val="00372E64"/>
    <w:rsid w:val="00372F5B"/>
    <w:rsid w:val="00373141"/>
    <w:rsid w:val="00373E16"/>
    <w:rsid w:val="00373FBF"/>
    <w:rsid w:val="0037438C"/>
    <w:rsid w:val="00376F0A"/>
    <w:rsid w:val="003777F7"/>
    <w:rsid w:val="00380C14"/>
    <w:rsid w:val="00381BD2"/>
    <w:rsid w:val="00382522"/>
    <w:rsid w:val="00382B34"/>
    <w:rsid w:val="003833B6"/>
    <w:rsid w:val="00383C87"/>
    <w:rsid w:val="00383FC3"/>
    <w:rsid w:val="003841E5"/>
    <w:rsid w:val="0038484D"/>
    <w:rsid w:val="003851FE"/>
    <w:rsid w:val="00385968"/>
    <w:rsid w:val="00385F64"/>
    <w:rsid w:val="00386DBD"/>
    <w:rsid w:val="0038794B"/>
    <w:rsid w:val="00391096"/>
    <w:rsid w:val="00391098"/>
    <w:rsid w:val="003910F1"/>
    <w:rsid w:val="00391422"/>
    <w:rsid w:val="003915A7"/>
    <w:rsid w:val="00392662"/>
    <w:rsid w:val="00393928"/>
    <w:rsid w:val="003946EC"/>
    <w:rsid w:val="00394751"/>
    <w:rsid w:val="00394E9C"/>
    <w:rsid w:val="0039723C"/>
    <w:rsid w:val="00397340"/>
    <w:rsid w:val="00397F1D"/>
    <w:rsid w:val="003A0D51"/>
    <w:rsid w:val="003A2315"/>
    <w:rsid w:val="003A23EE"/>
    <w:rsid w:val="003A26D0"/>
    <w:rsid w:val="003A295C"/>
    <w:rsid w:val="003A2EC2"/>
    <w:rsid w:val="003A2FCF"/>
    <w:rsid w:val="003A32AE"/>
    <w:rsid w:val="003A3F80"/>
    <w:rsid w:val="003A449F"/>
    <w:rsid w:val="003A49DA"/>
    <w:rsid w:val="003A5A3A"/>
    <w:rsid w:val="003A5AD6"/>
    <w:rsid w:val="003A636C"/>
    <w:rsid w:val="003A797C"/>
    <w:rsid w:val="003A7ED4"/>
    <w:rsid w:val="003B097A"/>
    <w:rsid w:val="003B2543"/>
    <w:rsid w:val="003B2D1E"/>
    <w:rsid w:val="003B2DD3"/>
    <w:rsid w:val="003B31A3"/>
    <w:rsid w:val="003B3CDF"/>
    <w:rsid w:val="003B3F0B"/>
    <w:rsid w:val="003B4946"/>
    <w:rsid w:val="003B57D7"/>
    <w:rsid w:val="003B57F9"/>
    <w:rsid w:val="003B618C"/>
    <w:rsid w:val="003B6535"/>
    <w:rsid w:val="003B6CE9"/>
    <w:rsid w:val="003B6E88"/>
    <w:rsid w:val="003B79DF"/>
    <w:rsid w:val="003B7EFE"/>
    <w:rsid w:val="003C0B8E"/>
    <w:rsid w:val="003C1512"/>
    <w:rsid w:val="003C1AB6"/>
    <w:rsid w:val="003C1AD4"/>
    <w:rsid w:val="003C1B93"/>
    <w:rsid w:val="003C2B81"/>
    <w:rsid w:val="003C33ED"/>
    <w:rsid w:val="003C346F"/>
    <w:rsid w:val="003C4373"/>
    <w:rsid w:val="003C49B3"/>
    <w:rsid w:val="003C4C09"/>
    <w:rsid w:val="003C4E4C"/>
    <w:rsid w:val="003C5E56"/>
    <w:rsid w:val="003C6A12"/>
    <w:rsid w:val="003C6B9F"/>
    <w:rsid w:val="003C6D66"/>
    <w:rsid w:val="003C74F0"/>
    <w:rsid w:val="003D052F"/>
    <w:rsid w:val="003D0539"/>
    <w:rsid w:val="003D07A8"/>
    <w:rsid w:val="003D07EE"/>
    <w:rsid w:val="003D0C9B"/>
    <w:rsid w:val="003D129C"/>
    <w:rsid w:val="003D37E4"/>
    <w:rsid w:val="003D39A0"/>
    <w:rsid w:val="003D5056"/>
    <w:rsid w:val="003D7620"/>
    <w:rsid w:val="003D7639"/>
    <w:rsid w:val="003E07ED"/>
    <w:rsid w:val="003E171C"/>
    <w:rsid w:val="003E196F"/>
    <w:rsid w:val="003E1E1B"/>
    <w:rsid w:val="003E1E2A"/>
    <w:rsid w:val="003E238F"/>
    <w:rsid w:val="003E26E8"/>
    <w:rsid w:val="003E27EE"/>
    <w:rsid w:val="003E2A58"/>
    <w:rsid w:val="003E2A93"/>
    <w:rsid w:val="003E2B2A"/>
    <w:rsid w:val="003E2ED9"/>
    <w:rsid w:val="003E3FB2"/>
    <w:rsid w:val="003E5EAB"/>
    <w:rsid w:val="003E6169"/>
    <w:rsid w:val="003E61D6"/>
    <w:rsid w:val="003E6AC5"/>
    <w:rsid w:val="003E7681"/>
    <w:rsid w:val="003E7EDC"/>
    <w:rsid w:val="003F020A"/>
    <w:rsid w:val="003F07AD"/>
    <w:rsid w:val="003F087B"/>
    <w:rsid w:val="003F0F47"/>
    <w:rsid w:val="003F2A52"/>
    <w:rsid w:val="003F3145"/>
    <w:rsid w:val="003F3A73"/>
    <w:rsid w:val="003F4630"/>
    <w:rsid w:val="003F5CA2"/>
    <w:rsid w:val="003F5FE4"/>
    <w:rsid w:val="003F66C6"/>
    <w:rsid w:val="003F6778"/>
    <w:rsid w:val="003F6DAB"/>
    <w:rsid w:val="003F6F1D"/>
    <w:rsid w:val="004005D3"/>
    <w:rsid w:val="00400BC2"/>
    <w:rsid w:val="00400DEF"/>
    <w:rsid w:val="0040154F"/>
    <w:rsid w:val="004016AA"/>
    <w:rsid w:val="0040198E"/>
    <w:rsid w:val="00401E27"/>
    <w:rsid w:val="004021A6"/>
    <w:rsid w:val="00402C82"/>
    <w:rsid w:val="00403852"/>
    <w:rsid w:val="00403A20"/>
    <w:rsid w:val="00403E24"/>
    <w:rsid w:val="004045EE"/>
    <w:rsid w:val="00404694"/>
    <w:rsid w:val="0040482E"/>
    <w:rsid w:val="00404CF2"/>
    <w:rsid w:val="00405700"/>
    <w:rsid w:val="00405817"/>
    <w:rsid w:val="00405F5A"/>
    <w:rsid w:val="004068FF"/>
    <w:rsid w:val="00406D1C"/>
    <w:rsid w:val="00406E9C"/>
    <w:rsid w:val="004076C6"/>
    <w:rsid w:val="004103B1"/>
    <w:rsid w:val="00410C2D"/>
    <w:rsid w:val="00411559"/>
    <w:rsid w:val="00411A37"/>
    <w:rsid w:val="004123B1"/>
    <w:rsid w:val="004137EF"/>
    <w:rsid w:val="004138FB"/>
    <w:rsid w:val="00413ECB"/>
    <w:rsid w:val="004150D6"/>
    <w:rsid w:val="0041571A"/>
    <w:rsid w:val="004166F5"/>
    <w:rsid w:val="00416A6C"/>
    <w:rsid w:val="004209BC"/>
    <w:rsid w:val="004215D2"/>
    <w:rsid w:val="00421B90"/>
    <w:rsid w:val="00422C74"/>
    <w:rsid w:val="004231E9"/>
    <w:rsid w:val="004232BF"/>
    <w:rsid w:val="004243A9"/>
    <w:rsid w:val="00424742"/>
    <w:rsid w:val="00425235"/>
    <w:rsid w:val="004256F7"/>
    <w:rsid w:val="004258D1"/>
    <w:rsid w:val="00425E54"/>
    <w:rsid w:val="00426010"/>
    <w:rsid w:val="0042615A"/>
    <w:rsid w:val="00426468"/>
    <w:rsid w:val="00427897"/>
    <w:rsid w:val="00431D6B"/>
    <w:rsid w:val="00431D89"/>
    <w:rsid w:val="004323DA"/>
    <w:rsid w:val="00432A0A"/>
    <w:rsid w:val="00432ED0"/>
    <w:rsid w:val="0043338C"/>
    <w:rsid w:val="00433C1F"/>
    <w:rsid w:val="00433FDA"/>
    <w:rsid w:val="004341C8"/>
    <w:rsid w:val="00434299"/>
    <w:rsid w:val="004354B4"/>
    <w:rsid w:val="00435AC4"/>
    <w:rsid w:val="00435CBD"/>
    <w:rsid w:val="00435F46"/>
    <w:rsid w:val="00436397"/>
    <w:rsid w:val="0043652C"/>
    <w:rsid w:val="00437F91"/>
    <w:rsid w:val="00440BE2"/>
    <w:rsid w:val="00441C70"/>
    <w:rsid w:val="00442B00"/>
    <w:rsid w:val="00442DAC"/>
    <w:rsid w:val="00442EDD"/>
    <w:rsid w:val="004431D5"/>
    <w:rsid w:val="00443230"/>
    <w:rsid w:val="004436AF"/>
    <w:rsid w:val="004438B7"/>
    <w:rsid w:val="00443921"/>
    <w:rsid w:val="00443D4D"/>
    <w:rsid w:val="00443D5A"/>
    <w:rsid w:val="00444B2D"/>
    <w:rsid w:val="00444C10"/>
    <w:rsid w:val="004457F6"/>
    <w:rsid w:val="00446DB7"/>
    <w:rsid w:val="00447972"/>
    <w:rsid w:val="00450690"/>
    <w:rsid w:val="00450971"/>
    <w:rsid w:val="00451000"/>
    <w:rsid w:val="0045104C"/>
    <w:rsid w:val="00451B26"/>
    <w:rsid w:val="004522C5"/>
    <w:rsid w:val="00452657"/>
    <w:rsid w:val="0045355E"/>
    <w:rsid w:val="00453967"/>
    <w:rsid w:val="00454A5B"/>
    <w:rsid w:val="00454D55"/>
    <w:rsid w:val="00454D86"/>
    <w:rsid w:val="0045584B"/>
    <w:rsid w:val="00455BF6"/>
    <w:rsid w:val="00455CA9"/>
    <w:rsid w:val="00455FBA"/>
    <w:rsid w:val="004569A3"/>
    <w:rsid w:val="00456E2F"/>
    <w:rsid w:val="00456E75"/>
    <w:rsid w:val="00456EF2"/>
    <w:rsid w:val="00457707"/>
    <w:rsid w:val="004577D7"/>
    <w:rsid w:val="00457B0B"/>
    <w:rsid w:val="00457D29"/>
    <w:rsid w:val="00457FC4"/>
    <w:rsid w:val="004600F4"/>
    <w:rsid w:val="004604A0"/>
    <w:rsid w:val="00462A9E"/>
    <w:rsid w:val="00463343"/>
    <w:rsid w:val="004639EC"/>
    <w:rsid w:val="00465064"/>
    <w:rsid w:val="00466576"/>
    <w:rsid w:val="00466847"/>
    <w:rsid w:val="0046709B"/>
    <w:rsid w:val="004674E8"/>
    <w:rsid w:val="00467618"/>
    <w:rsid w:val="00467D57"/>
    <w:rsid w:val="00470CED"/>
    <w:rsid w:val="00470F0F"/>
    <w:rsid w:val="00471147"/>
    <w:rsid w:val="00472703"/>
    <w:rsid w:val="004728C9"/>
    <w:rsid w:val="00472B15"/>
    <w:rsid w:val="00473FDE"/>
    <w:rsid w:val="00474396"/>
    <w:rsid w:val="004748FE"/>
    <w:rsid w:val="00474E2D"/>
    <w:rsid w:val="00474EE1"/>
    <w:rsid w:val="00475940"/>
    <w:rsid w:val="00476080"/>
    <w:rsid w:val="00476089"/>
    <w:rsid w:val="004761CF"/>
    <w:rsid w:val="0047700F"/>
    <w:rsid w:val="00477136"/>
    <w:rsid w:val="004771B5"/>
    <w:rsid w:val="00477F73"/>
    <w:rsid w:val="00480011"/>
    <w:rsid w:val="00480F64"/>
    <w:rsid w:val="00481036"/>
    <w:rsid w:val="0048136D"/>
    <w:rsid w:val="0048153B"/>
    <w:rsid w:val="004817D9"/>
    <w:rsid w:val="00481828"/>
    <w:rsid w:val="00481B0E"/>
    <w:rsid w:val="00481EAE"/>
    <w:rsid w:val="00482514"/>
    <w:rsid w:val="004825AD"/>
    <w:rsid w:val="0048261A"/>
    <w:rsid w:val="00482B7B"/>
    <w:rsid w:val="00482E48"/>
    <w:rsid w:val="00483A89"/>
    <w:rsid w:val="0048552C"/>
    <w:rsid w:val="00485EFE"/>
    <w:rsid w:val="0048649C"/>
    <w:rsid w:val="004865DC"/>
    <w:rsid w:val="00487E2B"/>
    <w:rsid w:val="004901E0"/>
    <w:rsid w:val="00490288"/>
    <w:rsid w:val="00491772"/>
    <w:rsid w:val="004920A9"/>
    <w:rsid w:val="004924EC"/>
    <w:rsid w:val="00492779"/>
    <w:rsid w:val="00492A1E"/>
    <w:rsid w:val="00493029"/>
    <w:rsid w:val="0049357D"/>
    <w:rsid w:val="004938DB"/>
    <w:rsid w:val="00493D63"/>
    <w:rsid w:val="00494206"/>
    <w:rsid w:val="00494267"/>
    <w:rsid w:val="00495AA8"/>
    <w:rsid w:val="00495FEC"/>
    <w:rsid w:val="004971F8"/>
    <w:rsid w:val="0049736E"/>
    <w:rsid w:val="00497722"/>
    <w:rsid w:val="004977F9"/>
    <w:rsid w:val="004A01F9"/>
    <w:rsid w:val="004A0858"/>
    <w:rsid w:val="004A0915"/>
    <w:rsid w:val="004A1699"/>
    <w:rsid w:val="004A25BC"/>
    <w:rsid w:val="004A2721"/>
    <w:rsid w:val="004A27B6"/>
    <w:rsid w:val="004A2A58"/>
    <w:rsid w:val="004A3619"/>
    <w:rsid w:val="004A4409"/>
    <w:rsid w:val="004A5AEF"/>
    <w:rsid w:val="004A5D4D"/>
    <w:rsid w:val="004A6801"/>
    <w:rsid w:val="004B1B9E"/>
    <w:rsid w:val="004B1C0F"/>
    <w:rsid w:val="004B2DCA"/>
    <w:rsid w:val="004B2EF1"/>
    <w:rsid w:val="004B339A"/>
    <w:rsid w:val="004B38A6"/>
    <w:rsid w:val="004B481D"/>
    <w:rsid w:val="004B4D92"/>
    <w:rsid w:val="004B53F9"/>
    <w:rsid w:val="004B559A"/>
    <w:rsid w:val="004B59EA"/>
    <w:rsid w:val="004B6420"/>
    <w:rsid w:val="004B6449"/>
    <w:rsid w:val="004B655C"/>
    <w:rsid w:val="004B6822"/>
    <w:rsid w:val="004B68ED"/>
    <w:rsid w:val="004B7302"/>
    <w:rsid w:val="004B732B"/>
    <w:rsid w:val="004B73D8"/>
    <w:rsid w:val="004B74BC"/>
    <w:rsid w:val="004B79CC"/>
    <w:rsid w:val="004B79F6"/>
    <w:rsid w:val="004C002F"/>
    <w:rsid w:val="004C0779"/>
    <w:rsid w:val="004C0ED1"/>
    <w:rsid w:val="004C28C4"/>
    <w:rsid w:val="004C291A"/>
    <w:rsid w:val="004C45E6"/>
    <w:rsid w:val="004C52FE"/>
    <w:rsid w:val="004C59B3"/>
    <w:rsid w:val="004C6D72"/>
    <w:rsid w:val="004C6F0C"/>
    <w:rsid w:val="004C7383"/>
    <w:rsid w:val="004C7C59"/>
    <w:rsid w:val="004D0B58"/>
    <w:rsid w:val="004D0CB9"/>
    <w:rsid w:val="004D101D"/>
    <w:rsid w:val="004D1633"/>
    <w:rsid w:val="004D266F"/>
    <w:rsid w:val="004D2EC9"/>
    <w:rsid w:val="004D3352"/>
    <w:rsid w:val="004D38AD"/>
    <w:rsid w:val="004D44EF"/>
    <w:rsid w:val="004D5408"/>
    <w:rsid w:val="004D60F2"/>
    <w:rsid w:val="004D69DF"/>
    <w:rsid w:val="004D6CF3"/>
    <w:rsid w:val="004E0682"/>
    <w:rsid w:val="004E11D0"/>
    <w:rsid w:val="004E14BB"/>
    <w:rsid w:val="004E161A"/>
    <w:rsid w:val="004E2337"/>
    <w:rsid w:val="004E2802"/>
    <w:rsid w:val="004E318E"/>
    <w:rsid w:val="004E39A8"/>
    <w:rsid w:val="004E4A54"/>
    <w:rsid w:val="004E512C"/>
    <w:rsid w:val="004E5AF2"/>
    <w:rsid w:val="004E5FEE"/>
    <w:rsid w:val="004E60CD"/>
    <w:rsid w:val="004E6635"/>
    <w:rsid w:val="004E6839"/>
    <w:rsid w:val="004E6B63"/>
    <w:rsid w:val="004E6E6F"/>
    <w:rsid w:val="004E7027"/>
    <w:rsid w:val="004E7602"/>
    <w:rsid w:val="004E7EB8"/>
    <w:rsid w:val="004F0AF6"/>
    <w:rsid w:val="004F0BAA"/>
    <w:rsid w:val="004F1362"/>
    <w:rsid w:val="004F1420"/>
    <w:rsid w:val="004F224A"/>
    <w:rsid w:val="004F2B8B"/>
    <w:rsid w:val="004F3236"/>
    <w:rsid w:val="004F395C"/>
    <w:rsid w:val="004F3A7E"/>
    <w:rsid w:val="004F3BB0"/>
    <w:rsid w:val="004F44C6"/>
    <w:rsid w:val="004F4F20"/>
    <w:rsid w:val="004F5339"/>
    <w:rsid w:val="004F55F9"/>
    <w:rsid w:val="004F574F"/>
    <w:rsid w:val="004F6500"/>
    <w:rsid w:val="004F6694"/>
    <w:rsid w:val="004F7D95"/>
    <w:rsid w:val="00500664"/>
    <w:rsid w:val="00501569"/>
    <w:rsid w:val="00501AFC"/>
    <w:rsid w:val="00501FC4"/>
    <w:rsid w:val="005022DB"/>
    <w:rsid w:val="00502342"/>
    <w:rsid w:val="005026C4"/>
    <w:rsid w:val="005027CF"/>
    <w:rsid w:val="0050326D"/>
    <w:rsid w:val="00503685"/>
    <w:rsid w:val="005036C2"/>
    <w:rsid w:val="00503AA6"/>
    <w:rsid w:val="00504717"/>
    <w:rsid w:val="00504CDE"/>
    <w:rsid w:val="00505411"/>
    <w:rsid w:val="0050550E"/>
    <w:rsid w:val="00506665"/>
    <w:rsid w:val="00506D9E"/>
    <w:rsid w:val="00507064"/>
    <w:rsid w:val="00507407"/>
    <w:rsid w:val="00510ADE"/>
    <w:rsid w:val="00510EED"/>
    <w:rsid w:val="00511880"/>
    <w:rsid w:val="00511E3F"/>
    <w:rsid w:val="00512C1F"/>
    <w:rsid w:val="005131C7"/>
    <w:rsid w:val="00514058"/>
    <w:rsid w:val="00514396"/>
    <w:rsid w:val="005147C8"/>
    <w:rsid w:val="0051586C"/>
    <w:rsid w:val="00515ADE"/>
    <w:rsid w:val="005165BF"/>
    <w:rsid w:val="00516703"/>
    <w:rsid w:val="00516F5A"/>
    <w:rsid w:val="0051785C"/>
    <w:rsid w:val="0051791B"/>
    <w:rsid w:val="005205DE"/>
    <w:rsid w:val="00520B05"/>
    <w:rsid w:val="00520B23"/>
    <w:rsid w:val="00521648"/>
    <w:rsid w:val="00521AC2"/>
    <w:rsid w:val="00521AF5"/>
    <w:rsid w:val="00523002"/>
    <w:rsid w:val="005234F8"/>
    <w:rsid w:val="00523576"/>
    <w:rsid w:val="00523B42"/>
    <w:rsid w:val="00524168"/>
    <w:rsid w:val="00524778"/>
    <w:rsid w:val="00524F30"/>
    <w:rsid w:val="005254C7"/>
    <w:rsid w:val="005255BD"/>
    <w:rsid w:val="00525E8E"/>
    <w:rsid w:val="005261EE"/>
    <w:rsid w:val="00526E78"/>
    <w:rsid w:val="00527DB6"/>
    <w:rsid w:val="00530636"/>
    <w:rsid w:val="00530DC0"/>
    <w:rsid w:val="00530E0A"/>
    <w:rsid w:val="005311B5"/>
    <w:rsid w:val="00531231"/>
    <w:rsid w:val="005326DD"/>
    <w:rsid w:val="00532E20"/>
    <w:rsid w:val="00532EFC"/>
    <w:rsid w:val="00534633"/>
    <w:rsid w:val="005349E4"/>
    <w:rsid w:val="00535256"/>
    <w:rsid w:val="00535434"/>
    <w:rsid w:val="00535749"/>
    <w:rsid w:val="00536457"/>
    <w:rsid w:val="00536E48"/>
    <w:rsid w:val="00536F99"/>
    <w:rsid w:val="005378EF"/>
    <w:rsid w:val="00540104"/>
    <w:rsid w:val="005401EA"/>
    <w:rsid w:val="00540305"/>
    <w:rsid w:val="00540A1E"/>
    <w:rsid w:val="00541BFE"/>
    <w:rsid w:val="005421BC"/>
    <w:rsid w:val="00542E52"/>
    <w:rsid w:val="00543385"/>
    <w:rsid w:val="005435E9"/>
    <w:rsid w:val="005437A3"/>
    <w:rsid w:val="005442CC"/>
    <w:rsid w:val="0054472C"/>
    <w:rsid w:val="0054568A"/>
    <w:rsid w:val="005456DD"/>
    <w:rsid w:val="00547536"/>
    <w:rsid w:val="005506AF"/>
    <w:rsid w:val="00551C39"/>
    <w:rsid w:val="00552661"/>
    <w:rsid w:val="0055274D"/>
    <w:rsid w:val="00552DCB"/>
    <w:rsid w:val="005530B2"/>
    <w:rsid w:val="00553492"/>
    <w:rsid w:val="005538D7"/>
    <w:rsid w:val="00554308"/>
    <w:rsid w:val="0055527E"/>
    <w:rsid w:val="00555822"/>
    <w:rsid w:val="00556477"/>
    <w:rsid w:val="00556531"/>
    <w:rsid w:val="00556D80"/>
    <w:rsid w:val="00556E66"/>
    <w:rsid w:val="00556EEA"/>
    <w:rsid w:val="00557035"/>
    <w:rsid w:val="00557DF6"/>
    <w:rsid w:val="005603EB"/>
    <w:rsid w:val="005604A4"/>
    <w:rsid w:val="00560675"/>
    <w:rsid w:val="00560F6C"/>
    <w:rsid w:val="00560F9B"/>
    <w:rsid w:val="005617E3"/>
    <w:rsid w:val="00561D41"/>
    <w:rsid w:val="00562088"/>
    <w:rsid w:val="00562B17"/>
    <w:rsid w:val="0056338C"/>
    <w:rsid w:val="00563659"/>
    <w:rsid w:val="005639FD"/>
    <w:rsid w:val="00563EE5"/>
    <w:rsid w:val="005644AB"/>
    <w:rsid w:val="00564750"/>
    <w:rsid w:val="00565A3A"/>
    <w:rsid w:val="00565E9F"/>
    <w:rsid w:val="0056638C"/>
    <w:rsid w:val="00566D37"/>
    <w:rsid w:val="00567106"/>
    <w:rsid w:val="0056775C"/>
    <w:rsid w:val="00570A45"/>
    <w:rsid w:val="005724AA"/>
    <w:rsid w:val="00573853"/>
    <w:rsid w:val="00573D2E"/>
    <w:rsid w:val="005742BB"/>
    <w:rsid w:val="005749DD"/>
    <w:rsid w:val="00574B4F"/>
    <w:rsid w:val="00574FEA"/>
    <w:rsid w:val="00575499"/>
    <w:rsid w:val="005765E7"/>
    <w:rsid w:val="00576988"/>
    <w:rsid w:val="00576DA7"/>
    <w:rsid w:val="005771ED"/>
    <w:rsid w:val="00577C08"/>
    <w:rsid w:val="00581184"/>
    <w:rsid w:val="00581383"/>
    <w:rsid w:val="00581650"/>
    <w:rsid w:val="00581F6C"/>
    <w:rsid w:val="0058200C"/>
    <w:rsid w:val="0058223D"/>
    <w:rsid w:val="0058361D"/>
    <w:rsid w:val="00583956"/>
    <w:rsid w:val="00583E0F"/>
    <w:rsid w:val="0058409F"/>
    <w:rsid w:val="005842B3"/>
    <w:rsid w:val="00584849"/>
    <w:rsid w:val="00584C6B"/>
    <w:rsid w:val="00584FDF"/>
    <w:rsid w:val="005861CF"/>
    <w:rsid w:val="005863B8"/>
    <w:rsid w:val="0059079B"/>
    <w:rsid w:val="0059183A"/>
    <w:rsid w:val="00591FE4"/>
    <w:rsid w:val="00592171"/>
    <w:rsid w:val="00594408"/>
    <w:rsid w:val="00596001"/>
    <w:rsid w:val="0059687F"/>
    <w:rsid w:val="005970BB"/>
    <w:rsid w:val="005A0EA2"/>
    <w:rsid w:val="005A1221"/>
    <w:rsid w:val="005A12FF"/>
    <w:rsid w:val="005A1385"/>
    <w:rsid w:val="005A179F"/>
    <w:rsid w:val="005A1DAB"/>
    <w:rsid w:val="005A1FA9"/>
    <w:rsid w:val="005A2D99"/>
    <w:rsid w:val="005A31D6"/>
    <w:rsid w:val="005A3635"/>
    <w:rsid w:val="005A36E5"/>
    <w:rsid w:val="005A44A5"/>
    <w:rsid w:val="005A55A7"/>
    <w:rsid w:val="005A5E65"/>
    <w:rsid w:val="005A620C"/>
    <w:rsid w:val="005A623F"/>
    <w:rsid w:val="005A7301"/>
    <w:rsid w:val="005A7C79"/>
    <w:rsid w:val="005B0098"/>
    <w:rsid w:val="005B021A"/>
    <w:rsid w:val="005B037F"/>
    <w:rsid w:val="005B070C"/>
    <w:rsid w:val="005B0841"/>
    <w:rsid w:val="005B0ED9"/>
    <w:rsid w:val="005B1067"/>
    <w:rsid w:val="005B1705"/>
    <w:rsid w:val="005B17CE"/>
    <w:rsid w:val="005B1C35"/>
    <w:rsid w:val="005B1C64"/>
    <w:rsid w:val="005B1F2D"/>
    <w:rsid w:val="005B2196"/>
    <w:rsid w:val="005B2C1B"/>
    <w:rsid w:val="005B3DFA"/>
    <w:rsid w:val="005B3E06"/>
    <w:rsid w:val="005B46C0"/>
    <w:rsid w:val="005B48C8"/>
    <w:rsid w:val="005B4FCF"/>
    <w:rsid w:val="005B5885"/>
    <w:rsid w:val="005B593F"/>
    <w:rsid w:val="005B7007"/>
    <w:rsid w:val="005B7588"/>
    <w:rsid w:val="005B7BD5"/>
    <w:rsid w:val="005B7C81"/>
    <w:rsid w:val="005C194C"/>
    <w:rsid w:val="005C1B8C"/>
    <w:rsid w:val="005C1CD4"/>
    <w:rsid w:val="005C1E0F"/>
    <w:rsid w:val="005C2C6C"/>
    <w:rsid w:val="005C5202"/>
    <w:rsid w:val="005C59F5"/>
    <w:rsid w:val="005C5ECA"/>
    <w:rsid w:val="005C6199"/>
    <w:rsid w:val="005C6412"/>
    <w:rsid w:val="005C6709"/>
    <w:rsid w:val="005C733D"/>
    <w:rsid w:val="005C7941"/>
    <w:rsid w:val="005C7B35"/>
    <w:rsid w:val="005D0088"/>
    <w:rsid w:val="005D0B27"/>
    <w:rsid w:val="005D11EC"/>
    <w:rsid w:val="005D2762"/>
    <w:rsid w:val="005D2BAF"/>
    <w:rsid w:val="005D2C9A"/>
    <w:rsid w:val="005D2D5D"/>
    <w:rsid w:val="005D4B10"/>
    <w:rsid w:val="005D4D71"/>
    <w:rsid w:val="005D54BB"/>
    <w:rsid w:val="005D5BBC"/>
    <w:rsid w:val="005D68A3"/>
    <w:rsid w:val="005D710A"/>
    <w:rsid w:val="005D7242"/>
    <w:rsid w:val="005D7AC8"/>
    <w:rsid w:val="005D7D11"/>
    <w:rsid w:val="005D7FD4"/>
    <w:rsid w:val="005E08C1"/>
    <w:rsid w:val="005E0F4F"/>
    <w:rsid w:val="005E1FA9"/>
    <w:rsid w:val="005E2D9E"/>
    <w:rsid w:val="005E3D78"/>
    <w:rsid w:val="005E43CF"/>
    <w:rsid w:val="005E5854"/>
    <w:rsid w:val="005E5C44"/>
    <w:rsid w:val="005E5EA2"/>
    <w:rsid w:val="005E5FA8"/>
    <w:rsid w:val="005E7352"/>
    <w:rsid w:val="005E756B"/>
    <w:rsid w:val="005E7642"/>
    <w:rsid w:val="005F07F9"/>
    <w:rsid w:val="005F096E"/>
    <w:rsid w:val="005F0DCA"/>
    <w:rsid w:val="005F184B"/>
    <w:rsid w:val="005F1D97"/>
    <w:rsid w:val="005F3557"/>
    <w:rsid w:val="005F3737"/>
    <w:rsid w:val="005F3C44"/>
    <w:rsid w:val="005F4CEF"/>
    <w:rsid w:val="005F5944"/>
    <w:rsid w:val="005F5E0D"/>
    <w:rsid w:val="005F613D"/>
    <w:rsid w:val="005F677D"/>
    <w:rsid w:val="005F6785"/>
    <w:rsid w:val="005F75B2"/>
    <w:rsid w:val="005F769D"/>
    <w:rsid w:val="006003F9"/>
    <w:rsid w:val="00600424"/>
    <w:rsid w:val="00600A06"/>
    <w:rsid w:val="00600A90"/>
    <w:rsid w:val="00600D66"/>
    <w:rsid w:val="006013C6"/>
    <w:rsid w:val="006022CD"/>
    <w:rsid w:val="00602B55"/>
    <w:rsid w:val="00603217"/>
    <w:rsid w:val="00603C7A"/>
    <w:rsid w:val="00604DE2"/>
    <w:rsid w:val="00604E27"/>
    <w:rsid w:val="006061C8"/>
    <w:rsid w:val="0060670C"/>
    <w:rsid w:val="0060672E"/>
    <w:rsid w:val="006074FE"/>
    <w:rsid w:val="00607EA7"/>
    <w:rsid w:val="00610927"/>
    <w:rsid w:val="00610E73"/>
    <w:rsid w:val="00610EDE"/>
    <w:rsid w:val="006110B5"/>
    <w:rsid w:val="00611890"/>
    <w:rsid w:val="00611D3F"/>
    <w:rsid w:val="00611D6B"/>
    <w:rsid w:val="00611D7D"/>
    <w:rsid w:val="00611E4B"/>
    <w:rsid w:val="0061280B"/>
    <w:rsid w:val="00612A1E"/>
    <w:rsid w:val="00612CC7"/>
    <w:rsid w:val="0061303C"/>
    <w:rsid w:val="00614567"/>
    <w:rsid w:val="0061569D"/>
    <w:rsid w:val="006161D7"/>
    <w:rsid w:val="00616457"/>
    <w:rsid w:val="00616B72"/>
    <w:rsid w:val="00616D58"/>
    <w:rsid w:val="006177D1"/>
    <w:rsid w:val="00617B3E"/>
    <w:rsid w:val="00620764"/>
    <w:rsid w:val="006207D7"/>
    <w:rsid w:val="006212F3"/>
    <w:rsid w:val="00622016"/>
    <w:rsid w:val="006227B0"/>
    <w:rsid w:val="00622F11"/>
    <w:rsid w:val="00623F31"/>
    <w:rsid w:val="006244DA"/>
    <w:rsid w:val="0062473E"/>
    <w:rsid w:val="006251E5"/>
    <w:rsid w:val="006252BE"/>
    <w:rsid w:val="006255EB"/>
    <w:rsid w:val="00625885"/>
    <w:rsid w:val="00625A4C"/>
    <w:rsid w:val="00625BBC"/>
    <w:rsid w:val="0062607E"/>
    <w:rsid w:val="006269AB"/>
    <w:rsid w:val="00626BB6"/>
    <w:rsid w:val="006271FC"/>
    <w:rsid w:val="006272DB"/>
    <w:rsid w:val="00627E2A"/>
    <w:rsid w:val="006301C2"/>
    <w:rsid w:val="006307EF"/>
    <w:rsid w:val="00630FCD"/>
    <w:rsid w:val="00631A7A"/>
    <w:rsid w:val="00631B09"/>
    <w:rsid w:val="00631DC1"/>
    <w:rsid w:val="00631EB2"/>
    <w:rsid w:val="00632EAC"/>
    <w:rsid w:val="0063301B"/>
    <w:rsid w:val="00634B67"/>
    <w:rsid w:val="00635ECD"/>
    <w:rsid w:val="00637588"/>
    <w:rsid w:val="00637705"/>
    <w:rsid w:val="006401B5"/>
    <w:rsid w:val="00640AE1"/>
    <w:rsid w:val="00640EF1"/>
    <w:rsid w:val="0064285C"/>
    <w:rsid w:val="0064304B"/>
    <w:rsid w:val="006435E9"/>
    <w:rsid w:val="00643C07"/>
    <w:rsid w:val="00643D4D"/>
    <w:rsid w:val="00645A4F"/>
    <w:rsid w:val="00645B1E"/>
    <w:rsid w:val="006464DB"/>
    <w:rsid w:val="00646C72"/>
    <w:rsid w:val="0064710C"/>
    <w:rsid w:val="00647CC6"/>
    <w:rsid w:val="00647E24"/>
    <w:rsid w:val="00647F21"/>
    <w:rsid w:val="00647F97"/>
    <w:rsid w:val="0065010B"/>
    <w:rsid w:val="0065019C"/>
    <w:rsid w:val="006518F8"/>
    <w:rsid w:val="00651D6F"/>
    <w:rsid w:val="006526D4"/>
    <w:rsid w:val="00652FF4"/>
    <w:rsid w:val="006539B5"/>
    <w:rsid w:val="00653C13"/>
    <w:rsid w:val="006547E2"/>
    <w:rsid w:val="00654B73"/>
    <w:rsid w:val="00655307"/>
    <w:rsid w:val="00655457"/>
    <w:rsid w:val="00655531"/>
    <w:rsid w:val="00655FA2"/>
    <w:rsid w:val="006560B6"/>
    <w:rsid w:val="00656868"/>
    <w:rsid w:val="006601D7"/>
    <w:rsid w:val="0066074D"/>
    <w:rsid w:val="00660A08"/>
    <w:rsid w:val="0066161E"/>
    <w:rsid w:val="00661A34"/>
    <w:rsid w:val="0066227E"/>
    <w:rsid w:val="00662621"/>
    <w:rsid w:val="00662BCE"/>
    <w:rsid w:val="00662BDF"/>
    <w:rsid w:val="00662DF0"/>
    <w:rsid w:val="00662FCC"/>
    <w:rsid w:val="006634D2"/>
    <w:rsid w:val="00663508"/>
    <w:rsid w:val="006635A9"/>
    <w:rsid w:val="00663D8D"/>
    <w:rsid w:val="0066403C"/>
    <w:rsid w:val="006642B8"/>
    <w:rsid w:val="00664836"/>
    <w:rsid w:val="00664CB5"/>
    <w:rsid w:val="00664DE8"/>
    <w:rsid w:val="00665E77"/>
    <w:rsid w:val="00666298"/>
    <w:rsid w:val="00666B1F"/>
    <w:rsid w:val="00666D7B"/>
    <w:rsid w:val="006672D2"/>
    <w:rsid w:val="00667927"/>
    <w:rsid w:val="00667C73"/>
    <w:rsid w:val="0067004B"/>
    <w:rsid w:val="00670AED"/>
    <w:rsid w:val="00671299"/>
    <w:rsid w:val="006713B4"/>
    <w:rsid w:val="00672681"/>
    <w:rsid w:val="006729B6"/>
    <w:rsid w:val="0067327F"/>
    <w:rsid w:val="00674738"/>
    <w:rsid w:val="00674EB4"/>
    <w:rsid w:val="00675B22"/>
    <w:rsid w:val="00675E00"/>
    <w:rsid w:val="006773AC"/>
    <w:rsid w:val="0067745C"/>
    <w:rsid w:val="006778BA"/>
    <w:rsid w:val="00677C5A"/>
    <w:rsid w:val="00677C87"/>
    <w:rsid w:val="00677DA0"/>
    <w:rsid w:val="00677E6D"/>
    <w:rsid w:val="006803FB"/>
    <w:rsid w:val="00680AF3"/>
    <w:rsid w:val="00680E6E"/>
    <w:rsid w:val="006812F9"/>
    <w:rsid w:val="00681705"/>
    <w:rsid w:val="0068287D"/>
    <w:rsid w:val="00682A3E"/>
    <w:rsid w:val="00682EAB"/>
    <w:rsid w:val="00683077"/>
    <w:rsid w:val="0068332C"/>
    <w:rsid w:val="0068341E"/>
    <w:rsid w:val="00683C55"/>
    <w:rsid w:val="00683FA7"/>
    <w:rsid w:val="006840BA"/>
    <w:rsid w:val="006841FA"/>
    <w:rsid w:val="00684248"/>
    <w:rsid w:val="00684658"/>
    <w:rsid w:val="006850BD"/>
    <w:rsid w:val="006853EC"/>
    <w:rsid w:val="0068588C"/>
    <w:rsid w:val="006861A4"/>
    <w:rsid w:val="00687B87"/>
    <w:rsid w:val="0069001E"/>
    <w:rsid w:val="006910B9"/>
    <w:rsid w:val="00691694"/>
    <w:rsid w:val="00691DF5"/>
    <w:rsid w:val="00692C76"/>
    <w:rsid w:val="006930DA"/>
    <w:rsid w:val="00693224"/>
    <w:rsid w:val="006935F0"/>
    <w:rsid w:val="00693C4A"/>
    <w:rsid w:val="00694324"/>
    <w:rsid w:val="00694666"/>
    <w:rsid w:val="00694A89"/>
    <w:rsid w:val="00694DDD"/>
    <w:rsid w:val="006950B2"/>
    <w:rsid w:val="0069570B"/>
    <w:rsid w:val="00695A91"/>
    <w:rsid w:val="00695A94"/>
    <w:rsid w:val="00695B15"/>
    <w:rsid w:val="00696D82"/>
    <w:rsid w:val="00696E29"/>
    <w:rsid w:val="00696F97"/>
    <w:rsid w:val="00697A2F"/>
    <w:rsid w:val="00697DE9"/>
    <w:rsid w:val="006A0FF0"/>
    <w:rsid w:val="006A28C6"/>
    <w:rsid w:val="006A3671"/>
    <w:rsid w:val="006A41F8"/>
    <w:rsid w:val="006A4819"/>
    <w:rsid w:val="006A4837"/>
    <w:rsid w:val="006A4988"/>
    <w:rsid w:val="006A4BF9"/>
    <w:rsid w:val="006A5713"/>
    <w:rsid w:val="006A57F2"/>
    <w:rsid w:val="006A5CBE"/>
    <w:rsid w:val="006A5F9A"/>
    <w:rsid w:val="006A634A"/>
    <w:rsid w:val="006A6CB9"/>
    <w:rsid w:val="006A7BBE"/>
    <w:rsid w:val="006B0267"/>
    <w:rsid w:val="006B0372"/>
    <w:rsid w:val="006B06DA"/>
    <w:rsid w:val="006B198F"/>
    <w:rsid w:val="006B1BE0"/>
    <w:rsid w:val="006B2AC3"/>
    <w:rsid w:val="006B3819"/>
    <w:rsid w:val="006B3CAF"/>
    <w:rsid w:val="006B483D"/>
    <w:rsid w:val="006B5E45"/>
    <w:rsid w:val="006B60E7"/>
    <w:rsid w:val="006B6E56"/>
    <w:rsid w:val="006B7EA4"/>
    <w:rsid w:val="006C109A"/>
    <w:rsid w:val="006C14CE"/>
    <w:rsid w:val="006C1A37"/>
    <w:rsid w:val="006C1DF0"/>
    <w:rsid w:val="006C1E6E"/>
    <w:rsid w:val="006C215E"/>
    <w:rsid w:val="006C3AB2"/>
    <w:rsid w:val="006C3CF4"/>
    <w:rsid w:val="006C407C"/>
    <w:rsid w:val="006C4307"/>
    <w:rsid w:val="006C4991"/>
    <w:rsid w:val="006C5736"/>
    <w:rsid w:val="006C6970"/>
    <w:rsid w:val="006C6E80"/>
    <w:rsid w:val="006C7FAD"/>
    <w:rsid w:val="006D083A"/>
    <w:rsid w:val="006D11E6"/>
    <w:rsid w:val="006D1693"/>
    <w:rsid w:val="006D1818"/>
    <w:rsid w:val="006D25FA"/>
    <w:rsid w:val="006D31A1"/>
    <w:rsid w:val="006D32B3"/>
    <w:rsid w:val="006D456E"/>
    <w:rsid w:val="006D5280"/>
    <w:rsid w:val="006D6063"/>
    <w:rsid w:val="006D6BD2"/>
    <w:rsid w:val="006D6E19"/>
    <w:rsid w:val="006D6FDF"/>
    <w:rsid w:val="006D7440"/>
    <w:rsid w:val="006E164B"/>
    <w:rsid w:val="006E18F7"/>
    <w:rsid w:val="006E1B65"/>
    <w:rsid w:val="006E283D"/>
    <w:rsid w:val="006E28B2"/>
    <w:rsid w:val="006E28D5"/>
    <w:rsid w:val="006E2AF1"/>
    <w:rsid w:val="006E2F29"/>
    <w:rsid w:val="006E36B5"/>
    <w:rsid w:val="006E396D"/>
    <w:rsid w:val="006E452C"/>
    <w:rsid w:val="006E57C8"/>
    <w:rsid w:val="006E67A9"/>
    <w:rsid w:val="006E67EF"/>
    <w:rsid w:val="006E6900"/>
    <w:rsid w:val="006E6C1C"/>
    <w:rsid w:val="006E7517"/>
    <w:rsid w:val="006E75A1"/>
    <w:rsid w:val="006E762E"/>
    <w:rsid w:val="006E7728"/>
    <w:rsid w:val="006E7772"/>
    <w:rsid w:val="006F09C7"/>
    <w:rsid w:val="006F0E86"/>
    <w:rsid w:val="006F16E4"/>
    <w:rsid w:val="006F1F1A"/>
    <w:rsid w:val="006F3C1A"/>
    <w:rsid w:val="006F3FB3"/>
    <w:rsid w:val="006F490C"/>
    <w:rsid w:val="006F5865"/>
    <w:rsid w:val="006F5E8D"/>
    <w:rsid w:val="006F6131"/>
    <w:rsid w:val="006F691A"/>
    <w:rsid w:val="006F78AE"/>
    <w:rsid w:val="006F79C5"/>
    <w:rsid w:val="006F79F8"/>
    <w:rsid w:val="006F7DAA"/>
    <w:rsid w:val="007007AD"/>
    <w:rsid w:val="0070141D"/>
    <w:rsid w:val="00701CAC"/>
    <w:rsid w:val="00701CB4"/>
    <w:rsid w:val="0070262F"/>
    <w:rsid w:val="007031C0"/>
    <w:rsid w:val="0070410D"/>
    <w:rsid w:val="00704960"/>
    <w:rsid w:val="007052B4"/>
    <w:rsid w:val="00705489"/>
    <w:rsid w:val="00705579"/>
    <w:rsid w:val="00705EC7"/>
    <w:rsid w:val="00705FAF"/>
    <w:rsid w:val="00706059"/>
    <w:rsid w:val="00706206"/>
    <w:rsid w:val="0070665C"/>
    <w:rsid w:val="0070705D"/>
    <w:rsid w:val="00707142"/>
    <w:rsid w:val="00707294"/>
    <w:rsid w:val="007079B7"/>
    <w:rsid w:val="00707C74"/>
    <w:rsid w:val="007100FD"/>
    <w:rsid w:val="0071064F"/>
    <w:rsid w:val="00710B68"/>
    <w:rsid w:val="00710DEA"/>
    <w:rsid w:val="007110F7"/>
    <w:rsid w:val="00711537"/>
    <w:rsid w:val="00711EFE"/>
    <w:rsid w:val="00711F1A"/>
    <w:rsid w:val="00712552"/>
    <w:rsid w:val="00714DCE"/>
    <w:rsid w:val="00716CA0"/>
    <w:rsid w:val="00716EB7"/>
    <w:rsid w:val="00716FB7"/>
    <w:rsid w:val="00720A9B"/>
    <w:rsid w:val="007213BD"/>
    <w:rsid w:val="007213EC"/>
    <w:rsid w:val="00721AD1"/>
    <w:rsid w:val="00721B91"/>
    <w:rsid w:val="007221D9"/>
    <w:rsid w:val="0072273D"/>
    <w:rsid w:val="0072333C"/>
    <w:rsid w:val="0072341D"/>
    <w:rsid w:val="00723EB2"/>
    <w:rsid w:val="00724459"/>
    <w:rsid w:val="00724A84"/>
    <w:rsid w:val="00724C6E"/>
    <w:rsid w:val="0072595D"/>
    <w:rsid w:val="00725E79"/>
    <w:rsid w:val="007269F3"/>
    <w:rsid w:val="00726D03"/>
    <w:rsid w:val="0072731A"/>
    <w:rsid w:val="0073157C"/>
    <w:rsid w:val="00731590"/>
    <w:rsid w:val="00731A2A"/>
    <w:rsid w:val="00731BF1"/>
    <w:rsid w:val="00732B3C"/>
    <w:rsid w:val="007330D2"/>
    <w:rsid w:val="007339CE"/>
    <w:rsid w:val="00733DEE"/>
    <w:rsid w:val="00733E6F"/>
    <w:rsid w:val="00733EC9"/>
    <w:rsid w:val="0073409B"/>
    <w:rsid w:val="0073501B"/>
    <w:rsid w:val="00735B8C"/>
    <w:rsid w:val="00736E22"/>
    <w:rsid w:val="007402F8"/>
    <w:rsid w:val="00740472"/>
    <w:rsid w:val="0074077A"/>
    <w:rsid w:val="0074087E"/>
    <w:rsid w:val="00740885"/>
    <w:rsid w:val="00740DCA"/>
    <w:rsid w:val="00741546"/>
    <w:rsid w:val="00741B36"/>
    <w:rsid w:val="00741CEB"/>
    <w:rsid w:val="007422B4"/>
    <w:rsid w:val="00742B9E"/>
    <w:rsid w:val="00742C0C"/>
    <w:rsid w:val="00742F82"/>
    <w:rsid w:val="00743112"/>
    <w:rsid w:val="00743516"/>
    <w:rsid w:val="00743649"/>
    <w:rsid w:val="0074375B"/>
    <w:rsid w:val="00744954"/>
    <w:rsid w:val="00744DB9"/>
    <w:rsid w:val="00745845"/>
    <w:rsid w:val="0074587C"/>
    <w:rsid w:val="00745CC5"/>
    <w:rsid w:val="00746E24"/>
    <w:rsid w:val="00746F19"/>
    <w:rsid w:val="00746F25"/>
    <w:rsid w:val="00747150"/>
    <w:rsid w:val="007474CD"/>
    <w:rsid w:val="00750022"/>
    <w:rsid w:val="00750F5F"/>
    <w:rsid w:val="0075156C"/>
    <w:rsid w:val="0075167C"/>
    <w:rsid w:val="00752918"/>
    <w:rsid w:val="00753163"/>
    <w:rsid w:val="00753B9A"/>
    <w:rsid w:val="00753C60"/>
    <w:rsid w:val="00753CB1"/>
    <w:rsid w:val="00754575"/>
    <w:rsid w:val="0075495D"/>
    <w:rsid w:val="00754E66"/>
    <w:rsid w:val="00755704"/>
    <w:rsid w:val="00756041"/>
    <w:rsid w:val="00756E57"/>
    <w:rsid w:val="0076007B"/>
    <w:rsid w:val="00761293"/>
    <w:rsid w:val="007619BC"/>
    <w:rsid w:val="00761A60"/>
    <w:rsid w:val="00762514"/>
    <w:rsid w:val="00762B5F"/>
    <w:rsid w:val="00762F32"/>
    <w:rsid w:val="00763495"/>
    <w:rsid w:val="00763978"/>
    <w:rsid w:val="00763AAF"/>
    <w:rsid w:val="00763ED8"/>
    <w:rsid w:val="00764038"/>
    <w:rsid w:val="00764617"/>
    <w:rsid w:val="00765773"/>
    <w:rsid w:val="00765AA9"/>
    <w:rsid w:val="00766551"/>
    <w:rsid w:val="00766D40"/>
    <w:rsid w:val="00766F7B"/>
    <w:rsid w:val="007677F2"/>
    <w:rsid w:val="00767B07"/>
    <w:rsid w:val="00767EE4"/>
    <w:rsid w:val="0077018E"/>
    <w:rsid w:val="007708DD"/>
    <w:rsid w:val="0077093E"/>
    <w:rsid w:val="00771DDB"/>
    <w:rsid w:val="007721BE"/>
    <w:rsid w:val="007730DF"/>
    <w:rsid w:val="0077388C"/>
    <w:rsid w:val="00773EEC"/>
    <w:rsid w:val="00774318"/>
    <w:rsid w:val="007750B9"/>
    <w:rsid w:val="00775963"/>
    <w:rsid w:val="00776A60"/>
    <w:rsid w:val="00776E74"/>
    <w:rsid w:val="0077718C"/>
    <w:rsid w:val="0077731F"/>
    <w:rsid w:val="00777C5E"/>
    <w:rsid w:val="007813C1"/>
    <w:rsid w:val="0078143D"/>
    <w:rsid w:val="007814FD"/>
    <w:rsid w:val="00781D2F"/>
    <w:rsid w:val="00782F62"/>
    <w:rsid w:val="00782F89"/>
    <w:rsid w:val="00784159"/>
    <w:rsid w:val="0078430F"/>
    <w:rsid w:val="00784B64"/>
    <w:rsid w:val="00785D56"/>
    <w:rsid w:val="00785D90"/>
    <w:rsid w:val="00786319"/>
    <w:rsid w:val="00786354"/>
    <w:rsid w:val="0078661E"/>
    <w:rsid w:val="00786C2B"/>
    <w:rsid w:val="00786D4B"/>
    <w:rsid w:val="007871B3"/>
    <w:rsid w:val="00787A1D"/>
    <w:rsid w:val="00787F78"/>
    <w:rsid w:val="007900FD"/>
    <w:rsid w:val="00790876"/>
    <w:rsid w:val="007908C6"/>
    <w:rsid w:val="007908E3"/>
    <w:rsid w:val="00790FF2"/>
    <w:rsid w:val="00791480"/>
    <w:rsid w:val="00791D2F"/>
    <w:rsid w:val="00791E37"/>
    <w:rsid w:val="007924B1"/>
    <w:rsid w:val="00792DB9"/>
    <w:rsid w:val="00793861"/>
    <w:rsid w:val="00793997"/>
    <w:rsid w:val="00793AC6"/>
    <w:rsid w:val="00793D96"/>
    <w:rsid w:val="007941CD"/>
    <w:rsid w:val="00794F9A"/>
    <w:rsid w:val="007950F1"/>
    <w:rsid w:val="00795168"/>
    <w:rsid w:val="007953B0"/>
    <w:rsid w:val="0079545D"/>
    <w:rsid w:val="00795A29"/>
    <w:rsid w:val="00795E03"/>
    <w:rsid w:val="00796AEE"/>
    <w:rsid w:val="00796B1B"/>
    <w:rsid w:val="00796E70"/>
    <w:rsid w:val="0079708F"/>
    <w:rsid w:val="007972C9"/>
    <w:rsid w:val="0079790A"/>
    <w:rsid w:val="00797972"/>
    <w:rsid w:val="007A06A0"/>
    <w:rsid w:val="007A0CE6"/>
    <w:rsid w:val="007A1184"/>
    <w:rsid w:val="007A1C9B"/>
    <w:rsid w:val="007A2208"/>
    <w:rsid w:val="007A2B62"/>
    <w:rsid w:val="007A2EBA"/>
    <w:rsid w:val="007A3307"/>
    <w:rsid w:val="007A3F83"/>
    <w:rsid w:val="007A3FED"/>
    <w:rsid w:val="007A457A"/>
    <w:rsid w:val="007A49AF"/>
    <w:rsid w:val="007A5C90"/>
    <w:rsid w:val="007A5E73"/>
    <w:rsid w:val="007A7BBB"/>
    <w:rsid w:val="007B0145"/>
    <w:rsid w:val="007B0AA0"/>
    <w:rsid w:val="007B0D04"/>
    <w:rsid w:val="007B1488"/>
    <w:rsid w:val="007B1BC5"/>
    <w:rsid w:val="007B1C57"/>
    <w:rsid w:val="007B2307"/>
    <w:rsid w:val="007B2ADC"/>
    <w:rsid w:val="007B3893"/>
    <w:rsid w:val="007B40C0"/>
    <w:rsid w:val="007B47D1"/>
    <w:rsid w:val="007B48B1"/>
    <w:rsid w:val="007B59F9"/>
    <w:rsid w:val="007B6713"/>
    <w:rsid w:val="007B6833"/>
    <w:rsid w:val="007B6CAA"/>
    <w:rsid w:val="007B707E"/>
    <w:rsid w:val="007B7A0F"/>
    <w:rsid w:val="007B7B3A"/>
    <w:rsid w:val="007B7C8A"/>
    <w:rsid w:val="007C0AB9"/>
    <w:rsid w:val="007C12B7"/>
    <w:rsid w:val="007C1B37"/>
    <w:rsid w:val="007C254A"/>
    <w:rsid w:val="007C27ED"/>
    <w:rsid w:val="007C3830"/>
    <w:rsid w:val="007C3C7D"/>
    <w:rsid w:val="007C40DC"/>
    <w:rsid w:val="007C43B4"/>
    <w:rsid w:val="007C531C"/>
    <w:rsid w:val="007C54AF"/>
    <w:rsid w:val="007C54F8"/>
    <w:rsid w:val="007C638B"/>
    <w:rsid w:val="007C6A95"/>
    <w:rsid w:val="007C7640"/>
    <w:rsid w:val="007D07A4"/>
    <w:rsid w:val="007D0888"/>
    <w:rsid w:val="007D0945"/>
    <w:rsid w:val="007D1240"/>
    <w:rsid w:val="007D13F9"/>
    <w:rsid w:val="007D2C9A"/>
    <w:rsid w:val="007D3664"/>
    <w:rsid w:val="007D5015"/>
    <w:rsid w:val="007D59A7"/>
    <w:rsid w:val="007D5D20"/>
    <w:rsid w:val="007D664C"/>
    <w:rsid w:val="007D73CC"/>
    <w:rsid w:val="007D7A3B"/>
    <w:rsid w:val="007D7A4A"/>
    <w:rsid w:val="007E010F"/>
    <w:rsid w:val="007E022F"/>
    <w:rsid w:val="007E0E57"/>
    <w:rsid w:val="007E1043"/>
    <w:rsid w:val="007E2FED"/>
    <w:rsid w:val="007E37B4"/>
    <w:rsid w:val="007E4269"/>
    <w:rsid w:val="007E566A"/>
    <w:rsid w:val="007E5872"/>
    <w:rsid w:val="007E710E"/>
    <w:rsid w:val="007E758B"/>
    <w:rsid w:val="007E7919"/>
    <w:rsid w:val="007F1354"/>
    <w:rsid w:val="007F16CA"/>
    <w:rsid w:val="007F1D9C"/>
    <w:rsid w:val="007F1F8E"/>
    <w:rsid w:val="007F4C63"/>
    <w:rsid w:val="007F5175"/>
    <w:rsid w:val="007F5392"/>
    <w:rsid w:val="007F683F"/>
    <w:rsid w:val="007F6F5F"/>
    <w:rsid w:val="007F70E1"/>
    <w:rsid w:val="007F7BBE"/>
    <w:rsid w:val="007F7CF3"/>
    <w:rsid w:val="00800B12"/>
    <w:rsid w:val="00801047"/>
    <w:rsid w:val="008022B7"/>
    <w:rsid w:val="008024E3"/>
    <w:rsid w:val="00803C08"/>
    <w:rsid w:val="008047D3"/>
    <w:rsid w:val="00804BCB"/>
    <w:rsid w:val="00804D57"/>
    <w:rsid w:val="00804FC1"/>
    <w:rsid w:val="00805FCD"/>
    <w:rsid w:val="008060CB"/>
    <w:rsid w:val="00806258"/>
    <w:rsid w:val="00806423"/>
    <w:rsid w:val="008068D5"/>
    <w:rsid w:val="0080693D"/>
    <w:rsid w:val="008069DE"/>
    <w:rsid w:val="008069EC"/>
    <w:rsid w:val="00806B82"/>
    <w:rsid w:val="0080708C"/>
    <w:rsid w:val="00807287"/>
    <w:rsid w:val="008072EB"/>
    <w:rsid w:val="008079AE"/>
    <w:rsid w:val="00810164"/>
    <w:rsid w:val="0081054D"/>
    <w:rsid w:val="0081076C"/>
    <w:rsid w:val="008107CF"/>
    <w:rsid w:val="008109B9"/>
    <w:rsid w:val="0081101F"/>
    <w:rsid w:val="00811B44"/>
    <w:rsid w:val="00812192"/>
    <w:rsid w:val="00812264"/>
    <w:rsid w:val="00812629"/>
    <w:rsid w:val="00812AB4"/>
    <w:rsid w:val="00812E79"/>
    <w:rsid w:val="00813CED"/>
    <w:rsid w:val="00813FA9"/>
    <w:rsid w:val="0081529C"/>
    <w:rsid w:val="00815A9E"/>
    <w:rsid w:val="00815F7D"/>
    <w:rsid w:val="00817903"/>
    <w:rsid w:val="00817CA2"/>
    <w:rsid w:val="00817EE2"/>
    <w:rsid w:val="0082011B"/>
    <w:rsid w:val="008206B6"/>
    <w:rsid w:val="0082084E"/>
    <w:rsid w:val="008209B2"/>
    <w:rsid w:val="008217BE"/>
    <w:rsid w:val="00821AD2"/>
    <w:rsid w:val="00821E18"/>
    <w:rsid w:val="00821E81"/>
    <w:rsid w:val="00821F72"/>
    <w:rsid w:val="00822043"/>
    <w:rsid w:val="0082280A"/>
    <w:rsid w:val="00822825"/>
    <w:rsid w:val="00823551"/>
    <w:rsid w:val="0082400E"/>
    <w:rsid w:val="008247AA"/>
    <w:rsid w:val="00824C95"/>
    <w:rsid w:val="00825315"/>
    <w:rsid w:val="008254E1"/>
    <w:rsid w:val="008261D0"/>
    <w:rsid w:val="00826EF3"/>
    <w:rsid w:val="0082749B"/>
    <w:rsid w:val="0082780C"/>
    <w:rsid w:val="0083067C"/>
    <w:rsid w:val="00831430"/>
    <w:rsid w:val="00831D5D"/>
    <w:rsid w:val="00831ECA"/>
    <w:rsid w:val="0083229F"/>
    <w:rsid w:val="00833382"/>
    <w:rsid w:val="008339DB"/>
    <w:rsid w:val="00834104"/>
    <w:rsid w:val="00834397"/>
    <w:rsid w:val="008349AD"/>
    <w:rsid w:val="00834D73"/>
    <w:rsid w:val="00835516"/>
    <w:rsid w:val="008361CE"/>
    <w:rsid w:val="0083663F"/>
    <w:rsid w:val="00836C7E"/>
    <w:rsid w:val="00836E45"/>
    <w:rsid w:val="0083757B"/>
    <w:rsid w:val="0083770A"/>
    <w:rsid w:val="008401CB"/>
    <w:rsid w:val="00840733"/>
    <w:rsid w:val="00841121"/>
    <w:rsid w:val="008414CD"/>
    <w:rsid w:val="00841877"/>
    <w:rsid w:val="00842463"/>
    <w:rsid w:val="008426E9"/>
    <w:rsid w:val="00842A3B"/>
    <w:rsid w:val="00842CA9"/>
    <w:rsid w:val="008455B6"/>
    <w:rsid w:val="00846327"/>
    <w:rsid w:val="00846635"/>
    <w:rsid w:val="00847BB9"/>
    <w:rsid w:val="00850260"/>
    <w:rsid w:val="0085203C"/>
    <w:rsid w:val="008520B3"/>
    <w:rsid w:val="008520C9"/>
    <w:rsid w:val="008520CE"/>
    <w:rsid w:val="008521E8"/>
    <w:rsid w:val="00852B6C"/>
    <w:rsid w:val="00853000"/>
    <w:rsid w:val="00853184"/>
    <w:rsid w:val="00853C53"/>
    <w:rsid w:val="00854034"/>
    <w:rsid w:val="008542A6"/>
    <w:rsid w:val="00854C00"/>
    <w:rsid w:val="008554E2"/>
    <w:rsid w:val="008558EF"/>
    <w:rsid w:val="00855E8C"/>
    <w:rsid w:val="008569E2"/>
    <w:rsid w:val="0085702D"/>
    <w:rsid w:val="008570BD"/>
    <w:rsid w:val="008572E6"/>
    <w:rsid w:val="00860790"/>
    <w:rsid w:val="00860EC7"/>
    <w:rsid w:val="00861C21"/>
    <w:rsid w:val="008625E6"/>
    <w:rsid w:val="00862FCC"/>
    <w:rsid w:val="008633E3"/>
    <w:rsid w:val="00864BD4"/>
    <w:rsid w:val="00865CB3"/>
    <w:rsid w:val="008662B1"/>
    <w:rsid w:val="00866B08"/>
    <w:rsid w:val="008676EB"/>
    <w:rsid w:val="00867C88"/>
    <w:rsid w:val="00867CD5"/>
    <w:rsid w:val="00867E9D"/>
    <w:rsid w:val="008708FA"/>
    <w:rsid w:val="00871454"/>
    <w:rsid w:val="00871AAA"/>
    <w:rsid w:val="0087215E"/>
    <w:rsid w:val="00872D9E"/>
    <w:rsid w:val="008730A4"/>
    <w:rsid w:val="008730D6"/>
    <w:rsid w:val="00873993"/>
    <w:rsid w:val="00873A10"/>
    <w:rsid w:val="0087412D"/>
    <w:rsid w:val="00874984"/>
    <w:rsid w:val="008750AF"/>
    <w:rsid w:val="0087519B"/>
    <w:rsid w:val="008754F6"/>
    <w:rsid w:val="00876CD4"/>
    <w:rsid w:val="00877853"/>
    <w:rsid w:val="00880109"/>
    <w:rsid w:val="00880F31"/>
    <w:rsid w:val="008815A0"/>
    <w:rsid w:val="008817D5"/>
    <w:rsid w:val="00881827"/>
    <w:rsid w:val="00881BFD"/>
    <w:rsid w:val="00882496"/>
    <w:rsid w:val="00882CFE"/>
    <w:rsid w:val="00882D02"/>
    <w:rsid w:val="008832DD"/>
    <w:rsid w:val="00883A02"/>
    <w:rsid w:val="0088480D"/>
    <w:rsid w:val="008849FF"/>
    <w:rsid w:val="00884D2C"/>
    <w:rsid w:val="008863A7"/>
    <w:rsid w:val="00886442"/>
    <w:rsid w:val="0088680A"/>
    <w:rsid w:val="0088687D"/>
    <w:rsid w:val="00886F9D"/>
    <w:rsid w:val="008876A4"/>
    <w:rsid w:val="008878AA"/>
    <w:rsid w:val="008900FE"/>
    <w:rsid w:val="008913CB"/>
    <w:rsid w:val="008916C5"/>
    <w:rsid w:val="00892156"/>
    <w:rsid w:val="008925EA"/>
    <w:rsid w:val="0089267D"/>
    <w:rsid w:val="00892AAF"/>
    <w:rsid w:val="0089381A"/>
    <w:rsid w:val="00894B96"/>
    <w:rsid w:val="0089561D"/>
    <w:rsid w:val="008961A3"/>
    <w:rsid w:val="00896DC5"/>
    <w:rsid w:val="00897ACC"/>
    <w:rsid w:val="00897B45"/>
    <w:rsid w:val="00897DC7"/>
    <w:rsid w:val="008A0726"/>
    <w:rsid w:val="008A1809"/>
    <w:rsid w:val="008A1CE1"/>
    <w:rsid w:val="008A1D29"/>
    <w:rsid w:val="008A247B"/>
    <w:rsid w:val="008A252F"/>
    <w:rsid w:val="008A2874"/>
    <w:rsid w:val="008A293A"/>
    <w:rsid w:val="008A3269"/>
    <w:rsid w:val="008A412C"/>
    <w:rsid w:val="008A591F"/>
    <w:rsid w:val="008A5A2E"/>
    <w:rsid w:val="008A60CA"/>
    <w:rsid w:val="008A7195"/>
    <w:rsid w:val="008A7895"/>
    <w:rsid w:val="008B024E"/>
    <w:rsid w:val="008B03D3"/>
    <w:rsid w:val="008B0554"/>
    <w:rsid w:val="008B0A7F"/>
    <w:rsid w:val="008B1919"/>
    <w:rsid w:val="008B1CBB"/>
    <w:rsid w:val="008B1F35"/>
    <w:rsid w:val="008B2148"/>
    <w:rsid w:val="008B2D9B"/>
    <w:rsid w:val="008B31AB"/>
    <w:rsid w:val="008B31BB"/>
    <w:rsid w:val="008B4A49"/>
    <w:rsid w:val="008B51B9"/>
    <w:rsid w:val="008B62AB"/>
    <w:rsid w:val="008B641D"/>
    <w:rsid w:val="008B6F8F"/>
    <w:rsid w:val="008C0460"/>
    <w:rsid w:val="008C199B"/>
    <w:rsid w:val="008C1D0E"/>
    <w:rsid w:val="008C20B4"/>
    <w:rsid w:val="008C2506"/>
    <w:rsid w:val="008C2660"/>
    <w:rsid w:val="008C2DF7"/>
    <w:rsid w:val="008C39BD"/>
    <w:rsid w:val="008C3A14"/>
    <w:rsid w:val="008C3F1A"/>
    <w:rsid w:val="008C56C9"/>
    <w:rsid w:val="008C64DB"/>
    <w:rsid w:val="008C65E6"/>
    <w:rsid w:val="008C73C8"/>
    <w:rsid w:val="008C7BE2"/>
    <w:rsid w:val="008D0C5E"/>
    <w:rsid w:val="008D1375"/>
    <w:rsid w:val="008D2898"/>
    <w:rsid w:val="008D414B"/>
    <w:rsid w:val="008D4C05"/>
    <w:rsid w:val="008D50B1"/>
    <w:rsid w:val="008D52D7"/>
    <w:rsid w:val="008D5C53"/>
    <w:rsid w:val="008D6906"/>
    <w:rsid w:val="008D6C6C"/>
    <w:rsid w:val="008D6CD6"/>
    <w:rsid w:val="008D6F23"/>
    <w:rsid w:val="008D72EB"/>
    <w:rsid w:val="008D7858"/>
    <w:rsid w:val="008E0594"/>
    <w:rsid w:val="008E0B6A"/>
    <w:rsid w:val="008E19F7"/>
    <w:rsid w:val="008E28F0"/>
    <w:rsid w:val="008E2956"/>
    <w:rsid w:val="008E2B5B"/>
    <w:rsid w:val="008E2B65"/>
    <w:rsid w:val="008E2EB1"/>
    <w:rsid w:val="008E305D"/>
    <w:rsid w:val="008E342A"/>
    <w:rsid w:val="008E3C8D"/>
    <w:rsid w:val="008E433C"/>
    <w:rsid w:val="008E445A"/>
    <w:rsid w:val="008E4D96"/>
    <w:rsid w:val="008E563C"/>
    <w:rsid w:val="008E5E4C"/>
    <w:rsid w:val="008E6C83"/>
    <w:rsid w:val="008E6D55"/>
    <w:rsid w:val="008E6F3A"/>
    <w:rsid w:val="008E7BA0"/>
    <w:rsid w:val="008F07D3"/>
    <w:rsid w:val="008F0AD8"/>
    <w:rsid w:val="008F0F88"/>
    <w:rsid w:val="008F1A0B"/>
    <w:rsid w:val="008F31A2"/>
    <w:rsid w:val="008F36C4"/>
    <w:rsid w:val="008F37EF"/>
    <w:rsid w:val="008F3B41"/>
    <w:rsid w:val="008F4558"/>
    <w:rsid w:val="008F49C1"/>
    <w:rsid w:val="008F4D52"/>
    <w:rsid w:val="008F51DD"/>
    <w:rsid w:val="008F5228"/>
    <w:rsid w:val="008F5737"/>
    <w:rsid w:val="008F59FA"/>
    <w:rsid w:val="008F5CDA"/>
    <w:rsid w:val="008F6C16"/>
    <w:rsid w:val="008F6D92"/>
    <w:rsid w:val="008F75C8"/>
    <w:rsid w:val="008F786F"/>
    <w:rsid w:val="00900270"/>
    <w:rsid w:val="0090043B"/>
    <w:rsid w:val="0090055B"/>
    <w:rsid w:val="009008E4"/>
    <w:rsid w:val="00900EAE"/>
    <w:rsid w:val="009017D8"/>
    <w:rsid w:val="0090261C"/>
    <w:rsid w:val="00902915"/>
    <w:rsid w:val="00902D63"/>
    <w:rsid w:val="0090309C"/>
    <w:rsid w:val="00904A1C"/>
    <w:rsid w:val="00904D0D"/>
    <w:rsid w:val="00904F29"/>
    <w:rsid w:val="00905781"/>
    <w:rsid w:val="00906096"/>
    <w:rsid w:val="00906288"/>
    <w:rsid w:val="009064C1"/>
    <w:rsid w:val="009077D6"/>
    <w:rsid w:val="00907C7C"/>
    <w:rsid w:val="0091001A"/>
    <w:rsid w:val="0091036A"/>
    <w:rsid w:val="009103E2"/>
    <w:rsid w:val="00910879"/>
    <w:rsid w:val="00910B15"/>
    <w:rsid w:val="00910B43"/>
    <w:rsid w:val="00911296"/>
    <w:rsid w:val="009127FC"/>
    <w:rsid w:val="009139AC"/>
    <w:rsid w:val="009158E3"/>
    <w:rsid w:val="00915B84"/>
    <w:rsid w:val="0091604B"/>
    <w:rsid w:val="00916065"/>
    <w:rsid w:val="009160E1"/>
    <w:rsid w:val="00916781"/>
    <w:rsid w:val="00916C61"/>
    <w:rsid w:val="00917CC2"/>
    <w:rsid w:val="00917D0F"/>
    <w:rsid w:val="00917FDF"/>
    <w:rsid w:val="00921054"/>
    <w:rsid w:val="0092124A"/>
    <w:rsid w:val="009214FD"/>
    <w:rsid w:val="009215C6"/>
    <w:rsid w:val="0092221D"/>
    <w:rsid w:val="00922BDF"/>
    <w:rsid w:val="00923648"/>
    <w:rsid w:val="00924174"/>
    <w:rsid w:val="00924359"/>
    <w:rsid w:val="00924830"/>
    <w:rsid w:val="009263A5"/>
    <w:rsid w:val="009266FC"/>
    <w:rsid w:val="00926782"/>
    <w:rsid w:val="00926B14"/>
    <w:rsid w:val="00927B38"/>
    <w:rsid w:val="009306D3"/>
    <w:rsid w:val="0093072B"/>
    <w:rsid w:val="0093074F"/>
    <w:rsid w:val="00931E0C"/>
    <w:rsid w:val="009332D9"/>
    <w:rsid w:val="009339A4"/>
    <w:rsid w:val="00934F71"/>
    <w:rsid w:val="00935342"/>
    <w:rsid w:val="00935484"/>
    <w:rsid w:val="009356A7"/>
    <w:rsid w:val="00935825"/>
    <w:rsid w:val="00936070"/>
    <w:rsid w:val="009362B6"/>
    <w:rsid w:val="009371CC"/>
    <w:rsid w:val="0093747C"/>
    <w:rsid w:val="009407D1"/>
    <w:rsid w:val="009408A9"/>
    <w:rsid w:val="00940CC0"/>
    <w:rsid w:val="00941FF3"/>
    <w:rsid w:val="00942083"/>
    <w:rsid w:val="00943339"/>
    <w:rsid w:val="00944DBC"/>
    <w:rsid w:val="009475E5"/>
    <w:rsid w:val="00947996"/>
    <w:rsid w:val="00950C02"/>
    <w:rsid w:val="00951700"/>
    <w:rsid w:val="00952281"/>
    <w:rsid w:val="009522BB"/>
    <w:rsid w:val="00952700"/>
    <w:rsid w:val="0095277B"/>
    <w:rsid w:val="00952C49"/>
    <w:rsid w:val="00952FE1"/>
    <w:rsid w:val="009541F1"/>
    <w:rsid w:val="0095422C"/>
    <w:rsid w:val="0095481E"/>
    <w:rsid w:val="009548BE"/>
    <w:rsid w:val="00954963"/>
    <w:rsid w:val="00955316"/>
    <w:rsid w:val="00955514"/>
    <w:rsid w:val="009558A8"/>
    <w:rsid w:val="00956718"/>
    <w:rsid w:val="00957461"/>
    <w:rsid w:val="0095768F"/>
    <w:rsid w:val="0095793E"/>
    <w:rsid w:val="00957BF1"/>
    <w:rsid w:val="00957FE2"/>
    <w:rsid w:val="009603B1"/>
    <w:rsid w:val="00960578"/>
    <w:rsid w:val="00960A72"/>
    <w:rsid w:val="00960C19"/>
    <w:rsid w:val="00960F52"/>
    <w:rsid w:val="0096100C"/>
    <w:rsid w:val="00961076"/>
    <w:rsid w:val="00961657"/>
    <w:rsid w:val="00961BA5"/>
    <w:rsid w:val="00961E6D"/>
    <w:rsid w:val="00962571"/>
    <w:rsid w:val="00962E80"/>
    <w:rsid w:val="00963267"/>
    <w:rsid w:val="00963A42"/>
    <w:rsid w:val="00964315"/>
    <w:rsid w:val="0096564E"/>
    <w:rsid w:val="009663A2"/>
    <w:rsid w:val="009666A4"/>
    <w:rsid w:val="009666F7"/>
    <w:rsid w:val="00966DC1"/>
    <w:rsid w:val="00966EA1"/>
    <w:rsid w:val="0096741D"/>
    <w:rsid w:val="00967692"/>
    <w:rsid w:val="009676A0"/>
    <w:rsid w:val="00967D09"/>
    <w:rsid w:val="0097003F"/>
    <w:rsid w:val="00970118"/>
    <w:rsid w:val="009708BD"/>
    <w:rsid w:val="00970C94"/>
    <w:rsid w:val="00971238"/>
    <w:rsid w:val="0097158C"/>
    <w:rsid w:val="00972B0D"/>
    <w:rsid w:val="00972C9B"/>
    <w:rsid w:val="00972F23"/>
    <w:rsid w:val="009736B4"/>
    <w:rsid w:val="00973CE4"/>
    <w:rsid w:val="00973CFD"/>
    <w:rsid w:val="00974CDF"/>
    <w:rsid w:val="0097544B"/>
    <w:rsid w:val="009768BA"/>
    <w:rsid w:val="009769F8"/>
    <w:rsid w:val="00976F5C"/>
    <w:rsid w:val="009776BA"/>
    <w:rsid w:val="00977C03"/>
    <w:rsid w:val="00980058"/>
    <w:rsid w:val="00980B03"/>
    <w:rsid w:val="00980E63"/>
    <w:rsid w:val="00981CC1"/>
    <w:rsid w:val="00982B04"/>
    <w:rsid w:val="0098361E"/>
    <w:rsid w:val="00984792"/>
    <w:rsid w:val="00984BDD"/>
    <w:rsid w:val="00985762"/>
    <w:rsid w:val="0098633E"/>
    <w:rsid w:val="00986C02"/>
    <w:rsid w:val="009876EB"/>
    <w:rsid w:val="00987EDF"/>
    <w:rsid w:val="00987F27"/>
    <w:rsid w:val="00990705"/>
    <w:rsid w:val="00990C53"/>
    <w:rsid w:val="0099252E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06F"/>
    <w:rsid w:val="0099674F"/>
    <w:rsid w:val="00996871"/>
    <w:rsid w:val="00996B42"/>
    <w:rsid w:val="009976BB"/>
    <w:rsid w:val="009976C0"/>
    <w:rsid w:val="009A0573"/>
    <w:rsid w:val="009A0876"/>
    <w:rsid w:val="009A2627"/>
    <w:rsid w:val="009A284E"/>
    <w:rsid w:val="009A3655"/>
    <w:rsid w:val="009A4796"/>
    <w:rsid w:val="009A5442"/>
    <w:rsid w:val="009A572B"/>
    <w:rsid w:val="009A75D9"/>
    <w:rsid w:val="009A7736"/>
    <w:rsid w:val="009A7C00"/>
    <w:rsid w:val="009A7D6A"/>
    <w:rsid w:val="009B00AD"/>
    <w:rsid w:val="009B0426"/>
    <w:rsid w:val="009B19C0"/>
    <w:rsid w:val="009B28CA"/>
    <w:rsid w:val="009B2CF4"/>
    <w:rsid w:val="009B3230"/>
    <w:rsid w:val="009B3558"/>
    <w:rsid w:val="009B3688"/>
    <w:rsid w:val="009B37E1"/>
    <w:rsid w:val="009B41BF"/>
    <w:rsid w:val="009B42E3"/>
    <w:rsid w:val="009B45F2"/>
    <w:rsid w:val="009B4C5C"/>
    <w:rsid w:val="009B53B8"/>
    <w:rsid w:val="009B54F9"/>
    <w:rsid w:val="009B581F"/>
    <w:rsid w:val="009B5C46"/>
    <w:rsid w:val="009B64F5"/>
    <w:rsid w:val="009B6B6A"/>
    <w:rsid w:val="009B6C7B"/>
    <w:rsid w:val="009B6F29"/>
    <w:rsid w:val="009B70D2"/>
    <w:rsid w:val="009B75B5"/>
    <w:rsid w:val="009C0E0D"/>
    <w:rsid w:val="009C19E1"/>
    <w:rsid w:val="009C244F"/>
    <w:rsid w:val="009C2714"/>
    <w:rsid w:val="009C3C01"/>
    <w:rsid w:val="009C3F66"/>
    <w:rsid w:val="009C4953"/>
    <w:rsid w:val="009C4CDD"/>
    <w:rsid w:val="009C4D72"/>
    <w:rsid w:val="009C4F07"/>
    <w:rsid w:val="009C50FC"/>
    <w:rsid w:val="009C5B8F"/>
    <w:rsid w:val="009C5C50"/>
    <w:rsid w:val="009C6BB4"/>
    <w:rsid w:val="009C7071"/>
    <w:rsid w:val="009C74AC"/>
    <w:rsid w:val="009C7516"/>
    <w:rsid w:val="009C760D"/>
    <w:rsid w:val="009C7C68"/>
    <w:rsid w:val="009C7E7E"/>
    <w:rsid w:val="009D02E5"/>
    <w:rsid w:val="009D07F8"/>
    <w:rsid w:val="009D0948"/>
    <w:rsid w:val="009D1B69"/>
    <w:rsid w:val="009D2244"/>
    <w:rsid w:val="009D2A72"/>
    <w:rsid w:val="009D2CB9"/>
    <w:rsid w:val="009D3836"/>
    <w:rsid w:val="009D3C6C"/>
    <w:rsid w:val="009D3F28"/>
    <w:rsid w:val="009D3F5F"/>
    <w:rsid w:val="009D42AA"/>
    <w:rsid w:val="009D4A4C"/>
    <w:rsid w:val="009D5624"/>
    <w:rsid w:val="009D5C7D"/>
    <w:rsid w:val="009D64DB"/>
    <w:rsid w:val="009D6939"/>
    <w:rsid w:val="009D6A86"/>
    <w:rsid w:val="009D7B55"/>
    <w:rsid w:val="009E046B"/>
    <w:rsid w:val="009E0DB5"/>
    <w:rsid w:val="009E11D2"/>
    <w:rsid w:val="009E1AE4"/>
    <w:rsid w:val="009E1B15"/>
    <w:rsid w:val="009E1F3B"/>
    <w:rsid w:val="009E22B1"/>
    <w:rsid w:val="009E26EB"/>
    <w:rsid w:val="009E2B11"/>
    <w:rsid w:val="009E2E70"/>
    <w:rsid w:val="009E2FBD"/>
    <w:rsid w:val="009E3138"/>
    <w:rsid w:val="009E35E1"/>
    <w:rsid w:val="009E37A9"/>
    <w:rsid w:val="009E393A"/>
    <w:rsid w:val="009E4E79"/>
    <w:rsid w:val="009E51D1"/>
    <w:rsid w:val="009E535B"/>
    <w:rsid w:val="009E637F"/>
    <w:rsid w:val="009E66D1"/>
    <w:rsid w:val="009E68BD"/>
    <w:rsid w:val="009E6F53"/>
    <w:rsid w:val="009E7313"/>
    <w:rsid w:val="009E77F8"/>
    <w:rsid w:val="009E7845"/>
    <w:rsid w:val="009F060B"/>
    <w:rsid w:val="009F1257"/>
    <w:rsid w:val="009F1305"/>
    <w:rsid w:val="009F18F7"/>
    <w:rsid w:val="009F2FC1"/>
    <w:rsid w:val="009F3544"/>
    <w:rsid w:val="009F4407"/>
    <w:rsid w:val="009F4CC1"/>
    <w:rsid w:val="009F5173"/>
    <w:rsid w:val="009F51CE"/>
    <w:rsid w:val="009F570F"/>
    <w:rsid w:val="009F57F4"/>
    <w:rsid w:val="009F6C7A"/>
    <w:rsid w:val="009F78F8"/>
    <w:rsid w:val="00A00CD7"/>
    <w:rsid w:val="00A01763"/>
    <w:rsid w:val="00A02A54"/>
    <w:rsid w:val="00A02BA6"/>
    <w:rsid w:val="00A03650"/>
    <w:rsid w:val="00A04557"/>
    <w:rsid w:val="00A048FE"/>
    <w:rsid w:val="00A051F5"/>
    <w:rsid w:val="00A053AB"/>
    <w:rsid w:val="00A05576"/>
    <w:rsid w:val="00A0583E"/>
    <w:rsid w:val="00A05F29"/>
    <w:rsid w:val="00A06649"/>
    <w:rsid w:val="00A06D38"/>
    <w:rsid w:val="00A07749"/>
    <w:rsid w:val="00A10218"/>
    <w:rsid w:val="00A106CF"/>
    <w:rsid w:val="00A1074C"/>
    <w:rsid w:val="00A11014"/>
    <w:rsid w:val="00A11102"/>
    <w:rsid w:val="00A112FF"/>
    <w:rsid w:val="00A11BD7"/>
    <w:rsid w:val="00A11E32"/>
    <w:rsid w:val="00A13028"/>
    <w:rsid w:val="00A135A5"/>
    <w:rsid w:val="00A13B04"/>
    <w:rsid w:val="00A13B8A"/>
    <w:rsid w:val="00A13D2C"/>
    <w:rsid w:val="00A14AD9"/>
    <w:rsid w:val="00A14B26"/>
    <w:rsid w:val="00A14B3D"/>
    <w:rsid w:val="00A14F81"/>
    <w:rsid w:val="00A152B8"/>
    <w:rsid w:val="00A15942"/>
    <w:rsid w:val="00A1610C"/>
    <w:rsid w:val="00A164A6"/>
    <w:rsid w:val="00A16817"/>
    <w:rsid w:val="00A1776B"/>
    <w:rsid w:val="00A17E84"/>
    <w:rsid w:val="00A206E2"/>
    <w:rsid w:val="00A208C8"/>
    <w:rsid w:val="00A209E1"/>
    <w:rsid w:val="00A209F3"/>
    <w:rsid w:val="00A20A8C"/>
    <w:rsid w:val="00A2289D"/>
    <w:rsid w:val="00A22C8C"/>
    <w:rsid w:val="00A22DFA"/>
    <w:rsid w:val="00A230CF"/>
    <w:rsid w:val="00A23C50"/>
    <w:rsid w:val="00A24255"/>
    <w:rsid w:val="00A24426"/>
    <w:rsid w:val="00A24502"/>
    <w:rsid w:val="00A24781"/>
    <w:rsid w:val="00A248D2"/>
    <w:rsid w:val="00A24D5A"/>
    <w:rsid w:val="00A2641D"/>
    <w:rsid w:val="00A26570"/>
    <w:rsid w:val="00A26A48"/>
    <w:rsid w:val="00A26BB2"/>
    <w:rsid w:val="00A26CED"/>
    <w:rsid w:val="00A26D69"/>
    <w:rsid w:val="00A2767F"/>
    <w:rsid w:val="00A27727"/>
    <w:rsid w:val="00A27B2C"/>
    <w:rsid w:val="00A27D02"/>
    <w:rsid w:val="00A27F3E"/>
    <w:rsid w:val="00A30F54"/>
    <w:rsid w:val="00A311BA"/>
    <w:rsid w:val="00A312BC"/>
    <w:rsid w:val="00A3139E"/>
    <w:rsid w:val="00A314A4"/>
    <w:rsid w:val="00A31AA2"/>
    <w:rsid w:val="00A31DB0"/>
    <w:rsid w:val="00A323FF"/>
    <w:rsid w:val="00A329F5"/>
    <w:rsid w:val="00A32AA5"/>
    <w:rsid w:val="00A32E42"/>
    <w:rsid w:val="00A338F0"/>
    <w:rsid w:val="00A343BC"/>
    <w:rsid w:val="00A34A70"/>
    <w:rsid w:val="00A34F86"/>
    <w:rsid w:val="00A354BD"/>
    <w:rsid w:val="00A35CF7"/>
    <w:rsid w:val="00A36488"/>
    <w:rsid w:val="00A3672B"/>
    <w:rsid w:val="00A36AFD"/>
    <w:rsid w:val="00A36B80"/>
    <w:rsid w:val="00A4051E"/>
    <w:rsid w:val="00A406E5"/>
    <w:rsid w:val="00A42A5F"/>
    <w:rsid w:val="00A430D9"/>
    <w:rsid w:val="00A43139"/>
    <w:rsid w:val="00A43B7C"/>
    <w:rsid w:val="00A43BDE"/>
    <w:rsid w:val="00A43F94"/>
    <w:rsid w:val="00A441B0"/>
    <w:rsid w:val="00A441BF"/>
    <w:rsid w:val="00A444BD"/>
    <w:rsid w:val="00A4600D"/>
    <w:rsid w:val="00A46133"/>
    <w:rsid w:val="00A467B1"/>
    <w:rsid w:val="00A47757"/>
    <w:rsid w:val="00A4786D"/>
    <w:rsid w:val="00A50284"/>
    <w:rsid w:val="00A50D75"/>
    <w:rsid w:val="00A50DB4"/>
    <w:rsid w:val="00A51740"/>
    <w:rsid w:val="00A52D08"/>
    <w:rsid w:val="00A53293"/>
    <w:rsid w:val="00A53B8D"/>
    <w:rsid w:val="00A55334"/>
    <w:rsid w:val="00A555D6"/>
    <w:rsid w:val="00A56A5D"/>
    <w:rsid w:val="00A56A75"/>
    <w:rsid w:val="00A56D9A"/>
    <w:rsid w:val="00A57007"/>
    <w:rsid w:val="00A57660"/>
    <w:rsid w:val="00A578CB"/>
    <w:rsid w:val="00A6194E"/>
    <w:rsid w:val="00A62E89"/>
    <w:rsid w:val="00A6368E"/>
    <w:rsid w:val="00A6386C"/>
    <w:rsid w:val="00A63F98"/>
    <w:rsid w:val="00A642C3"/>
    <w:rsid w:val="00A6457F"/>
    <w:rsid w:val="00A65903"/>
    <w:rsid w:val="00A66444"/>
    <w:rsid w:val="00A66B87"/>
    <w:rsid w:val="00A66D83"/>
    <w:rsid w:val="00A678D8"/>
    <w:rsid w:val="00A67C20"/>
    <w:rsid w:val="00A67EDF"/>
    <w:rsid w:val="00A70507"/>
    <w:rsid w:val="00A7055A"/>
    <w:rsid w:val="00A71427"/>
    <w:rsid w:val="00A71584"/>
    <w:rsid w:val="00A71B69"/>
    <w:rsid w:val="00A72498"/>
    <w:rsid w:val="00A72BD7"/>
    <w:rsid w:val="00A72D3F"/>
    <w:rsid w:val="00A734F4"/>
    <w:rsid w:val="00A735E3"/>
    <w:rsid w:val="00A7460C"/>
    <w:rsid w:val="00A74F27"/>
    <w:rsid w:val="00A754EB"/>
    <w:rsid w:val="00A7586B"/>
    <w:rsid w:val="00A75C2F"/>
    <w:rsid w:val="00A761D4"/>
    <w:rsid w:val="00A76A76"/>
    <w:rsid w:val="00A771A4"/>
    <w:rsid w:val="00A77AA6"/>
    <w:rsid w:val="00A77CBE"/>
    <w:rsid w:val="00A8040D"/>
    <w:rsid w:val="00A80B94"/>
    <w:rsid w:val="00A81208"/>
    <w:rsid w:val="00A8124B"/>
    <w:rsid w:val="00A81D5F"/>
    <w:rsid w:val="00A82D93"/>
    <w:rsid w:val="00A8404F"/>
    <w:rsid w:val="00A86B58"/>
    <w:rsid w:val="00A8756C"/>
    <w:rsid w:val="00A9088E"/>
    <w:rsid w:val="00A90A1D"/>
    <w:rsid w:val="00A9308C"/>
    <w:rsid w:val="00A9353E"/>
    <w:rsid w:val="00A936EA"/>
    <w:rsid w:val="00A9380F"/>
    <w:rsid w:val="00A93A14"/>
    <w:rsid w:val="00A93DDD"/>
    <w:rsid w:val="00A940F1"/>
    <w:rsid w:val="00A943FF"/>
    <w:rsid w:val="00A9496D"/>
    <w:rsid w:val="00A960A9"/>
    <w:rsid w:val="00A979F4"/>
    <w:rsid w:val="00AA0049"/>
    <w:rsid w:val="00AA0433"/>
    <w:rsid w:val="00AA05B5"/>
    <w:rsid w:val="00AA06E6"/>
    <w:rsid w:val="00AA1407"/>
    <w:rsid w:val="00AA2335"/>
    <w:rsid w:val="00AA3077"/>
    <w:rsid w:val="00AA3546"/>
    <w:rsid w:val="00AA3AEE"/>
    <w:rsid w:val="00AA3B84"/>
    <w:rsid w:val="00AA3C95"/>
    <w:rsid w:val="00AA5472"/>
    <w:rsid w:val="00AA56A6"/>
    <w:rsid w:val="00AA589F"/>
    <w:rsid w:val="00AA6C94"/>
    <w:rsid w:val="00AA6FA3"/>
    <w:rsid w:val="00AA6FAA"/>
    <w:rsid w:val="00AA6FFF"/>
    <w:rsid w:val="00AA7ECE"/>
    <w:rsid w:val="00AB04BD"/>
    <w:rsid w:val="00AB113B"/>
    <w:rsid w:val="00AB204D"/>
    <w:rsid w:val="00AB2B73"/>
    <w:rsid w:val="00AB36D9"/>
    <w:rsid w:val="00AB3872"/>
    <w:rsid w:val="00AB39EB"/>
    <w:rsid w:val="00AB3DD0"/>
    <w:rsid w:val="00AB406D"/>
    <w:rsid w:val="00AB411E"/>
    <w:rsid w:val="00AB4EF8"/>
    <w:rsid w:val="00AB5240"/>
    <w:rsid w:val="00AB7219"/>
    <w:rsid w:val="00AB7814"/>
    <w:rsid w:val="00AB7931"/>
    <w:rsid w:val="00AB79B2"/>
    <w:rsid w:val="00AB7F87"/>
    <w:rsid w:val="00AC075C"/>
    <w:rsid w:val="00AC0E02"/>
    <w:rsid w:val="00AC0FA6"/>
    <w:rsid w:val="00AC15DE"/>
    <w:rsid w:val="00AC240C"/>
    <w:rsid w:val="00AC2D4C"/>
    <w:rsid w:val="00AC4014"/>
    <w:rsid w:val="00AC4637"/>
    <w:rsid w:val="00AC4976"/>
    <w:rsid w:val="00AC4A03"/>
    <w:rsid w:val="00AC595C"/>
    <w:rsid w:val="00AC66D9"/>
    <w:rsid w:val="00AC6F48"/>
    <w:rsid w:val="00AC7245"/>
    <w:rsid w:val="00AC76D0"/>
    <w:rsid w:val="00AD014D"/>
    <w:rsid w:val="00AD0AEB"/>
    <w:rsid w:val="00AD159A"/>
    <w:rsid w:val="00AD2206"/>
    <w:rsid w:val="00AD2291"/>
    <w:rsid w:val="00AD310B"/>
    <w:rsid w:val="00AD32B8"/>
    <w:rsid w:val="00AD35B9"/>
    <w:rsid w:val="00AD38FB"/>
    <w:rsid w:val="00AD3AD0"/>
    <w:rsid w:val="00AD4203"/>
    <w:rsid w:val="00AD44F7"/>
    <w:rsid w:val="00AD579C"/>
    <w:rsid w:val="00AD5893"/>
    <w:rsid w:val="00AD6853"/>
    <w:rsid w:val="00AD6BAB"/>
    <w:rsid w:val="00AD6DC9"/>
    <w:rsid w:val="00AD6E00"/>
    <w:rsid w:val="00AD6F49"/>
    <w:rsid w:val="00AD7F8F"/>
    <w:rsid w:val="00AE02A4"/>
    <w:rsid w:val="00AE0459"/>
    <w:rsid w:val="00AE092E"/>
    <w:rsid w:val="00AE18E7"/>
    <w:rsid w:val="00AE1C45"/>
    <w:rsid w:val="00AE2404"/>
    <w:rsid w:val="00AE2541"/>
    <w:rsid w:val="00AE2776"/>
    <w:rsid w:val="00AE4F32"/>
    <w:rsid w:val="00AE58E5"/>
    <w:rsid w:val="00AE6B18"/>
    <w:rsid w:val="00AE6F96"/>
    <w:rsid w:val="00AE78A0"/>
    <w:rsid w:val="00AE7B5E"/>
    <w:rsid w:val="00AE7C7D"/>
    <w:rsid w:val="00AF06AC"/>
    <w:rsid w:val="00AF077F"/>
    <w:rsid w:val="00AF0FAC"/>
    <w:rsid w:val="00AF4711"/>
    <w:rsid w:val="00AF56C2"/>
    <w:rsid w:val="00AF5CFE"/>
    <w:rsid w:val="00AF6027"/>
    <w:rsid w:val="00AF6243"/>
    <w:rsid w:val="00AF6378"/>
    <w:rsid w:val="00AF66A6"/>
    <w:rsid w:val="00AF7442"/>
    <w:rsid w:val="00AF75D7"/>
    <w:rsid w:val="00AF7633"/>
    <w:rsid w:val="00B0087B"/>
    <w:rsid w:val="00B009D4"/>
    <w:rsid w:val="00B00A76"/>
    <w:rsid w:val="00B01636"/>
    <w:rsid w:val="00B017D7"/>
    <w:rsid w:val="00B02E65"/>
    <w:rsid w:val="00B03C40"/>
    <w:rsid w:val="00B0453B"/>
    <w:rsid w:val="00B0471E"/>
    <w:rsid w:val="00B04D76"/>
    <w:rsid w:val="00B04FC4"/>
    <w:rsid w:val="00B05AC0"/>
    <w:rsid w:val="00B0606F"/>
    <w:rsid w:val="00B061CB"/>
    <w:rsid w:val="00B06267"/>
    <w:rsid w:val="00B06BED"/>
    <w:rsid w:val="00B06C6C"/>
    <w:rsid w:val="00B07789"/>
    <w:rsid w:val="00B10A2C"/>
    <w:rsid w:val="00B1166B"/>
    <w:rsid w:val="00B119F1"/>
    <w:rsid w:val="00B11F36"/>
    <w:rsid w:val="00B12AC0"/>
    <w:rsid w:val="00B13634"/>
    <w:rsid w:val="00B1388A"/>
    <w:rsid w:val="00B1390D"/>
    <w:rsid w:val="00B13E50"/>
    <w:rsid w:val="00B14535"/>
    <w:rsid w:val="00B14767"/>
    <w:rsid w:val="00B153FA"/>
    <w:rsid w:val="00B15505"/>
    <w:rsid w:val="00B15C2F"/>
    <w:rsid w:val="00B16498"/>
    <w:rsid w:val="00B16BE9"/>
    <w:rsid w:val="00B16EB3"/>
    <w:rsid w:val="00B2002B"/>
    <w:rsid w:val="00B2031F"/>
    <w:rsid w:val="00B204AB"/>
    <w:rsid w:val="00B20FA0"/>
    <w:rsid w:val="00B21B9D"/>
    <w:rsid w:val="00B21DB8"/>
    <w:rsid w:val="00B22691"/>
    <w:rsid w:val="00B22CDC"/>
    <w:rsid w:val="00B238AA"/>
    <w:rsid w:val="00B238E5"/>
    <w:rsid w:val="00B2391E"/>
    <w:rsid w:val="00B24148"/>
    <w:rsid w:val="00B25EEB"/>
    <w:rsid w:val="00B25EF2"/>
    <w:rsid w:val="00B25EFD"/>
    <w:rsid w:val="00B264B8"/>
    <w:rsid w:val="00B26F43"/>
    <w:rsid w:val="00B27497"/>
    <w:rsid w:val="00B278E6"/>
    <w:rsid w:val="00B303F0"/>
    <w:rsid w:val="00B30501"/>
    <w:rsid w:val="00B30829"/>
    <w:rsid w:val="00B312FA"/>
    <w:rsid w:val="00B31356"/>
    <w:rsid w:val="00B32538"/>
    <w:rsid w:val="00B326F5"/>
    <w:rsid w:val="00B3275D"/>
    <w:rsid w:val="00B32B46"/>
    <w:rsid w:val="00B34D28"/>
    <w:rsid w:val="00B352F7"/>
    <w:rsid w:val="00B354A0"/>
    <w:rsid w:val="00B357C1"/>
    <w:rsid w:val="00B358D0"/>
    <w:rsid w:val="00B35D7A"/>
    <w:rsid w:val="00B360A6"/>
    <w:rsid w:val="00B37289"/>
    <w:rsid w:val="00B37721"/>
    <w:rsid w:val="00B409B2"/>
    <w:rsid w:val="00B409ED"/>
    <w:rsid w:val="00B40AFE"/>
    <w:rsid w:val="00B40D1A"/>
    <w:rsid w:val="00B40E78"/>
    <w:rsid w:val="00B41021"/>
    <w:rsid w:val="00B415E0"/>
    <w:rsid w:val="00B4161D"/>
    <w:rsid w:val="00B419F8"/>
    <w:rsid w:val="00B41B61"/>
    <w:rsid w:val="00B421CE"/>
    <w:rsid w:val="00B421ED"/>
    <w:rsid w:val="00B42EB5"/>
    <w:rsid w:val="00B43268"/>
    <w:rsid w:val="00B43296"/>
    <w:rsid w:val="00B4367A"/>
    <w:rsid w:val="00B44C96"/>
    <w:rsid w:val="00B45152"/>
    <w:rsid w:val="00B4610E"/>
    <w:rsid w:val="00B4638F"/>
    <w:rsid w:val="00B46A72"/>
    <w:rsid w:val="00B46B94"/>
    <w:rsid w:val="00B473B9"/>
    <w:rsid w:val="00B476A6"/>
    <w:rsid w:val="00B508AA"/>
    <w:rsid w:val="00B518CD"/>
    <w:rsid w:val="00B51AD2"/>
    <w:rsid w:val="00B51DDD"/>
    <w:rsid w:val="00B520B5"/>
    <w:rsid w:val="00B523A8"/>
    <w:rsid w:val="00B52816"/>
    <w:rsid w:val="00B52908"/>
    <w:rsid w:val="00B52B32"/>
    <w:rsid w:val="00B52E6D"/>
    <w:rsid w:val="00B53062"/>
    <w:rsid w:val="00B530A7"/>
    <w:rsid w:val="00B53A72"/>
    <w:rsid w:val="00B53BDF"/>
    <w:rsid w:val="00B53CF1"/>
    <w:rsid w:val="00B53CFF"/>
    <w:rsid w:val="00B54289"/>
    <w:rsid w:val="00B550F8"/>
    <w:rsid w:val="00B558EA"/>
    <w:rsid w:val="00B55AAD"/>
    <w:rsid w:val="00B56042"/>
    <w:rsid w:val="00B5605C"/>
    <w:rsid w:val="00B56BD7"/>
    <w:rsid w:val="00B57074"/>
    <w:rsid w:val="00B570F6"/>
    <w:rsid w:val="00B60188"/>
    <w:rsid w:val="00B604FB"/>
    <w:rsid w:val="00B6080E"/>
    <w:rsid w:val="00B60C72"/>
    <w:rsid w:val="00B60CB9"/>
    <w:rsid w:val="00B621D6"/>
    <w:rsid w:val="00B633BA"/>
    <w:rsid w:val="00B638B8"/>
    <w:rsid w:val="00B63EDC"/>
    <w:rsid w:val="00B642A1"/>
    <w:rsid w:val="00B64F48"/>
    <w:rsid w:val="00B65DCD"/>
    <w:rsid w:val="00B65EB4"/>
    <w:rsid w:val="00B666BE"/>
    <w:rsid w:val="00B671E3"/>
    <w:rsid w:val="00B71016"/>
    <w:rsid w:val="00B712B1"/>
    <w:rsid w:val="00B71C6B"/>
    <w:rsid w:val="00B71D16"/>
    <w:rsid w:val="00B71F1D"/>
    <w:rsid w:val="00B72097"/>
    <w:rsid w:val="00B72829"/>
    <w:rsid w:val="00B7321B"/>
    <w:rsid w:val="00B73D71"/>
    <w:rsid w:val="00B748EF"/>
    <w:rsid w:val="00B75766"/>
    <w:rsid w:val="00B75D6D"/>
    <w:rsid w:val="00B76673"/>
    <w:rsid w:val="00B768BC"/>
    <w:rsid w:val="00B76EFB"/>
    <w:rsid w:val="00B77068"/>
    <w:rsid w:val="00B77555"/>
    <w:rsid w:val="00B77965"/>
    <w:rsid w:val="00B77C59"/>
    <w:rsid w:val="00B80818"/>
    <w:rsid w:val="00B813E5"/>
    <w:rsid w:val="00B8302F"/>
    <w:rsid w:val="00B8355E"/>
    <w:rsid w:val="00B83DCA"/>
    <w:rsid w:val="00B843BE"/>
    <w:rsid w:val="00B85174"/>
    <w:rsid w:val="00B85A4A"/>
    <w:rsid w:val="00B86846"/>
    <w:rsid w:val="00B86EF9"/>
    <w:rsid w:val="00B879C5"/>
    <w:rsid w:val="00B901F0"/>
    <w:rsid w:val="00B911B7"/>
    <w:rsid w:val="00B9151A"/>
    <w:rsid w:val="00B91822"/>
    <w:rsid w:val="00B938EA"/>
    <w:rsid w:val="00B93A88"/>
    <w:rsid w:val="00B94313"/>
    <w:rsid w:val="00B94AF0"/>
    <w:rsid w:val="00B95E4A"/>
    <w:rsid w:val="00B95FC4"/>
    <w:rsid w:val="00B96913"/>
    <w:rsid w:val="00B96B1A"/>
    <w:rsid w:val="00B96C2B"/>
    <w:rsid w:val="00BA0BA9"/>
    <w:rsid w:val="00BA0F1C"/>
    <w:rsid w:val="00BA10C7"/>
    <w:rsid w:val="00BA1FD2"/>
    <w:rsid w:val="00BA4074"/>
    <w:rsid w:val="00BA509B"/>
    <w:rsid w:val="00BA52BA"/>
    <w:rsid w:val="00BA5A70"/>
    <w:rsid w:val="00BA6893"/>
    <w:rsid w:val="00BA6D95"/>
    <w:rsid w:val="00BA7D0D"/>
    <w:rsid w:val="00BB0212"/>
    <w:rsid w:val="00BB07E2"/>
    <w:rsid w:val="00BB0A1D"/>
    <w:rsid w:val="00BB0A7C"/>
    <w:rsid w:val="00BB0C58"/>
    <w:rsid w:val="00BB1B91"/>
    <w:rsid w:val="00BB2387"/>
    <w:rsid w:val="00BB281A"/>
    <w:rsid w:val="00BB3162"/>
    <w:rsid w:val="00BB35A0"/>
    <w:rsid w:val="00BB484A"/>
    <w:rsid w:val="00BB4B5A"/>
    <w:rsid w:val="00BB5366"/>
    <w:rsid w:val="00BB5647"/>
    <w:rsid w:val="00BB56E2"/>
    <w:rsid w:val="00BB5BA0"/>
    <w:rsid w:val="00BB5DD5"/>
    <w:rsid w:val="00BB601F"/>
    <w:rsid w:val="00BB6084"/>
    <w:rsid w:val="00BB6AF1"/>
    <w:rsid w:val="00BB719C"/>
    <w:rsid w:val="00BC0524"/>
    <w:rsid w:val="00BC08B8"/>
    <w:rsid w:val="00BC0930"/>
    <w:rsid w:val="00BC16FA"/>
    <w:rsid w:val="00BC1C7B"/>
    <w:rsid w:val="00BC2581"/>
    <w:rsid w:val="00BC2698"/>
    <w:rsid w:val="00BC2CE7"/>
    <w:rsid w:val="00BC2EC9"/>
    <w:rsid w:val="00BC3EE7"/>
    <w:rsid w:val="00BC4908"/>
    <w:rsid w:val="00BC50F3"/>
    <w:rsid w:val="00BC73BA"/>
    <w:rsid w:val="00BD02B1"/>
    <w:rsid w:val="00BD15E5"/>
    <w:rsid w:val="00BD1B8F"/>
    <w:rsid w:val="00BD1CC7"/>
    <w:rsid w:val="00BD1ED4"/>
    <w:rsid w:val="00BD2208"/>
    <w:rsid w:val="00BD22BD"/>
    <w:rsid w:val="00BD2349"/>
    <w:rsid w:val="00BD2452"/>
    <w:rsid w:val="00BD245E"/>
    <w:rsid w:val="00BD26FC"/>
    <w:rsid w:val="00BD386E"/>
    <w:rsid w:val="00BD3AAA"/>
    <w:rsid w:val="00BD4B37"/>
    <w:rsid w:val="00BD5AB3"/>
    <w:rsid w:val="00BD5D1F"/>
    <w:rsid w:val="00BD623E"/>
    <w:rsid w:val="00BD7323"/>
    <w:rsid w:val="00BD7379"/>
    <w:rsid w:val="00BD773C"/>
    <w:rsid w:val="00BD7D84"/>
    <w:rsid w:val="00BE0705"/>
    <w:rsid w:val="00BE0D94"/>
    <w:rsid w:val="00BE0E85"/>
    <w:rsid w:val="00BE2B73"/>
    <w:rsid w:val="00BE2C3E"/>
    <w:rsid w:val="00BE2E41"/>
    <w:rsid w:val="00BE3077"/>
    <w:rsid w:val="00BE3FE9"/>
    <w:rsid w:val="00BE46F3"/>
    <w:rsid w:val="00BE47FC"/>
    <w:rsid w:val="00BE4C2C"/>
    <w:rsid w:val="00BE513C"/>
    <w:rsid w:val="00BE5D07"/>
    <w:rsid w:val="00BE612D"/>
    <w:rsid w:val="00BF00F6"/>
    <w:rsid w:val="00BF0557"/>
    <w:rsid w:val="00BF0B8E"/>
    <w:rsid w:val="00BF19A0"/>
    <w:rsid w:val="00BF23AF"/>
    <w:rsid w:val="00BF2737"/>
    <w:rsid w:val="00BF3AC7"/>
    <w:rsid w:val="00BF4D81"/>
    <w:rsid w:val="00BF586C"/>
    <w:rsid w:val="00BF5934"/>
    <w:rsid w:val="00BF5ED4"/>
    <w:rsid w:val="00BF64B3"/>
    <w:rsid w:val="00BF6CB8"/>
    <w:rsid w:val="00BF7060"/>
    <w:rsid w:val="00BF70F8"/>
    <w:rsid w:val="00BF7883"/>
    <w:rsid w:val="00C000DA"/>
    <w:rsid w:val="00C004FA"/>
    <w:rsid w:val="00C00BAE"/>
    <w:rsid w:val="00C01188"/>
    <w:rsid w:val="00C0118D"/>
    <w:rsid w:val="00C023E1"/>
    <w:rsid w:val="00C032EC"/>
    <w:rsid w:val="00C03534"/>
    <w:rsid w:val="00C039C2"/>
    <w:rsid w:val="00C03B10"/>
    <w:rsid w:val="00C04793"/>
    <w:rsid w:val="00C0486D"/>
    <w:rsid w:val="00C05792"/>
    <w:rsid w:val="00C05AC5"/>
    <w:rsid w:val="00C05CA3"/>
    <w:rsid w:val="00C05E03"/>
    <w:rsid w:val="00C06377"/>
    <w:rsid w:val="00C06D23"/>
    <w:rsid w:val="00C07EDA"/>
    <w:rsid w:val="00C07F0E"/>
    <w:rsid w:val="00C10259"/>
    <w:rsid w:val="00C1066D"/>
    <w:rsid w:val="00C11429"/>
    <w:rsid w:val="00C12182"/>
    <w:rsid w:val="00C12C6A"/>
    <w:rsid w:val="00C12F04"/>
    <w:rsid w:val="00C14675"/>
    <w:rsid w:val="00C1522A"/>
    <w:rsid w:val="00C179DC"/>
    <w:rsid w:val="00C17C95"/>
    <w:rsid w:val="00C17CA2"/>
    <w:rsid w:val="00C17EEA"/>
    <w:rsid w:val="00C17F2F"/>
    <w:rsid w:val="00C2005D"/>
    <w:rsid w:val="00C202EE"/>
    <w:rsid w:val="00C20351"/>
    <w:rsid w:val="00C20510"/>
    <w:rsid w:val="00C2072F"/>
    <w:rsid w:val="00C207D7"/>
    <w:rsid w:val="00C210F4"/>
    <w:rsid w:val="00C21176"/>
    <w:rsid w:val="00C214A7"/>
    <w:rsid w:val="00C2360D"/>
    <w:rsid w:val="00C236AF"/>
    <w:rsid w:val="00C2498D"/>
    <w:rsid w:val="00C2550E"/>
    <w:rsid w:val="00C2585E"/>
    <w:rsid w:val="00C26A3C"/>
    <w:rsid w:val="00C272B1"/>
    <w:rsid w:val="00C273A1"/>
    <w:rsid w:val="00C27800"/>
    <w:rsid w:val="00C27AAE"/>
    <w:rsid w:val="00C307D5"/>
    <w:rsid w:val="00C30838"/>
    <w:rsid w:val="00C30FBD"/>
    <w:rsid w:val="00C3151A"/>
    <w:rsid w:val="00C31824"/>
    <w:rsid w:val="00C31E22"/>
    <w:rsid w:val="00C322BB"/>
    <w:rsid w:val="00C32F4F"/>
    <w:rsid w:val="00C3318F"/>
    <w:rsid w:val="00C33324"/>
    <w:rsid w:val="00C334D8"/>
    <w:rsid w:val="00C3376C"/>
    <w:rsid w:val="00C33D3A"/>
    <w:rsid w:val="00C34071"/>
    <w:rsid w:val="00C3417C"/>
    <w:rsid w:val="00C343C1"/>
    <w:rsid w:val="00C35167"/>
    <w:rsid w:val="00C351B3"/>
    <w:rsid w:val="00C356EC"/>
    <w:rsid w:val="00C35D48"/>
    <w:rsid w:val="00C372D6"/>
    <w:rsid w:val="00C37B2F"/>
    <w:rsid w:val="00C37C4A"/>
    <w:rsid w:val="00C37E5F"/>
    <w:rsid w:val="00C402E0"/>
    <w:rsid w:val="00C40613"/>
    <w:rsid w:val="00C40810"/>
    <w:rsid w:val="00C40B3D"/>
    <w:rsid w:val="00C41179"/>
    <w:rsid w:val="00C41CE4"/>
    <w:rsid w:val="00C41E76"/>
    <w:rsid w:val="00C42974"/>
    <w:rsid w:val="00C42BCF"/>
    <w:rsid w:val="00C43A05"/>
    <w:rsid w:val="00C43A6C"/>
    <w:rsid w:val="00C43D6A"/>
    <w:rsid w:val="00C4416E"/>
    <w:rsid w:val="00C45178"/>
    <w:rsid w:val="00C45C77"/>
    <w:rsid w:val="00C45C87"/>
    <w:rsid w:val="00C45EB3"/>
    <w:rsid w:val="00C45EF9"/>
    <w:rsid w:val="00C46803"/>
    <w:rsid w:val="00C470DB"/>
    <w:rsid w:val="00C47A54"/>
    <w:rsid w:val="00C47DAA"/>
    <w:rsid w:val="00C47EA6"/>
    <w:rsid w:val="00C50225"/>
    <w:rsid w:val="00C504B5"/>
    <w:rsid w:val="00C505FC"/>
    <w:rsid w:val="00C50EA1"/>
    <w:rsid w:val="00C51CEB"/>
    <w:rsid w:val="00C52072"/>
    <w:rsid w:val="00C5320B"/>
    <w:rsid w:val="00C540EF"/>
    <w:rsid w:val="00C548E4"/>
    <w:rsid w:val="00C54B97"/>
    <w:rsid w:val="00C54EC0"/>
    <w:rsid w:val="00C5509E"/>
    <w:rsid w:val="00C555AC"/>
    <w:rsid w:val="00C55C0B"/>
    <w:rsid w:val="00C55D7C"/>
    <w:rsid w:val="00C56072"/>
    <w:rsid w:val="00C56C5F"/>
    <w:rsid w:val="00C56D76"/>
    <w:rsid w:val="00C575C5"/>
    <w:rsid w:val="00C579EC"/>
    <w:rsid w:val="00C57C64"/>
    <w:rsid w:val="00C57DD3"/>
    <w:rsid w:val="00C603C7"/>
    <w:rsid w:val="00C610AB"/>
    <w:rsid w:val="00C61423"/>
    <w:rsid w:val="00C622F9"/>
    <w:rsid w:val="00C629E2"/>
    <w:rsid w:val="00C63105"/>
    <w:rsid w:val="00C63BA0"/>
    <w:rsid w:val="00C642B6"/>
    <w:rsid w:val="00C64757"/>
    <w:rsid w:val="00C65780"/>
    <w:rsid w:val="00C658AA"/>
    <w:rsid w:val="00C65F8E"/>
    <w:rsid w:val="00C66613"/>
    <w:rsid w:val="00C6675C"/>
    <w:rsid w:val="00C66954"/>
    <w:rsid w:val="00C67364"/>
    <w:rsid w:val="00C6751B"/>
    <w:rsid w:val="00C67C10"/>
    <w:rsid w:val="00C67C92"/>
    <w:rsid w:val="00C7065F"/>
    <w:rsid w:val="00C70B03"/>
    <w:rsid w:val="00C70C0F"/>
    <w:rsid w:val="00C71E56"/>
    <w:rsid w:val="00C73204"/>
    <w:rsid w:val="00C73E0F"/>
    <w:rsid w:val="00C74654"/>
    <w:rsid w:val="00C75030"/>
    <w:rsid w:val="00C76452"/>
    <w:rsid w:val="00C764FF"/>
    <w:rsid w:val="00C76C7A"/>
    <w:rsid w:val="00C76E31"/>
    <w:rsid w:val="00C77BA1"/>
    <w:rsid w:val="00C80E2C"/>
    <w:rsid w:val="00C82938"/>
    <w:rsid w:val="00C82EB6"/>
    <w:rsid w:val="00C83126"/>
    <w:rsid w:val="00C833DA"/>
    <w:rsid w:val="00C83CCE"/>
    <w:rsid w:val="00C84903"/>
    <w:rsid w:val="00C84964"/>
    <w:rsid w:val="00C84A1A"/>
    <w:rsid w:val="00C84A6C"/>
    <w:rsid w:val="00C84C76"/>
    <w:rsid w:val="00C8655A"/>
    <w:rsid w:val="00C86E2D"/>
    <w:rsid w:val="00C870FD"/>
    <w:rsid w:val="00C87448"/>
    <w:rsid w:val="00C8759D"/>
    <w:rsid w:val="00C87786"/>
    <w:rsid w:val="00C90166"/>
    <w:rsid w:val="00C90313"/>
    <w:rsid w:val="00C9113B"/>
    <w:rsid w:val="00C919F3"/>
    <w:rsid w:val="00C91DF5"/>
    <w:rsid w:val="00C92711"/>
    <w:rsid w:val="00C92AE9"/>
    <w:rsid w:val="00C932EC"/>
    <w:rsid w:val="00C93DA1"/>
    <w:rsid w:val="00C94501"/>
    <w:rsid w:val="00C945CF"/>
    <w:rsid w:val="00C949D9"/>
    <w:rsid w:val="00C94BA0"/>
    <w:rsid w:val="00C955BA"/>
    <w:rsid w:val="00C9569D"/>
    <w:rsid w:val="00C95E56"/>
    <w:rsid w:val="00C96414"/>
    <w:rsid w:val="00C96498"/>
    <w:rsid w:val="00C97076"/>
    <w:rsid w:val="00C97219"/>
    <w:rsid w:val="00C977AB"/>
    <w:rsid w:val="00C978E3"/>
    <w:rsid w:val="00CA07ED"/>
    <w:rsid w:val="00CA0A8F"/>
    <w:rsid w:val="00CA260C"/>
    <w:rsid w:val="00CA29B8"/>
    <w:rsid w:val="00CA350F"/>
    <w:rsid w:val="00CA3761"/>
    <w:rsid w:val="00CA3D6B"/>
    <w:rsid w:val="00CA3F31"/>
    <w:rsid w:val="00CA3F44"/>
    <w:rsid w:val="00CA46C1"/>
    <w:rsid w:val="00CA4800"/>
    <w:rsid w:val="00CA5706"/>
    <w:rsid w:val="00CA5FED"/>
    <w:rsid w:val="00CA6A15"/>
    <w:rsid w:val="00CA6A2F"/>
    <w:rsid w:val="00CA6F83"/>
    <w:rsid w:val="00CA7908"/>
    <w:rsid w:val="00CB00B3"/>
    <w:rsid w:val="00CB16AD"/>
    <w:rsid w:val="00CB1BDC"/>
    <w:rsid w:val="00CB1E16"/>
    <w:rsid w:val="00CB209F"/>
    <w:rsid w:val="00CB295E"/>
    <w:rsid w:val="00CB2A51"/>
    <w:rsid w:val="00CB3123"/>
    <w:rsid w:val="00CB402F"/>
    <w:rsid w:val="00CB4407"/>
    <w:rsid w:val="00CB47CE"/>
    <w:rsid w:val="00CB4D03"/>
    <w:rsid w:val="00CB5571"/>
    <w:rsid w:val="00CB57EF"/>
    <w:rsid w:val="00CB5CE9"/>
    <w:rsid w:val="00CB6A7A"/>
    <w:rsid w:val="00CB6C1E"/>
    <w:rsid w:val="00CB6C37"/>
    <w:rsid w:val="00CB752A"/>
    <w:rsid w:val="00CB78B2"/>
    <w:rsid w:val="00CB7F93"/>
    <w:rsid w:val="00CC0316"/>
    <w:rsid w:val="00CC0D5C"/>
    <w:rsid w:val="00CC103A"/>
    <w:rsid w:val="00CC1738"/>
    <w:rsid w:val="00CC1E05"/>
    <w:rsid w:val="00CC31EF"/>
    <w:rsid w:val="00CC32CC"/>
    <w:rsid w:val="00CC39EB"/>
    <w:rsid w:val="00CC3A2F"/>
    <w:rsid w:val="00CC3C42"/>
    <w:rsid w:val="00CC3D24"/>
    <w:rsid w:val="00CC40B5"/>
    <w:rsid w:val="00CC42A0"/>
    <w:rsid w:val="00CC46D9"/>
    <w:rsid w:val="00CC4E0A"/>
    <w:rsid w:val="00CC5678"/>
    <w:rsid w:val="00CC5CEB"/>
    <w:rsid w:val="00CC664F"/>
    <w:rsid w:val="00CC6983"/>
    <w:rsid w:val="00CC6CF2"/>
    <w:rsid w:val="00CC6D1F"/>
    <w:rsid w:val="00CC711D"/>
    <w:rsid w:val="00CC77F0"/>
    <w:rsid w:val="00CD1587"/>
    <w:rsid w:val="00CD2265"/>
    <w:rsid w:val="00CD2728"/>
    <w:rsid w:val="00CD29C9"/>
    <w:rsid w:val="00CD2CC8"/>
    <w:rsid w:val="00CD3217"/>
    <w:rsid w:val="00CD3523"/>
    <w:rsid w:val="00CD4275"/>
    <w:rsid w:val="00CD4434"/>
    <w:rsid w:val="00CD480D"/>
    <w:rsid w:val="00CD4989"/>
    <w:rsid w:val="00CD4994"/>
    <w:rsid w:val="00CD4AE7"/>
    <w:rsid w:val="00CD5EDC"/>
    <w:rsid w:val="00CD626E"/>
    <w:rsid w:val="00CD6D6D"/>
    <w:rsid w:val="00CD77E6"/>
    <w:rsid w:val="00CE005F"/>
    <w:rsid w:val="00CE034C"/>
    <w:rsid w:val="00CE2D1A"/>
    <w:rsid w:val="00CE2FB5"/>
    <w:rsid w:val="00CE3033"/>
    <w:rsid w:val="00CE47A6"/>
    <w:rsid w:val="00CE54B3"/>
    <w:rsid w:val="00CE568C"/>
    <w:rsid w:val="00CE6323"/>
    <w:rsid w:val="00CE6355"/>
    <w:rsid w:val="00CE6687"/>
    <w:rsid w:val="00CE780B"/>
    <w:rsid w:val="00CE785B"/>
    <w:rsid w:val="00CE7864"/>
    <w:rsid w:val="00CE7A45"/>
    <w:rsid w:val="00CE7C11"/>
    <w:rsid w:val="00CF0E38"/>
    <w:rsid w:val="00CF0F34"/>
    <w:rsid w:val="00CF1605"/>
    <w:rsid w:val="00CF2238"/>
    <w:rsid w:val="00CF28D9"/>
    <w:rsid w:val="00CF2F24"/>
    <w:rsid w:val="00CF46A2"/>
    <w:rsid w:val="00CF5001"/>
    <w:rsid w:val="00CF5B83"/>
    <w:rsid w:val="00CF5BBB"/>
    <w:rsid w:val="00CF60BC"/>
    <w:rsid w:val="00CF7A39"/>
    <w:rsid w:val="00D00779"/>
    <w:rsid w:val="00D019F3"/>
    <w:rsid w:val="00D02316"/>
    <w:rsid w:val="00D031DF"/>
    <w:rsid w:val="00D0354F"/>
    <w:rsid w:val="00D04399"/>
    <w:rsid w:val="00D046C4"/>
    <w:rsid w:val="00D04D6C"/>
    <w:rsid w:val="00D0526B"/>
    <w:rsid w:val="00D0531C"/>
    <w:rsid w:val="00D06C49"/>
    <w:rsid w:val="00D1008B"/>
    <w:rsid w:val="00D10218"/>
    <w:rsid w:val="00D10B18"/>
    <w:rsid w:val="00D10F0E"/>
    <w:rsid w:val="00D112D9"/>
    <w:rsid w:val="00D116D9"/>
    <w:rsid w:val="00D11855"/>
    <w:rsid w:val="00D118B2"/>
    <w:rsid w:val="00D11CB3"/>
    <w:rsid w:val="00D12A54"/>
    <w:rsid w:val="00D13E4C"/>
    <w:rsid w:val="00D14165"/>
    <w:rsid w:val="00D1480A"/>
    <w:rsid w:val="00D14FE5"/>
    <w:rsid w:val="00D15316"/>
    <w:rsid w:val="00D15B50"/>
    <w:rsid w:val="00D160F2"/>
    <w:rsid w:val="00D167E4"/>
    <w:rsid w:val="00D16E21"/>
    <w:rsid w:val="00D1721F"/>
    <w:rsid w:val="00D1739E"/>
    <w:rsid w:val="00D17F9E"/>
    <w:rsid w:val="00D209B6"/>
    <w:rsid w:val="00D2227B"/>
    <w:rsid w:val="00D225A8"/>
    <w:rsid w:val="00D2305F"/>
    <w:rsid w:val="00D235AA"/>
    <w:rsid w:val="00D24065"/>
    <w:rsid w:val="00D24190"/>
    <w:rsid w:val="00D24489"/>
    <w:rsid w:val="00D25A90"/>
    <w:rsid w:val="00D25BB8"/>
    <w:rsid w:val="00D25D56"/>
    <w:rsid w:val="00D26E03"/>
    <w:rsid w:val="00D27599"/>
    <w:rsid w:val="00D276FF"/>
    <w:rsid w:val="00D2777B"/>
    <w:rsid w:val="00D317F7"/>
    <w:rsid w:val="00D31AC6"/>
    <w:rsid w:val="00D330AA"/>
    <w:rsid w:val="00D332F5"/>
    <w:rsid w:val="00D33867"/>
    <w:rsid w:val="00D341B2"/>
    <w:rsid w:val="00D34927"/>
    <w:rsid w:val="00D34D7F"/>
    <w:rsid w:val="00D3536F"/>
    <w:rsid w:val="00D3549A"/>
    <w:rsid w:val="00D357A9"/>
    <w:rsid w:val="00D369BB"/>
    <w:rsid w:val="00D37366"/>
    <w:rsid w:val="00D374CC"/>
    <w:rsid w:val="00D40235"/>
    <w:rsid w:val="00D40864"/>
    <w:rsid w:val="00D40A9F"/>
    <w:rsid w:val="00D40D97"/>
    <w:rsid w:val="00D41D46"/>
    <w:rsid w:val="00D426A7"/>
    <w:rsid w:val="00D43478"/>
    <w:rsid w:val="00D4357A"/>
    <w:rsid w:val="00D43652"/>
    <w:rsid w:val="00D4589C"/>
    <w:rsid w:val="00D4600B"/>
    <w:rsid w:val="00D46404"/>
    <w:rsid w:val="00D46C58"/>
    <w:rsid w:val="00D47A1F"/>
    <w:rsid w:val="00D47D21"/>
    <w:rsid w:val="00D507C4"/>
    <w:rsid w:val="00D51733"/>
    <w:rsid w:val="00D51A74"/>
    <w:rsid w:val="00D523F5"/>
    <w:rsid w:val="00D5249D"/>
    <w:rsid w:val="00D530D4"/>
    <w:rsid w:val="00D53AB9"/>
    <w:rsid w:val="00D5464D"/>
    <w:rsid w:val="00D5584D"/>
    <w:rsid w:val="00D5611A"/>
    <w:rsid w:val="00D56907"/>
    <w:rsid w:val="00D56CF5"/>
    <w:rsid w:val="00D606C5"/>
    <w:rsid w:val="00D60B6D"/>
    <w:rsid w:val="00D61988"/>
    <w:rsid w:val="00D62815"/>
    <w:rsid w:val="00D630A9"/>
    <w:rsid w:val="00D6346B"/>
    <w:rsid w:val="00D6381E"/>
    <w:rsid w:val="00D64379"/>
    <w:rsid w:val="00D64C48"/>
    <w:rsid w:val="00D65506"/>
    <w:rsid w:val="00D66999"/>
    <w:rsid w:val="00D6704E"/>
    <w:rsid w:val="00D6721D"/>
    <w:rsid w:val="00D67463"/>
    <w:rsid w:val="00D67579"/>
    <w:rsid w:val="00D6763D"/>
    <w:rsid w:val="00D70372"/>
    <w:rsid w:val="00D71457"/>
    <w:rsid w:val="00D71D7B"/>
    <w:rsid w:val="00D71DD3"/>
    <w:rsid w:val="00D7223C"/>
    <w:rsid w:val="00D726BB"/>
    <w:rsid w:val="00D73208"/>
    <w:rsid w:val="00D73E97"/>
    <w:rsid w:val="00D73FDD"/>
    <w:rsid w:val="00D74757"/>
    <w:rsid w:val="00D74B71"/>
    <w:rsid w:val="00D74C38"/>
    <w:rsid w:val="00D74D93"/>
    <w:rsid w:val="00D751C4"/>
    <w:rsid w:val="00D7557F"/>
    <w:rsid w:val="00D75E51"/>
    <w:rsid w:val="00D76023"/>
    <w:rsid w:val="00D761CA"/>
    <w:rsid w:val="00D76989"/>
    <w:rsid w:val="00D777FB"/>
    <w:rsid w:val="00D8016A"/>
    <w:rsid w:val="00D8066C"/>
    <w:rsid w:val="00D807E9"/>
    <w:rsid w:val="00D80B56"/>
    <w:rsid w:val="00D80D10"/>
    <w:rsid w:val="00D8108D"/>
    <w:rsid w:val="00D81624"/>
    <w:rsid w:val="00D81C0D"/>
    <w:rsid w:val="00D83FFB"/>
    <w:rsid w:val="00D846C5"/>
    <w:rsid w:val="00D8568B"/>
    <w:rsid w:val="00D859EB"/>
    <w:rsid w:val="00D866C9"/>
    <w:rsid w:val="00D8691E"/>
    <w:rsid w:val="00D86AEB"/>
    <w:rsid w:val="00D86C73"/>
    <w:rsid w:val="00D873E1"/>
    <w:rsid w:val="00D87505"/>
    <w:rsid w:val="00D90388"/>
    <w:rsid w:val="00D90DB6"/>
    <w:rsid w:val="00D92607"/>
    <w:rsid w:val="00D9365D"/>
    <w:rsid w:val="00D93BE3"/>
    <w:rsid w:val="00D93FBE"/>
    <w:rsid w:val="00D941FE"/>
    <w:rsid w:val="00D9424B"/>
    <w:rsid w:val="00D9440B"/>
    <w:rsid w:val="00D944AC"/>
    <w:rsid w:val="00D94E26"/>
    <w:rsid w:val="00D9620C"/>
    <w:rsid w:val="00D96CFC"/>
    <w:rsid w:val="00D96F7A"/>
    <w:rsid w:val="00D97045"/>
    <w:rsid w:val="00D97211"/>
    <w:rsid w:val="00D974A8"/>
    <w:rsid w:val="00D97B98"/>
    <w:rsid w:val="00DA1225"/>
    <w:rsid w:val="00DA26D2"/>
    <w:rsid w:val="00DA3DEA"/>
    <w:rsid w:val="00DA428B"/>
    <w:rsid w:val="00DA4438"/>
    <w:rsid w:val="00DA454B"/>
    <w:rsid w:val="00DA4D38"/>
    <w:rsid w:val="00DA5078"/>
    <w:rsid w:val="00DA5112"/>
    <w:rsid w:val="00DA55EF"/>
    <w:rsid w:val="00DA589E"/>
    <w:rsid w:val="00DA6057"/>
    <w:rsid w:val="00DA64C2"/>
    <w:rsid w:val="00DA6753"/>
    <w:rsid w:val="00DA6A2D"/>
    <w:rsid w:val="00DA7316"/>
    <w:rsid w:val="00DA74BA"/>
    <w:rsid w:val="00DA7716"/>
    <w:rsid w:val="00DA78C4"/>
    <w:rsid w:val="00DA7EEB"/>
    <w:rsid w:val="00DB0BEA"/>
    <w:rsid w:val="00DB0BF5"/>
    <w:rsid w:val="00DB124F"/>
    <w:rsid w:val="00DB1672"/>
    <w:rsid w:val="00DB1694"/>
    <w:rsid w:val="00DB25F1"/>
    <w:rsid w:val="00DB2C81"/>
    <w:rsid w:val="00DB2DD9"/>
    <w:rsid w:val="00DB31A5"/>
    <w:rsid w:val="00DB356A"/>
    <w:rsid w:val="00DB443B"/>
    <w:rsid w:val="00DB455D"/>
    <w:rsid w:val="00DB4B67"/>
    <w:rsid w:val="00DB6332"/>
    <w:rsid w:val="00DB6B18"/>
    <w:rsid w:val="00DB769F"/>
    <w:rsid w:val="00DB79A5"/>
    <w:rsid w:val="00DB7EC6"/>
    <w:rsid w:val="00DC0AE9"/>
    <w:rsid w:val="00DC0B96"/>
    <w:rsid w:val="00DC0CF7"/>
    <w:rsid w:val="00DC11CC"/>
    <w:rsid w:val="00DC1E55"/>
    <w:rsid w:val="00DC279C"/>
    <w:rsid w:val="00DC2A87"/>
    <w:rsid w:val="00DC3582"/>
    <w:rsid w:val="00DC37AA"/>
    <w:rsid w:val="00DC3DDB"/>
    <w:rsid w:val="00DC4FD1"/>
    <w:rsid w:val="00DC5558"/>
    <w:rsid w:val="00DC5C94"/>
    <w:rsid w:val="00DC6682"/>
    <w:rsid w:val="00DD0C8F"/>
    <w:rsid w:val="00DD0CC7"/>
    <w:rsid w:val="00DD0FE3"/>
    <w:rsid w:val="00DD16AF"/>
    <w:rsid w:val="00DD2458"/>
    <w:rsid w:val="00DD24D2"/>
    <w:rsid w:val="00DD2B5B"/>
    <w:rsid w:val="00DD30D3"/>
    <w:rsid w:val="00DD4B10"/>
    <w:rsid w:val="00DD55DA"/>
    <w:rsid w:val="00DD5799"/>
    <w:rsid w:val="00DD5CAC"/>
    <w:rsid w:val="00DD6217"/>
    <w:rsid w:val="00DD6A96"/>
    <w:rsid w:val="00DD6B4B"/>
    <w:rsid w:val="00DD6FC0"/>
    <w:rsid w:val="00DE049A"/>
    <w:rsid w:val="00DE0857"/>
    <w:rsid w:val="00DE25DE"/>
    <w:rsid w:val="00DE26A5"/>
    <w:rsid w:val="00DE3B00"/>
    <w:rsid w:val="00DE3D8D"/>
    <w:rsid w:val="00DE4035"/>
    <w:rsid w:val="00DE42E7"/>
    <w:rsid w:val="00DE4A70"/>
    <w:rsid w:val="00DE5917"/>
    <w:rsid w:val="00DE7400"/>
    <w:rsid w:val="00DF005D"/>
    <w:rsid w:val="00DF0BE4"/>
    <w:rsid w:val="00DF0EA3"/>
    <w:rsid w:val="00DF181A"/>
    <w:rsid w:val="00DF2CC6"/>
    <w:rsid w:val="00DF2E75"/>
    <w:rsid w:val="00DF39BC"/>
    <w:rsid w:val="00DF3B20"/>
    <w:rsid w:val="00DF589C"/>
    <w:rsid w:val="00DF6CD6"/>
    <w:rsid w:val="00DF73C8"/>
    <w:rsid w:val="00DF7CE8"/>
    <w:rsid w:val="00E00003"/>
    <w:rsid w:val="00E0070D"/>
    <w:rsid w:val="00E00965"/>
    <w:rsid w:val="00E01C57"/>
    <w:rsid w:val="00E02152"/>
    <w:rsid w:val="00E02BC5"/>
    <w:rsid w:val="00E02DE6"/>
    <w:rsid w:val="00E02F97"/>
    <w:rsid w:val="00E0354F"/>
    <w:rsid w:val="00E03B5E"/>
    <w:rsid w:val="00E03CF1"/>
    <w:rsid w:val="00E04891"/>
    <w:rsid w:val="00E04C8F"/>
    <w:rsid w:val="00E0532C"/>
    <w:rsid w:val="00E05BC8"/>
    <w:rsid w:val="00E06424"/>
    <w:rsid w:val="00E06966"/>
    <w:rsid w:val="00E06AAB"/>
    <w:rsid w:val="00E06AFB"/>
    <w:rsid w:val="00E07B49"/>
    <w:rsid w:val="00E07EB3"/>
    <w:rsid w:val="00E10900"/>
    <w:rsid w:val="00E10938"/>
    <w:rsid w:val="00E109E6"/>
    <w:rsid w:val="00E1121B"/>
    <w:rsid w:val="00E11509"/>
    <w:rsid w:val="00E1150F"/>
    <w:rsid w:val="00E117D1"/>
    <w:rsid w:val="00E11E03"/>
    <w:rsid w:val="00E12C92"/>
    <w:rsid w:val="00E12E5D"/>
    <w:rsid w:val="00E13903"/>
    <w:rsid w:val="00E13DF6"/>
    <w:rsid w:val="00E154DD"/>
    <w:rsid w:val="00E15948"/>
    <w:rsid w:val="00E15BB3"/>
    <w:rsid w:val="00E15CB0"/>
    <w:rsid w:val="00E16812"/>
    <w:rsid w:val="00E16BEA"/>
    <w:rsid w:val="00E17240"/>
    <w:rsid w:val="00E17608"/>
    <w:rsid w:val="00E17680"/>
    <w:rsid w:val="00E17F93"/>
    <w:rsid w:val="00E20B8E"/>
    <w:rsid w:val="00E210C8"/>
    <w:rsid w:val="00E217D4"/>
    <w:rsid w:val="00E225B5"/>
    <w:rsid w:val="00E22A35"/>
    <w:rsid w:val="00E22CC9"/>
    <w:rsid w:val="00E230D5"/>
    <w:rsid w:val="00E252D0"/>
    <w:rsid w:val="00E258C2"/>
    <w:rsid w:val="00E26068"/>
    <w:rsid w:val="00E2607F"/>
    <w:rsid w:val="00E26461"/>
    <w:rsid w:val="00E268B3"/>
    <w:rsid w:val="00E26920"/>
    <w:rsid w:val="00E27364"/>
    <w:rsid w:val="00E27596"/>
    <w:rsid w:val="00E2766A"/>
    <w:rsid w:val="00E27973"/>
    <w:rsid w:val="00E27FAC"/>
    <w:rsid w:val="00E3084C"/>
    <w:rsid w:val="00E30D78"/>
    <w:rsid w:val="00E30F08"/>
    <w:rsid w:val="00E31816"/>
    <w:rsid w:val="00E31B9C"/>
    <w:rsid w:val="00E326AD"/>
    <w:rsid w:val="00E32A9C"/>
    <w:rsid w:val="00E33D9F"/>
    <w:rsid w:val="00E34334"/>
    <w:rsid w:val="00E34392"/>
    <w:rsid w:val="00E3441E"/>
    <w:rsid w:val="00E34B28"/>
    <w:rsid w:val="00E34FF3"/>
    <w:rsid w:val="00E35AAE"/>
    <w:rsid w:val="00E364E3"/>
    <w:rsid w:val="00E36AC3"/>
    <w:rsid w:val="00E3757C"/>
    <w:rsid w:val="00E37A8A"/>
    <w:rsid w:val="00E4091D"/>
    <w:rsid w:val="00E409B3"/>
    <w:rsid w:val="00E40C97"/>
    <w:rsid w:val="00E4113C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695D"/>
    <w:rsid w:val="00E46E9F"/>
    <w:rsid w:val="00E4708E"/>
    <w:rsid w:val="00E4743A"/>
    <w:rsid w:val="00E4748E"/>
    <w:rsid w:val="00E4781F"/>
    <w:rsid w:val="00E4799A"/>
    <w:rsid w:val="00E47E57"/>
    <w:rsid w:val="00E5041C"/>
    <w:rsid w:val="00E507A2"/>
    <w:rsid w:val="00E513D4"/>
    <w:rsid w:val="00E518EB"/>
    <w:rsid w:val="00E51E08"/>
    <w:rsid w:val="00E51EA7"/>
    <w:rsid w:val="00E522C1"/>
    <w:rsid w:val="00E52712"/>
    <w:rsid w:val="00E52DCB"/>
    <w:rsid w:val="00E52EBA"/>
    <w:rsid w:val="00E540FB"/>
    <w:rsid w:val="00E54AAE"/>
    <w:rsid w:val="00E555C9"/>
    <w:rsid w:val="00E55E23"/>
    <w:rsid w:val="00E55E41"/>
    <w:rsid w:val="00E55F01"/>
    <w:rsid w:val="00E56114"/>
    <w:rsid w:val="00E5693F"/>
    <w:rsid w:val="00E56BB0"/>
    <w:rsid w:val="00E579B8"/>
    <w:rsid w:val="00E60423"/>
    <w:rsid w:val="00E6092E"/>
    <w:rsid w:val="00E60972"/>
    <w:rsid w:val="00E61128"/>
    <w:rsid w:val="00E6144A"/>
    <w:rsid w:val="00E615EB"/>
    <w:rsid w:val="00E615FE"/>
    <w:rsid w:val="00E61A92"/>
    <w:rsid w:val="00E61CEC"/>
    <w:rsid w:val="00E61D45"/>
    <w:rsid w:val="00E621A2"/>
    <w:rsid w:val="00E621F4"/>
    <w:rsid w:val="00E6235F"/>
    <w:rsid w:val="00E62438"/>
    <w:rsid w:val="00E627F1"/>
    <w:rsid w:val="00E62AE0"/>
    <w:rsid w:val="00E64394"/>
    <w:rsid w:val="00E64E24"/>
    <w:rsid w:val="00E6532B"/>
    <w:rsid w:val="00E667AC"/>
    <w:rsid w:val="00E66D0C"/>
    <w:rsid w:val="00E671AE"/>
    <w:rsid w:val="00E6736C"/>
    <w:rsid w:val="00E67AAD"/>
    <w:rsid w:val="00E67C88"/>
    <w:rsid w:val="00E67CB3"/>
    <w:rsid w:val="00E70A2D"/>
    <w:rsid w:val="00E70B56"/>
    <w:rsid w:val="00E71A77"/>
    <w:rsid w:val="00E71A95"/>
    <w:rsid w:val="00E71D7D"/>
    <w:rsid w:val="00E71E4B"/>
    <w:rsid w:val="00E72A5F"/>
    <w:rsid w:val="00E7387F"/>
    <w:rsid w:val="00E742ED"/>
    <w:rsid w:val="00E74422"/>
    <w:rsid w:val="00E7467C"/>
    <w:rsid w:val="00E753E5"/>
    <w:rsid w:val="00E75B7E"/>
    <w:rsid w:val="00E75BD5"/>
    <w:rsid w:val="00E76349"/>
    <w:rsid w:val="00E76C0B"/>
    <w:rsid w:val="00E76D23"/>
    <w:rsid w:val="00E80473"/>
    <w:rsid w:val="00E809DE"/>
    <w:rsid w:val="00E81709"/>
    <w:rsid w:val="00E81F9F"/>
    <w:rsid w:val="00E8293D"/>
    <w:rsid w:val="00E835FE"/>
    <w:rsid w:val="00E83C15"/>
    <w:rsid w:val="00E84431"/>
    <w:rsid w:val="00E844DF"/>
    <w:rsid w:val="00E85CDC"/>
    <w:rsid w:val="00E86369"/>
    <w:rsid w:val="00E863F7"/>
    <w:rsid w:val="00E86F2B"/>
    <w:rsid w:val="00E87D67"/>
    <w:rsid w:val="00E87F68"/>
    <w:rsid w:val="00E90F3B"/>
    <w:rsid w:val="00E912C6"/>
    <w:rsid w:val="00E91653"/>
    <w:rsid w:val="00E91CDD"/>
    <w:rsid w:val="00E92F40"/>
    <w:rsid w:val="00E93D03"/>
    <w:rsid w:val="00E93DCF"/>
    <w:rsid w:val="00E94E99"/>
    <w:rsid w:val="00E94F2F"/>
    <w:rsid w:val="00E9535C"/>
    <w:rsid w:val="00E96222"/>
    <w:rsid w:val="00E96868"/>
    <w:rsid w:val="00E96C0B"/>
    <w:rsid w:val="00E96F80"/>
    <w:rsid w:val="00E97091"/>
    <w:rsid w:val="00E975E1"/>
    <w:rsid w:val="00EA012C"/>
    <w:rsid w:val="00EA04CF"/>
    <w:rsid w:val="00EA11D5"/>
    <w:rsid w:val="00EA1C7C"/>
    <w:rsid w:val="00EA2149"/>
    <w:rsid w:val="00EA33D6"/>
    <w:rsid w:val="00EA36D6"/>
    <w:rsid w:val="00EA51E4"/>
    <w:rsid w:val="00EA5838"/>
    <w:rsid w:val="00EA5CC5"/>
    <w:rsid w:val="00EA7024"/>
    <w:rsid w:val="00EA7AE1"/>
    <w:rsid w:val="00EA7E50"/>
    <w:rsid w:val="00EB0389"/>
    <w:rsid w:val="00EB07E1"/>
    <w:rsid w:val="00EB0A13"/>
    <w:rsid w:val="00EB0D3F"/>
    <w:rsid w:val="00EB1779"/>
    <w:rsid w:val="00EB2A35"/>
    <w:rsid w:val="00EB32B2"/>
    <w:rsid w:val="00EB3300"/>
    <w:rsid w:val="00EB35F5"/>
    <w:rsid w:val="00EB4439"/>
    <w:rsid w:val="00EB4A7D"/>
    <w:rsid w:val="00EB5F4A"/>
    <w:rsid w:val="00EB637E"/>
    <w:rsid w:val="00EB6A3C"/>
    <w:rsid w:val="00EB72F1"/>
    <w:rsid w:val="00EB7C17"/>
    <w:rsid w:val="00EC00D0"/>
    <w:rsid w:val="00EC1550"/>
    <w:rsid w:val="00EC1FFD"/>
    <w:rsid w:val="00EC3535"/>
    <w:rsid w:val="00EC3848"/>
    <w:rsid w:val="00EC3A70"/>
    <w:rsid w:val="00EC41C3"/>
    <w:rsid w:val="00EC41D3"/>
    <w:rsid w:val="00EC4342"/>
    <w:rsid w:val="00EC47AC"/>
    <w:rsid w:val="00EC51C9"/>
    <w:rsid w:val="00EC5739"/>
    <w:rsid w:val="00EC5DB1"/>
    <w:rsid w:val="00EC5FA6"/>
    <w:rsid w:val="00EC7071"/>
    <w:rsid w:val="00EC7BB7"/>
    <w:rsid w:val="00EC7EEA"/>
    <w:rsid w:val="00EC7F69"/>
    <w:rsid w:val="00EC7FF8"/>
    <w:rsid w:val="00ED0323"/>
    <w:rsid w:val="00ED0A5F"/>
    <w:rsid w:val="00ED1476"/>
    <w:rsid w:val="00ED20B6"/>
    <w:rsid w:val="00ED326E"/>
    <w:rsid w:val="00ED3615"/>
    <w:rsid w:val="00ED37A9"/>
    <w:rsid w:val="00ED4308"/>
    <w:rsid w:val="00ED44F7"/>
    <w:rsid w:val="00ED5086"/>
    <w:rsid w:val="00ED50A1"/>
    <w:rsid w:val="00ED55EC"/>
    <w:rsid w:val="00ED575A"/>
    <w:rsid w:val="00ED74A0"/>
    <w:rsid w:val="00ED74A8"/>
    <w:rsid w:val="00ED7DFD"/>
    <w:rsid w:val="00EE0131"/>
    <w:rsid w:val="00EE0334"/>
    <w:rsid w:val="00EE0435"/>
    <w:rsid w:val="00EE099B"/>
    <w:rsid w:val="00EE0ACC"/>
    <w:rsid w:val="00EE10F3"/>
    <w:rsid w:val="00EE13C8"/>
    <w:rsid w:val="00EE17B5"/>
    <w:rsid w:val="00EE1893"/>
    <w:rsid w:val="00EE20E4"/>
    <w:rsid w:val="00EE2543"/>
    <w:rsid w:val="00EE2FE0"/>
    <w:rsid w:val="00EE3A67"/>
    <w:rsid w:val="00EE4364"/>
    <w:rsid w:val="00EE43BD"/>
    <w:rsid w:val="00EE4B05"/>
    <w:rsid w:val="00EE4FE3"/>
    <w:rsid w:val="00EE5DD4"/>
    <w:rsid w:val="00EE7493"/>
    <w:rsid w:val="00EF0119"/>
    <w:rsid w:val="00EF0699"/>
    <w:rsid w:val="00EF1504"/>
    <w:rsid w:val="00EF1F38"/>
    <w:rsid w:val="00EF3836"/>
    <w:rsid w:val="00EF3BB4"/>
    <w:rsid w:val="00EF41F5"/>
    <w:rsid w:val="00EF4ABB"/>
    <w:rsid w:val="00EF4C0A"/>
    <w:rsid w:val="00EF5075"/>
    <w:rsid w:val="00EF5562"/>
    <w:rsid w:val="00EF557A"/>
    <w:rsid w:val="00EF5D0F"/>
    <w:rsid w:val="00EF6187"/>
    <w:rsid w:val="00EF765E"/>
    <w:rsid w:val="00EF7984"/>
    <w:rsid w:val="00EF7B87"/>
    <w:rsid w:val="00EF7F20"/>
    <w:rsid w:val="00F000FB"/>
    <w:rsid w:val="00F00959"/>
    <w:rsid w:val="00F01299"/>
    <w:rsid w:val="00F01E46"/>
    <w:rsid w:val="00F03C18"/>
    <w:rsid w:val="00F03FBB"/>
    <w:rsid w:val="00F04CFB"/>
    <w:rsid w:val="00F05227"/>
    <w:rsid w:val="00F052B9"/>
    <w:rsid w:val="00F06766"/>
    <w:rsid w:val="00F06CAD"/>
    <w:rsid w:val="00F06ECE"/>
    <w:rsid w:val="00F117D0"/>
    <w:rsid w:val="00F1243F"/>
    <w:rsid w:val="00F128FE"/>
    <w:rsid w:val="00F13238"/>
    <w:rsid w:val="00F1373A"/>
    <w:rsid w:val="00F145CE"/>
    <w:rsid w:val="00F15015"/>
    <w:rsid w:val="00F16205"/>
    <w:rsid w:val="00F16D76"/>
    <w:rsid w:val="00F16F6D"/>
    <w:rsid w:val="00F206D2"/>
    <w:rsid w:val="00F208CB"/>
    <w:rsid w:val="00F218C0"/>
    <w:rsid w:val="00F219A0"/>
    <w:rsid w:val="00F223FF"/>
    <w:rsid w:val="00F23161"/>
    <w:rsid w:val="00F231F7"/>
    <w:rsid w:val="00F2322C"/>
    <w:rsid w:val="00F232B8"/>
    <w:rsid w:val="00F23FD3"/>
    <w:rsid w:val="00F247B7"/>
    <w:rsid w:val="00F24B9B"/>
    <w:rsid w:val="00F24D19"/>
    <w:rsid w:val="00F2609C"/>
    <w:rsid w:val="00F264AB"/>
    <w:rsid w:val="00F26E1E"/>
    <w:rsid w:val="00F26EDC"/>
    <w:rsid w:val="00F2769A"/>
    <w:rsid w:val="00F3003C"/>
    <w:rsid w:val="00F3113E"/>
    <w:rsid w:val="00F32FB0"/>
    <w:rsid w:val="00F332C6"/>
    <w:rsid w:val="00F33446"/>
    <w:rsid w:val="00F33AAE"/>
    <w:rsid w:val="00F33B22"/>
    <w:rsid w:val="00F34882"/>
    <w:rsid w:val="00F359FF"/>
    <w:rsid w:val="00F35AD4"/>
    <w:rsid w:val="00F3609F"/>
    <w:rsid w:val="00F36B7E"/>
    <w:rsid w:val="00F370D0"/>
    <w:rsid w:val="00F373C8"/>
    <w:rsid w:val="00F37613"/>
    <w:rsid w:val="00F40BEE"/>
    <w:rsid w:val="00F4123E"/>
    <w:rsid w:val="00F41C24"/>
    <w:rsid w:val="00F43071"/>
    <w:rsid w:val="00F431B8"/>
    <w:rsid w:val="00F44855"/>
    <w:rsid w:val="00F449C9"/>
    <w:rsid w:val="00F4519B"/>
    <w:rsid w:val="00F46BDA"/>
    <w:rsid w:val="00F47568"/>
    <w:rsid w:val="00F47591"/>
    <w:rsid w:val="00F47BCA"/>
    <w:rsid w:val="00F47E55"/>
    <w:rsid w:val="00F5009B"/>
    <w:rsid w:val="00F50861"/>
    <w:rsid w:val="00F50B84"/>
    <w:rsid w:val="00F50B91"/>
    <w:rsid w:val="00F52DDD"/>
    <w:rsid w:val="00F52EBE"/>
    <w:rsid w:val="00F53A52"/>
    <w:rsid w:val="00F53EDE"/>
    <w:rsid w:val="00F54706"/>
    <w:rsid w:val="00F548F3"/>
    <w:rsid w:val="00F54DD6"/>
    <w:rsid w:val="00F5515B"/>
    <w:rsid w:val="00F55D32"/>
    <w:rsid w:val="00F5688D"/>
    <w:rsid w:val="00F56D60"/>
    <w:rsid w:val="00F56E25"/>
    <w:rsid w:val="00F57201"/>
    <w:rsid w:val="00F60185"/>
    <w:rsid w:val="00F601D5"/>
    <w:rsid w:val="00F60544"/>
    <w:rsid w:val="00F60799"/>
    <w:rsid w:val="00F607F5"/>
    <w:rsid w:val="00F60CC5"/>
    <w:rsid w:val="00F612A5"/>
    <w:rsid w:val="00F6274F"/>
    <w:rsid w:val="00F6365F"/>
    <w:rsid w:val="00F64121"/>
    <w:rsid w:val="00F642A3"/>
    <w:rsid w:val="00F64DFB"/>
    <w:rsid w:val="00F653B7"/>
    <w:rsid w:val="00F65A28"/>
    <w:rsid w:val="00F677B3"/>
    <w:rsid w:val="00F702E1"/>
    <w:rsid w:val="00F7075D"/>
    <w:rsid w:val="00F72AB6"/>
    <w:rsid w:val="00F72DA4"/>
    <w:rsid w:val="00F7306C"/>
    <w:rsid w:val="00F7351B"/>
    <w:rsid w:val="00F737F8"/>
    <w:rsid w:val="00F7459B"/>
    <w:rsid w:val="00F7481A"/>
    <w:rsid w:val="00F752B6"/>
    <w:rsid w:val="00F75D30"/>
    <w:rsid w:val="00F75FE7"/>
    <w:rsid w:val="00F76009"/>
    <w:rsid w:val="00F774CC"/>
    <w:rsid w:val="00F775B9"/>
    <w:rsid w:val="00F80911"/>
    <w:rsid w:val="00F80B8F"/>
    <w:rsid w:val="00F80D1E"/>
    <w:rsid w:val="00F812A3"/>
    <w:rsid w:val="00F8143D"/>
    <w:rsid w:val="00F816FC"/>
    <w:rsid w:val="00F81CF2"/>
    <w:rsid w:val="00F83F57"/>
    <w:rsid w:val="00F84BEE"/>
    <w:rsid w:val="00F84FA8"/>
    <w:rsid w:val="00F85A8F"/>
    <w:rsid w:val="00F85B55"/>
    <w:rsid w:val="00F863F3"/>
    <w:rsid w:val="00F86439"/>
    <w:rsid w:val="00F86BB1"/>
    <w:rsid w:val="00F87048"/>
    <w:rsid w:val="00F87222"/>
    <w:rsid w:val="00F87483"/>
    <w:rsid w:val="00F87B8C"/>
    <w:rsid w:val="00F90AEE"/>
    <w:rsid w:val="00F914BB"/>
    <w:rsid w:val="00F91962"/>
    <w:rsid w:val="00F91C38"/>
    <w:rsid w:val="00F92DEB"/>
    <w:rsid w:val="00F939D0"/>
    <w:rsid w:val="00F942DE"/>
    <w:rsid w:val="00F94639"/>
    <w:rsid w:val="00F94CB4"/>
    <w:rsid w:val="00F94E40"/>
    <w:rsid w:val="00F94F46"/>
    <w:rsid w:val="00F96738"/>
    <w:rsid w:val="00F968F7"/>
    <w:rsid w:val="00F97162"/>
    <w:rsid w:val="00F9797F"/>
    <w:rsid w:val="00F97A52"/>
    <w:rsid w:val="00FA04A8"/>
    <w:rsid w:val="00FA0746"/>
    <w:rsid w:val="00FA0BB5"/>
    <w:rsid w:val="00FA1695"/>
    <w:rsid w:val="00FA16AB"/>
    <w:rsid w:val="00FA182A"/>
    <w:rsid w:val="00FA1B33"/>
    <w:rsid w:val="00FA1C79"/>
    <w:rsid w:val="00FA31D8"/>
    <w:rsid w:val="00FA333B"/>
    <w:rsid w:val="00FA334D"/>
    <w:rsid w:val="00FA36C3"/>
    <w:rsid w:val="00FA4DCB"/>
    <w:rsid w:val="00FA5A91"/>
    <w:rsid w:val="00FA7300"/>
    <w:rsid w:val="00FA7AF3"/>
    <w:rsid w:val="00FA7F66"/>
    <w:rsid w:val="00FB0723"/>
    <w:rsid w:val="00FB08FD"/>
    <w:rsid w:val="00FB0C1D"/>
    <w:rsid w:val="00FB14AC"/>
    <w:rsid w:val="00FB1A3C"/>
    <w:rsid w:val="00FB20E8"/>
    <w:rsid w:val="00FB29CC"/>
    <w:rsid w:val="00FB2A54"/>
    <w:rsid w:val="00FB3222"/>
    <w:rsid w:val="00FB33F4"/>
    <w:rsid w:val="00FB4B85"/>
    <w:rsid w:val="00FB4D0D"/>
    <w:rsid w:val="00FB558B"/>
    <w:rsid w:val="00FB585D"/>
    <w:rsid w:val="00FB6E40"/>
    <w:rsid w:val="00FB7275"/>
    <w:rsid w:val="00FB7474"/>
    <w:rsid w:val="00FC0182"/>
    <w:rsid w:val="00FC0936"/>
    <w:rsid w:val="00FC108F"/>
    <w:rsid w:val="00FC1164"/>
    <w:rsid w:val="00FC1F8A"/>
    <w:rsid w:val="00FC20B1"/>
    <w:rsid w:val="00FC2509"/>
    <w:rsid w:val="00FC288D"/>
    <w:rsid w:val="00FC2964"/>
    <w:rsid w:val="00FC2AB8"/>
    <w:rsid w:val="00FC451B"/>
    <w:rsid w:val="00FC454B"/>
    <w:rsid w:val="00FC4CC1"/>
    <w:rsid w:val="00FC64CA"/>
    <w:rsid w:val="00FC7E72"/>
    <w:rsid w:val="00FD09DB"/>
    <w:rsid w:val="00FD0A86"/>
    <w:rsid w:val="00FD0C0E"/>
    <w:rsid w:val="00FD158C"/>
    <w:rsid w:val="00FD18BE"/>
    <w:rsid w:val="00FD1BB2"/>
    <w:rsid w:val="00FD1E12"/>
    <w:rsid w:val="00FD2908"/>
    <w:rsid w:val="00FD32E5"/>
    <w:rsid w:val="00FD3D66"/>
    <w:rsid w:val="00FD4280"/>
    <w:rsid w:val="00FD5A24"/>
    <w:rsid w:val="00FD5B8E"/>
    <w:rsid w:val="00FD5D96"/>
    <w:rsid w:val="00FD5ECC"/>
    <w:rsid w:val="00FD6226"/>
    <w:rsid w:val="00FD713F"/>
    <w:rsid w:val="00FD7E31"/>
    <w:rsid w:val="00FE0A4F"/>
    <w:rsid w:val="00FE0D33"/>
    <w:rsid w:val="00FE195B"/>
    <w:rsid w:val="00FE1B60"/>
    <w:rsid w:val="00FE3056"/>
    <w:rsid w:val="00FE4793"/>
    <w:rsid w:val="00FE57E6"/>
    <w:rsid w:val="00FE63E0"/>
    <w:rsid w:val="00FE6606"/>
    <w:rsid w:val="00FE6669"/>
    <w:rsid w:val="00FE6F2D"/>
    <w:rsid w:val="00FE7495"/>
    <w:rsid w:val="00FE759F"/>
    <w:rsid w:val="00FE768A"/>
    <w:rsid w:val="00FE7E23"/>
    <w:rsid w:val="00FF0BEF"/>
    <w:rsid w:val="00FF1CFE"/>
    <w:rsid w:val="00FF2BFF"/>
    <w:rsid w:val="00FF36C3"/>
    <w:rsid w:val="00FF3749"/>
    <w:rsid w:val="00FF4A71"/>
    <w:rsid w:val="00FF4AC3"/>
    <w:rsid w:val="00FF5751"/>
    <w:rsid w:val="00FF5BD8"/>
    <w:rsid w:val="00FF68BD"/>
    <w:rsid w:val="00FF6C11"/>
    <w:rsid w:val="00FF6E0F"/>
    <w:rsid w:val="00FF740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6F429735-FE4C-4096-9050-667DD6E2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7123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1">
    <w:name w:val="Body Text Indent 2"/>
    <w:basedOn w:val="a"/>
    <w:link w:val="22"/>
    <w:rsid w:val="00F000FB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iPriority w:val="99"/>
    <w:unhideWhenUsed/>
    <w:rsid w:val="00EE0131"/>
    <w:rPr>
      <w:color w:val="0000FF"/>
      <w:u w:val="single"/>
    </w:rPr>
  </w:style>
  <w:style w:type="paragraph" w:styleId="23">
    <w:name w:val="Body Text 2"/>
    <w:basedOn w:val="a"/>
    <w:link w:val="24"/>
    <w:rsid w:val="002C6CFB"/>
    <w:pPr>
      <w:spacing w:after="120" w:line="480" w:lineRule="auto"/>
    </w:pPr>
  </w:style>
  <w:style w:type="character" w:customStyle="1" w:styleId="24">
    <w:name w:val="Основен текст 2 Знак"/>
    <w:link w:val="23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uiPriority w:val="99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uiPriority w:val="99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ен текст (2)_"/>
    <w:basedOn w:val="a0"/>
    <w:link w:val="26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6">
    <w:name w:val="Основен текст (2)"/>
    <w:basedOn w:val="a"/>
    <w:link w:val="25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  <w:style w:type="table" w:styleId="afa">
    <w:name w:val="Table Grid"/>
    <w:basedOn w:val="a1"/>
    <w:rsid w:val="0061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612A1E"/>
    <w:rPr>
      <w:b/>
      <w:bCs/>
    </w:rPr>
  </w:style>
  <w:style w:type="character" w:customStyle="1" w:styleId="20">
    <w:name w:val="Заглавие 2 Знак"/>
    <w:basedOn w:val="a0"/>
    <w:link w:val="2"/>
    <w:semiHidden/>
    <w:rsid w:val="00A46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apple-style-span">
    <w:name w:val="apple-style-span"/>
    <w:rsid w:val="00455BF6"/>
  </w:style>
  <w:style w:type="paragraph" w:customStyle="1" w:styleId="msonormal0">
    <w:name w:val="msonormal"/>
    <w:basedOn w:val="a"/>
    <w:uiPriority w:val="99"/>
    <w:rsid w:val="00F50B91"/>
    <w:pPr>
      <w:ind w:firstLine="990"/>
      <w:jc w:val="both"/>
    </w:pPr>
    <w:rPr>
      <w:color w:val="000000"/>
      <w:sz w:val="24"/>
      <w:szCs w:val="24"/>
      <w:lang w:val="bg-BG"/>
    </w:rPr>
  </w:style>
  <w:style w:type="character" w:customStyle="1" w:styleId="70">
    <w:name w:val="Заглавие 7 Знак"/>
    <w:basedOn w:val="a0"/>
    <w:link w:val="7"/>
    <w:semiHidden/>
    <w:rsid w:val="00971238"/>
    <w:rPr>
      <w:rFonts w:ascii="Calibri" w:hAnsi="Calibri"/>
      <w:sz w:val="24"/>
      <w:szCs w:val="24"/>
      <w:lang w:val="en-AU"/>
    </w:rPr>
  </w:style>
  <w:style w:type="paragraph" w:styleId="afc">
    <w:name w:val="footnote text"/>
    <w:basedOn w:val="a"/>
    <w:link w:val="afd"/>
    <w:rsid w:val="00971238"/>
  </w:style>
  <w:style w:type="character" w:customStyle="1" w:styleId="afd">
    <w:name w:val="Текст под линия Знак"/>
    <w:basedOn w:val="a0"/>
    <w:link w:val="afc"/>
    <w:rsid w:val="00971238"/>
    <w:rPr>
      <w:lang w:val="en-AU"/>
    </w:rPr>
  </w:style>
  <w:style w:type="numbering" w:customStyle="1" w:styleId="11">
    <w:name w:val="Без списък1"/>
    <w:next w:val="a2"/>
    <w:semiHidden/>
    <w:unhideWhenUsed/>
    <w:rsid w:val="00971238"/>
  </w:style>
  <w:style w:type="character" w:customStyle="1" w:styleId="fontstyle01">
    <w:name w:val="fontstyle01"/>
    <w:rsid w:val="009712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3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74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15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6405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3113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561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93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9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1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332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EA5A0-9D4B-43E6-9920-9EBE0272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5600</TotalTime>
  <Pages>18</Pages>
  <Words>6672</Words>
  <Characters>38033</Characters>
  <Application>Microsoft Office Word</Application>
  <DocSecurity>0</DocSecurity>
  <Lines>316</Lines>
  <Paragraphs>89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44616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subject/>
  <dc:creator>Geri</dc:creator>
  <cp:keywords/>
  <dc:description/>
  <cp:lastModifiedBy>User</cp:lastModifiedBy>
  <cp:revision>233</cp:revision>
  <cp:lastPrinted>2024-08-02T13:52:00Z</cp:lastPrinted>
  <dcterms:created xsi:type="dcterms:W3CDTF">2024-02-26T14:47:00Z</dcterms:created>
  <dcterms:modified xsi:type="dcterms:W3CDTF">2025-04-11T07:49:00Z</dcterms:modified>
</cp:coreProperties>
</file>